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8dcecde16469c" w:history="1">
              <w:r>
                <w:rPr>
                  <w:rStyle w:val="Hyperlink"/>
                </w:rPr>
                <w:t>2025-2031年中国醋丙乳液行业市场深度调研及前景预测报告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8dcecde16469c" w:history="1">
              <w:r>
                <w:rPr>
                  <w:rStyle w:val="Hyperlink"/>
                </w:rPr>
                <w:t>2025-2031年中国醋丙乳液行业市场深度调研及前景预测报告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8dcecde16469c" w:history="1">
                <w:r>
                  <w:rPr>
                    <w:rStyle w:val="Hyperlink"/>
                  </w:rPr>
                  <w:t>https://www.20087.com/A/69/CuBingRuYeFaZhanQuShi.html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丙乳液是一种重要的化工产品，广泛应用于涂料、胶粘剂、纺织品整理等行业。近年来，随着环保法规的趋严和消费者对健康安全的关注，醋丙乳液的需求量持续增长。当前市场上，醋丙乳液不仅在传统领域得到广泛应用，还在环保型涂料、生物可降解材料等方面展现出良好的应用前景。此外，醋丙乳液因其良好的成膜性、耐候性等特点，成为许多高性能产品的首选原料。</w:t>
      </w:r>
      <w:r>
        <w:rPr>
          <w:rFonts w:hint="eastAsia"/>
        </w:rPr>
        <w:br/>
      </w:r>
      <w:r>
        <w:rPr>
          <w:rFonts w:hint="eastAsia"/>
        </w:rPr>
        <w:t>　　未来，醋丙乳液的发展将更加注重环保性和功能性。一方面，随着环保法规的进一步完善，醋丙乳液将更加注重生物可降解性和低VOC（挥发性有机化合物）含量，减少对环境的影响。另一方面，随着新材料技术的发展，醋丙乳液将更加注重功能性，如抗菌、防水、透气等功能，以满足不同应用领域的需求。此外，随着纳米技术的发展，醋丙乳液将探索纳米材料的应用，以提高产品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8dcecde16469c" w:history="1">
        <w:r>
          <w:rPr>
            <w:rStyle w:val="Hyperlink"/>
          </w:rPr>
          <w:t>2025-2031年中国醋丙乳液行业市场深度调研及前景预测报告</w:t>
        </w:r>
      </w:hyperlink>
      <w:r>
        <w:rPr>
          <w:rFonts w:hint="eastAsia"/>
        </w:rPr>
        <w:t>》基于多年监测调研数据，结合醋丙乳液行业现状与发展前景，全面分析了醋丙乳液市场需求、市场规模、产业链构成、价格机制以及醋丙乳液细分市场特性。醋丙乳液报告客观评估了市场前景，预测了发展趋势，深入分析了品牌竞争、市场集中度及醋丙乳液重点企业运营状况。同时，醋丙乳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中国醋丙乳液行业竞争背景分析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四、政策变更对醋丙乳液行业影响分析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六、金融危机对醋丙乳液行业影响分析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六、社会背景对醋丙乳液行业影响分析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四、技术创新对醋丙乳液行业影响分析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中国醋丙乳液市场现状分析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一、2019-2024年中国醋丙乳液的供给分析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二、2019-2024年中国醋丙乳液的需求分析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三、2019-2024年中国醋丙乳液的供需平衡分析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一、2025-2031年中国醋丙乳液的供给预测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二、2025-2031年中国醋丙乳液的需求预测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醋丙乳液的进出口分析</w:t>
      </w:r>
      <w:r>
        <w:rPr>
          <w:rFonts w:hint="eastAsia"/>
        </w:rPr>
        <w:br/>
      </w:r>
      <w:r>
        <w:rPr>
          <w:rFonts w:hint="eastAsia"/>
        </w:rPr>
        <w:t>　　第一节 中国醋丙乳液的进出口格局分析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2019-2024年中国醋丙乳液的进出口数据统计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2025-2031年中国醋丙乳液的进口预测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2025-2031年中国醋丙乳液的出口预测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2019-2024年中国醋丙乳液行业重点数据解析</w:t>
      </w:r>
      <w:r>
        <w:rPr>
          <w:rFonts w:hint="eastAsia"/>
        </w:rPr>
        <w:br/>
      </w:r>
      <w:r>
        <w:rPr>
          <w:rFonts w:hint="eastAsia"/>
        </w:rPr>
        <w:t>　　第一节 醋丙乳液行业规模情况分析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一、醋丙乳液行业单位规模情况分析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二、醋丙乳液行业人员规模状况分析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三、醋丙乳液行业资产规模状况分析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四、醋丙乳液行业市场规模状况分析</w:t>
      </w:r>
      <w:r>
        <w:rPr>
          <w:rFonts w:hint="eastAsia"/>
        </w:rPr>
        <w:br/>
      </w:r>
      <w:r>
        <w:rPr>
          <w:rFonts w:hint="eastAsia"/>
        </w:rPr>
        <w:t>　　第二节 醋丙乳液行业综合能力分析及预测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一、醋丙乳液行业盈利能力分析</w:t>
      </w:r>
      <w:r>
        <w:rPr>
          <w:rFonts w:hint="eastAsia"/>
        </w:rPr>
        <w:br/>
      </w:r>
      <w:r>
        <w:rPr>
          <w:rFonts w:hint="eastAsia"/>
        </w:rPr>
        <w:t>　　　　二、醋丙乳液行业偿债能力分析</w:t>
      </w:r>
      <w:r>
        <w:rPr>
          <w:rFonts w:hint="eastAsia"/>
        </w:rPr>
        <w:br/>
      </w:r>
      <w:r>
        <w:rPr>
          <w:rFonts w:hint="eastAsia"/>
        </w:rPr>
        <w:t>　　　　三、醋丙乳液行业营运能力分析</w:t>
      </w:r>
      <w:r>
        <w:rPr>
          <w:rFonts w:hint="eastAsia"/>
        </w:rPr>
        <w:br/>
      </w:r>
      <w:r>
        <w:rPr>
          <w:rFonts w:hint="eastAsia"/>
        </w:rPr>
        <w:t>　　　　四、醋丙乳液行业发展能力分析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醋丙乳液行业各区域格局分析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醋丙乳液行业市场竞争分析</w:t>
      </w:r>
      <w:r>
        <w:rPr>
          <w:rFonts w:hint="eastAsia"/>
        </w:rPr>
        <w:br/>
      </w:r>
      <w:r>
        <w:rPr>
          <w:rFonts w:hint="eastAsia"/>
        </w:rPr>
        <w:t>　　第一节 醋丙乳液行业竞争结构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中国醋丙乳液行业国际竞争力比较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醋丙乳液行业集中度分析</w:t>
      </w:r>
      <w:r>
        <w:rPr>
          <w:rFonts w:hint="eastAsia"/>
        </w:rPr>
        <w:br/>
      </w:r>
      <w:r>
        <w:rPr>
          <w:rFonts w:hint="eastAsia"/>
        </w:rPr>
        <w:t>　　第四节 醋丙乳液行业竞争趋势</w:t>
      </w:r>
      <w:r>
        <w:rPr>
          <w:rFonts w:hint="eastAsia"/>
        </w:rPr>
        <w:br/>
      </w:r>
      <w:r>
        <w:rPr>
          <w:rFonts w:hint="eastAsia"/>
        </w:rPr>
        <w:t>　　第五节 醋丙乳液行业竞争策略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醋丙乳液行业重点企业发展分析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2025-2031年醋丙乳液行业投资分析</w:t>
      </w:r>
      <w:r>
        <w:rPr>
          <w:rFonts w:hint="eastAsia"/>
        </w:rPr>
        <w:br/>
      </w:r>
      <w:r>
        <w:rPr>
          <w:rFonts w:hint="eastAsia"/>
        </w:rPr>
        <w:t>　　第一节 2025-2031年醋丙乳液行业投资环境</w:t>
      </w:r>
      <w:r>
        <w:rPr>
          <w:rFonts w:hint="eastAsia"/>
        </w:rPr>
        <w:br/>
      </w:r>
      <w:r>
        <w:rPr>
          <w:rFonts w:hint="eastAsia"/>
        </w:rPr>
        <w:t>　　第二节 2025-2031年醋丙乳液行业投资机遇</w:t>
      </w:r>
      <w:r>
        <w:rPr>
          <w:rFonts w:hint="eastAsia"/>
        </w:rPr>
        <w:br/>
      </w:r>
      <w:r>
        <w:rPr>
          <w:rFonts w:hint="eastAsia"/>
        </w:rPr>
        <w:t>　　第三节 2025-2031年醋丙乳液行业投资风险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2025-2031年醋丙乳液行业投资前景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醋丙乳液行业前景分析及对策</w:t>
      </w:r>
      <w:r>
        <w:rPr>
          <w:rFonts w:hint="eastAsia"/>
        </w:rPr>
        <w:br/>
      </w:r>
      <w:r>
        <w:rPr>
          <w:rFonts w:hint="eastAsia"/>
        </w:rPr>
        <w:t>　　第一节 醋丙乳液行业发展前景分析</w:t>
      </w:r>
      <w:r>
        <w:rPr>
          <w:rFonts w:hint="eastAsia"/>
        </w:rPr>
        <w:br/>
      </w:r>
      <w:r>
        <w:rPr>
          <w:rFonts w:hint="eastAsia"/>
        </w:rPr>
        <w:t>　　　　一、醋丙乳液行业市场发展前景分析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二、醋丙乳液行业市场蕴藏的商机分析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三、醋丙乳液行业十四五规划整体解读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中智⋅林⋅：醋丙乳液行业发展对策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醋丙乳液行业类别</w:t>
      </w:r>
      <w:r>
        <w:rPr>
          <w:rFonts w:hint="eastAsia"/>
        </w:rPr>
        <w:br/>
      </w:r>
      <w:r>
        <w:rPr>
          <w:rFonts w:hint="eastAsia"/>
        </w:rPr>
        <w:t>　　图表 醋丙乳液行业产业链调研</w:t>
      </w:r>
      <w:r>
        <w:rPr>
          <w:rFonts w:hint="eastAsia"/>
        </w:rPr>
        <w:br/>
      </w:r>
      <w:r>
        <w:rPr>
          <w:rFonts w:hint="eastAsia"/>
        </w:rPr>
        <w:t>　　图表 醋丙乳液行业现状</w:t>
      </w:r>
      <w:r>
        <w:rPr>
          <w:rFonts w:hint="eastAsia"/>
        </w:rPr>
        <w:br/>
      </w:r>
      <w:r>
        <w:rPr>
          <w:rFonts w:hint="eastAsia"/>
        </w:rPr>
        <w:t>　　图表 醋丙乳液行业标准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2019-2024年中国醋丙乳液行业市场规模</w:t>
      </w:r>
      <w:r>
        <w:rPr>
          <w:rFonts w:hint="eastAsia"/>
        </w:rPr>
        <w:br/>
      </w:r>
      <w:r>
        <w:rPr>
          <w:rFonts w:hint="eastAsia"/>
        </w:rPr>
        <w:t>　　图表 2025年中国醋丙乳液行业产能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2019-2024年中国醋丙乳液行业产量统计</w:t>
      </w:r>
      <w:r>
        <w:rPr>
          <w:rFonts w:hint="eastAsia"/>
        </w:rPr>
        <w:br/>
      </w:r>
      <w:r>
        <w:rPr>
          <w:rFonts w:hint="eastAsia"/>
        </w:rPr>
        <w:t>　　图表 醋丙乳液行业动态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2019-2024年中国醋丙乳液市场需求量</w:t>
      </w:r>
      <w:r>
        <w:rPr>
          <w:rFonts w:hint="eastAsia"/>
        </w:rPr>
        <w:br/>
      </w:r>
      <w:r>
        <w:rPr>
          <w:rFonts w:hint="eastAsia"/>
        </w:rPr>
        <w:t>　　图表 2025年中国醋丙乳液行业需求区域调研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2019-2024年中国醋丙乳液行情</w:t>
      </w:r>
      <w:r>
        <w:rPr>
          <w:rFonts w:hint="eastAsia"/>
        </w:rPr>
        <w:br/>
      </w:r>
      <w:r>
        <w:rPr>
          <w:rFonts w:hint="eastAsia"/>
        </w:rPr>
        <w:t>　　图表 2019-2024年中国醋丙乳液价格走势图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2019-2024年中国醋丙乳液行业销售收入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2019-2024年中国醋丙乳液行业盈利情况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2019-2024年中国醋丙乳液行业利润总额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2019-2024年中国醋丙乳液进口统计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2019-2024年中国醋丙乳液行业企业数量统计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**地区醋丙乳液市场规模</w:t>
      </w:r>
      <w:r>
        <w:rPr>
          <w:rFonts w:hint="eastAsia"/>
        </w:rPr>
        <w:br/>
      </w:r>
      <w:r>
        <w:rPr>
          <w:rFonts w:hint="eastAsia"/>
        </w:rPr>
        <w:t>　　图表 **地区醋丙乳液行业市场需求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**地区醋丙乳液市场调研</w:t>
      </w:r>
      <w:r>
        <w:rPr>
          <w:rFonts w:hint="eastAsia"/>
        </w:rPr>
        <w:br/>
      </w:r>
      <w:r>
        <w:rPr>
          <w:rFonts w:hint="eastAsia"/>
        </w:rPr>
        <w:t>　　图表 **地区醋丙乳液行业市场需求分析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**地区醋丙乳液市场规模</w:t>
      </w:r>
      <w:r>
        <w:rPr>
          <w:rFonts w:hint="eastAsia"/>
        </w:rPr>
        <w:br/>
      </w:r>
      <w:r>
        <w:rPr>
          <w:rFonts w:hint="eastAsia"/>
        </w:rPr>
        <w:t>　　图表 **地区醋丙乳液行业市场需求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**地区醋丙乳液市场调研</w:t>
      </w:r>
      <w:r>
        <w:rPr>
          <w:rFonts w:hint="eastAsia"/>
        </w:rPr>
        <w:br/>
      </w:r>
      <w:r>
        <w:rPr>
          <w:rFonts w:hint="eastAsia"/>
        </w:rPr>
        <w:t>　　图表 **地区醋丙乳液行业市场需求分析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醋丙乳液行业竞争对手分析</w:t>
      </w:r>
      <w:r>
        <w:rPr>
          <w:rFonts w:hint="eastAsia"/>
        </w:rPr>
        <w:br/>
      </w:r>
      <w:r>
        <w:rPr>
          <w:rFonts w:hint="eastAsia"/>
        </w:rPr>
        <w:t>　　图表 醋丙乳液重点企业（一）基本信息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醋丙乳液重点企业（三）经营情况分析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醋丙乳液重点企业（三）主要经济指标情况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醋丙乳液重点企业（三）成长能力情况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2025-2031年中国醋丙乳液行业产能预测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2025-2031年中国醋丙乳液市场需求预测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2025-2031年中国醋丙乳液行业市场规模预测</w:t>
      </w:r>
      <w:r>
        <w:rPr>
          <w:rFonts w:hint="eastAsia"/>
        </w:rPr>
        <w:br/>
      </w:r>
      <w:r>
        <w:rPr>
          <w:rFonts w:hint="eastAsia"/>
        </w:rPr>
        <w:t>　　图表 醋丙乳液行业准入条件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2025-2031年中国醋丙乳液行业信息化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2025-2031年中国醋丙乳液行业风险分析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2025-2031年中国醋丙乳液行业发展趋势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2025-2031年中国醋丙乳液市场前景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8dcecde16469c" w:history="1">
        <w:r>
          <w:rPr>
            <w:rStyle w:val="Hyperlink"/>
          </w:rPr>
          <w:t>2025-2031年中国醋丙乳液行业市场深度调研及前景预测报告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8dcecde16469c" w:history="1">
        <w:r>
          <w:rPr>
            <w:rStyle w:val="Hyperlink"/>
          </w:rPr>
          <w:t>https://www.20087.com/A/69/CuBingRuYeFaZhanQuShi.html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77a4331074e80" w:history="1">
      <w:r>
        <w:rPr>
          <w:rStyle w:val="Hyperlink"/>
        </w:rPr>
        <w:t>2025-2031年中国醋丙乳液行业市场深度调研及前景预测报告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CuBingRuYeFaZhanQuShi.html" TargetMode="External" Id="R14b8dcecde16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CuBingRuYeFaZhanQuShi.html" TargetMode="External" Id="Re4677a433107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2024-09-18T00:21:00Z</dcterms:created>
  <dcterms:modified xsi:type="dcterms:W3CDTF">2024-09-18T01:21:00Z</dcterms:modified>
  <dc:subject>2025-2031年中国醋丙乳液行业市场深度调研及前景预测报告</dc:subject>
  <dc:title>2025-2031年中国醋丙乳液行业市场深度调研及前景预测报告</dc:title>
  <cp:keywords>2025-2031年中国醋丙乳液行业市场深度调研及前景预测报告</cp:keywords>
  <dc:description>2025-2031年中国醋丙乳液行业市场深度调研及前景预测报告</dc:description>
</cp:coreProperties>
</file>