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5de76388c46b0" w:history="1">
              <w:r>
                <w:rPr>
                  <w:rStyle w:val="Hyperlink"/>
                </w:rPr>
                <w:t>中国甲烷氯化物市场调研与行业前景预测报告（2025年版）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5de76388c46b0" w:history="1">
              <w:r>
                <w:rPr>
                  <w:rStyle w:val="Hyperlink"/>
                </w:rPr>
                <w:t>中国甲烷氯化物市场调研与行业前景预测报告（2025年版）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5de76388c46b0" w:history="1">
                <w:r>
                  <w:rPr>
                    <w:rStyle w:val="Hyperlink"/>
                  </w:rPr>
                  <w:t>https://www.20087.com/M_ShiYouHuaGong/A0/JiaWanLvHuaWuHangYeQianJingFenXi.html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是一类重要的有机化合物，主要包括一氯甲烷、二氯甲烷、三氯甲烷和四氯化碳等，广泛应用于化工、制药、制冷剂等领域。甲烷氯化物具有良好的溶解性和化学稳定性，是许多工业过程中的关键原料。然而，由于其对环境和健康的潜在危害，尤其是对臭氧层的破坏作用，全球范围内对其生产和使用进行了严格的监管。</w:t>
      </w:r>
      <w:r>
        <w:rPr>
          <w:rFonts w:hint="eastAsia"/>
        </w:rPr>
        <w:br/>
      </w:r>
      <w:r>
        <w:rPr>
          <w:rFonts w:hint="eastAsia"/>
        </w:rPr>
        <w:t>　　未来，甲烷氯化物将更加注重环保替代品的研发与生产工艺优化。一方面，通过开发更环保的替代品，如新型绿色溶剂或低毒性制冷剂，减少对环境的影响；另一方面，改进现有生产工艺，提高资源利用率并减少有害物质排放。此外，随着循环经济理念的推广，研究废旧甲烷氯化物的回收再利用技术，构建闭环产业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5de76388c46b0" w:history="1">
        <w:r>
          <w:rPr>
            <w:rStyle w:val="Hyperlink"/>
          </w:rPr>
          <w:t>中国甲烷氯化物市场调研与行业前景预测报告（2025年版）</w:t>
        </w:r>
      </w:hyperlink>
      <w:r>
        <w:rPr>
          <w:rFonts w:hint="eastAsia"/>
        </w:rPr>
        <w:t>》全面梳理了甲烷氯化物产业链，结合市场需求和市场规模等数据，深入剖析甲烷氯化物行业现状。报告详细探讨了甲烷氯化物市场竞争格局，重点关注重点企业及其品牌影响力，并分析了甲烷氯化物价格机制和细分市场特征。通过对甲烷氯化物技术现状及未来方向的评估，报告展望了甲烷氯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2024-2025年中国甲烷氯化物行业存在的问题分析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第三节 2024-2025年中国甲烷氯化物行业存在的问题分析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2024-2025年中国甲烷氯化物市场运行特征分析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2024-2025年中国甲烷氯化物市场最新动态分析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2024-2025年中国甲烷氯化物市场发展建议分析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2020-2025年中国氯甲烷进出口数据监测分析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2020-2025年中国氯甲烷进口数据分析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2020-2025年中国氯甲烷出口数据分析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2020-2025年中国氯甲烷进出口平均单价分析</w:t>
      </w:r>
      <w:r>
        <w:rPr>
          <w:rFonts w:hint="eastAsia"/>
        </w:rPr>
        <w:br/>
      </w:r>
      <w:r>
        <w:rPr>
          <w:rFonts w:hint="eastAsia"/>
        </w:rPr>
        <w:t>　　2009-中国一氯甲烷及氯乙烷（29031100）进出口平均单价分析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2020-2025年中国氯甲烷进出口国家及地区分析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2024-2025年中国甲烷氯化物行业提升竞争力要素分析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2024-2025年中国甲烷氯化物行业竞争策略分析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2024-2025年中国主要甲烷氯化物优势企业竞争力分析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2024-2025年中国有机硅行业发展情况分析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2024-2025年中国聚四氟乙烯消费和市场概况分析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2025-2031年中国甲烷氯化物行业投资机会与投资风险分析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5de76388c46b0" w:history="1">
        <w:r>
          <w:rPr>
            <w:rStyle w:val="Hyperlink"/>
          </w:rPr>
          <w:t>中国甲烷氯化物市场调研与行业前景预测报告（2025年版）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5de76388c46b0" w:history="1">
        <w:r>
          <w:rPr>
            <w:rStyle w:val="Hyperlink"/>
          </w:rPr>
          <w:t>https://www.20087.com/M_ShiYouHuaGong/A0/JiaWanLvHuaWuHangYeQianJingFenXi.html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cd7fb66d24fc7" w:history="1">
      <w:r>
        <w:rPr>
          <w:rStyle w:val="Hyperlink"/>
        </w:rPr>
        <w:t>中国甲烷氯化物市场调研与行业前景预测报告（2025年版）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JiaWanLvHuaWuHangYeQianJingFenXi.html" TargetMode="External" Id="Rccf5de76388c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JiaWanLvHuaWuHangYeQianJingFenXi.html" TargetMode="External" Id="Rcffcd7fb66d2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2025-03-25T06:53:00Z</dcterms:created>
  <dcterms:modified xsi:type="dcterms:W3CDTF">2025-03-25T07:53:00Z</dcterms:modified>
  <dc:subject>中国甲烷氯化物市场调研与行业前景预测报告（2025年版）</dc:subject>
  <dc:title>中国甲烷氯化物市场调研与行业前景预测报告（2025年版）</dc:title>
  <cp:keywords>中国甲烷氯化物市场调研与行业前景预测报告（2025年版）</cp:keywords>
  <dc:description>中国甲烷氯化物市场调研与行业前景预测报告（2025年版）</dc:description>
</cp:coreProperties>
</file>