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172e9698c4894" w:history="1">
              <w:r>
                <w:rPr>
                  <w:rStyle w:val="Hyperlink"/>
                </w:rPr>
                <w:t>中国三乙基硅烷行业发展分析及市场前景预测报告（2025-2031年）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172e9698c4894" w:history="1">
              <w:r>
                <w:rPr>
                  <w:rStyle w:val="Hyperlink"/>
                </w:rPr>
                <w:t>中国三乙基硅烷行业发展分析及市场前景预测报告（2025-2031年）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172e9698c4894" w:history="1">
                <w:r>
                  <w:rPr>
                    <w:rStyle w:val="Hyperlink"/>
                  </w:rPr>
                  <w:t>https://www.20087.com/5/AA/SanYiJiGuiWanShiChangDiaoChaBaoGao.html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基硅烷是一种重要的有机硅化合物，在有机合成、半导体制造和表面处理等领域发挥着重要作用。近年来，随着精细化工行业的发展和新材料技术的突破，三乙基硅烷的应用范围不断扩大，尤其是在半导体行业中作为沉积材料和蚀刻剂，以及在有机合成中作为还原剂和保护基团。</w:t>
      </w:r>
      <w:r>
        <w:rPr>
          <w:rFonts w:hint="eastAsia"/>
        </w:rPr>
        <w:br/>
      </w:r>
      <w:r>
        <w:rPr>
          <w:rFonts w:hint="eastAsia"/>
        </w:rPr>
        <w:t>　　未来，三乙基硅烷的应用将更加多元化和专业化。随着纳米技术和生物技术的融合，三乙基硅烷将被用于制备新型纳米材料和生物医用材料，如药物载体和组织工程支架。同时，环境友好型的合成路线和回收利用技术将得到开发，减少对环境的影响，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172e9698c4894" w:history="1">
        <w:r>
          <w:rPr>
            <w:rStyle w:val="Hyperlink"/>
          </w:rPr>
          <w:t>中国三乙基硅烷行业发展分析及市场前景预测报告（2025-2031年）</w:t>
        </w:r>
      </w:hyperlink>
      <w:r>
        <w:rPr>
          <w:rFonts w:hint="eastAsia"/>
        </w:rPr>
        <w:t>》基于国家统计局、相关行业协会及科研机构详实资料，系统梳理三乙基硅烷行业的市场规模、供需格局及产业链特征，客观分析三乙基硅烷技术发展水平和市场价格趋势。报告从三乙基硅烷竞争格局、企业战略和品牌影响力等角度，评估主要市场参与者的经营表现，并结合政策环境与技术创新方向，研判三乙基硅烷行业未来增长空间与潜在风险。通过对三乙基硅烷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三乙基硅烷行业概述</w:t>
      </w:r>
      <w:r>
        <w:rPr>
          <w:rFonts w:hint="eastAsia"/>
        </w:rPr>
        <w:br/>
      </w:r>
      <w:r>
        <w:rPr>
          <w:rFonts w:hint="eastAsia"/>
        </w:rPr>
        <w:t>　　第一节 三乙基硅烷行业界定</w:t>
      </w:r>
      <w:r>
        <w:rPr>
          <w:rFonts w:hint="eastAsia"/>
        </w:rPr>
        <w:br/>
      </w:r>
      <w:r>
        <w:rPr>
          <w:rFonts w:hint="eastAsia"/>
        </w:rPr>
        <w:t>　　第二节 三乙基硅烷行业发展历程</w:t>
      </w:r>
      <w:r>
        <w:rPr>
          <w:rFonts w:hint="eastAsia"/>
        </w:rPr>
        <w:br/>
      </w:r>
      <w:r>
        <w:rPr>
          <w:rFonts w:hint="eastAsia"/>
        </w:rPr>
        <w:t>　　第三节 三乙基硅烷产业链分析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二、三乙基硅烷产业链模型分析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2024-2025年中国三乙基硅烷行业发展环境分析</w:t>
      </w:r>
      <w:r>
        <w:rPr>
          <w:rFonts w:hint="eastAsia"/>
        </w:rPr>
        <w:br/>
      </w:r>
      <w:r>
        <w:rPr>
          <w:rFonts w:hint="eastAsia"/>
        </w:rPr>
        <w:t>　　第一节 三乙基硅烷行业经济环境分析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三乙基硅烷行业政策环境分析</w:t>
      </w:r>
      <w:r>
        <w:rPr>
          <w:rFonts w:hint="eastAsia"/>
        </w:rPr>
        <w:br/>
      </w:r>
      <w:r>
        <w:rPr>
          <w:rFonts w:hint="eastAsia"/>
        </w:rPr>
        <w:t>　　　　一、三乙基硅烷行业相关政策</w:t>
      </w:r>
      <w:r>
        <w:rPr>
          <w:rFonts w:hint="eastAsia"/>
        </w:rPr>
        <w:br/>
      </w:r>
      <w:r>
        <w:rPr>
          <w:rFonts w:hint="eastAsia"/>
        </w:rPr>
        <w:t>　　　　二、三乙基硅烷行业相关标准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2024-2025年三乙基硅烷行业技术发展现状及趋势分析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三乙基硅烷行业技术发展现状分析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国内外三乙基硅烷行业技术差异与原因</w:t>
      </w:r>
      <w:r>
        <w:rPr>
          <w:rFonts w:hint="eastAsia"/>
        </w:rPr>
        <w:br/>
      </w:r>
      <w:r>
        <w:rPr>
          <w:rFonts w:hint="eastAsia"/>
        </w:rPr>
        <w:t>　　第三节 三乙基硅烷行业技术发展方向、趋势预测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提升三乙基硅烷行业技术能力策略建议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中国三乙基硅烷行业供给与需求情况分析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2019-2024年中国三乙基硅烷行业总体规模</w:t>
      </w:r>
      <w:r>
        <w:rPr>
          <w:rFonts w:hint="eastAsia"/>
        </w:rPr>
        <w:br/>
      </w:r>
      <w:r>
        <w:rPr>
          <w:rFonts w:hint="eastAsia"/>
        </w:rPr>
        <w:t>　　第二节 中国三乙基硅烷行业盈利情况分析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中国三乙基硅烷行业产量情况分析与预测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一、2019-2024年三乙基硅烷行业产量统计分析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二、2024年三乙基硅烷行业产量特点分析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三、2025-2031年中国三乙基硅烷行业产量预测分析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中国三乙基硅烷行业需求概况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一、2019-2024年中国三乙基硅烷行业需求情况分析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二、2024年中国三乙基硅烷行业市场需求特点分析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三、2025-2031年中国三乙基硅烷市场需求预测分析</w:t>
      </w:r>
      <w:r>
        <w:rPr>
          <w:rFonts w:hint="eastAsia"/>
        </w:rPr>
        <w:br/>
      </w:r>
      <w:r>
        <w:rPr>
          <w:rFonts w:hint="eastAsia"/>
        </w:rPr>
        <w:t>　　第五节 三乙基硅烷产业供需平衡状况分析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2019-2024年中国三乙基硅烷行业重点地区调研分析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一、中国三乙基硅烷行业重点区域市场结构调研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二、**地区三乙基硅烷行业调研分析</w:t>
      </w:r>
      <w:r>
        <w:rPr>
          <w:rFonts w:hint="eastAsia"/>
        </w:rPr>
        <w:br/>
      </w:r>
      <w:r>
        <w:rPr>
          <w:rFonts w:hint="eastAsia"/>
        </w:rPr>
        <w:t>　　　　三、**地区三乙基硅烷行业调研分析</w:t>
      </w:r>
      <w:r>
        <w:rPr>
          <w:rFonts w:hint="eastAsia"/>
        </w:rPr>
        <w:br/>
      </w:r>
      <w:r>
        <w:rPr>
          <w:rFonts w:hint="eastAsia"/>
        </w:rPr>
        <w:t>　　　　四、**地区三乙基硅烷行业调研分析</w:t>
      </w:r>
      <w:r>
        <w:rPr>
          <w:rFonts w:hint="eastAsia"/>
        </w:rPr>
        <w:br/>
      </w:r>
      <w:r>
        <w:rPr>
          <w:rFonts w:hint="eastAsia"/>
        </w:rPr>
        <w:t>　　　　五、**地区三乙基硅烷行业调研分析</w:t>
      </w:r>
      <w:r>
        <w:rPr>
          <w:rFonts w:hint="eastAsia"/>
        </w:rPr>
        <w:br/>
      </w:r>
      <w:r>
        <w:rPr>
          <w:rFonts w:hint="eastAsia"/>
        </w:rPr>
        <w:t>　　　　六、**地区三乙基硅烷行业调研分析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中国三乙基硅烷行业进出口情况分析预测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2019-2024年中国三乙基硅烷行业进出口情况分析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一、2019-2024年中国三乙基硅烷行业进口分析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二、2019-2024年中国三乙基硅烷行业出口分析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2025-2031年中国三乙基硅烷行业进出口情况预测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一、2025-2031年中国三乙基硅烷行业进口预测分析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二、2025-2031年中国三乙基硅烷行业出口预测分析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影响三乙基硅烷行业进出口变化的主要原因分析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中国三乙基硅烷行业规模与效益分析预测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三乙基硅烷行业规模分析及预测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一、2019-2024年三乙基硅烷行业资产规模变化分析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二、2025-2031年三乙基硅烷行业资产规模预测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三、2019-2024年三乙基硅烷行业收入和利润变化分析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四、2025-2031年三乙基硅烷行业收入和利润预测</w:t>
      </w:r>
      <w:r>
        <w:rPr>
          <w:rFonts w:hint="eastAsia"/>
        </w:rPr>
        <w:br/>
      </w:r>
      <w:r>
        <w:rPr>
          <w:rFonts w:hint="eastAsia"/>
        </w:rPr>
        <w:t>　　第二节 三乙基硅烷行业效益分析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一、2019-2024年三乙基硅烷行业三费变化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二、2019-2024年三乙基硅烷行业效益分析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国内三乙基硅烷产品价格走势及影响因素分析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2019-2024年国内三乙基硅烷市场价格回顾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当前国内三乙基硅烷市场价格及评述</w:t>
      </w:r>
      <w:r>
        <w:rPr>
          <w:rFonts w:hint="eastAsia"/>
        </w:rPr>
        <w:br/>
      </w:r>
      <w:r>
        <w:rPr>
          <w:rFonts w:hint="eastAsia"/>
        </w:rPr>
        <w:t>　　第三节 国内三乙基硅烷价格影响因素分析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2025-2031年国内三乙基硅烷市场价格走势预测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三乙基硅烷行业上、下游市场分析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三乙基硅烷行业上游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三乙基硅烷行业下游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三乙基硅烷行业竞争格局分析</w:t>
      </w:r>
      <w:r>
        <w:rPr>
          <w:rFonts w:hint="eastAsia"/>
        </w:rPr>
        <w:br/>
      </w:r>
      <w:r>
        <w:rPr>
          <w:rFonts w:hint="eastAsia"/>
        </w:rPr>
        <w:t>　　第一节 三乙基硅烷行业集中度分析</w:t>
      </w:r>
      <w:r>
        <w:rPr>
          <w:rFonts w:hint="eastAsia"/>
        </w:rPr>
        <w:br/>
      </w:r>
      <w:r>
        <w:rPr>
          <w:rFonts w:hint="eastAsia"/>
        </w:rPr>
        <w:t>　　　　一、三乙基硅烷市场集中度分析</w:t>
      </w:r>
      <w:r>
        <w:rPr>
          <w:rFonts w:hint="eastAsia"/>
        </w:rPr>
        <w:br/>
      </w:r>
      <w:r>
        <w:rPr>
          <w:rFonts w:hint="eastAsia"/>
        </w:rPr>
        <w:t>　　　　二、三乙基硅烷企业集中度分析</w:t>
      </w:r>
      <w:r>
        <w:rPr>
          <w:rFonts w:hint="eastAsia"/>
        </w:rPr>
        <w:br/>
      </w:r>
      <w:r>
        <w:rPr>
          <w:rFonts w:hint="eastAsia"/>
        </w:rPr>
        <w:t>　　　　三、三乙基硅烷区域集中度分析</w:t>
      </w:r>
      <w:r>
        <w:rPr>
          <w:rFonts w:hint="eastAsia"/>
        </w:rPr>
        <w:br/>
      </w:r>
      <w:r>
        <w:rPr>
          <w:rFonts w:hint="eastAsia"/>
        </w:rPr>
        <w:t>　　第二节 三乙基硅烷行业竞争格局分析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一、2025年三乙基硅烷行业竞争分析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二、2025年中外三乙基硅烷产品竞争分析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三、2019-2024年中国三乙基硅烷市场竞争分析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四、2025-2031年国内主要三乙基硅烷企业动向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三乙基硅烷行业重点企业发展调研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三乙基硅烷重点企业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二、三乙基硅烷企业经营情况分析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三、三乙基硅烷企业发展规划及前景展望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三乙基硅烷重点企业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二、三乙基硅烷企业经营情况分析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三、三乙基硅烷企业发展规划及前景展望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三乙基硅烷重点企业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二、三乙基硅烷企业经营情况分析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三、三乙基硅烷企业发展规划及前景展望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三乙基硅烷重点企业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二、三乙基硅烷企业经营情况分析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三、三乙基硅烷企业发展规划及前景展望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三乙基硅烷重点企业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二、三乙基硅烷企业经营情况分析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三、三乙基硅烷企业发展规划及前景展望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三乙基硅烷企业发展策略分析</w:t>
      </w:r>
      <w:r>
        <w:rPr>
          <w:rFonts w:hint="eastAsia"/>
        </w:rPr>
        <w:br/>
      </w:r>
      <w:r>
        <w:rPr>
          <w:rFonts w:hint="eastAsia"/>
        </w:rPr>
        <w:t>　　第一节 三乙基硅烷市场策略分析</w:t>
      </w:r>
      <w:r>
        <w:rPr>
          <w:rFonts w:hint="eastAsia"/>
        </w:rPr>
        <w:br/>
      </w:r>
      <w:r>
        <w:rPr>
          <w:rFonts w:hint="eastAsia"/>
        </w:rPr>
        <w:t>　　　　一、三乙基硅烷价格策略分析</w:t>
      </w:r>
      <w:r>
        <w:rPr>
          <w:rFonts w:hint="eastAsia"/>
        </w:rPr>
        <w:br/>
      </w:r>
      <w:r>
        <w:rPr>
          <w:rFonts w:hint="eastAsia"/>
        </w:rPr>
        <w:t>　　　　二、三乙基硅烷渠道策略分析</w:t>
      </w:r>
      <w:r>
        <w:rPr>
          <w:rFonts w:hint="eastAsia"/>
        </w:rPr>
        <w:br/>
      </w:r>
      <w:r>
        <w:rPr>
          <w:rFonts w:hint="eastAsia"/>
        </w:rPr>
        <w:t>　　第二节 三乙基硅烷销售策略分析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提高三乙基硅烷企业竞争力的策略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一、提高中国三乙基硅烷企业核心竞争力的对策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二、三乙基硅烷企业提升竞争力的主要方向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三、影响三乙基硅烷企业核心竞争力的因素及提升途径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四、提高三乙基硅烷企业竞争力的策略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对中国三乙基硅烷品牌的战略思考</w:t>
      </w:r>
      <w:r>
        <w:rPr>
          <w:rFonts w:hint="eastAsia"/>
        </w:rPr>
        <w:br/>
      </w:r>
      <w:r>
        <w:rPr>
          <w:rFonts w:hint="eastAsia"/>
        </w:rPr>
        <w:t>　　　　一、三乙基硅烷实施品牌战略的意义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二、三乙基硅烷企业品牌的现状分析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三、中国三乙基硅烷企业的品牌战略</w:t>
      </w:r>
      <w:r>
        <w:rPr>
          <w:rFonts w:hint="eastAsia"/>
        </w:rPr>
        <w:br/>
      </w:r>
      <w:r>
        <w:rPr>
          <w:rFonts w:hint="eastAsia"/>
        </w:rPr>
        <w:t>　　　　四、三乙基硅烷品牌战略管理的策略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三乙基硅烷行业发展因素与投资风险分析预测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影响三乙基硅烷行业发展主要因素分析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一、2025年影响三乙基硅烷行业发展的不利因素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二、2025年影响三乙基硅烷行业发展的稳定因素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三、2025年影响三乙基硅烷行业发展的有利因素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四、2025年中国三乙基硅烷行业发展面临的机遇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五、2025年中国三乙基硅烷行业发展面临的挑战</w:t>
      </w:r>
      <w:r>
        <w:rPr>
          <w:rFonts w:hint="eastAsia"/>
        </w:rPr>
        <w:br/>
      </w:r>
      <w:r>
        <w:rPr>
          <w:rFonts w:hint="eastAsia"/>
        </w:rPr>
        <w:t>　　第二节 三乙基硅烷行业投资风险分析预测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一、2025-2031年三乙基硅烷行业市场风险分析预测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二、2025-2031年三乙基硅烷行业政策风险分析预测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三、2025-2031年三乙基硅烷行业技术风险分析预测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四、2025-2031年三乙基硅烷行业竞争风险分析预测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五、2025-2031年三乙基硅烷行业管理风险分析预测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三乙基硅烷市场预测及项目投资建议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中国三乙基硅烷行业生产、营销企业投资运作模式分析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三乙基硅烷行业外销与内销优势分析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2025-2031年中国三乙基硅烷行业市场规模及增长趋势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2025-2031年中国三乙基硅烷行业投资规模预测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2025-2031年三乙基硅烷行业市场盈利预测</w:t>
      </w:r>
      <w:r>
        <w:rPr>
          <w:rFonts w:hint="eastAsia"/>
        </w:rPr>
        <w:br/>
      </w:r>
      <w:r>
        <w:rPr>
          <w:rFonts w:hint="eastAsia"/>
        </w:rPr>
        <w:t>　　第六节 三乙基硅烷行业项目投资建议</w:t>
      </w:r>
      <w:r>
        <w:rPr>
          <w:rFonts w:hint="eastAsia"/>
        </w:rPr>
        <w:br/>
      </w:r>
      <w:r>
        <w:rPr>
          <w:rFonts w:hint="eastAsia"/>
        </w:rPr>
        <w:t>　　　　一、三乙基硅烷技术应用注意事项</w:t>
      </w:r>
      <w:r>
        <w:rPr>
          <w:rFonts w:hint="eastAsia"/>
        </w:rPr>
        <w:br/>
      </w:r>
      <w:r>
        <w:rPr>
          <w:rFonts w:hint="eastAsia"/>
        </w:rPr>
        <w:t>　　　　二、三乙基硅烷项目投资注意事项</w:t>
      </w:r>
      <w:r>
        <w:rPr>
          <w:rFonts w:hint="eastAsia"/>
        </w:rPr>
        <w:br/>
      </w:r>
      <w:r>
        <w:rPr>
          <w:rFonts w:hint="eastAsia"/>
        </w:rPr>
        <w:t>　　　　三、三乙基硅烷生产开发注意事项</w:t>
      </w:r>
      <w:r>
        <w:rPr>
          <w:rFonts w:hint="eastAsia"/>
        </w:rPr>
        <w:br/>
      </w:r>
      <w:r>
        <w:rPr>
          <w:rFonts w:hint="eastAsia"/>
        </w:rPr>
        <w:t>　　　　四、三乙基硅烷销售注意事项</w:t>
      </w:r>
      <w:r>
        <w:rPr>
          <w:rFonts w:hint="eastAsia"/>
        </w:rPr>
        <w:br/>
      </w:r>
      <w:r>
        <w:rPr>
          <w:rFonts w:hint="eastAsia"/>
        </w:rPr>
        <w:t>　　第七节 [:中:智:林:]市场的重点客户战略实施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三乙基硅烷图片</w:t>
      </w:r>
      <w:r>
        <w:rPr>
          <w:rFonts w:hint="eastAsia"/>
        </w:rPr>
        <w:br/>
      </w:r>
      <w:r>
        <w:rPr>
          <w:rFonts w:hint="eastAsia"/>
        </w:rPr>
        <w:t>　　图表 三乙基硅烷种类 分类</w:t>
      </w:r>
      <w:r>
        <w:rPr>
          <w:rFonts w:hint="eastAsia"/>
        </w:rPr>
        <w:br/>
      </w:r>
      <w:r>
        <w:rPr>
          <w:rFonts w:hint="eastAsia"/>
        </w:rPr>
        <w:t>　　图表 三乙基硅烷用途 应用</w:t>
      </w:r>
      <w:r>
        <w:rPr>
          <w:rFonts w:hint="eastAsia"/>
        </w:rPr>
        <w:br/>
      </w:r>
      <w:r>
        <w:rPr>
          <w:rFonts w:hint="eastAsia"/>
        </w:rPr>
        <w:t>　　图表 三乙基硅烷主要特点</w:t>
      </w:r>
      <w:r>
        <w:rPr>
          <w:rFonts w:hint="eastAsia"/>
        </w:rPr>
        <w:br/>
      </w:r>
      <w:r>
        <w:rPr>
          <w:rFonts w:hint="eastAsia"/>
        </w:rPr>
        <w:t>　　图表 三乙基硅烷产业链分析</w:t>
      </w:r>
      <w:r>
        <w:rPr>
          <w:rFonts w:hint="eastAsia"/>
        </w:rPr>
        <w:br/>
      </w:r>
      <w:r>
        <w:rPr>
          <w:rFonts w:hint="eastAsia"/>
        </w:rPr>
        <w:t>　　图表 三乙基硅烷政策分析</w:t>
      </w:r>
      <w:r>
        <w:rPr>
          <w:rFonts w:hint="eastAsia"/>
        </w:rPr>
        <w:br/>
      </w:r>
      <w:r>
        <w:rPr>
          <w:rFonts w:hint="eastAsia"/>
        </w:rPr>
        <w:t>　　图表 三乙基硅烷技术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2019-2024年中国三乙基硅烷行业市场规模及增长情况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2019-2024年三乙基硅烷行业市场容量分析</w:t>
      </w:r>
      <w:r>
        <w:rPr>
          <w:rFonts w:hint="eastAsia"/>
        </w:rPr>
        <w:br/>
      </w:r>
      <w:r>
        <w:rPr>
          <w:rFonts w:hint="eastAsia"/>
        </w:rPr>
        <w:t>　　图表 三乙基硅烷生产现状</w:t>
      </w:r>
      <w:r>
        <w:rPr>
          <w:rFonts w:hint="eastAsia"/>
        </w:rPr>
        <w:br/>
      </w:r>
      <w:r>
        <w:rPr>
          <w:rFonts w:hint="eastAsia"/>
        </w:rPr>
        <w:t>　　图表 2019-2024年中国三乙基硅烷行业产能统计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2019-2024年中国三乙基硅烷行业产量及增长趋势</w:t>
      </w:r>
      <w:r>
        <w:rPr>
          <w:rFonts w:hint="eastAsia"/>
        </w:rPr>
        <w:br/>
      </w:r>
      <w:r>
        <w:rPr>
          <w:rFonts w:hint="eastAsia"/>
        </w:rPr>
        <w:t>　　图表 三乙基硅烷行业动态</w:t>
      </w:r>
      <w:r>
        <w:rPr>
          <w:rFonts w:hint="eastAsia"/>
        </w:rPr>
        <w:br/>
      </w:r>
      <w:r>
        <w:rPr>
          <w:rFonts w:hint="eastAsia"/>
        </w:rPr>
        <w:t>　　图表 2019-2024年中国三乙基硅烷市场需求量及增速统计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2019-2024年中国三乙基硅烷行业销售收入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2025年中国三乙基硅烷行业需求领域分布格局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2019-2024年中国三乙基硅烷行业利润总额统计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2019-2024年中国三乙基硅烷进口情况分析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2019-2024年中国三乙基硅烷出口情况分析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2019-2024年中国三乙基硅烷行业企业数量情况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2019-2024年中国三乙基硅烷行业企业平均规模情况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2019-2024年中国三乙基硅烷价格走势</w:t>
      </w:r>
      <w:r>
        <w:rPr>
          <w:rFonts w:hint="eastAsia"/>
        </w:rPr>
        <w:br/>
      </w:r>
      <w:r>
        <w:rPr>
          <w:rFonts w:hint="eastAsia"/>
        </w:rPr>
        <w:t>　　图表 2025年三乙基硅烷成本和利润分析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**地区三乙基硅烷市场规模及增长情况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**地区三乙基硅烷行业市场需求情况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**地区三乙基硅烷市场规模及增长情况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**地区三乙基硅烷行业市场需求情况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**地区三乙基硅烷市场规模及增长情况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**地区三乙基硅烷行业市场需求情况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**地区三乙基硅烷市场规模及增长情况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**地区三乙基硅烷行业市场需求情况</w:t>
      </w:r>
      <w:r>
        <w:rPr>
          <w:rFonts w:hint="eastAsia"/>
        </w:rPr>
        <w:br/>
      </w:r>
      <w:r>
        <w:rPr>
          <w:rFonts w:hint="eastAsia"/>
        </w:rPr>
        <w:t>　　图表 三乙基硅烷品牌</w:t>
      </w:r>
      <w:r>
        <w:rPr>
          <w:rFonts w:hint="eastAsia"/>
        </w:rPr>
        <w:br/>
      </w:r>
      <w:r>
        <w:rPr>
          <w:rFonts w:hint="eastAsia"/>
        </w:rPr>
        <w:t>　　图表 三乙基硅烷企业（一）概况</w:t>
      </w:r>
      <w:r>
        <w:rPr>
          <w:rFonts w:hint="eastAsia"/>
        </w:rPr>
        <w:br/>
      </w:r>
      <w:r>
        <w:rPr>
          <w:rFonts w:hint="eastAsia"/>
        </w:rPr>
        <w:t>　　图表 企业三乙基硅烷型号 规格</w:t>
      </w:r>
      <w:r>
        <w:rPr>
          <w:rFonts w:hint="eastAsia"/>
        </w:rPr>
        <w:br/>
      </w:r>
      <w:r>
        <w:rPr>
          <w:rFonts w:hint="eastAsia"/>
        </w:rPr>
        <w:t>　　图表 三乙基硅烷企业（一）经营分析</w:t>
      </w:r>
      <w:r>
        <w:rPr>
          <w:rFonts w:hint="eastAsia"/>
        </w:rPr>
        <w:br/>
      </w:r>
      <w:r>
        <w:rPr>
          <w:rFonts w:hint="eastAsia"/>
        </w:rPr>
        <w:t>　　图表 三乙基硅烷企业（一）盈利能力情况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三乙基硅烷企业（一）偿债能力情况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三乙基硅烷企业（一）运营能力情况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三乙基硅烷企业（一）成长能力情况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三乙基硅烷上游现状</w:t>
      </w:r>
      <w:r>
        <w:rPr>
          <w:rFonts w:hint="eastAsia"/>
        </w:rPr>
        <w:br/>
      </w:r>
      <w:r>
        <w:rPr>
          <w:rFonts w:hint="eastAsia"/>
        </w:rPr>
        <w:t>　　图表 三乙基硅烷下游调研</w:t>
      </w:r>
      <w:r>
        <w:rPr>
          <w:rFonts w:hint="eastAsia"/>
        </w:rPr>
        <w:br/>
      </w:r>
      <w:r>
        <w:rPr>
          <w:rFonts w:hint="eastAsia"/>
        </w:rPr>
        <w:t>　　图表 三乙基硅烷企业（二）概况</w:t>
      </w:r>
      <w:r>
        <w:rPr>
          <w:rFonts w:hint="eastAsia"/>
        </w:rPr>
        <w:br/>
      </w:r>
      <w:r>
        <w:rPr>
          <w:rFonts w:hint="eastAsia"/>
        </w:rPr>
        <w:t>　　图表 企业三乙基硅烷型号 规格</w:t>
      </w:r>
      <w:r>
        <w:rPr>
          <w:rFonts w:hint="eastAsia"/>
        </w:rPr>
        <w:br/>
      </w:r>
      <w:r>
        <w:rPr>
          <w:rFonts w:hint="eastAsia"/>
        </w:rPr>
        <w:t>　　图表 三乙基硅烷企业（二）经营分析</w:t>
      </w:r>
      <w:r>
        <w:rPr>
          <w:rFonts w:hint="eastAsia"/>
        </w:rPr>
        <w:br/>
      </w:r>
      <w:r>
        <w:rPr>
          <w:rFonts w:hint="eastAsia"/>
        </w:rPr>
        <w:t>　　图表 三乙基硅烷企业（二）盈利能力情况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三乙基硅烷企业（二）偿债能力情况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三乙基硅烷企业（二）运营能力情况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三乙基硅烷企业（二）成长能力情况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三乙基硅烷企业（三）概况</w:t>
      </w:r>
      <w:r>
        <w:rPr>
          <w:rFonts w:hint="eastAsia"/>
        </w:rPr>
        <w:br/>
      </w:r>
      <w:r>
        <w:rPr>
          <w:rFonts w:hint="eastAsia"/>
        </w:rPr>
        <w:t>　　图表 企业三乙基硅烷型号 规格</w:t>
      </w:r>
      <w:r>
        <w:rPr>
          <w:rFonts w:hint="eastAsia"/>
        </w:rPr>
        <w:br/>
      </w:r>
      <w:r>
        <w:rPr>
          <w:rFonts w:hint="eastAsia"/>
        </w:rPr>
        <w:t>　　图表 三乙基硅烷企业（三）经营分析</w:t>
      </w:r>
      <w:r>
        <w:rPr>
          <w:rFonts w:hint="eastAsia"/>
        </w:rPr>
        <w:br/>
      </w:r>
      <w:r>
        <w:rPr>
          <w:rFonts w:hint="eastAsia"/>
        </w:rPr>
        <w:t>　　图表 三乙基硅烷企业（三）盈利能力情况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三乙基硅烷企业（三）偿债能力情况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三乙基硅烷企业（三）运营能力情况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三乙基硅烷企业（三）成长能力情况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三乙基硅烷优势</w:t>
      </w:r>
      <w:r>
        <w:rPr>
          <w:rFonts w:hint="eastAsia"/>
        </w:rPr>
        <w:br/>
      </w:r>
      <w:r>
        <w:rPr>
          <w:rFonts w:hint="eastAsia"/>
        </w:rPr>
        <w:t>　　图表 三乙基硅烷劣势</w:t>
      </w:r>
      <w:r>
        <w:rPr>
          <w:rFonts w:hint="eastAsia"/>
        </w:rPr>
        <w:br/>
      </w:r>
      <w:r>
        <w:rPr>
          <w:rFonts w:hint="eastAsia"/>
        </w:rPr>
        <w:t>　　图表 三乙基硅烷机会</w:t>
      </w:r>
      <w:r>
        <w:rPr>
          <w:rFonts w:hint="eastAsia"/>
        </w:rPr>
        <w:br/>
      </w:r>
      <w:r>
        <w:rPr>
          <w:rFonts w:hint="eastAsia"/>
        </w:rPr>
        <w:t>　　图表 三乙基硅烷威胁</w:t>
      </w:r>
      <w:r>
        <w:rPr>
          <w:rFonts w:hint="eastAsia"/>
        </w:rPr>
        <w:br/>
      </w:r>
      <w:r>
        <w:rPr>
          <w:rFonts w:hint="eastAsia"/>
        </w:rPr>
        <w:t>　　图表 2025-2031年中国三乙基硅烷行业产能预测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2025-2031年中国三乙基硅烷行业产量预测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2025-2031年中国三乙基硅烷市场销售预测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2025-2031年中国三乙基硅烷行业市场规模预测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2025-2031年中国三乙基硅烷市场前景分析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2025-2031年中国三乙基硅烷行业风险分析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2025-2031年中国三乙基硅烷行业发展趋势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172e9698c4894" w:history="1">
        <w:r>
          <w:rPr>
            <w:rStyle w:val="Hyperlink"/>
          </w:rPr>
          <w:t>中国三乙基硅烷行业发展分析及市场前景预测报告（2025-2031年）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172e9698c4894" w:history="1">
        <w:r>
          <w:rPr>
            <w:rStyle w:val="Hyperlink"/>
          </w:rPr>
          <w:t>https://www.20087.com/5/AA/SanYiJiGuiWanShiChangDiaoChaBaoGao.html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热点：三乙基硅烷的合成与应用、三乙基硅烷有毒吗、全氟辛基三乙氧基硅烷改性、三甲氧基硅烷合成铜催化剂、三甲硅烷基、三乙氧基硅烷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6aee9023b4ea1" w:history="1">
      <w:r>
        <w:rPr>
          <w:rStyle w:val="Hyperlink"/>
        </w:rPr>
        <w:t>中国三乙基硅烷行业发展分析及市场前景预测报告（2025-2031年）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A/SanYiJiGuiWanShiChangDiaoChaBaoGao.html" TargetMode="External" Id="R9cb172e9698c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A/SanYiJiGuiWanShiChangDiaoChaBaoGao.html" TargetMode="External" Id="R7a66aee9023b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2024-10-29T04:00:00Z</dcterms:created>
  <dcterms:modified xsi:type="dcterms:W3CDTF">2024-10-29T05:00:00Z</dcterms:modified>
  <dc:subject>中国三乙基硅烷行业发展分析及市场前景预测报告（2025-2031年）</dc:subject>
  <dc:title>中国三乙基硅烷行业发展分析及市场前景预测报告（2025-2031年）</dc:title>
  <cp:keywords>中国三乙基硅烷行业发展分析及市场前景预测报告（2025-2031年）</cp:keywords>
  <dc:description>中国三乙基硅烷行业发展分析及市场前景预测报告（2025-2031年）</dc:description>
</cp:coreProperties>
</file>