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458cdba80404b" w:history="1">
              <w:r>
                <w:rPr>
                  <w:rStyle w:val="Hyperlink"/>
                </w:rPr>
                <w:t>中国塑胶跑道市场深度研究与发展趋势分析报告（2025年版）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458cdba80404b" w:history="1">
              <w:r>
                <w:rPr>
                  <w:rStyle w:val="Hyperlink"/>
                </w:rPr>
                <w:t>中国塑胶跑道市场深度研究与发展趋势分析报告（2025年版）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458cdba80404b" w:history="1">
                <w:r>
                  <w:rPr>
                    <w:rStyle w:val="Hyperlink"/>
                  </w:rPr>
                  <w:t>https://www.20087.com/5/2A/SuJiaoPaoDaoHangYeShuJuFenXi.html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跑道因其弹性好、耐磨性强、维护简便等优点，广泛应用于学校、体育场馆和社区健身场地。近年来，随着人们健康意识的提高和体育设施投入的增加，对塑胶跑道的需求持续增长。技术进步也使得塑胶跑道的材料更加环保，如采用无毒、无味的新型弹性材料，减少对环境和人体健康的潜在影响。然而，塑胶跑道的铺设和维护成本较高，且在极端气候条件下性能下降，如何提高性价比和耐候性，是行业亟需解决的问题。</w:t>
      </w:r>
      <w:r>
        <w:rPr>
          <w:rFonts w:hint="eastAsia"/>
        </w:rPr>
        <w:br/>
      </w:r>
      <w:r>
        <w:rPr>
          <w:rFonts w:hint="eastAsia"/>
        </w:rPr>
        <w:t>　　未来，塑胶跑道将更加注重材料创新和可持续性。新材料的研发将致力于提升跑道的耐久性和安全性，如通过纳米技术改善材料的物理性能，使用生物基材料减少对石油资源的依赖。同时，智能跑道的概念将得到推广，集成传感器和数据分析系统，实时监测跑道状态和运动员表现，提供个性化训练指导。此外，跑道设计将更加人性化，考虑不同年龄段和运动类型的需求，提供多样化的运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458cdba80404b" w:history="1">
        <w:r>
          <w:rPr>
            <w:rStyle w:val="Hyperlink"/>
          </w:rPr>
          <w:t>中国塑胶跑道市场深度研究与发展趋势分析报告（2025年版）</w:t>
        </w:r>
      </w:hyperlink>
      <w:r>
        <w:rPr>
          <w:rFonts w:hint="eastAsia"/>
        </w:rPr>
        <w:t>》基于深入调研和权威数据，全面系统地展现了中国塑胶跑道行业的现状与未来趋势。报告依托国家权威机构和相关协会的资料，严谨分析了塑胶跑道市场规模、竞争格局、技术创新及消费需求等核心要素。通过翔实数据和直观图表，为塑胶跑道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塑胶跑道产业概述</w:t>
      </w:r>
      <w:r>
        <w:rPr>
          <w:rFonts w:hint="eastAsia"/>
        </w:rPr>
        <w:br/>
      </w:r>
      <w:r>
        <w:rPr>
          <w:rFonts w:hint="eastAsia"/>
        </w:rPr>
        <w:t>　　第一节 塑胶跑道产业定义</w:t>
      </w:r>
      <w:r>
        <w:rPr>
          <w:rFonts w:hint="eastAsia"/>
        </w:rPr>
        <w:br/>
      </w:r>
      <w:r>
        <w:rPr>
          <w:rFonts w:hint="eastAsia"/>
        </w:rPr>
        <w:t>　　第二节 塑胶跑道产业发展历程</w:t>
      </w:r>
      <w:r>
        <w:rPr>
          <w:rFonts w:hint="eastAsia"/>
        </w:rPr>
        <w:br/>
      </w:r>
      <w:r>
        <w:rPr>
          <w:rFonts w:hint="eastAsia"/>
        </w:rPr>
        <w:t>　　第三节 塑胶跑道分类情况</w:t>
      </w:r>
      <w:r>
        <w:rPr>
          <w:rFonts w:hint="eastAsia"/>
        </w:rPr>
        <w:br/>
      </w:r>
      <w:r>
        <w:rPr>
          <w:rFonts w:hint="eastAsia"/>
        </w:rPr>
        <w:t>　　第四节 塑胶跑道产业链分析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中国塑胶跑道行业发展环境分析</w:t>
      </w:r>
      <w:r>
        <w:rPr>
          <w:rFonts w:hint="eastAsia"/>
        </w:rPr>
        <w:br/>
      </w:r>
      <w:r>
        <w:rPr>
          <w:rFonts w:hint="eastAsia"/>
        </w:rPr>
        <w:t>　　第一节 塑胶跑道行业经济环境分析</w:t>
      </w:r>
      <w:r>
        <w:rPr>
          <w:rFonts w:hint="eastAsia"/>
        </w:rPr>
        <w:br/>
      </w:r>
      <w:r>
        <w:rPr>
          <w:rFonts w:hint="eastAsia"/>
        </w:rPr>
        <w:t>　　第二节 塑胶跑道行业政策环境分析</w:t>
      </w:r>
      <w:r>
        <w:rPr>
          <w:rFonts w:hint="eastAsia"/>
        </w:rPr>
        <w:br/>
      </w:r>
      <w:r>
        <w:rPr>
          <w:rFonts w:hint="eastAsia"/>
        </w:rPr>
        <w:t>　　　　一、塑胶跑道行业政策影响分析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二、相关塑胶跑道行业标准分析</w:t>
      </w:r>
      <w:r>
        <w:rPr>
          <w:rFonts w:hint="eastAsia"/>
        </w:rPr>
        <w:br/>
      </w:r>
      <w:r>
        <w:rPr>
          <w:rFonts w:hint="eastAsia"/>
        </w:rPr>
        <w:t>　　第三节 塑胶跑道行业社会环境分析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2024-2025年塑胶跑道行业技术发展现状及趋势分析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塑胶跑道行业技术发展现状分析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国内外塑胶跑道行业技术差异与原因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塑胶跑道行业技术发展方向、趋势预测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提升塑胶跑道行业技术能力策略建议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2024-2025年中国塑胶跑道行业发展概况</w:t>
      </w:r>
      <w:r>
        <w:rPr>
          <w:rFonts w:hint="eastAsia"/>
        </w:rPr>
        <w:br/>
      </w:r>
      <w:r>
        <w:rPr>
          <w:rFonts w:hint="eastAsia"/>
        </w:rPr>
        <w:t>　　第一节 塑胶跑道行业发展态势分析</w:t>
      </w:r>
      <w:r>
        <w:rPr>
          <w:rFonts w:hint="eastAsia"/>
        </w:rPr>
        <w:br/>
      </w:r>
      <w:r>
        <w:rPr>
          <w:rFonts w:hint="eastAsia"/>
        </w:rPr>
        <w:t>　　第二节 塑胶跑道行业发展特点分析</w:t>
      </w:r>
      <w:r>
        <w:rPr>
          <w:rFonts w:hint="eastAsia"/>
        </w:rPr>
        <w:br/>
      </w:r>
      <w:r>
        <w:rPr>
          <w:rFonts w:hint="eastAsia"/>
        </w:rPr>
        <w:t>　　第三节 塑胶跑道行业市场供需分析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中国塑胶跑道行业供给与需求情况分析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2019-2024年中国塑胶跑道行业总体规模</w:t>
      </w:r>
      <w:r>
        <w:rPr>
          <w:rFonts w:hint="eastAsia"/>
        </w:rPr>
        <w:br/>
      </w:r>
      <w:r>
        <w:rPr>
          <w:rFonts w:hint="eastAsia"/>
        </w:rPr>
        <w:t>　　第二节 中国塑胶跑道行业盈利情况分析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中国塑胶跑道行业产量情况分析与预测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一、2019-2024年塑胶跑道行业产量统计分析</w:t>
      </w:r>
      <w:r>
        <w:rPr>
          <w:rFonts w:hint="eastAsia"/>
        </w:rPr>
        <w:br/>
      </w:r>
      <w:r>
        <w:rPr>
          <w:rFonts w:hint="eastAsia"/>
        </w:rPr>
        <w:t>　　　　二、塑胶跑道行业区域产量分析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三、2025-2031年中国塑胶跑道行业产量预测分析</w:t>
      </w:r>
      <w:r>
        <w:rPr>
          <w:rFonts w:hint="eastAsia"/>
        </w:rPr>
        <w:br/>
      </w:r>
      <w:r>
        <w:rPr>
          <w:rFonts w:hint="eastAsia"/>
        </w:rPr>
        <w:t>　　第四节 中国塑胶跑道行业需求概况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一、2019-2024年中国塑胶跑道行业需求情况分析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二、2025年中国塑胶跑道行业市场需求特点分析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三、2025-2031年中国塑胶跑道市场需求预测分析</w:t>
      </w:r>
      <w:r>
        <w:rPr>
          <w:rFonts w:hint="eastAsia"/>
        </w:rPr>
        <w:br/>
      </w:r>
      <w:r>
        <w:rPr>
          <w:rFonts w:hint="eastAsia"/>
        </w:rPr>
        <w:t>　　第五节 塑胶跑道产业供需平衡状况分析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塑胶跑道细分市场深度分析</w:t>
      </w:r>
      <w:r>
        <w:rPr>
          <w:rFonts w:hint="eastAsia"/>
        </w:rPr>
        <w:br/>
      </w:r>
      <w:r>
        <w:rPr>
          <w:rFonts w:hint="eastAsia"/>
        </w:rPr>
        <w:t>　　第一节 塑胶跑道细分市场（一）发展研究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塑胶跑道细分市场（二）发展研究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塑胶跑道行业重点企业竞争力分析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二、企业塑胶跑道业务分析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二、企业塑胶跑道业务分析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二、企业塑胶跑道业务分析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二、企业塑胶跑道业务分析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二、企业塑胶跑道业务分析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二、企业塑胶跑道业务分析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中国塑胶跑道行业进出口情况分析预测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2019-2024年中国塑胶跑道行业进出口情况分析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一、2019-2024年中国塑胶跑道行业进口分析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二、2019-2024年中国塑胶跑道行业出口分析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2025-2031年中国塑胶跑道行业进出口情况预测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一、2025-2031年中国塑胶跑道行业进口预测分析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二、2025-2031年中国塑胶跑道行业出口预测分析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影响塑胶跑道行业进出口变化的主要原因分析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塑胶跑道行业市场竞争策略分析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塑胶跑道市场竞争策略分析</w:t>
      </w:r>
      <w:r>
        <w:rPr>
          <w:rFonts w:hint="eastAsia"/>
        </w:rPr>
        <w:br/>
      </w:r>
      <w:r>
        <w:rPr>
          <w:rFonts w:hint="eastAsia"/>
        </w:rPr>
        <w:t>　　　　一、塑胶跑道市场增长潜力分析</w:t>
      </w:r>
      <w:r>
        <w:rPr>
          <w:rFonts w:hint="eastAsia"/>
        </w:rPr>
        <w:br/>
      </w:r>
      <w:r>
        <w:rPr>
          <w:rFonts w:hint="eastAsia"/>
        </w:rPr>
        <w:t>　　　　二、塑胶跑道产品竞争策略分析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塑胶跑道企业竞争策略分析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一、2025-2031年我国塑胶跑道市场竞争趋势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二、2025-2031年塑胶跑道行业竞争格局展望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三、2025-2031年塑胶跑道行业竞争策略分析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塑胶跑道行业重点企业竞争力分析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二、企业塑胶跑道业务分析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二、企业塑胶跑道业务分析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二、企业塑胶跑道业务分析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二、企业塑胶跑道业务分析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二、企业塑胶跑道业务分析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二、企业塑胶跑道业务分析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塑胶跑道行业发展前景与市场趋势分析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我国塑胶跑道行业前景与机遇分析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一、我国塑胶跑道行业发展前景</w:t>
      </w:r>
      <w:r>
        <w:rPr>
          <w:rFonts w:hint="eastAsia"/>
        </w:rPr>
        <w:br/>
      </w:r>
      <w:r>
        <w:rPr>
          <w:rFonts w:hint="eastAsia"/>
        </w:rPr>
        <w:t>　　　　二、我国塑胶跑道发展机遇分析</w:t>
      </w:r>
      <w:r>
        <w:rPr>
          <w:rFonts w:hint="eastAsia"/>
        </w:rPr>
        <w:br/>
      </w:r>
      <w:r>
        <w:rPr>
          <w:rFonts w:hint="eastAsia"/>
        </w:rPr>
        <w:t>　　　　三、2025年塑胶跑道的发展机遇分析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四、经济危机对塑胶跑道行业的影响分析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2025-2031年中国塑胶跑道市场趋势分析</w:t>
      </w:r>
      <w:r>
        <w:rPr>
          <w:rFonts w:hint="eastAsia"/>
        </w:rPr>
        <w:br/>
      </w:r>
      <w:r>
        <w:rPr>
          <w:rFonts w:hint="eastAsia"/>
        </w:rPr>
        <w:t>　　　　一、塑胶跑道市场趋势总结</w:t>
      </w:r>
      <w:r>
        <w:rPr>
          <w:rFonts w:hint="eastAsia"/>
        </w:rPr>
        <w:br/>
      </w:r>
      <w:r>
        <w:rPr>
          <w:rFonts w:hint="eastAsia"/>
        </w:rPr>
        <w:t>　　　　二、塑胶跑道发展趋势分析</w:t>
      </w:r>
      <w:r>
        <w:rPr>
          <w:rFonts w:hint="eastAsia"/>
        </w:rPr>
        <w:br/>
      </w:r>
      <w:r>
        <w:rPr>
          <w:rFonts w:hint="eastAsia"/>
        </w:rPr>
        <w:t>　　　　三、塑胶跑道市场发展空间</w:t>
      </w:r>
      <w:r>
        <w:rPr>
          <w:rFonts w:hint="eastAsia"/>
        </w:rPr>
        <w:br/>
      </w:r>
      <w:r>
        <w:rPr>
          <w:rFonts w:hint="eastAsia"/>
        </w:rPr>
        <w:t>　　　　四、塑胶跑道产业政策趋向</w:t>
      </w:r>
      <w:r>
        <w:rPr>
          <w:rFonts w:hint="eastAsia"/>
        </w:rPr>
        <w:br/>
      </w:r>
      <w:r>
        <w:rPr>
          <w:rFonts w:hint="eastAsia"/>
        </w:rPr>
        <w:t>　　　　五、塑胶跑道技术革新趋势</w:t>
      </w:r>
      <w:r>
        <w:rPr>
          <w:rFonts w:hint="eastAsia"/>
        </w:rPr>
        <w:br/>
      </w:r>
      <w:r>
        <w:rPr>
          <w:rFonts w:hint="eastAsia"/>
        </w:rPr>
        <w:t>　　　　六、塑胶跑道价格走势分析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七、国际环境对塑胶跑道行业的影响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塑胶跑道行业投资效益及风险分析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塑胶跑道行业投资效益分析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一、2025年塑胶跑道行业投资状况分析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二、2025年塑胶跑道行业投资效益分析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三、2025年塑胶跑道行业投资趋势预测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四、2025年塑胶跑道行业投资方向</w:t>
      </w:r>
      <w:r>
        <w:rPr>
          <w:rFonts w:hint="eastAsia"/>
        </w:rPr>
        <w:br/>
      </w:r>
      <w:r>
        <w:rPr>
          <w:rFonts w:hint="eastAsia"/>
        </w:rPr>
        <w:t>　　　　五、2025年塑胶跑道行业投资建议</w:t>
      </w:r>
      <w:r>
        <w:rPr>
          <w:rFonts w:hint="eastAsia"/>
        </w:rPr>
        <w:br/>
      </w:r>
      <w:r>
        <w:rPr>
          <w:rFonts w:hint="eastAsia"/>
        </w:rPr>
        <w:t>　　第二节 2025-2031年塑胶跑道行业投资风险及控制策略分析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一、塑胶跑道市场风险及控制策略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二、塑胶跑道行业政策风险及控制策略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三、塑胶跑道经营风险及控制策略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四、塑胶跑道同业竞争风险及控制策略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五、塑胶跑道行业其他风险及控制策略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塑胶跑道市场前景预测与投资策略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塑胶跑道行业市场前景分析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一、2025-2031年塑胶跑道市场规模预测</w:t>
      </w:r>
      <w:r>
        <w:rPr>
          <w:rFonts w:hint="eastAsia"/>
        </w:rPr>
        <w:br/>
      </w:r>
      <w:r>
        <w:rPr>
          <w:rFonts w:hint="eastAsia"/>
        </w:rPr>
        <w:t>　　　　二、塑胶跑道行业增长驱动因素</w:t>
      </w:r>
      <w:r>
        <w:rPr>
          <w:rFonts w:hint="eastAsia"/>
        </w:rPr>
        <w:br/>
      </w:r>
      <w:r>
        <w:rPr>
          <w:rFonts w:hint="eastAsia"/>
        </w:rPr>
        <w:t>　　　　三、塑胶跑道市场供需趋势展望</w:t>
      </w:r>
      <w:r>
        <w:rPr>
          <w:rFonts w:hint="eastAsia"/>
        </w:rPr>
        <w:br/>
      </w:r>
      <w:r>
        <w:rPr>
          <w:rFonts w:hint="eastAsia"/>
        </w:rPr>
        <w:t>　　第二节 塑胶跑道行业投资价值分析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一、2025-2031年塑胶跑道投资规模预测</w:t>
      </w:r>
      <w:r>
        <w:rPr>
          <w:rFonts w:hint="eastAsia"/>
        </w:rPr>
        <w:br/>
      </w:r>
      <w:r>
        <w:rPr>
          <w:rFonts w:hint="eastAsia"/>
        </w:rPr>
        <w:t>　　　　二、塑胶跑道行业盈利能力评估</w:t>
      </w:r>
      <w:r>
        <w:rPr>
          <w:rFonts w:hint="eastAsia"/>
        </w:rPr>
        <w:br/>
      </w:r>
      <w:r>
        <w:rPr>
          <w:rFonts w:hint="eastAsia"/>
        </w:rPr>
        <w:t>　　　　三、塑胶跑道行业投资回报分析</w:t>
      </w:r>
      <w:r>
        <w:rPr>
          <w:rFonts w:hint="eastAsia"/>
        </w:rPr>
        <w:br/>
      </w:r>
      <w:r>
        <w:rPr>
          <w:rFonts w:hint="eastAsia"/>
        </w:rPr>
        <w:t>　　第三节 塑胶跑道行业经营模式分析</w:t>
      </w:r>
      <w:r>
        <w:rPr>
          <w:rFonts w:hint="eastAsia"/>
        </w:rPr>
        <w:br/>
      </w:r>
      <w:r>
        <w:rPr>
          <w:rFonts w:hint="eastAsia"/>
        </w:rPr>
        <w:t>　　　　一、塑胶跑道生产与营销模式</w:t>
      </w:r>
      <w:r>
        <w:rPr>
          <w:rFonts w:hint="eastAsia"/>
        </w:rPr>
        <w:br/>
      </w:r>
      <w:r>
        <w:rPr>
          <w:rFonts w:hint="eastAsia"/>
        </w:rPr>
        <w:t>　　　　二、塑胶跑道行业内外销优势对比</w:t>
      </w:r>
      <w:r>
        <w:rPr>
          <w:rFonts w:hint="eastAsia"/>
        </w:rPr>
        <w:br/>
      </w:r>
      <w:r>
        <w:rPr>
          <w:rFonts w:hint="eastAsia"/>
        </w:rPr>
        <w:t>　　　　三、塑胶跑道企业运营策略建议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中^智林^－塑胶跑道项目投资建议</w:t>
      </w:r>
      <w:r>
        <w:rPr>
          <w:rFonts w:hint="eastAsia"/>
        </w:rPr>
        <w:br/>
      </w:r>
      <w:r>
        <w:rPr>
          <w:rFonts w:hint="eastAsia"/>
        </w:rPr>
        <w:t>　　　　一、塑胶跑道技术应用要点</w:t>
      </w:r>
      <w:r>
        <w:rPr>
          <w:rFonts w:hint="eastAsia"/>
        </w:rPr>
        <w:br/>
      </w:r>
      <w:r>
        <w:rPr>
          <w:rFonts w:hint="eastAsia"/>
        </w:rPr>
        <w:t>　　　　二、塑胶跑道项目投资风险控制</w:t>
      </w:r>
      <w:r>
        <w:rPr>
          <w:rFonts w:hint="eastAsia"/>
        </w:rPr>
        <w:br/>
      </w:r>
      <w:r>
        <w:rPr>
          <w:rFonts w:hint="eastAsia"/>
        </w:rPr>
        <w:t>　　　　三、塑胶跑道生产开发关键点</w:t>
      </w:r>
      <w:r>
        <w:rPr>
          <w:rFonts w:hint="eastAsia"/>
        </w:rPr>
        <w:br/>
      </w:r>
      <w:r>
        <w:rPr>
          <w:rFonts w:hint="eastAsia"/>
        </w:rPr>
        <w:t>　　　　四、塑胶跑道市场拓展策略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塑胶跑道行业历程</w:t>
      </w:r>
      <w:r>
        <w:rPr>
          <w:rFonts w:hint="eastAsia"/>
        </w:rPr>
        <w:br/>
      </w:r>
      <w:r>
        <w:rPr>
          <w:rFonts w:hint="eastAsia"/>
        </w:rPr>
        <w:t>　　图表 塑胶跑道行业生命周期</w:t>
      </w:r>
      <w:r>
        <w:rPr>
          <w:rFonts w:hint="eastAsia"/>
        </w:rPr>
        <w:br/>
      </w:r>
      <w:r>
        <w:rPr>
          <w:rFonts w:hint="eastAsia"/>
        </w:rPr>
        <w:t>　　图表 塑胶跑道行业产业链分析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2019-2024年塑胶跑道行业市场容量分析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2019-2024年中国塑胶跑道市场需求量及增速统计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2024年中国塑胶跑道行业需求领域分布格局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2019-2024年中国塑胶跑道进口数量分析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2019-2024年中国塑胶跑道进口金额分析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2019-2024年中国塑胶跑道出口数量分析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2019-2024年中国塑胶跑道出口金额分析</w:t>
      </w:r>
      <w:r>
        <w:rPr>
          <w:rFonts w:hint="eastAsia"/>
        </w:rPr>
        <w:br/>
      </w:r>
      <w:r>
        <w:rPr>
          <w:rFonts w:hint="eastAsia"/>
        </w:rPr>
        <w:t>　　图表 2024年中国塑胶跑道进口国家及地区分析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2024年中国塑胶跑道出口国家及地区分析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**地区塑胶跑道行业市场需求情况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**地区塑胶跑道行业市场需求情况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**地区塑胶跑道行业市场需求情况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**地区塑胶跑道行业市场需求情况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塑胶跑道重点企业（一）基本信息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塑胶跑道重点企业（一）经营情况分析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塑胶跑道重点企业（一）主要经济指标情况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塑胶跑道重点企业（一）盈利能力情况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塑胶跑道重点企业（一）偿债能力情况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塑胶跑道重点企业（一）运营能力情况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塑胶跑道重点企业（一）成长能力情况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塑胶跑道重点企业（二）基本信息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塑胶跑道重点企业（二）经营情况分析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塑胶跑道重点企业（二）主要经济指标情况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塑胶跑道重点企业（二）盈利能力情况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塑胶跑道重点企业（二）偿债能力情况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塑胶跑道重点企业（二）运营能力情况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塑胶跑道重点企业（二）成长能力情况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塑胶跑道重点企业（三）基本信息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塑胶跑道重点企业（三）经营情况分析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塑胶跑道重点企业（三）主要经济指标情况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塑胶跑道重点企业（三）盈利能力情况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塑胶跑道重点企业（三）偿债能力情况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塑胶跑道重点企业（三）运营能力情况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塑胶跑道重点企业（三）成长能力情况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2025-2031年中国塑胶跑道行业产能预测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2025-2031年中国塑胶跑道行业产量预测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2025-2031年中国塑胶跑道市场需求量预测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2025-2031年中国塑胶跑道行业供需平衡预测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2025-2031年中国塑胶跑道市场容量预测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2025-2031年中国塑胶跑道市场规模预测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2025-2031年中国塑胶跑道市场前景分析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2025-2031年中国塑胶跑道发展趋势预测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458cdba80404b" w:history="1">
        <w:r>
          <w:rPr>
            <w:rStyle w:val="Hyperlink"/>
          </w:rPr>
          <w:t>中国塑胶跑道市场深度研究与发展趋势分析报告（2025年版）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458cdba80404b" w:history="1">
        <w:r>
          <w:rPr>
            <w:rStyle w:val="Hyperlink"/>
          </w:rPr>
          <w:t>https://www.20087.com/5/2A/SuJiaoPaoDaoHangYeShuJuFenXi.html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热点：塑胶跑道体育设施有限公司、塑胶跑道颗粒厂家、塑胶跑道,人造草坪,健身路径、塑胶跑道施工工艺和方法、室内塑胶跑道、塑胶跑道生产厂家、学校塑胶跑道、塑胶跑道图片、塑胶跑道建设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51db8241e40ed" w:history="1">
      <w:r>
        <w:rPr>
          <w:rStyle w:val="Hyperlink"/>
        </w:rPr>
        <w:t>中国塑胶跑道市场深度研究与发展趋势分析报告（2025年版）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SuJiaoPaoDaoHangYeShuJuFenXi.html" TargetMode="External" Id="R11f458cdba80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SuJiaoPaoDaoHangYeShuJuFenXi.html" TargetMode="External" Id="R5a951db8241e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2024-09-01T08:56:00Z</dcterms:created>
  <dcterms:modified xsi:type="dcterms:W3CDTF">2024-09-01T09:56:00Z</dcterms:modified>
  <dc:subject>中国塑胶跑道市场深度研究与发展趋势分析报告（2025年版）</dc:subject>
  <dc:title>中国塑胶跑道市场深度研究与发展趋势分析报告（2025年版）</dc:title>
  <cp:keywords>中国塑胶跑道市场深度研究与发展趋势分析报告（2025年版）</cp:keywords>
  <dc:description>中国塑胶跑道市场深度研究与发展趋势分析报告（2025年版）</dc:description>
</cp:coreProperties>
</file>