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6a41292854ca8" w:history="1">
              <w:r>
                <w:rPr>
                  <w:rStyle w:val="Hyperlink"/>
                </w:rPr>
                <w:t>中国无纺浆料行业分析及发展前景预测报告（2025-2031年）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6a41292854ca8" w:history="1">
              <w:r>
                <w:rPr>
                  <w:rStyle w:val="Hyperlink"/>
                </w:rPr>
                <w:t>中国无纺浆料行业分析及发展前景预测报告（2025-2031年）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6a41292854ca8" w:history="1">
                <w:r>
                  <w:rPr>
                    <w:rStyle w:val="Hyperlink"/>
                  </w:rPr>
                  <w:t>https://www.20087.com/5/5A/WuFangJiangLiaoHangYeDiaoYanBaoGao.html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浆料是无纺布生产的关键原料之一，近年来随着非织造布应用领域的不断扩展，市场需求持续增长。目前，无纺浆料不仅在性能上实现了优化，通过采用先进的聚合物配方和精细的加工工艺，确保了其良好的成膜性、黏合性和稳定性。此外，随着环保意识的增强，无纺浆料的生产更加注重采用可降解和环保型原料，以减少对环境的影响。为了满足不同应用领域的需求，市场上出现了适用于不同用途的无纺浆料产品，如个人护理、医疗、包装等行业。</w:t>
      </w:r>
      <w:r>
        <w:rPr>
          <w:rFonts w:hint="eastAsia"/>
        </w:rPr>
        <w:br/>
      </w:r>
      <w:r>
        <w:rPr>
          <w:rFonts w:hint="eastAsia"/>
        </w:rPr>
        <w:t>　　预计未来无纺浆料市场将持续增长。一方面，随着非织造布技术的进步和应用领域的拓展，无纺浆料将更加注重提高功能性，如开发具有抗菌、防水、透气等特性的新型浆料；另一方面，随着可持续发展成为行业共识，无纺浆料将更加注重环保性能，如通过生物基材料的研发和循环利用技术的应用，实现绿色生产。此外，为了适应未来市场的发展趋势，无纺浆料将更加注重提供定制化服务，如开发适用于特定客户需求的专用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6a41292854ca8" w:history="1">
        <w:r>
          <w:rPr>
            <w:rStyle w:val="Hyperlink"/>
          </w:rPr>
          <w:t>中国无纺浆料行业分析及发展前景预测报告（2025-2031年）</w:t>
        </w:r>
      </w:hyperlink>
      <w:r>
        <w:rPr>
          <w:rFonts w:hint="eastAsia"/>
        </w:rPr>
        <w:t>》基于国家统计局及相关行业协会的详实数据，结合国内外无纺浆料行业研究资料及深入市场调研，系统分析了无纺浆料行业的市场规模、市场需求及产业链现状。报告重点探讨了无纺浆料行业整体运行情况及细分领域特点，科学预测了无纺浆料市场前景与发展趋势，揭示了无纺浆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26a41292854ca8" w:history="1">
        <w:r>
          <w:rPr>
            <w:rStyle w:val="Hyperlink"/>
          </w:rPr>
          <w:t>中国无纺浆料行业分析及发展前景预测报告（2025-2031年）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无纺浆料行业概述</w:t>
      </w:r>
      <w:r>
        <w:rPr>
          <w:rFonts w:hint="eastAsia"/>
        </w:rPr>
        <w:br/>
      </w:r>
      <w:r>
        <w:rPr>
          <w:rFonts w:hint="eastAsia"/>
        </w:rPr>
        <w:t>　　第一节 无纺浆料行业界定</w:t>
      </w:r>
      <w:r>
        <w:rPr>
          <w:rFonts w:hint="eastAsia"/>
        </w:rPr>
        <w:br/>
      </w:r>
      <w:r>
        <w:rPr>
          <w:rFonts w:hint="eastAsia"/>
        </w:rPr>
        <w:t>　　第二节 无纺浆料行业发展历程</w:t>
      </w:r>
      <w:r>
        <w:rPr>
          <w:rFonts w:hint="eastAsia"/>
        </w:rPr>
        <w:br/>
      </w:r>
      <w:r>
        <w:rPr>
          <w:rFonts w:hint="eastAsia"/>
        </w:rPr>
        <w:t>　　第三节 无纺浆料产业链分析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二、无纺浆料产业链模型分析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2024-2025年中国无纺浆料行业发展环境分析</w:t>
      </w:r>
      <w:r>
        <w:rPr>
          <w:rFonts w:hint="eastAsia"/>
        </w:rPr>
        <w:br/>
      </w:r>
      <w:r>
        <w:rPr>
          <w:rFonts w:hint="eastAsia"/>
        </w:rPr>
        <w:t>　　第一节 无纺浆料行业经济环境分析</w:t>
      </w:r>
      <w:r>
        <w:rPr>
          <w:rFonts w:hint="eastAsia"/>
        </w:rPr>
        <w:br/>
      </w:r>
      <w:r>
        <w:rPr>
          <w:rFonts w:hint="eastAsia"/>
        </w:rPr>
        <w:t>　　第二节 无纺浆料行业政策环境分析</w:t>
      </w:r>
      <w:r>
        <w:rPr>
          <w:rFonts w:hint="eastAsia"/>
        </w:rPr>
        <w:br/>
      </w:r>
      <w:r>
        <w:rPr>
          <w:rFonts w:hint="eastAsia"/>
        </w:rPr>
        <w:t>　　　　一、无纺浆料行业政策影响分析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二、相关无纺浆料行业标准分析</w:t>
      </w:r>
      <w:r>
        <w:rPr>
          <w:rFonts w:hint="eastAsia"/>
        </w:rPr>
        <w:br/>
      </w:r>
      <w:r>
        <w:rPr>
          <w:rFonts w:hint="eastAsia"/>
        </w:rPr>
        <w:t>　　第三节 无纺浆料行业社会环境分析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2024-2025年无纺浆料行业技术发展现状及趋势分析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无纺浆料行业技术发展现状分析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国内外无纺浆料行业技术差异与原因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无纺浆料行业技术发展方向、趋势预测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提升无纺浆料行业技术能力策略建议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中国无纺浆料行业市场供需状况分析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中国无纺浆料市场规模情况</w:t>
      </w:r>
      <w:r>
        <w:rPr>
          <w:rFonts w:hint="eastAsia"/>
        </w:rPr>
        <w:br/>
      </w:r>
      <w:r>
        <w:rPr>
          <w:rFonts w:hint="eastAsia"/>
        </w:rPr>
        <w:t>　　第二节 中国无纺浆料行业盈利情况分析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中国无纺浆料市场需求状况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一、2019-2024年无纺浆料市场需求情况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二、2024-2025年无纺浆料市场需求特点分析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三、2025-2031年无纺浆料市场需求预测</w:t>
      </w:r>
      <w:r>
        <w:rPr>
          <w:rFonts w:hint="eastAsia"/>
        </w:rPr>
        <w:br/>
      </w:r>
      <w:r>
        <w:rPr>
          <w:rFonts w:hint="eastAsia"/>
        </w:rPr>
        <w:t>　　第四节 中国无纺浆料行业产量情况分析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一、2019-2024年无纺浆料行业产量统计分析</w:t>
      </w:r>
      <w:r>
        <w:rPr>
          <w:rFonts w:hint="eastAsia"/>
        </w:rPr>
        <w:br/>
      </w:r>
      <w:r>
        <w:rPr>
          <w:rFonts w:hint="eastAsia"/>
        </w:rPr>
        <w:t>　　　　二、无纺浆料行业区域产量分析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三、2025-2031年无纺浆料行业产量预测分析</w:t>
      </w:r>
      <w:r>
        <w:rPr>
          <w:rFonts w:hint="eastAsia"/>
        </w:rPr>
        <w:br/>
      </w:r>
      <w:r>
        <w:rPr>
          <w:rFonts w:hint="eastAsia"/>
        </w:rPr>
        <w:t>　　第五节 无纺浆料行业市场供需平衡状况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无纺浆料细分市场深度分析</w:t>
      </w:r>
      <w:r>
        <w:rPr>
          <w:rFonts w:hint="eastAsia"/>
        </w:rPr>
        <w:br/>
      </w:r>
      <w:r>
        <w:rPr>
          <w:rFonts w:hint="eastAsia"/>
        </w:rPr>
        <w:t>　　第一节 无纺浆料细分市场（一）发展研究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无纺浆料细分市场（二）发展研究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2019-2024年中国无纺浆料行业总体发展状况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中国无纺浆料行业规模情况分析</w:t>
      </w:r>
      <w:r>
        <w:rPr>
          <w:rFonts w:hint="eastAsia"/>
        </w:rPr>
        <w:br/>
      </w:r>
      <w:r>
        <w:rPr>
          <w:rFonts w:hint="eastAsia"/>
        </w:rPr>
        <w:t>　　　　一、无纺浆料行业单位规模情况分析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二、无纺浆料行业人员规模状况分析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三、无纺浆料行业资产规模状况分析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四、无纺浆料行业市场规模状况分析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五、无纺浆料行业敏感性分析</w:t>
      </w:r>
      <w:r>
        <w:rPr>
          <w:rFonts w:hint="eastAsia"/>
        </w:rPr>
        <w:br/>
      </w:r>
      <w:r>
        <w:rPr>
          <w:rFonts w:hint="eastAsia"/>
        </w:rPr>
        <w:t>　　第二节 中国无纺浆料行业财务能力分析</w:t>
      </w:r>
      <w:r>
        <w:rPr>
          <w:rFonts w:hint="eastAsia"/>
        </w:rPr>
        <w:br/>
      </w:r>
      <w:r>
        <w:rPr>
          <w:rFonts w:hint="eastAsia"/>
        </w:rPr>
        <w:t>　　　　一、无纺浆料行业盈利能力分析</w:t>
      </w:r>
      <w:r>
        <w:rPr>
          <w:rFonts w:hint="eastAsia"/>
        </w:rPr>
        <w:br/>
      </w:r>
      <w:r>
        <w:rPr>
          <w:rFonts w:hint="eastAsia"/>
        </w:rPr>
        <w:t>　　　　二、无纺浆料行业偿债能力分析</w:t>
      </w:r>
      <w:r>
        <w:rPr>
          <w:rFonts w:hint="eastAsia"/>
        </w:rPr>
        <w:br/>
      </w:r>
      <w:r>
        <w:rPr>
          <w:rFonts w:hint="eastAsia"/>
        </w:rPr>
        <w:t>　　　　三、无纺浆料行业营运能力分析</w:t>
      </w:r>
      <w:r>
        <w:rPr>
          <w:rFonts w:hint="eastAsia"/>
        </w:rPr>
        <w:br/>
      </w:r>
      <w:r>
        <w:rPr>
          <w:rFonts w:hint="eastAsia"/>
        </w:rPr>
        <w:t>　　　　四、无纺浆料行业发展能力分析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2019-2024年中国无纺浆料行业区域市场分析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中国无纺浆料行业区域市场结构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重点地区无纺浆料行业调研分析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一、重点地区（一）无纺浆料市场分析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二、重点地区（二）无纺浆料市场分析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三、重点地区（三）无纺浆料市场分析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四、重点地区（四）无纺浆料市场分析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五、重点地区（五）无纺浆料市场分析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2024-2025年无纺浆料行业市场竞争策略分析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无纺浆料行业竞争结构分析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无纺浆料市场竞争策略分析</w:t>
      </w:r>
      <w:r>
        <w:rPr>
          <w:rFonts w:hint="eastAsia"/>
        </w:rPr>
        <w:br/>
      </w:r>
      <w:r>
        <w:rPr>
          <w:rFonts w:hint="eastAsia"/>
        </w:rPr>
        <w:t>　　　　一、无纺浆料市场增长潜力分析</w:t>
      </w:r>
      <w:r>
        <w:rPr>
          <w:rFonts w:hint="eastAsia"/>
        </w:rPr>
        <w:br/>
      </w:r>
      <w:r>
        <w:rPr>
          <w:rFonts w:hint="eastAsia"/>
        </w:rPr>
        <w:t>　　　　二、无纺浆料产品竞争策略分析</w:t>
      </w:r>
      <w:r>
        <w:rPr>
          <w:rFonts w:hint="eastAsia"/>
        </w:rPr>
        <w:br/>
      </w:r>
      <w:r>
        <w:rPr>
          <w:rFonts w:hint="eastAsia"/>
        </w:rPr>
        <w:t>　　　　三、无纺浆料典型企业产品竞争策略分析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2025-2031年无纺浆料行业竞争格局与展望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一、无纺浆料行业竞争策略分析</w:t>
      </w:r>
      <w:r>
        <w:rPr>
          <w:rFonts w:hint="eastAsia"/>
        </w:rPr>
        <w:br/>
      </w:r>
      <w:r>
        <w:rPr>
          <w:rFonts w:hint="eastAsia"/>
        </w:rPr>
        <w:t>　　　　二、无纺浆料行业竞争格局展望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三、我国无纺浆料市场竞争趋势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无纺浆料行业重点企业竞争力分析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2024-2025年无纺浆料行业企业经营策略研究分析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无纺浆料企业多样化经营策略分析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一、无纺浆料企业多样化经营情况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二、现行无纺浆料行业多样化经营的方向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大型无纺浆料企业集团未来发展策略分析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对中小无纺浆料企业生产经营的建议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2024-2025年无纺浆料行业投资风险与控制策略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2024-2025年无纺浆料行业SWOT模型分析</w:t>
      </w:r>
      <w:r>
        <w:rPr>
          <w:rFonts w:hint="eastAsia"/>
        </w:rPr>
        <w:br/>
      </w:r>
      <w:r>
        <w:rPr>
          <w:rFonts w:hint="eastAsia"/>
        </w:rPr>
        <w:t>　　　　一、无纺浆料行业优势分析</w:t>
      </w:r>
      <w:r>
        <w:rPr>
          <w:rFonts w:hint="eastAsia"/>
        </w:rPr>
        <w:br/>
      </w:r>
      <w:r>
        <w:rPr>
          <w:rFonts w:hint="eastAsia"/>
        </w:rPr>
        <w:t>　　　　二、无纺浆料行业劣势分析</w:t>
      </w:r>
      <w:r>
        <w:rPr>
          <w:rFonts w:hint="eastAsia"/>
        </w:rPr>
        <w:br/>
      </w:r>
      <w:r>
        <w:rPr>
          <w:rFonts w:hint="eastAsia"/>
        </w:rPr>
        <w:t>　　　　三、无纺浆料行业机会分析</w:t>
      </w:r>
      <w:r>
        <w:rPr>
          <w:rFonts w:hint="eastAsia"/>
        </w:rPr>
        <w:br/>
      </w:r>
      <w:r>
        <w:rPr>
          <w:rFonts w:hint="eastAsia"/>
        </w:rPr>
        <w:t>　　　　四、无纺浆料行业风险分析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2024-2025年无纺浆料行业风险分析</w:t>
      </w:r>
      <w:r>
        <w:rPr>
          <w:rFonts w:hint="eastAsia"/>
        </w:rPr>
        <w:br/>
      </w:r>
      <w:r>
        <w:rPr>
          <w:rFonts w:hint="eastAsia"/>
        </w:rPr>
        <w:t>　　　　一、无纺浆料市场竞争风险</w:t>
      </w:r>
      <w:r>
        <w:rPr>
          <w:rFonts w:hint="eastAsia"/>
        </w:rPr>
        <w:br/>
      </w:r>
      <w:r>
        <w:rPr>
          <w:rFonts w:hint="eastAsia"/>
        </w:rPr>
        <w:t>　　　　二、无纺浆料原材料压力风险分析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三、无纺浆料技术风险分析</w:t>
      </w:r>
      <w:r>
        <w:rPr>
          <w:rFonts w:hint="eastAsia"/>
        </w:rPr>
        <w:br/>
      </w:r>
      <w:r>
        <w:rPr>
          <w:rFonts w:hint="eastAsia"/>
        </w:rPr>
        <w:t>　　　　四、无纺浆料政策和体制风险</w:t>
      </w:r>
      <w:r>
        <w:rPr>
          <w:rFonts w:hint="eastAsia"/>
        </w:rPr>
        <w:br/>
      </w:r>
      <w:r>
        <w:rPr>
          <w:rFonts w:hint="eastAsia"/>
        </w:rPr>
        <w:t>　　　　五、无纺浆料行业进入退出风险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2025-2031年无纺浆料行业投资风险及控制策略分析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一、无纺浆料市场风险及控制策略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二、无纺浆料行业政策风险及控制策略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三、无纺浆料行业经营风险及控制策略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四、无纺浆料同业竞争风险及控制策略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五、无纺浆料行业其他风险及控制策略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无纺浆料行业投资情况与发展前景分析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2025年无纺浆料行业投资情况分析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一、2025年无纺浆料总体投资结构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二、2019-2024年无纺浆料投资规模情况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三、2019-2024年无纺浆料投资增速情况</w:t>
      </w:r>
      <w:r>
        <w:rPr>
          <w:rFonts w:hint="eastAsia"/>
        </w:rPr>
        <w:br/>
      </w:r>
      <w:r>
        <w:rPr>
          <w:rFonts w:hint="eastAsia"/>
        </w:rPr>
        <w:t>　　　　四、2025年无纺浆料分地区投资分析</w:t>
      </w:r>
      <w:r>
        <w:rPr>
          <w:rFonts w:hint="eastAsia"/>
        </w:rPr>
        <w:br/>
      </w:r>
      <w:r>
        <w:rPr>
          <w:rFonts w:hint="eastAsia"/>
        </w:rPr>
        <w:t>　　第二节 无纺浆料行业投资机会分析</w:t>
      </w:r>
      <w:r>
        <w:rPr>
          <w:rFonts w:hint="eastAsia"/>
        </w:rPr>
        <w:br/>
      </w:r>
      <w:r>
        <w:rPr>
          <w:rFonts w:hint="eastAsia"/>
        </w:rPr>
        <w:t>　　　　一、无纺浆料投资项目分析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二、可以投资的无纺浆料模式</w:t>
      </w:r>
      <w:r>
        <w:rPr>
          <w:rFonts w:hint="eastAsia"/>
        </w:rPr>
        <w:br/>
      </w:r>
      <w:r>
        <w:rPr>
          <w:rFonts w:hint="eastAsia"/>
        </w:rPr>
        <w:t>　　　　三、2025年无纺浆料投资机会分析</w:t>
      </w:r>
      <w:r>
        <w:rPr>
          <w:rFonts w:hint="eastAsia"/>
        </w:rPr>
        <w:br/>
      </w:r>
      <w:r>
        <w:rPr>
          <w:rFonts w:hint="eastAsia"/>
        </w:rPr>
        <w:t>　　　　四、2025年无纺浆料投资新方向</w:t>
      </w:r>
      <w:r>
        <w:rPr>
          <w:rFonts w:hint="eastAsia"/>
        </w:rPr>
        <w:br/>
      </w:r>
      <w:r>
        <w:rPr>
          <w:rFonts w:hint="eastAsia"/>
        </w:rPr>
        <w:t>　　第三节 中.智.林.－无纺浆料行业发展前景分析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一、2025年无纺浆料市场发展前景</w:t>
      </w:r>
      <w:r>
        <w:rPr>
          <w:rFonts w:hint="eastAsia"/>
        </w:rPr>
        <w:br/>
      </w:r>
      <w:r>
        <w:rPr>
          <w:rFonts w:hint="eastAsia"/>
        </w:rPr>
        <w:t>　　　　二、2025年无纺浆料市场面临的发展商机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无纺浆料行业专家观点与结论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无纺浆料行业历程</w:t>
      </w:r>
      <w:r>
        <w:rPr>
          <w:rFonts w:hint="eastAsia"/>
        </w:rPr>
        <w:br/>
      </w:r>
      <w:r>
        <w:rPr>
          <w:rFonts w:hint="eastAsia"/>
        </w:rPr>
        <w:t>　　图表 无纺浆料行业生命周期</w:t>
      </w:r>
      <w:r>
        <w:rPr>
          <w:rFonts w:hint="eastAsia"/>
        </w:rPr>
        <w:br/>
      </w:r>
      <w:r>
        <w:rPr>
          <w:rFonts w:hint="eastAsia"/>
        </w:rPr>
        <w:t>　　图表 无纺浆料行业产业链分析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2019-2024年中国无纺浆料行业市场规模及增长情况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2019-2024年无纺浆料行业市场容量分析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2019-2024年中国无纺浆料行业产能统计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2019-2024年中国无纺浆料行业产量及增长趋势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2019-2024年中国无纺浆料市场需求量及增速统计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2024年中国无纺浆料行业需求领域分布格局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2019-2024年中国无纺浆料行业销售收入分析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2019-2024年中国无纺浆料行业盈利情况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2019-2024年中国无纺浆料行业利润总额统计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2019-2024年中国无纺浆料进口数量分析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2019-2024年中国无纺浆料进口金额分析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2019-2024年中国无纺浆料出口数量分析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2019-2024年中国无纺浆料出口金额分析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2024年中国无纺浆料进口国家及地区分析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2024年中国无纺浆料出口国家及地区分析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2019-2024年中国无纺浆料行业企业数量情况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2019-2024年中国无纺浆料行业企业平均规模情况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无纺浆料重点企业（三）基本信息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2025-2031年中国无纺浆料行业产量预测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2025-2031年中国无纺浆料市场需求量预测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2025-2031年中国无纺浆料行业供需平衡预测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2025-2031年中国无纺浆料行业市场容量预测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2025-2031年中国无纺浆料行业市场规模预测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2025年中国无纺浆料市场前景分析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2025年中国无纺浆料发展趋势预测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6a41292854ca8" w:history="1">
        <w:r>
          <w:rPr>
            <w:rStyle w:val="Hyperlink"/>
          </w:rPr>
          <w:t>中国无纺浆料行业分析及发展前景预测报告（2025-2031年）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6a41292854ca8" w:history="1">
        <w:r>
          <w:rPr>
            <w:rStyle w:val="Hyperlink"/>
          </w:rPr>
          <w:t>https://www.20087.com/5/5A/WuFangJiangLiaoHangYeDiaoYanBaoGao.html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热点：浆纱中常用的三大浆料、无纺布喷浆配方、纺织浆料最大生产公司、无纺布是木浆的么、常用的纺织浆料、无纺布滴浆原因、无纺布好还是棉浆好、无纺布上浆设备、无纺布生产原料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8b1a7e4bb46a2" w:history="1">
      <w:r>
        <w:rPr>
          <w:rStyle w:val="Hyperlink"/>
        </w:rPr>
        <w:t>中国无纺浆料行业分析及发展前景预测报告（2025-2031年）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WuFangJiangLiaoHangYeDiaoYanBaoGao.html" TargetMode="External" Id="Rc226a4129285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WuFangJiangLiaoHangYeDiaoYanBaoGao.html" TargetMode="External" Id="R6468b1a7e4bb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2024-09-25T00:46:00Z</dcterms:created>
  <dcterms:modified xsi:type="dcterms:W3CDTF">2024-09-25T01:46:00Z</dcterms:modified>
  <dc:subject>中国无纺浆料行业分析及发展前景预测报告（2025-2031年）</dc:subject>
  <dc:title>中国无纺浆料行业分析及发展前景预测报告（2025-2031年）</dc:title>
  <cp:keywords>中国无纺浆料行业分析及发展前景预测报告（2025-2031年）</cp:keywords>
  <dc:description>中国无纺浆料行业分析及发展前景预测报告（2025-2031年）</dc:description>
</cp:coreProperties>
</file>