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c2d1750f04a6f" w:history="1">
              <w:r>
                <w:rPr>
                  <w:rStyle w:val="Hyperlink"/>
                </w:rPr>
                <w:t>2026-2032年中国除味剂行业市场深度调研及前景预测报告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c2d1750f04a6f" w:history="1">
              <w:r>
                <w:rPr>
                  <w:rStyle w:val="Hyperlink"/>
                </w:rPr>
                <w:t>2026-2032年中国除味剂行业市场深度调研及前景预测报告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c2d1750f04a6f" w:history="1">
                <w:r>
                  <w:rPr>
                    <w:rStyle w:val="Hyperlink"/>
                  </w:rPr>
                  <w:t>https://www.20087.com/8/6A/ChuWeiJiFaZhanQuShi.html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味剂是一种用于去除或掩盖异味的化学品，广泛应用于家居、汽车和公共设施等领域。其主要功能是通过吸附、分解或掩蔽异味分子，达到净化空气的效果。现代除味剂不仅具备高效的除臭能力和良好的化学稳定性，还采用了多种成分（如活性炭、植物提取物和酶制剂）进行配制，以适应不同的应用场景。近年来，随着人们对空气质量的关注增加和环保意识的增强，除味剂的研发和生产不断优化，提高了产品的安全性和适用性。</w:t>
      </w:r>
      <w:r>
        <w:rPr>
          <w:rFonts w:hint="eastAsia"/>
        </w:rPr>
        <w:br/>
      </w:r>
      <w:r>
        <w:rPr>
          <w:rFonts w:hint="eastAsia"/>
        </w:rPr>
        <w:t>　　未来，除味剂的发展将更加注重绿色化和智能化。一方面，随着环保法规的日益严格和公众环保意识的增强，未来的除味剂将逐步采用更安全、更环保的成分，减少对环境的影响。例如，开发天然提取物和生物基材料替代传统化学成分，可以提高产品的生态友好性。另一方面，智能化将成为重要的发展方向，除味剂将不仅仅局限于传统的单一功能，还将引入智能传感器和自动控制系统，形成一个完整的智能空气净化系统。例如，采用智能监测设备和远程控制技术，可以实时监测空气质量并自动调节除味剂的使用量，提高除臭效果和用户体验。此外，循环经济模式的推广将进一步推动除味剂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c2d1750f04a6f" w:history="1">
        <w:r>
          <w:rPr>
            <w:rStyle w:val="Hyperlink"/>
          </w:rPr>
          <w:t>2026-2032年中国除味剂行业市场深度调研及前景预测报告</w:t>
        </w:r>
      </w:hyperlink>
      <w:r>
        <w:rPr>
          <w:rFonts w:hint="eastAsia"/>
        </w:rPr>
        <w:t>》系统分析了除味剂行业的市场运行态势及发展趋势。报告从除味剂行业基础知识、发展环境入手，结合除味剂行业运行数据和产业链结构，全面解读除味剂市场竞争格局及重点企业表现，并基于此对除味剂行业发展前景作出预测，提供可操作的发展建议。研究采用定性与定量相结合的方法，整合国家统计局、相关协会的权威数据以及一手调研资料，确保结论的准确性和实用性，为除味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中国除味剂行业竞争背景分析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四、政策变更对除味剂行业影响分析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六、金融危机对除味剂行业影响分析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六、社会背景对除味剂行业影响分析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四、技术创新对除味剂行业影响分析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中国除味剂市场现状分析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一、2020-2025年中国除味剂的供给分析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二、2020-2025年中国除味剂的需求分析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三、2020-2025年中国除味剂的供需平衡分析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一、2026-2032年中国除味剂的供给预测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二、2026-2032年中国除味剂的需求预测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除味剂的进出口分析</w:t>
      </w:r>
      <w:r>
        <w:rPr>
          <w:rFonts w:hint="eastAsia"/>
        </w:rPr>
        <w:br/>
      </w:r>
      <w:r>
        <w:rPr>
          <w:rFonts w:hint="eastAsia"/>
        </w:rPr>
        <w:t>　　第一节 中国除味剂的进出口格局分析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2020-2025年中国除味剂的进出口数据统计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2026-2032年中国除味剂的进口预测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2026-2032年中国除味剂的出口预测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2020-2025年中国除味剂行业重点数据解析</w:t>
      </w:r>
      <w:r>
        <w:rPr>
          <w:rFonts w:hint="eastAsia"/>
        </w:rPr>
        <w:br/>
      </w:r>
      <w:r>
        <w:rPr>
          <w:rFonts w:hint="eastAsia"/>
        </w:rPr>
        <w:t>　　第一节 除味剂行业规模情况分析</w:t>
      </w:r>
      <w:r>
        <w:rPr>
          <w:rFonts w:hint="eastAsia"/>
        </w:rPr>
        <w:br/>
      </w:r>
      <w:r>
        <w:rPr>
          <w:rFonts w:hint="eastAsia"/>
        </w:rPr>
        <w:t>　　　　一、除味剂行业单位规模情况分析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二、除味剂行业人员规模状况分析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三、除味剂行业资产规模状况分析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四、除味剂行业市场规模状况分析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除味剂行业综合能力分析及预测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一、除味剂行业盈利能力分析</w:t>
      </w:r>
      <w:r>
        <w:rPr>
          <w:rFonts w:hint="eastAsia"/>
        </w:rPr>
        <w:br/>
      </w:r>
      <w:r>
        <w:rPr>
          <w:rFonts w:hint="eastAsia"/>
        </w:rPr>
        <w:t>　　　　二、除味剂行业偿债能力分析</w:t>
      </w:r>
      <w:r>
        <w:rPr>
          <w:rFonts w:hint="eastAsia"/>
        </w:rPr>
        <w:br/>
      </w:r>
      <w:r>
        <w:rPr>
          <w:rFonts w:hint="eastAsia"/>
        </w:rPr>
        <w:t>　　　　三、除味剂行业营运能力分析</w:t>
      </w:r>
      <w:r>
        <w:rPr>
          <w:rFonts w:hint="eastAsia"/>
        </w:rPr>
        <w:br/>
      </w:r>
      <w:r>
        <w:rPr>
          <w:rFonts w:hint="eastAsia"/>
        </w:rPr>
        <w:t>　　　　四、除味剂行业发展能力分析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除味剂行业各区域格局分析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除味剂行业市场竞争分析</w:t>
      </w:r>
      <w:r>
        <w:rPr>
          <w:rFonts w:hint="eastAsia"/>
        </w:rPr>
        <w:br/>
      </w:r>
      <w:r>
        <w:rPr>
          <w:rFonts w:hint="eastAsia"/>
        </w:rPr>
        <w:t>　　第一节 除味剂行业竞争结构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中国除味剂行业国际竞争力比较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除味剂行业集中度分析</w:t>
      </w:r>
      <w:r>
        <w:rPr>
          <w:rFonts w:hint="eastAsia"/>
        </w:rPr>
        <w:br/>
      </w:r>
      <w:r>
        <w:rPr>
          <w:rFonts w:hint="eastAsia"/>
        </w:rPr>
        <w:t>　　第四节 除味剂行业竞争趋势</w:t>
      </w:r>
      <w:r>
        <w:rPr>
          <w:rFonts w:hint="eastAsia"/>
        </w:rPr>
        <w:br/>
      </w:r>
      <w:r>
        <w:rPr>
          <w:rFonts w:hint="eastAsia"/>
        </w:rPr>
        <w:t>　　第五节 除味剂行业竞争策略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除味剂行业重点企业发展分析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2026-2032年除味剂行业投资分析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2026-2032年除味剂行业投资环境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2026-2032年除味剂行业投资机遇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2026-2032年除味剂行业投资风险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2026-2032年除味剂行业投资前景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除味剂行业前景分析及对策</w:t>
      </w:r>
      <w:r>
        <w:rPr>
          <w:rFonts w:hint="eastAsia"/>
        </w:rPr>
        <w:br/>
      </w:r>
      <w:r>
        <w:rPr>
          <w:rFonts w:hint="eastAsia"/>
        </w:rPr>
        <w:t>　　第一节 除味剂行业发展前景分析</w:t>
      </w:r>
      <w:r>
        <w:rPr>
          <w:rFonts w:hint="eastAsia"/>
        </w:rPr>
        <w:br/>
      </w:r>
      <w:r>
        <w:rPr>
          <w:rFonts w:hint="eastAsia"/>
        </w:rPr>
        <w:t>　　　　一、除味剂行业市场发展前景分析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二、除味剂行业市场蕴藏的商机分析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三、除味剂行业十四五规划整体解读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(中智~林)除味剂行业发展对策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2020-2025年中国除味剂行业产量及增长趋势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2026-2032年中国除味剂行业产量预测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2020-2025年中国除味剂行业市场需求及增长情况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2026-2032年中国除味剂行业市场需求预测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**地区除味剂行业市场需求情况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2020-2025年中国除味剂行业出口情况分析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2026年除味剂行业壁垒</w:t>
      </w:r>
      <w:r>
        <w:rPr>
          <w:rFonts w:hint="eastAsia"/>
        </w:rPr>
        <w:br/>
      </w:r>
      <w:r>
        <w:rPr>
          <w:rFonts w:hint="eastAsia"/>
        </w:rPr>
        <w:t>　　图表 2026年除味剂市场前景分析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2026-2032年中国除味剂市场规模预测</w:t>
      </w:r>
      <w:r>
        <w:rPr>
          <w:rFonts w:hint="eastAsia"/>
        </w:rPr>
        <w:br/>
      </w:r>
      <w:r>
        <w:rPr>
          <w:rFonts w:hint="eastAsia"/>
        </w:rPr>
        <w:t>　　图表 2026年除味剂发展趋势预测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c2d1750f04a6f" w:history="1">
        <w:r>
          <w:rPr>
            <w:rStyle w:val="Hyperlink"/>
          </w:rPr>
          <w:t>2026-2032年中国除味剂行业市场深度调研及前景预测报告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c2d1750f04a6f" w:history="1">
        <w:r>
          <w:rPr>
            <w:rStyle w:val="Hyperlink"/>
          </w:rPr>
          <w:t>https://www.20087.com/8/6A/ChuWeiJiFaZhanQuShi.html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热点：食用除味剂除臭味、除味剂排行榜前十名、除味剂怎么使用、除味剂对身体有害吗、除味除臭剂、除味剂的原理、天然除味剂、除味剂除臭剂、除味剂有哪些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5c1bcf2ae47b4" w:history="1">
      <w:r>
        <w:rPr>
          <w:rStyle w:val="Hyperlink"/>
        </w:rPr>
        <w:t>2026-2032年中国除味剂行业市场深度调研及前景预测报告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ChuWeiJiFaZhanQuShi.html" TargetMode="External" Id="R0e2c2d1750f0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ChuWeiJiFaZhanQuShi.html" TargetMode="External" Id="R9be5c1bcf2ae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2025-10-26T23:47:00Z</dcterms:created>
  <dcterms:modified xsi:type="dcterms:W3CDTF">2025-10-27T00:47:00Z</dcterms:modified>
  <dc:subject>2026-2032年中国除味剂行业市场深度调研及前景预测报告</dc:subject>
  <dc:title>2026-2032年中国除味剂行业市场深度调研及前景预测报告</dc:title>
  <cp:keywords>2026-2032年中国除味剂行业市场深度调研及前景预测报告</cp:keywords>
  <dc:description>2026-2032年中国除味剂行业市场深度调研及前景预测报告</dc:description>
</cp:coreProperties>
</file>