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fb26d0adf4f3a" w:history="1">
              <w:r>
                <w:rPr>
                  <w:rStyle w:val="Hyperlink"/>
                </w:rPr>
                <w:t>2025-2031年中国X光胶片行业调研与发展趋势分析报告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fb26d0adf4f3a" w:history="1">
              <w:r>
                <w:rPr>
                  <w:rStyle w:val="Hyperlink"/>
                </w:rPr>
                <w:t>2025-2031年中国X光胶片行业调研与发展趋势分析报告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efb26d0adf4f3a" w:history="1">
                <w:r>
                  <w:rPr>
                    <w:rStyle w:val="Hyperlink"/>
                  </w:rPr>
                  <w:t>https://www.20087.com/0/00/XGuangJiaoPianDeQianJingQuShi.html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光胶片是传统放射成像技术的核心，虽然在数字成像技术的冲击下面临挑战，但依然在某些领域和条件下具有不可替代的地位。近年来，通过改进乳胶配方和提高感光效率，X光胶片的质量和清晰度得到了提升，减少了曝光时间和辐射剂量，提高了图像的对比度和细节分辨率。同时，随着环保法规的趋严，无银和可回收的X光胶片成为研究热点，以减少重金属污染和资源浪费。</w:t>
      </w:r>
      <w:r>
        <w:rPr>
          <w:rFonts w:hint="eastAsia"/>
        </w:rPr>
        <w:br/>
      </w:r>
      <w:r>
        <w:rPr>
          <w:rFonts w:hint="eastAsia"/>
        </w:rPr>
        <w:t>　　未来，X光胶片行业将更加注重绿色化、数字化融合和专业领域应用。绿色化方面，将开发使用环保材料和工艺，减少生产过程中的有毒排放和废弃物，同时提高胶片的可回收性。数字化融合方面，将研究X光胶片与数字成像系统的结合，如胶片数字化扫描技术，以保留胶片的高质量图像同时享受数字影像的便捷处理和传输。专业领域应用方面，将针对特定医疗需求，如儿科和牙科，开发专用的X光胶片，以优化图像质量和患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fb26d0adf4f3a" w:history="1">
        <w:r>
          <w:rPr>
            <w:rStyle w:val="Hyperlink"/>
          </w:rPr>
          <w:t>2025-2031年中国X光胶片行业调研与发展趋势分析报告</w:t>
        </w:r>
      </w:hyperlink>
      <w:r>
        <w:rPr>
          <w:rFonts w:hint="eastAsia"/>
        </w:rPr>
        <w:t>》依托权威数据资源与长期市场监测，系统分析了X光胶片行业的市场规模、市场需求及产业链结构，深入探讨了X光胶片价格变动与细分市场特征。报告科学预测了X光胶片市场前景及未来发展趋势，重点剖析了行业集中度、竞争格局及重点企业的市场地位，并通过SWOT分析揭示了X光胶片行业机遇与潜在风险。报告为投资者及业内企业提供了全面的市场洞察与决策参考，助力把握X光胶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X光胶片行业界定</w:t>
      </w:r>
      <w:r>
        <w:rPr>
          <w:rFonts w:hint="eastAsia"/>
        </w:rPr>
        <w:br/>
      </w:r>
      <w:r>
        <w:rPr>
          <w:rFonts w:hint="eastAsia"/>
        </w:rPr>
        <w:t>　　第一节 X光胶片行业定义</w:t>
      </w:r>
      <w:r>
        <w:rPr>
          <w:rFonts w:hint="eastAsia"/>
        </w:rPr>
        <w:br/>
      </w:r>
      <w:r>
        <w:rPr>
          <w:rFonts w:hint="eastAsia"/>
        </w:rPr>
        <w:t>　　第二节 X光胶片行业特点分析</w:t>
      </w:r>
      <w:r>
        <w:rPr>
          <w:rFonts w:hint="eastAsia"/>
        </w:rPr>
        <w:br/>
      </w:r>
      <w:r>
        <w:rPr>
          <w:rFonts w:hint="eastAsia"/>
        </w:rPr>
        <w:t>　　第三节 X光胶片产业链分析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2025年世界X光胶片行业市场运行形势分析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2025年全球X光胶片行业发展概况</w:t>
      </w:r>
      <w:r>
        <w:rPr>
          <w:rFonts w:hint="eastAsia"/>
        </w:rPr>
        <w:br/>
      </w:r>
      <w:r>
        <w:rPr>
          <w:rFonts w:hint="eastAsia"/>
        </w:rPr>
        <w:t>　　第二节 世界X光胶片行业发展走势</w:t>
      </w:r>
      <w:r>
        <w:rPr>
          <w:rFonts w:hint="eastAsia"/>
        </w:rPr>
        <w:br/>
      </w:r>
      <w:r>
        <w:rPr>
          <w:rFonts w:hint="eastAsia"/>
        </w:rPr>
        <w:t>　　　　二、全球X光胶片行业市场分布情况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三、全球X光胶片行业发展趋势分析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全球X光胶片行业重点国家和区域分析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2024-2025年中国X光胶片行业发展环境分析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2025年X光胶片行业技术发展现状及趋势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当前我国X光胶片技术发展现状</w:t>
      </w:r>
      <w:r>
        <w:rPr>
          <w:rFonts w:hint="eastAsia"/>
        </w:rPr>
        <w:br/>
      </w:r>
      <w:r>
        <w:rPr>
          <w:rFonts w:hint="eastAsia"/>
        </w:rPr>
        <w:t>　　第二节 中外X光胶片技术差距及产生差距的主要原因分析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提高我国X光胶片技术的对策</w:t>
      </w:r>
      <w:r>
        <w:rPr>
          <w:rFonts w:hint="eastAsia"/>
        </w:rPr>
        <w:br/>
      </w:r>
      <w:r>
        <w:rPr>
          <w:rFonts w:hint="eastAsia"/>
        </w:rPr>
        <w:t>　　第四节 我国X光胶片研发、设计发展趋势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中国X光胶片发展现状调研</w:t>
      </w:r>
      <w:r>
        <w:rPr>
          <w:rFonts w:hint="eastAsia"/>
        </w:rPr>
        <w:br/>
      </w:r>
      <w:r>
        <w:rPr>
          <w:rFonts w:hint="eastAsia"/>
        </w:rPr>
        <w:t>　　第一节 中国X光胶片市场现状分析</w:t>
      </w:r>
      <w:r>
        <w:rPr>
          <w:rFonts w:hint="eastAsia"/>
        </w:rPr>
        <w:br/>
      </w:r>
      <w:r>
        <w:rPr>
          <w:rFonts w:hint="eastAsia"/>
        </w:rPr>
        <w:t>　　第二节 中国X光胶片行业产量情况分析及预测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一、X光胶片总体产能规模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三、2020-2025年中国X光胶片产量统计</w:t>
      </w:r>
      <w:r>
        <w:rPr>
          <w:rFonts w:hint="eastAsia"/>
        </w:rPr>
        <w:br/>
      </w:r>
      <w:r>
        <w:rPr>
          <w:rFonts w:hint="eastAsia"/>
        </w:rPr>
        <w:t>　　　　二、X光胶片生产区域分布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三、2025-2031年中国X光胶片产量预测分析</w:t>
      </w:r>
      <w:r>
        <w:rPr>
          <w:rFonts w:hint="eastAsia"/>
        </w:rPr>
        <w:br/>
      </w:r>
      <w:r>
        <w:rPr>
          <w:rFonts w:hint="eastAsia"/>
        </w:rPr>
        <w:t>　　第三节 中国X光胶片市场需求分析及预测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一、中国X光胶片市场需求特点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二、2020-2025年中国X光胶片市场需求量统计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三、2025-2031年中国X光胶片市场需求量预测分析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中国X光胶片行业进出口情况分析预测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2020-2025年中国X光胶片行业进出口情况分析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一、2020-2025年中国X光胶片行业进口分析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二、2020-2025年中国X光胶片行业出口分析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2025-2031年中国X光胶片行业进出口情况预测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一、2025-2031年中国X光胶片行业进口预测分析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二、2025-2031年中国X光胶片行业出口预测分析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影响X光胶片行业进出口变化的主要原因分析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2020-2025年中国X光胶片行业重点地区调研分析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一、中国X光胶片行业重点区域市场结构调研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二、**地区X光胶片市场调研分析</w:t>
      </w:r>
      <w:r>
        <w:rPr>
          <w:rFonts w:hint="eastAsia"/>
        </w:rPr>
        <w:br/>
      </w:r>
      <w:r>
        <w:rPr>
          <w:rFonts w:hint="eastAsia"/>
        </w:rPr>
        <w:t>　　　　三、**地区X光胶片市场调研分析</w:t>
      </w:r>
      <w:r>
        <w:rPr>
          <w:rFonts w:hint="eastAsia"/>
        </w:rPr>
        <w:br/>
      </w:r>
      <w:r>
        <w:rPr>
          <w:rFonts w:hint="eastAsia"/>
        </w:rPr>
        <w:t>　　　　四、**地区X光胶片市场调研分析</w:t>
      </w:r>
      <w:r>
        <w:rPr>
          <w:rFonts w:hint="eastAsia"/>
        </w:rPr>
        <w:br/>
      </w:r>
      <w:r>
        <w:rPr>
          <w:rFonts w:hint="eastAsia"/>
        </w:rPr>
        <w:t>　　　　五、**地区X光胶片市场调研分析</w:t>
      </w:r>
      <w:r>
        <w:rPr>
          <w:rFonts w:hint="eastAsia"/>
        </w:rPr>
        <w:br/>
      </w:r>
      <w:r>
        <w:rPr>
          <w:rFonts w:hint="eastAsia"/>
        </w:rPr>
        <w:t>　　　　六、**地区X光胶片市场调研分析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X光胶片行业竞争格局分析</w:t>
      </w:r>
      <w:r>
        <w:rPr>
          <w:rFonts w:hint="eastAsia"/>
        </w:rPr>
        <w:br/>
      </w:r>
      <w:r>
        <w:rPr>
          <w:rFonts w:hint="eastAsia"/>
        </w:rPr>
        <w:t>　　第一节 X光胶片行业集中度分析</w:t>
      </w:r>
      <w:r>
        <w:rPr>
          <w:rFonts w:hint="eastAsia"/>
        </w:rPr>
        <w:br/>
      </w:r>
      <w:r>
        <w:rPr>
          <w:rFonts w:hint="eastAsia"/>
        </w:rPr>
        <w:t>　　　　一、X光胶片市场集中度分析</w:t>
      </w:r>
      <w:r>
        <w:rPr>
          <w:rFonts w:hint="eastAsia"/>
        </w:rPr>
        <w:br/>
      </w:r>
      <w:r>
        <w:rPr>
          <w:rFonts w:hint="eastAsia"/>
        </w:rPr>
        <w:t>　　　　二、X光胶片企业集中度分析</w:t>
      </w:r>
      <w:r>
        <w:rPr>
          <w:rFonts w:hint="eastAsia"/>
        </w:rPr>
        <w:br/>
      </w:r>
      <w:r>
        <w:rPr>
          <w:rFonts w:hint="eastAsia"/>
        </w:rPr>
        <w:t>　　　　三、X光胶片区域集中度分析</w:t>
      </w:r>
      <w:r>
        <w:rPr>
          <w:rFonts w:hint="eastAsia"/>
        </w:rPr>
        <w:br/>
      </w:r>
      <w:r>
        <w:rPr>
          <w:rFonts w:hint="eastAsia"/>
        </w:rPr>
        <w:t>　　第二节 X光胶片行业主要企业竞争力分析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X光胶片行业竞争格局分析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一、2025年X光胶片行业竞争分析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二、2025年中外X光胶片产品竞争分析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三、2020-2025年我国X光胶片市场竞争分析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四、2025-2031年国内主要X光胶片企业动向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X光胶片行业细分产品市场调研分析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X光胶片行业上、下游市场分析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X光胶片行业上游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X光胶片行业下游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X光胶片行业重点企业发展调研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X光胶片重点企业（一）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X光胶片重点企业（二）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X光胶片重点企业（三）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X光胶片重点企业（四）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X光胶片重点企业（五）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X光胶片重点企业（六）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X光胶片企业管理策略建议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提高X光胶片企业竞争力的策略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一、提高中国X光胶片企业核心竞争力的对策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二、X光胶片企业提升竞争力的主要方向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三、影响X光胶片企业核心竞争力的因素及提升途径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四、提高X光胶片企业竞争力的策略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对我国X光胶片品牌的战略思考</w:t>
      </w:r>
      <w:r>
        <w:rPr>
          <w:rFonts w:hint="eastAsia"/>
        </w:rPr>
        <w:br/>
      </w:r>
      <w:r>
        <w:rPr>
          <w:rFonts w:hint="eastAsia"/>
        </w:rPr>
        <w:t>　　　　一、X光胶片实施品牌战略的意义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二、X光胶片企业品牌的现状分析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三、我国X光胶片企业的品牌战略</w:t>
      </w:r>
      <w:r>
        <w:rPr>
          <w:rFonts w:hint="eastAsia"/>
        </w:rPr>
        <w:br/>
      </w:r>
      <w:r>
        <w:rPr>
          <w:rFonts w:hint="eastAsia"/>
        </w:rPr>
        <w:t>　　　　四、X光胶片品牌战略管理的策略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2025-2031年中国X光胶片行业前景与风险预测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2025年中国X光胶片市场前景分析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2025-2031年中国X光胶片发展趋势预测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2025-2031年中国X光胶片行业投资特性分析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一、2025-2031年中国X光胶片行业进入壁垒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二、2025-2031年中国X光胶片行业盈利模式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三、2025-2031年中国X光胶片行业盈利因素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2025-2031年中国X光胶片行业投资机会分析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一、2025-2031年中国X光胶片细分市场投资机会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二、2025-2031年中国X光胶片行业区域市场投资潜力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2025-2031年中国X光胶片行业投资风险分析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一、2025-2031年中国X光胶片行业市场竞争风险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二、2025-2031年中国X光胶片行业技术风险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三、2025-2031年中国X光胶片行业政策风险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四、2025-2031年中国X光胶片行业进入退出风险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X光胶片行业研究结论</w:t>
      </w:r>
      <w:r>
        <w:rPr>
          <w:rFonts w:hint="eastAsia"/>
        </w:rPr>
        <w:br/>
      </w:r>
      <w:r>
        <w:rPr>
          <w:rFonts w:hint="eastAsia"/>
        </w:rPr>
        <w:t>　　第二节 X光胶片行业投资价值评估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　X光胶片行业投资建议</w:t>
      </w:r>
      <w:r>
        <w:rPr>
          <w:rFonts w:hint="eastAsia"/>
        </w:rPr>
        <w:br/>
      </w:r>
      <w:r>
        <w:rPr>
          <w:rFonts w:hint="eastAsia"/>
        </w:rPr>
        <w:t>　　　　一、X光胶片行业投资策略建议</w:t>
      </w:r>
      <w:r>
        <w:rPr>
          <w:rFonts w:hint="eastAsia"/>
        </w:rPr>
        <w:br/>
      </w:r>
      <w:r>
        <w:rPr>
          <w:rFonts w:hint="eastAsia"/>
        </w:rPr>
        <w:t>　　　　二、X光胶片行业投资方向建议</w:t>
      </w:r>
      <w:r>
        <w:rPr>
          <w:rFonts w:hint="eastAsia"/>
        </w:rPr>
        <w:br/>
      </w:r>
      <w:r>
        <w:rPr>
          <w:rFonts w:hint="eastAsia"/>
        </w:rPr>
        <w:t>　　　　三、X光胶片行业投资方式建议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X光胶片行业历程</w:t>
      </w:r>
      <w:r>
        <w:rPr>
          <w:rFonts w:hint="eastAsia"/>
        </w:rPr>
        <w:br/>
      </w:r>
      <w:r>
        <w:rPr>
          <w:rFonts w:hint="eastAsia"/>
        </w:rPr>
        <w:t>　　图表 X光胶片行业生命周期</w:t>
      </w:r>
      <w:r>
        <w:rPr>
          <w:rFonts w:hint="eastAsia"/>
        </w:rPr>
        <w:br/>
      </w:r>
      <w:r>
        <w:rPr>
          <w:rFonts w:hint="eastAsia"/>
        </w:rPr>
        <w:t>　　图表 X光胶片行业产业链分析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2020-2025年中国X光胶片行业市场规模及增长情况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2020-2025年X光胶片行业市场容量分析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2020-2025年中国X光胶片行业产能统计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2020-2025年中国X光胶片行业产量及增长趋势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2020-2025年中国X光胶片市场需求量及增速统计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2025年中国X光胶片行业需求领域分布格局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2020-2025年中国X光胶片行业销售收入分析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2020-2025年中国X光胶片行业盈利情况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2020-2025年中国X光胶片行业利润总额统计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2020-2025年中国X光胶片进口数量分析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2020-2025年中国X光胶片进口金额分析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2020-2025年中国X光胶片出口数量分析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2020-2025年中国X光胶片出口金额分析</w:t>
      </w:r>
      <w:r>
        <w:rPr>
          <w:rFonts w:hint="eastAsia"/>
        </w:rPr>
        <w:br/>
      </w:r>
      <w:r>
        <w:rPr>
          <w:rFonts w:hint="eastAsia"/>
        </w:rPr>
        <w:t>　　图表 2025年中国X光胶片进口国家及地区分析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2020-2025年中国X光胶片行业企业数量情况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2020-2025年中国X光胶片行业企业平均规模情况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**地区X光胶片市场规模及增长情况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**地区X光胶片市场规模及增长情况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**地区X光胶片市场规模及增长情况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**地区X光胶片市场规模及增长情况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X光胶片重点企业（一）基本信息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X光胶片重点企业（一）经营情况分析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X光胶片重点企业（一）主要经济指标情况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X光胶片重点企业（一）盈利能力情况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X光胶片重点企业（二）经营情况分析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X光胶片重点企业（二）主要经济指标情况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X光胶片重点企业（二）盈利能力情况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X光胶片企业信息</w:t>
      </w:r>
      <w:r>
        <w:rPr>
          <w:rFonts w:hint="eastAsia"/>
        </w:rPr>
        <w:br/>
      </w:r>
      <w:r>
        <w:rPr>
          <w:rFonts w:hint="eastAsia"/>
        </w:rPr>
        <w:t>　　图表 X光胶片企业经营情况分析</w:t>
      </w:r>
      <w:r>
        <w:rPr>
          <w:rFonts w:hint="eastAsia"/>
        </w:rPr>
        <w:br/>
      </w:r>
      <w:r>
        <w:rPr>
          <w:rFonts w:hint="eastAsia"/>
        </w:rPr>
        <w:t>　　图表 X光胶片重点企业（三）主要经济指标情况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X光胶片重点企业（三）盈利能力情况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2025-2031年中国X光胶片行业产能预测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2025-2031年中国X光胶片市场需求量预测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2025-2031年中国X光胶片行业供需平衡预测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2025-2031年中国X光胶片行业市场容量预测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2025-2031年中国X光胶片行业市场规模预测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2025-2031年中国X光胶片市场前景分析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2025-2031年中国X光胶片发展趋势预测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fb26d0adf4f3a" w:history="1">
        <w:r>
          <w:rPr>
            <w:rStyle w:val="Hyperlink"/>
          </w:rPr>
          <w:t>2025-2031年中国X光胶片行业调研与发展趋势分析报告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efb26d0adf4f3a" w:history="1">
        <w:r>
          <w:rPr>
            <w:rStyle w:val="Hyperlink"/>
          </w:rPr>
          <w:t>https://www.20087.com/0/00/XGuangJiaoPianDeQianJingQuShi.html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热点：dr检查多久后可以怀孕、X光胶片怎么处理、X线胶片图片、X光胶片多少钱一张、x光片多久可以拍一次、X光胶片多久能取、X光片是CT吗、X光胶片没用怎样处理、X光胸片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07ac0d14444cf" w:history="1">
      <w:r>
        <w:rPr>
          <w:rStyle w:val="Hyperlink"/>
        </w:rPr>
        <w:t>2025-2031年中国X光胶片行业调研与发展趋势分析报告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XGuangJiaoPianDeQianJingQuShi.html" TargetMode="External" Id="R35efb26d0adf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XGuangJiaoPianDeQianJingQuShi.html" TargetMode="External" Id="R3fd07ac0d144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2024-09-11T23:38:00Z</dcterms:created>
  <dcterms:modified xsi:type="dcterms:W3CDTF">2024-09-12T00:38:00Z</dcterms:modified>
  <dc:subject>2025-2031年中国X光胶片行业调研与发展趋势分析报告</dc:subject>
  <dc:title>2025-2031年中国X光胶片行业调研与发展趋势分析报告</dc:title>
  <cp:keywords>2025-2031年中国X光胶片行业调研与发展趋势分析报告</cp:keywords>
  <dc:description>2025-2031年中国X光胶片行业调研与发展趋势分析报告</dc:description>
</cp:coreProperties>
</file>