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f0ba4c1f46f0" w:history="1">
              <w:r>
                <w:rPr>
                  <w:rStyle w:val="Hyperlink"/>
                </w:rPr>
                <w:t>2025-2031年中国医用外固定支具行业发展调研与前景分析报告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f0ba4c1f46f0" w:history="1">
              <w:r>
                <w:rPr>
                  <w:rStyle w:val="Hyperlink"/>
                </w:rPr>
                <w:t>2025-2031年中国医用外固定支具行业发展调研与前景分析报告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f0ba4c1f46f0" w:history="1">
                <w:r>
                  <w:rPr>
                    <w:rStyle w:val="Hyperlink"/>
                  </w:rPr>
                  <w:t>https://www.20087.com/1/50/YiYongWaiGuDingZhiJuFaZhanXianZhuangQianJing.html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外固定支具是一种重要的康复辅助器具，在骨折治疗和康复过程中扮演着至关重要的角色。近年来，随着材料科学的进步和生物力学研究的深入，医用外固定支具在设计和制造上取得了长足进展。当前市场上，医用外固定支具不仅在轻量化、舒适性和耐用性方面有了显著提升，还引入了更多智能技术，例如内置传感器来监测患者活动情况，以辅助医生进行更精准的治疗计划制定。</w:t>
      </w:r>
      <w:r>
        <w:rPr>
          <w:rFonts w:hint="eastAsia"/>
        </w:rPr>
        <w:br/>
      </w:r>
      <w:r>
        <w:rPr>
          <w:rFonts w:hint="eastAsia"/>
        </w:rPr>
        <w:t>　　未来，医用外固定支具的发展将更加注重个性化定制和智能互联。一方面，随着3D打印技术的成熟，个性化定制将成为可能，使支具更加贴合患者的具体解剖结构，提高治疗效果。另一方面，随着物联网技术的发展，医用外固定支具将更加智能，能够实时监测患者的运动数据，并通过无线连接将这些数据发送给医生，以便及时调整治疗方案。此外，随着患者对康复期间生活质量要求的提高，支具的设计将更加注重美观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f0ba4c1f46f0" w:history="1">
        <w:r>
          <w:rPr>
            <w:rStyle w:val="Hyperlink"/>
          </w:rPr>
          <w:t>2025-2031年中国医用外固定支具行业发展调研与前景分析报告</w:t>
        </w:r>
      </w:hyperlink>
      <w:r>
        <w:rPr>
          <w:rFonts w:hint="eastAsia"/>
        </w:rPr>
        <w:t>》主要分析了医用外固定支具行业的市场规模、医用外固定支具市场供需状况、医用外固定支具市场竞争状况和医用外固定支具主要企业经营情况，同时对医用外固定支具行业的未来发展做出科学的预测。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1bf0ba4c1f46f0" w:history="1">
        <w:r>
          <w:rPr>
            <w:rStyle w:val="Hyperlink"/>
          </w:rPr>
          <w:t>2025-2031年中国医用外固定支具行业发展调研与前景分析报告</w:t>
        </w:r>
      </w:hyperlink>
      <w:r>
        <w:rPr>
          <w:rFonts w:hint="eastAsia"/>
        </w:rPr>
        <w:t>》可以帮助投资者准确把握医用外固定支具行业的市场现状，为投资者进行投资作出医用外固定支具行业前景预判，挖掘医用外固定支具行业投资价值，同时提出医用外固定支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医用外固定支具行业发展概述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一、医用外固定支具行业定义及分类</w:t>
      </w:r>
      <w:r>
        <w:rPr>
          <w:rFonts w:hint="eastAsia"/>
        </w:rPr>
        <w:br/>
      </w:r>
      <w:r>
        <w:rPr>
          <w:rFonts w:hint="eastAsia"/>
        </w:rPr>
        <w:t>　　　　二、医用外固定支具行业经济特性</w:t>
      </w:r>
      <w:r>
        <w:rPr>
          <w:rFonts w:hint="eastAsia"/>
        </w:rPr>
        <w:br/>
      </w:r>
      <w:r>
        <w:rPr>
          <w:rFonts w:hint="eastAsia"/>
        </w:rPr>
        <w:t>　　　　三、医用外固定支具行业产业链简介</w:t>
      </w:r>
      <w:r>
        <w:rPr>
          <w:rFonts w:hint="eastAsia"/>
        </w:rPr>
        <w:br/>
      </w:r>
      <w:r>
        <w:rPr>
          <w:rFonts w:hint="eastAsia"/>
        </w:rPr>
        <w:t>　　第二节 医用外固定支具行业发展成熟度</w:t>
      </w:r>
      <w:r>
        <w:rPr>
          <w:rFonts w:hint="eastAsia"/>
        </w:rPr>
        <w:br/>
      </w:r>
      <w:r>
        <w:rPr>
          <w:rFonts w:hint="eastAsia"/>
        </w:rPr>
        <w:t>　　　　一、医用外固定支具行业发展周期分析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医用外固定支具行业相关产业动态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医用外固定支具行业发展环境分析</w:t>
      </w:r>
      <w:r>
        <w:rPr>
          <w:rFonts w:hint="eastAsia"/>
        </w:rPr>
        <w:br/>
      </w:r>
      <w:r>
        <w:rPr>
          <w:rFonts w:hint="eastAsia"/>
        </w:rPr>
        <w:t>　　第一节 医用外固定支具行业环境分析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医用外固定支具行业相关政策、法规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医用外固定支具行业技术发展现状及趋势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当前我国医用外固定支具技术发展现状</w:t>
      </w:r>
      <w:r>
        <w:rPr>
          <w:rFonts w:hint="eastAsia"/>
        </w:rPr>
        <w:br/>
      </w:r>
      <w:r>
        <w:rPr>
          <w:rFonts w:hint="eastAsia"/>
        </w:rPr>
        <w:t>　　第二节 中外医用外固定支具技术差距及产生差距的主要原因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提高我国医用外固定支具技术的对策</w:t>
      </w:r>
      <w:r>
        <w:rPr>
          <w:rFonts w:hint="eastAsia"/>
        </w:rPr>
        <w:br/>
      </w:r>
      <w:r>
        <w:rPr>
          <w:rFonts w:hint="eastAsia"/>
        </w:rPr>
        <w:t>　　第四节 我国医用外固定支具产品研发、设计发展趋势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中国医用外固定支具市场发展调研</w:t>
      </w:r>
      <w:r>
        <w:rPr>
          <w:rFonts w:hint="eastAsia"/>
        </w:rPr>
        <w:br/>
      </w:r>
      <w:r>
        <w:rPr>
          <w:rFonts w:hint="eastAsia"/>
        </w:rPr>
        <w:t>　　第一节 医用外固定支具市场现状分析及预测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一、2019-2024年中国医用外固定支具市场规模分析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二、2025-2031年中国医用外固定支具市场规模预测</w:t>
      </w:r>
      <w:r>
        <w:rPr>
          <w:rFonts w:hint="eastAsia"/>
        </w:rPr>
        <w:br/>
      </w:r>
      <w:r>
        <w:rPr>
          <w:rFonts w:hint="eastAsia"/>
        </w:rPr>
        <w:t>　　第二节 医用外固定支具行业产能分析及预测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一、2019-2024年中国医用外固定支具行业产能分析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二、2025-2031年中国医用外固定支具行业产能预测</w:t>
      </w:r>
      <w:r>
        <w:rPr>
          <w:rFonts w:hint="eastAsia"/>
        </w:rPr>
        <w:br/>
      </w:r>
      <w:r>
        <w:rPr>
          <w:rFonts w:hint="eastAsia"/>
        </w:rPr>
        <w:t>　　第三节 医用外固定支具行业产量分析及预测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一、2019-2024年中国医用外固定支具行业产量分析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二、2025-2031年中国医用外固定支具行业产量预测</w:t>
      </w:r>
      <w:r>
        <w:rPr>
          <w:rFonts w:hint="eastAsia"/>
        </w:rPr>
        <w:br/>
      </w:r>
      <w:r>
        <w:rPr>
          <w:rFonts w:hint="eastAsia"/>
        </w:rPr>
        <w:t>　　第四节 医用外固定支具市场需求分析及预测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一、2019-2024年中国医用外固定支具市场需求分析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二、2025-2031年中国医用外固定支具市场需求预测</w:t>
      </w:r>
      <w:r>
        <w:rPr>
          <w:rFonts w:hint="eastAsia"/>
        </w:rPr>
        <w:br/>
      </w:r>
      <w:r>
        <w:rPr>
          <w:rFonts w:hint="eastAsia"/>
        </w:rPr>
        <w:t>　　第五节 医用外固定支具进出口数据分析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一、2019-2024年中国医用外固定支具进出口数据分析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二、2025-2031年国内医用外固定支具进出口情况预测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2019-2024年中国医用外固定支具行业总体发展状况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中国医用外固定支具行业规模情况分析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一、医用外固定支具行业单位规模情况分析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二、医用外固定支具行业人员规模状况分析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三、医用外固定支具行业资产规模状况分析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四、医用外固定支具行业市场规模状况分析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五、医用外固定支具行业敏感性分析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中国医用外固定支具行业财务能力分析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一、医用外固定支具行业盈利能力分析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二、医用外固定支具行业偿债能力分析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三、医用外固定支具行业营运能力分析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四、医用外固定支具行业发展能力分析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中国医用外固定支具行业重点区域发展分析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一、中国医用外固定支具行业重点区域市场结构变化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二、重点地区（一）医用外固定支具行业发展分析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三、重点地区（二）医用外固定支具行业发展分析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四、重点地区（三）医用外固定支具行业发展分析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五、重点地区（四）医用外固定支具行业发展分析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六、重点地区（五）医用外固定支具行业发展分析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医用外固定支具行业产品价格分析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三、主要医用外固定支具品牌产品价位分析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五、价格在医用外固定支具行业竞争中的重要性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2025年中国医用外固定支具行业上下游行业发展分析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医用外固定支具上游行业分析</w:t>
      </w:r>
      <w:r>
        <w:rPr>
          <w:rFonts w:hint="eastAsia"/>
        </w:rPr>
        <w:br/>
      </w:r>
      <w:r>
        <w:rPr>
          <w:rFonts w:hint="eastAsia"/>
        </w:rPr>
        <w:t>　　　　一、医用外固定支具产品成本构成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四、上游供给对医用外固定支具行业的影响</w:t>
      </w:r>
      <w:r>
        <w:rPr>
          <w:rFonts w:hint="eastAsia"/>
        </w:rPr>
        <w:br/>
      </w:r>
      <w:r>
        <w:rPr>
          <w:rFonts w:hint="eastAsia"/>
        </w:rPr>
        <w:t>　　第二节 医用外固定支具下游行业分析</w:t>
      </w:r>
      <w:r>
        <w:rPr>
          <w:rFonts w:hint="eastAsia"/>
        </w:rPr>
        <w:br/>
      </w:r>
      <w:r>
        <w:rPr>
          <w:rFonts w:hint="eastAsia"/>
        </w:rPr>
        <w:t>　　　　一、医用外固定支具下游行业分布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四、下游需求对医用外固定支具行业的影响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医用外固定支具行业重点企业发展调研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医用外固定支具重点企业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医用外固定支具重点企业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医用外固定支具重点企业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医用外固定支具重点企业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医用外固定支具重点企业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医用外固定支具重点企业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2025年中国医用外固定支具产业市场竞争格局分析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2025年中国医用外固定支具产业竞争现状分析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一、医用外固定支具竞争力分析</w:t>
      </w:r>
      <w:r>
        <w:rPr>
          <w:rFonts w:hint="eastAsia"/>
        </w:rPr>
        <w:br/>
      </w:r>
      <w:r>
        <w:rPr>
          <w:rFonts w:hint="eastAsia"/>
        </w:rPr>
        <w:t>　　　　二、医用外固定支具技术竞争分析</w:t>
      </w:r>
      <w:r>
        <w:rPr>
          <w:rFonts w:hint="eastAsia"/>
        </w:rPr>
        <w:br/>
      </w:r>
      <w:r>
        <w:rPr>
          <w:rFonts w:hint="eastAsia"/>
        </w:rPr>
        <w:t>　　　　三、医用外固定支具价格竞争分析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2025年中国医用外固定支具产业集中度分析</w:t>
      </w:r>
      <w:r>
        <w:rPr>
          <w:rFonts w:hint="eastAsia"/>
        </w:rPr>
        <w:br/>
      </w:r>
      <w:r>
        <w:rPr>
          <w:rFonts w:hint="eastAsia"/>
        </w:rPr>
        <w:t>　　　　一、医用外固定支具市场集中度分析</w:t>
      </w:r>
      <w:r>
        <w:rPr>
          <w:rFonts w:hint="eastAsia"/>
        </w:rPr>
        <w:br/>
      </w:r>
      <w:r>
        <w:rPr>
          <w:rFonts w:hint="eastAsia"/>
        </w:rPr>
        <w:t>　　　　二、医用外固定支具企业集中度分析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2025-2031年提高医用外固定支具企业竞争力的策略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医用外固定支具行业投资风险预警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2025年影响医用外固定支具行业发展的主要因素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一、影响医用外固定支具行业运行的有利因素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二、影响医用外固定支具行业运行的稳定因素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三、影响医用外固定支具行业运行的不利因素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四、我国医用外固定支具行业发展面临的挑战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五、我国医用外固定支具行业发展面临的机遇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对医用外固定支具行业投资风险预警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一、2025-2031年医用外固定支具行业市场风险及控制策略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二、2025-2031年医用外固定支具行业政策风险及控制策略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三、2025-2031年医用外固定支具行业经营风险及控制策略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四、2025-2031年医用外固定支具同业竞争风险及控制策略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五、2025-2031年医用外固定支具行业其他风险及控制策略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医用外固定支具行业发展趋势与投资规划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2025-2031年医用外固定支具市场发展潜力分析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2025-2031年医用外固定支具行业发展趋势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2025-2031年医用外固定支具行业投资前景研究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(中:智林)对我国医用外固定支具品牌的战略思考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二、医用外固定支具实施品牌战略的意义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三、医用外固定支具企业品牌的现状分析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四、我国医用外固定支具企业的品牌战略</w:t>
      </w:r>
      <w:r>
        <w:rPr>
          <w:rFonts w:hint="eastAsia"/>
        </w:rPr>
        <w:br/>
      </w:r>
      <w:r>
        <w:rPr>
          <w:rFonts w:hint="eastAsia"/>
        </w:rPr>
        <w:t>　　　　五、医用外固定支具品牌战略管理的策略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医用外固定支具行业类别</w:t>
      </w:r>
      <w:r>
        <w:rPr>
          <w:rFonts w:hint="eastAsia"/>
        </w:rPr>
        <w:br/>
      </w:r>
      <w:r>
        <w:rPr>
          <w:rFonts w:hint="eastAsia"/>
        </w:rPr>
        <w:t>　　图表 医用外固定支具行业产业链调研</w:t>
      </w:r>
      <w:r>
        <w:rPr>
          <w:rFonts w:hint="eastAsia"/>
        </w:rPr>
        <w:br/>
      </w:r>
      <w:r>
        <w:rPr>
          <w:rFonts w:hint="eastAsia"/>
        </w:rPr>
        <w:t>　　图表 医用外固定支具行业现状</w:t>
      </w:r>
      <w:r>
        <w:rPr>
          <w:rFonts w:hint="eastAsia"/>
        </w:rPr>
        <w:br/>
      </w:r>
      <w:r>
        <w:rPr>
          <w:rFonts w:hint="eastAsia"/>
        </w:rPr>
        <w:t>　　图表 医用外固定支具行业标准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2019-2024年中国医用外固定支具市场规模</w:t>
      </w:r>
      <w:r>
        <w:rPr>
          <w:rFonts w:hint="eastAsia"/>
        </w:rPr>
        <w:br/>
      </w:r>
      <w:r>
        <w:rPr>
          <w:rFonts w:hint="eastAsia"/>
        </w:rPr>
        <w:t>　　图表 2024年中国医用外固定支具行业产能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2019-2024年中国医用外固定支具产量</w:t>
      </w:r>
      <w:r>
        <w:rPr>
          <w:rFonts w:hint="eastAsia"/>
        </w:rPr>
        <w:br/>
      </w:r>
      <w:r>
        <w:rPr>
          <w:rFonts w:hint="eastAsia"/>
        </w:rPr>
        <w:t>　　图表 医用外固定支具行业动态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2019-2024年中国医用外固定支具市场需求量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2025年中国医用外固定支具行业需求区域调研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2019-2024年中国医用外固定支具行情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2019-2024年中国医用外固定支具进口数据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2019-2024年中国医用外固定支具行业企业数量统计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**地区医用外固定支具市场规模</w:t>
      </w:r>
      <w:r>
        <w:rPr>
          <w:rFonts w:hint="eastAsia"/>
        </w:rPr>
        <w:br/>
      </w:r>
      <w:r>
        <w:rPr>
          <w:rFonts w:hint="eastAsia"/>
        </w:rPr>
        <w:t>　　图表 **地区医用外固定支具行业市场需求</w:t>
      </w:r>
      <w:r>
        <w:rPr>
          <w:rFonts w:hint="eastAsia"/>
        </w:rPr>
        <w:br/>
      </w:r>
      <w:r>
        <w:rPr>
          <w:rFonts w:hint="eastAsia"/>
        </w:rPr>
        <w:t>　　图表 **地区医用外固定支具市场调研</w:t>
      </w:r>
      <w:r>
        <w:rPr>
          <w:rFonts w:hint="eastAsia"/>
        </w:rPr>
        <w:br/>
      </w:r>
      <w:r>
        <w:rPr>
          <w:rFonts w:hint="eastAsia"/>
        </w:rPr>
        <w:t>　　图表 **地区医用外固定支具行业市场需求分析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**地区医用外固定支具市场规模</w:t>
      </w:r>
      <w:r>
        <w:rPr>
          <w:rFonts w:hint="eastAsia"/>
        </w:rPr>
        <w:br/>
      </w:r>
      <w:r>
        <w:rPr>
          <w:rFonts w:hint="eastAsia"/>
        </w:rPr>
        <w:t>　　图表 **地区医用外固定支具行业市场需求</w:t>
      </w:r>
      <w:r>
        <w:rPr>
          <w:rFonts w:hint="eastAsia"/>
        </w:rPr>
        <w:br/>
      </w:r>
      <w:r>
        <w:rPr>
          <w:rFonts w:hint="eastAsia"/>
        </w:rPr>
        <w:t>　　图表 **地区医用外固定支具市场调研</w:t>
      </w:r>
      <w:r>
        <w:rPr>
          <w:rFonts w:hint="eastAsia"/>
        </w:rPr>
        <w:br/>
      </w:r>
      <w:r>
        <w:rPr>
          <w:rFonts w:hint="eastAsia"/>
        </w:rPr>
        <w:t>　　图表 **地区医用外固定支具行业市场需求分析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医用外固定支具行业竞争对手分析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医用外固定支具重点企业（三）成长能力情况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2025-2031年中国医用外固定支具市场规模预测</w:t>
      </w:r>
      <w:r>
        <w:rPr>
          <w:rFonts w:hint="eastAsia"/>
        </w:rPr>
        <w:br/>
      </w:r>
      <w:r>
        <w:rPr>
          <w:rFonts w:hint="eastAsia"/>
        </w:rPr>
        <w:t>　　图表 医用外固定支具行业准入条件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2025-2031年中国医用外固定支具行业信息化</w:t>
      </w:r>
      <w:r>
        <w:rPr>
          <w:rFonts w:hint="eastAsia"/>
        </w:rPr>
        <w:br/>
      </w:r>
      <w:r>
        <w:rPr>
          <w:rFonts w:hint="eastAsia"/>
        </w:rPr>
        <w:t>　　图表 2025年中国医用外固定支具市场前景分析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2025-2031年中国医用外固定支具行业发展趋势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f0ba4c1f46f0" w:history="1">
        <w:r>
          <w:rPr>
            <w:rStyle w:val="Hyperlink"/>
          </w:rPr>
          <w:t>2025-2031年中国医用外固定支具行业发展调研与前景分析报告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f0ba4c1f46f0" w:history="1">
        <w:r>
          <w:rPr>
            <w:rStyle w:val="Hyperlink"/>
          </w:rPr>
          <w:t>https://www.20087.com/1/50/YiYongWaiGuDingZhiJuFaZhanXianZhuangQianJing.html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热点：医用外固定支具价格、医用外固定支具怎么用视频、医用外固定支具厂家、医用外固定支具说明书图片、医用外固定支具品牌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7948384c04d0f" w:history="1">
      <w:r>
        <w:rPr>
          <w:rStyle w:val="Hyperlink"/>
        </w:rPr>
        <w:t>2025-2031年中国医用外固定支具行业发展调研与前景分析报告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iYongWaiGuDingZhiJuFaZhanXianZhuangQianJing.html" TargetMode="External" Id="Rf41bf0ba4c1f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iYongWaiGuDingZhiJuFaZhanXianZhuangQianJing.html" TargetMode="External" Id="R4fb7948384c0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2024-10-04T07:15:00Z</dcterms:created>
  <dcterms:modified xsi:type="dcterms:W3CDTF">2024-10-04T08:15:00Z</dcterms:modified>
  <dc:subject>2025-2031年中国医用外固定支具行业发展调研与前景分析报告</dc:subject>
  <dc:title>2025-2031年中国医用外固定支具行业发展调研与前景分析报告</dc:title>
  <cp:keywords>2025-2031年中国医用外固定支具行业发展调研与前景分析报告</cp:keywords>
  <dc:description>2025-2031年中国医用外固定支具行业发展调研与前景分析报告</dc:description>
</cp:coreProperties>
</file>