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83c925d85493b" w:history="1">
              <w:r>
                <w:rPr>
                  <w:rStyle w:val="Hyperlink"/>
                </w:rPr>
                <w:t>2025-2031年中国腔静脉过滤器行业发展研究与市场前景报告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83c925d85493b" w:history="1">
              <w:r>
                <w:rPr>
                  <w:rStyle w:val="Hyperlink"/>
                </w:rPr>
                <w:t>2025-2031年中国腔静脉过滤器行业发展研究与市场前景报告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83c925d85493b" w:history="1">
                <w:r>
                  <w:rPr>
                    <w:rStyle w:val="Hyperlink"/>
                  </w:rPr>
                  <w:t>https://www.20087.com/2/10/QiangJingMaiGuoLvQiHangYeXianZhuangJiQianJing.html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静脉过滤器是一种植入人体腔静脉内，用于预防肺栓塞的医疗器械，广泛应用于心血管外科及介入放射科。近年来，随着微创手术技术的发展和对患者生活质量的关注增加，腔静脉过滤器在设计创新、安全性及长期效果方面取得了长足进步。现代腔静脉过滤器不仅采用了先进的生物材料，提高了与人体组织的兼容性，还通过优化结构设计增强了捕获血栓的能力，降低了并发症风险。此外，一些高端产品具备可回收性，允许在必要时移除，减少了永久植入带来的长期风险。</w:t>
      </w:r>
      <w:r>
        <w:rPr>
          <w:rFonts w:hint="eastAsia"/>
        </w:rPr>
        <w:br/>
      </w:r>
      <w:r>
        <w:rPr>
          <w:rFonts w:hint="eastAsia"/>
        </w:rPr>
        <w:t>　　未来，随着生物工程技术的发展和个性化医疗的趋势，预计会有更多高性能和智能化的腔静脉过滤器问世。例如，利用3D打印技术制作个性化过滤器，更好地适应每位患者的具体解剖结构；或者开发支持远程监控的智能过滤器，实时监测血流状态并提供预警信息。此外，结合新材料科学的研究，探索具有更好生物相容性和机械强度的新型材料，可能是解决复杂临床问题的新方向。同时，考虑到不同医疗机构对腔静脉过滤器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83c925d85493b" w:history="1">
        <w:r>
          <w:rPr>
            <w:rStyle w:val="Hyperlink"/>
          </w:rPr>
          <w:t>2025-2031年中国腔静脉过滤器行业发展研究与市场前景报告</w:t>
        </w:r>
      </w:hyperlink>
      <w:r>
        <w:rPr>
          <w:rFonts w:hint="eastAsia"/>
        </w:rPr>
        <w:t>》通过对腔静脉过滤器行业的全面调研，系统分析了腔静脉过滤器市场规模、技术现状及未来发展方向，揭示了行业竞争格局的演变趋势与潜在问题。同时，报告评估了腔静脉过滤器行业投资价值与效益，识别了发展中的主要挑战与机遇，并结合SWOT分析为投资者和企业提供了科学的战略建议。此外，报告重点聚焦腔静脉过滤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腔静脉过滤器行业概述</w:t>
      </w:r>
      <w:r>
        <w:rPr>
          <w:rFonts w:hint="eastAsia"/>
        </w:rPr>
        <w:br/>
      </w:r>
      <w:r>
        <w:rPr>
          <w:rFonts w:hint="eastAsia"/>
        </w:rPr>
        <w:t>　　第一节 腔静脉过滤器定义与分类</w:t>
      </w:r>
      <w:r>
        <w:rPr>
          <w:rFonts w:hint="eastAsia"/>
        </w:rPr>
        <w:br/>
      </w:r>
      <w:r>
        <w:rPr>
          <w:rFonts w:hint="eastAsia"/>
        </w:rPr>
        <w:t>　　第二节 腔静脉过滤器应用领域</w:t>
      </w:r>
      <w:r>
        <w:rPr>
          <w:rFonts w:hint="eastAsia"/>
        </w:rPr>
        <w:br/>
      </w:r>
      <w:r>
        <w:rPr>
          <w:rFonts w:hint="eastAsia"/>
        </w:rPr>
        <w:t>　　第三节 腔静脉过滤器行业经济指标分析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腔静脉过滤器产业链及经营模式分析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三、腔静脉过滤器销售模式及销售渠道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全球腔静脉过滤器市场发展综述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2019-2024年全球腔静脉过滤器市场规模与趋势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主要国家与地区腔静脉过滤器市场分析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2025-2031年全球腔静脉过滤器行业发展趋势与前景预测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中国腔静脉过滤器行业市场分析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2024-2025年腔静脉过滤器产能与投资动态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一、国内腔静脉过滤器产能及利用情况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二、腔静脉过滤器产能扩张与投资动态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2025-2031年腔静脉过滤器行业产量统计与趋势预测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一、2019-2024年腔静脉过滤器行业产量数据统计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1、2019-2024年腔静脉过滤器产量及增长趋势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2、2019-2024年腔静脉过滤器细分产品产量及份额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二、影响腔静脉过滤器产量的关键因素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三、2025-2031年腔静脉过滤器产量预测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2025-2031年腔静脉过滤器市场需求与销售分析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一、2024-2025年腔静脉过滤器行业需求现状</w:t>
      </w:r>
      <w:r>
        <w:rPr>
          <w:rFonts w:hint="eastAsia"/>
        </w:rPr>
        <w:br/>
      </w:r>
      <w:r>
        <w:rPr>
          <w:rFonts w:hint="eastAsia"/>
        </w:rPr>
        <w:t>　　　　二、腔静脉过滤器客户群体与需求特点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三、2019-2024年腔静脉过滤器行业销售规模分析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四、2025-2031年腔静脉过滤器市场增长潜力与规模预测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中国腔静脉过滤器细分市场与下游应用领域分析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腔静脉过滤器细分市场分析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一、2024-2025年腔静脉过滤器主要细分产品市场现状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腔静脉过滤器下游应用与客户群体分析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一、2024-2025年腔静脉过滤器各应用领域市场现状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2024-2025年腔静脉过滤器行业技术发展现状及趋势分析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腔静脉过滤器行业技术发展现状分析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国内外腔静脉过滤器行业技术差异与原因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腔静脉过滤器行业技术发展方向、趋势预测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提升腔静脉过滤器行业技术能力策略建议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腔静脉过滤器价格机制与竞争策略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一、2019-2024年腔静脉过滤器市场价格走势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腔静脉过滤器定价策略与方法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2025-2031年腔静脉过滤器价格竞争态势与趋势预测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中国腔静脉过滤器行业重点区域市场研究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2024-2025年重点区域腔静脉过滤器市场发展概况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二、2019-2024年腔静脉过滤器市场需求规模情况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三、2025-2031年腔静脉过滤器行业发展潜力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二、2019-2024年腔静脉过滤器市场需求规模情况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三、2025-2031年腔静脉过滤器行业发展潜力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二、2019-2024年腔静脉过滤器市场需求规模情况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三、2025-2031年腔静脉过滤器行业发展潜力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二、2019-2024年腔静脉过滤器市场需求规模情况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三、2025-2031年腔静脉过滤器行业发展潜力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二、2019-2024年腔静脉过滤器市场需求规模情况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三、2025-2031年腔静脉过滤器行业发展潜力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2019-2024年中国腔静脉过滤器行业进出口情况分析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腔静脉过滤器行业进口情况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一、2019-2024年腔静脉过滤器进口规模及增长情况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二、腔静脉过滤器主要进口来源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腔静脉过滤器行业出口情况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一、2019-2024年腔静脉过滤器出口规模及增长情况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二、腔静脉过滤器主要出口目的地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2019-2024年中国腔静脉过滤器行业总体发展与财务状况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2019-2024年中国腔静脉过滤器行业规模情况</w:t>
      </w:r>
      <w:r>
        <w:rPr>
          <w:rFonts w:hint="eastAsia"/>
        </w:rPr>
        <w:br/>
      </w:r>
      <w:r>
        <w:rPr>
          <w:rFonts w:hint="eastAsia"/>
        </w:rPr>
        <w:t>　　　　一、腔静脉过滤器行业企业数量规模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二、腔静脉过滤器行业从业人员规模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三、腔静脉过滤器行业市场敏感性分析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2019-2024年中国腔静脉过滤器行业财务能力分析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一、腔静脉过滤器行业盈利能力</w:t>
      </w:r>
      <w:r>
        <w:rPr>
          <w:rFonts w:hint="eastAsia"/>
        </w:rPr>
        <w:br/>
      </w:r>
      <w:r>
        <w:rPr>
          <w:rFonts w:hint="eastAsia"/>
        </w:rPr>
        <w:t>　　　　二、腔静脉过滤器行业偿债能力</w:t>
      </w:r>
      <w:r>
        <w:rPr>
          <w:rFonts w:hint="eastAsia"/>
        </w:rPr>
        <w:br/>
      </w:r>
      <w:r>
        <w:rPr>
          <w:rFonts w:hint="eastAsia"/>
        </w:rPr>
        <w:t>　　　　三、腔静脉过滤器行业营运能力</w:t>
      </w:r>
      <w:r>
        <w:rPr>
          <w:rFonts w:hint="eastAsia"/>
        </w:rPr>
        <w:br/>
      </w:r>
      <w:r>
        <w:rPr>
          <w:rFonts w:hint="eastAsia"/>
        </w:rPr>
        <w:t>　　　　四、腔静脉过滤器行业发展能力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腔静脉过滤器行业重点企业调研分析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二、企业腔静脉过滤器业务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二、企业腔静脉过滤器业务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二、企业腔静脉过滤器业务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二、企业腔静脉过滤器业务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二、企业腔静脉过滤器业务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二、企业腔静脉过滤器业务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中国腔静脉过滤器行业竞争格局分析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腔静脉过滤器行业竞争格局总览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2024-2025年腔静脉过滤器行业竞争力分析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2019-2024年腔静脉过滤器行业企业并购活动分析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2024-2025年腔静脉过滤器行业会展与招投标活动分析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一、腔静脉过滤器行业会展活动及其市场影响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2025年中国腔静脉过滤器企业发展企业发展策略与建议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腔静脉过滤器销售模式与渠道策略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腔静脉过滤器品牌与市场推广策略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腔静脉过滤器研发投入与技术创新能力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腔静脉过滤器合作联盟与资源整合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中国腔静脉过滤器行业风险与对策</w:t>
      </w:r>
      <w:r>
        <w:rPr>
          <w:rFonts w:hint="eastAsia"/>
        </w:rPr>
        <w:br/>
      </w:r>
      <w:r>
        <w:rPr>
          <w:rFonts w:hint="eastAsia"/>
        </w:rPr>
        <w:t>　　第一节 腔静脉过滤器行业SWOT分析</w:t>
      </w:r>
      <w:r>
        <w:rPr>
          <w:rFonts w:hint="eastAsia"/>
        </w:rPr>
        <w:br/>
      </w:r>
      <w:r>
        <w:rPr>
          <w:rFonts w:hint="eastAsia"/>
        </w:rPr>
        <w:t>　　　　一、腔静脉过滤器行业优势</w:t>
      </w:r>
      <w:r>
        <w:rPr>
          <w:rFonts w:hint="eastAsia"/>
        </w:rPr>
        <w:br/>
      </w:r>
      <w:r>
        <w:rPr>
          <w:rFonts w:hint="eastAsia"/>
        </w:rPr>
        <w:t>　　　　二、腔静脉过滤器行业劣势</w:t>
      </w:r>
      <w:r>
        <w:rPr>
          <w:rFonts w:hint="eastAsia"/>
        </w:rPr>
        <w:br/>
      </w:r>
      <w:r>
        <w:rPr>
          <w:rFonts w:hint="eastAsia"/>
        </w:rPr>
        <w:t>　　　　三、腔静脉过滤器市场机会</w:t>
      </w:r>
      <w:r>
        <w:rPr>
          <w:rFonts w:hint="eastAsia"/>
        </w:rPr>
        <w:br/>
      </w:r>
      <w:r>
        <w:rPr>
          <w:rFonts w:hint="eastAsia"/>
        </w:rPr>
        <w:t>　　　　四、腔静脉过滤器市场威胁</w:t>
      </w:r>
      <w:r>
        <w:rPr>
          <w:rFonts w:hint="eastAsia"/>
        </w:rPr>
        <w:br/>
      </w:r>
      <w:r>
        <w:rPr>
          <w:rFonts w:hint="eastAsia"/>
        </w:rPr>
        <w:t>　　第二节 腔静脉过滤器行业风险及对策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2025-2031年中国腔静脉过滤器行业前景与发展趋势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2024-2025年腔静脉过滤器行业发展环境分析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一、腔静脉过滤器行业主管部门与监管体制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二、腔静脉过滤器行业主要法律法规及政策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三、腔静脉过滤器行业标准与质量监管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2025-2031年腔静脉过滤器行业发展趋势与方向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2025-2031年腔静脉过滤器行业发展潜力与机遇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腔静脉过滤器行业研究结论与建议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[~中~智林]腔静脉过滤器行业发展建议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腔静脉过滤器行业类别</w:t>
      </w:r>
      <w:r>
        <w:rPr>
          <w:rFonts w:hint="eastAsia"/>
        </w:rPr>
        <w:br/>
      </w:r>
      <w:r>
        <w:rPr>
          <w:rFonts w:hint="eastAsia"/>
        </w:rPr>
        <w:t>　　图表 腔静脉过滤器行业产业链调研</w:t>
      </w:r>
      <w:r>
        <w:rPr>
          <w:rFonts w:hint="eastAsia"/>
        </w:rPr>
        <w:br/>
      </w:r>
      <w:r>
        <w:rPr>
          <w:rFonts w:hint="eastAsia"/>
        </w:rPr>
        <w:t>　　图表 腔静脉过滤器行业现状</w:t>
      </w:r>
      <w:r>
        <w:rPr>
          <w:rFonts w:hint="eastAsia"/>
        </w:rPr>
        <w:br/>
      </w:r>
      <w:r>
        <w:rPr>
          <w:rFonts w:hint="eastAsia"/>
        </w:rPr>
        <w:t>　　图表 腔静脉过滤器行业标准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2025年中国腔静脉过滤器行业产能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2019-2024年中国腔静脉过滤器行业产量统计</w:t>
      </w:r>
      <w:r>
        <w:rPr>
          <w:rFonts w:hint="eastAsia"/>
        </w:rPr>
        <w:br/>
      </w:r>
      <w:r>
        <w:rPr>
          <w:rFonts w:hint="eastAsia"/>
        </w:rPr>
        <w:t>　　图表 腔静脉过滤器行业动态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2025年中国腔静脉过滤器行业需求区域调研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2019-2024年中国腔静脉过滤器行情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2019-2024年中国腔静脉过滤器行业企业数量统计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**地区腔静脉过滤器市场规模</w:t>
      </w:r>
      <w:r>
        <w:rPr>
          <w:rFonts w:hint="eastAsia"/>
        </w:rPr>
        <w:br/>
      </w:r>
      <w:r>
        <w:rPr>
          <w:rFonts w:hint="eastAsia"/>
        </w:rPr>
        <w:t>　　图表 **地区腔静脉过滤器行业市场需求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**地区腔静脉过滤器市场调研</w:t>
      </w:r>
      <w:r>
        <w:rPr>
          <w:rFonts w:hint="eastAsia"/>
        </w:rPr>
        <w:br/>
      </w:r>
      <w:r>
        <w:rPr>
          <w:rFonts w:hint="eastAsia"/>
        </w:rPr>
        <w:t>　　图表 **地区腔静脉过滤器行业市场需求分析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**地区腔静脉过滤器市场规模</w:t>
      </w:r>
      <w:r>
        <w:rPr>
          <w:rFonts w:hint="eastAsia"/>
        </w:rPr>
        <w:br/>
      </w:r>
      <w:r>
        <w:rPr>
          <w:rFonts w:hint="eastAsia"/>
        </w:rPr>
        <w:t>　　图表 **地区腔静脉过滤器行业市场需求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**地区腔静脉过滤器市场调研</w:t>
      </w:r>
      <w:r>
        <w:rPr>
          <w:rFonts w:hint="eastAsia"/>
        </w:rPr>
        <w:br/>
      </w:r>
      <w:r>
        <w:rPr>
          <w:rFonts w:hint="eastAsia"/>
        </w:rPr>
        <w:t>　　图表 **地区腔静脉过滤器行业市场需求分析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腔静脉过滤器行业竞争对手分析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腔静脉过滤器重点企业（二）经营情况分析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腔静脉过滤器重点企业（二）主要经济指标情况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腔静脉过滤器重点企业（三）成长能力情况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2025-2031年中国腔静脉过滤器行业产能预测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2025-2031年中国腔静脉过滤器行业产量预测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2025-2031年中国腔静脉过滤器市场需求预测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2025-2031年中国腔静脉过滤器行业市场规模预测</w:t>
      </w:r>
      <w:r>
        <w:rPr>
          <w:rFonts w:hint="eastAsia"/>
        </w:rPr>
        <w:br/>
      </w:r>
      <w:r>
        <w:rPr>
          <w:rFonts w:hint="eastAsia"/>
        </w:rPr>
        <w:t>　　图表 腔静脉过滤器行业准入条件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2025年中国腔静脉过滤器市场前景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2025-2031年中国腔静脉过滤器行业信息化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2025-2031年中国腔静脉过滤器行业风险分析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2025-2031年中国腔静脉过滤器行业发展趋势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83c925d85493b" w:history="1">
        <w:r>
          <w:rPr>
            <w:rStyle w:val="Hyperlink"/>
          </w:rPr>
          <w:t>2025-2031年中国腔静脉过滤器行业发展研究与市场前景报告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83c925d85493b" w:history="1">
        <w:r>
          <w:rPr>
            <w:rStyle w:val="Hyperlink"/>
          </w:rPr>
          <w:t>https://www.20087.com/2/10/QiangJingMaiGuoLvQiHangYeXianZhuangJiQianJing.html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腔静脉过滤器植入手术是什么病、腔静脉过滤器价格、血栓滤网最佳取出时间、腔静脉过滤器植入手术是什么病、武汉腔静脉滤器使用量、腔静脉过滤器是什么科室用的、静脉过滤网、腔静脉过滤器植入术对应的重大疾病、下腔静脉滤器置入术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6b10a769247c1" w:history="1">
      <w:r>
        <w:rPr>
          <w:rStyle w:val="Hyperlink"/>
        </w:rPr>
        <w:t>2025-2031年中国腔静脉过滤器行业发展研究与市场前景报告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angJingMaiGuoLvQiHangYeXianZhuangJiQianJing.html" TargetMode="External" Id="R25b83c925d85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angJingMaiGuoLvQiHangYeXianZhuangJiQianJing.html" TargetMode="External" Id="R8286b10a769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2025-04-25T07:37:56Z</dcterms:created>
  <dcterms:modified xsi:type="dcterms:W3CDTF">2025-04-25T08:37:56Z</dcterms:modified>
  <dc:subject>2025-2031年中国腔静脉过滤器行业发展研究与市场前景报告</dc:subject>
  <dc:title>2025-2031年中国腔静脉过滤器行业发展研究与市场前景报告</dc:title>
  <cp:keywords>2025-2031年中国腔静脉过滤器行业发展研究与市场前景报告</cp:keywords>
  <dc:description>2025-2031年中国腔静脉过滤器行业发展研究与市场前景报告</dc:description>
</cp:coreProperties>
</file>