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3e81ca9f4a08" w:history="1">
              <w:r>
                <w:rPr>
                  <w:rStyle w:val="Hyperlink"/>
                </w:rPr>
                <w:t>中国牛黄消炎灵胶囊行业市场分析及投资前景预测报告（2025-2031年）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3e81ca9f4a08" w:history="1">
              <w:r>
                <w:rPr>
                  <w:rStyle w:val="Hyperlink"/>
                </w:rPr>
                <w:t>中国牛黄消炎灵胶囊行业市场分析及投资前景预测报告（2025-2031年）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93e81ca9f4a08" w:history="1">
                <w:r>
                  <w:rPr>
                    <w:rStyle w:val="Hyperlink"/>
                  </w:rPr>
                  <w:t>https://www.20087.com/2/A0/NiuHuangXiaoYanLingJiaoNangHangYeWeiLaiQuShi.html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消炎灵胶囊是一种中药制剂，主要用于治疗各种原因引起的咽喉肿痛、牙龈肿痛等症状。它结合了传统中医理论与现代制药技术，具有较好的清热解毒、消肿止痛的功效。近年来，随着消费者对健康意识的提高以及对中药认可度的增长，牛黄消炎灵胶囊等中成药在市场上受到了广泛欢迎。此外，国家政策对于中医药产业的支持也为该产品的推广提供了有利条件。然而，需要注意的是，尽管市场需求旺盛，但在药品质量控制、疗效验证等方面仍需要进一步加强科学研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随着医药行业的持续发展和技术进步，牛黄消炎灵胶囊有望通过技术创新提升其品质，并可能探索更多适应症。同时，在全球化的背景下，该产品还有望走向国际市场，成为中医药文化输出的重要组成部分。不过，面对激烈的市场竞争和严格的监管环境，企业还需不断优化产品结构，提高自主创新能力，加强品牌建设，才能在未来的市场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3e81ca9f4a08" w:history="1">
        <w:r>
          <w:rPr>
            <w:rStyle w:val="Hyperlink"/>
          </w:rPr>
          <w:t>中国牛黄消炎灵胶囊行业市场分析及投资前景预测报告（2025-2031年）</w:t>
        </w:r>
      </w:hyperlink>
      <w:r>
        <w:rPr>
          <w:rFonts w:hint="eastAsia"/>
        </w:rPr>
        <w:t>》基于国家统计局及相关行业协会的详实数据，结合国内外牛黄消炎灵胶囊行业研究资料及深入市场调研，系统分析了牛黄消炎灵胶囊行业的市场规模、市场需求及产业链现状。报告重点探讨了牛黄消炎灵胶囊行业整体运行情况及细分领域特点，科学预测了牛黄消炎灵胶囊市场前景与发展趋势，揭示了牛黄消炎灵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293e81ca9f4a08" w:history="1">
        <w:r>
          <w:rPr>
            <w:rStyle w:val="Hyperlink"/>
          </w:rPr>
          <w:t>中国牛黄消炎灵胶囊行业市场分析及投资前景预测报告（2025-2031年）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牛黄消炎灵胶囊产业概述</w:t>
      </w:r>
      <w:r>
        <w:rPr>
          <w:rFonts w:hint="eastAsia"/>
        </w:rPr>
        <w:br/>
      </w:r>
      <w:r>
        <w:rPr>
          <w:rFonts w:hint="eastAsia"/>
        </w:rPr>
        <w:t>　　第一节 牛黄消炎灵胶囊产业定义</w:t>
      </w:r>
      <w:r>
        <w:rPr>
          <w:rFonts w:hint="eastAsia"/>
        </w:rPr>
        <w:br/>
      </w:r>
      <w:r>
        <w:rPr>
          <w:rFonts w:hint="eastAsia"/>
        </w:rPr>
        <w:t>　　第二节 牛黄消炎灵胶囊产业发展历程</w:t>
      </w:r>
      <w:r>
        <w:rPr>
          <w:rFonts w:hint="eastAsia"/>
        </w:rPr>
        <w:br/>
      </w:r>
      <w:r>
        <w:rPr>
          <w:rFonts w:hint="eastAsia"/>
        </w:rPr>
        <w:t>　　第三节 牛黄消炎灵胶囊分类情况</w:t>
      </w:r>
      <w:r>
        <w:rPr>
          <w:rFonts w:hint="eastAsia"/>
        </w:rPr>
        <w:br/>
      </w:r>
      <w:r>
        <w:rPr>
          <w:rFonts w:hint="eastAsia"/>
        </w:rPr>
        <w:t>　　第四节 牛黄消炎灵胶囊产业链分析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中国牛黄消炎灵胶囊行业发展环境分析</w:t>
      </w:r>
      <w:r>
        <w:rPr>
          <w:rFonts w:hint="eastAsia"/>
        </w:rPr>
        <w:br/>
      </w:r>
      <w:r>
        <w:rPr>
          <w:rFonts w:hint="eastAsia"/>
        </w:rPr>
        <w:t>　　第一节 牛黄消炎灵胶囊行业经济环境分析</w:t>
      </w:r>
      <w:r>
        <w:rPr>
          <w:rFonts w:hint="eastAsia"/>
        </w:rPr>
        <w:br/>
      </w:r>
      <w:r>
        <w:rPr>
          <w:rFonts w:hint="eastAsia"/>
        </w:rPr>
        <w:t>　　第二节 牛黄消炎灵胶囊行业政策环境分析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一、牛黄消炎灵胶囊行业政策影响分析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二、相关牛黄消炎灵胶囊行业标准分析</w:t>
      </w:r>
      <w:r>
        <w:rPr>
          <w:rFonts w:hint="eastAsia"/>
        </w:rPr>
        <w:br/>
      </w:r>
      <w:r>
        <w:rPr>
          <w:rFonts w:hint="eastAsia"/>
        </w:rPr>
        <w:t>　　第三节 牛黄消炎灵胶囊行业社会环境分析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2024-2025年牛黄消炎灵胶囊行业技术发展现状及趋势分析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牛黄消炎灵胶囊行业技术发展现状分析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国内外牛黄消炎灵胶囊行业技术差异与原因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牛黄消炎灵胶囊行业技术发展方向、趋势预测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提升牛黄消炎灵胶囊行业技术能力策略建议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中国牛黄消炎灵胶囊行业供给与需求情况分析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2019-2024年中国牛黄消炎灵胶囊行业总体规模</w:t>
      </w:r>
      <w:r>
        <w:rPr>
          <w:rFonts w:hint="eastAsia"/>
        </w:rPr>
        <w:br/>
      </w:r>
      <w:r>
        <w:rPr>
          <w:rFonts w:hint="eastAsia"/>
        </w:rPr>
        <w:t>　　第二节 中国牛黄消炎灵胶囊行业盈利情况分析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中国牛黄消炎灵胶囊行业产量情况分析与预测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一、2019-2024年牛黄消炎灵胶囊行业产量统计分析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二、牛黄消炎灵胶囊行业区域产量分析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三、2025-2031年中国牛黄消炎灵胶囊行业产量预测分析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中国牛黄消炎灵胶囊行业需求概况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一、2019-2024年中国牛黄消炎灵胶囊行业需求情况分析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二、2025年中国牛黄消炎灵胶囊行业市场需求特点分析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三、2025-2031年中国牛黄消炎灵胶囊市场需求预测分析</w:t>
      </w:r>
      <w:r>
        <w:rPr>
          <w:rFonts w:hint="eastAsia"/>
        </w:rPr>
        <w:br/>
      </w:r>
      <w:r>
        <w:rPr>
          <w:rFonts w:hint="eastAsia"/>
        </w:rPr>
        <w:t>　　第五节 牛黄消炎灵胶囊产业供需平衡状况分析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2019-2024年中国牛黄消炎灵胶囊行业总体发展状况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中国牛黄消炎灵胶囊行业规模情况分析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一、牛黄消炎灵胶囊行业单位规模情况分析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二、牛黄消炎灵胶囊行业人员规模状况分析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三、牛黄消炎灵胶囊行业资产规模状况分析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四、牛黄消炎灵胶囊行业市场规模状况分析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五、牛黄消炎灵胶囊行业敏感性分析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中国牛黄消炎灵胶囊行业财务能力分析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一、牛黄消炎灵胶囊行业盈利能力分析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二、牛黄消炎灵胶囊行业偿债能力分析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三、牛黄消炎灵胶囊行业营运能力分析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四、牛黄消炎灵胶囊行业发展能力分析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2019-2024年中国牛黄消炎灵胶囊行业区域市场分析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中国牛黄消炎灵胶囊行业区域市场结构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重点地区牛黄消炎灵胶囊行业调研分析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一、重点地区（一）牛黄消炎灵胶囊市场分析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二、重点地区（二）牛黄消炎灵胶囊市场分析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三、重点地区（三）牛黄消炎灵胶囊市场分析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四、重点地区（四）牛黄消炎灵胶囊市场分析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五、重点地区（五）牛黄消炎灵胶囊市场分析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牛黄消炎灵胶囊行业上、下游市场分析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牛黄消炎灵胶囊行业上游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牛黄消炎灵胶囊行业下游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国内牛黄消炎灵胶囊产品价格走势及影响因素分析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2019-2024年国内牛黄消炎灵胶囊市场价格回顾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当前国内牛黄消炎灵胶囊市场价格及评述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国内牛黄消炎灵胶囊价格影响因素分析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2025-2031年国内牛黄消炎灵胶囊市场价格走势预测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牛黄消炎灵胶囊行业竞争格局分析</w:t>
      </w:r>
      <w:r>
        <w:rPr>
          <w:rFonts w:hint="eastAsia"/>
        </w:rPr>
        <w:br/>
      </w:r>
      <w:r>
        <w:rPr>
          <w:rFonts w:hint="eastAsia"/>
        </w:rPr>
        <w:t>　　第一节 牛黄消炎灵胶囊行业集中度分析</w:t>
      </w:r>
      <w:r>
        <w:rPr>
          <w:rFonts w:hint="eastAsia"/>
        </w:rPr>
        <w:br/>
      </w:r>
      <w:r>
        <w:rPr>
          <w:rFonts w:hint="eastAsia"/>
        </w:rPr>
        <w:t>　　　　一、牛黄消炎灵胶囊市场集中度分析</w:t>
      </w:r>
      <w:r>
        <w:rPr>
          <w:rFonts w:hint="eastAsia"/>
        </w:rPr>
        <w:br/>
      </w:r>
      <w:r>
        <w:rPr>
          <w:rFonts w:hint="eastAsia"/>
        </w:rPr>
        <w:t>　　　　二、牛黄消炎灵胶囊企业集中度分析</w:t>
      </w:r>
      <w:r>
        <w:rPr>
          <w:rFonts w:hint="eastAsia"/>
        </w:rPr>
        <w:br/>
      </w:r>
      <w:r>
        <w:rPr>
          <w:rFonts w:hint="eastAsia"/>
        </w:rPr>
        <w:t>　　　　三、牛黄消炎灵胶囊区域集中度分析</w:t>
      </w:r>
      <w:r>
        <w:rPr>
          <w:rFonts w:hint="eastAsia"/>
        </w:rPr>
        <w:br/>
      </w:r>
      <w:r>
        <w:rPr>
          <w:rFonts w:hint="eastAsia"/>
        </w:rPr>
        <w:t>　　第二节 牛黄消炎灵胶囊行业竞争格局分析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一、2024-2025年牛黄消炎灵胶囊行业竞争分析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二、2024-2025年中外牛黄消炎灵胶囊产品竞争分析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三、2019-2024年中国牛黄消炎灵胶囊市场竞争分析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四、2025-2031年国内主要牛黄消炎灵胶囊企业动向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牛黄消炎灵胶囊行业重点企业竞争力分析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二、企业牛黄消炎灵胶囊业务分析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二、企业牛黄消炎灵胶囊业务分析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二、企业牛黄消炎灵胶囊业务分析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二、企业牛黄消炎灵胶囊业务分析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二、企业牛黄消炎灵胶囊业务分析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二、企业牛黄消炎灵胶囊业务分析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牛黄消炎灵胶囊企业发展战略与竞争力提升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牛黄消炎灵胶囊市场营销策略分析</w:t>
      </w:r>
      <w:r>
        <w:rPr>
          <w:rFonts w:hint="eastAsia"/>
        </w:rPr>
        <w:br/>
      </w:r>
      <w:r>
        <w:rPr>
          <w:rFonts w:hint="eastAsia"/>
        </w:rPr>
        <w:t>　　　　一、牛黄消炎灵胶囊定价策略与市场定位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二、牛黄消炎灵胶囊渠道布局与分销策略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牛黄消炎灵胶囊品牌建设与推广策略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一、牛黄消炎灵胶囊品牌定位与价值主张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牛黄消炎灵胶囊企业竞争力提升路径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二、牛黄消炎灵胶囊技术创新与研发投入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牛黄消炎灵胶囊企业战略规划与实施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二、牛黄消炎灵胶囊行业品牌竞争格局分析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2025-2031年中国牛黄消炎灵胶囊行业发展前景和趋势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2025-2031年中国牛黄消炎灵胶囊行业发展前景预测分析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一、未来全球牛黄消炎灵胶囊行业发展预测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二、未来我国牛黄消炎灵胶囊市场前景广阔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三、今后两年牛黄消炎灵胶囊产业上市前景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四、2025-2031年中国牛黄消炎灵胶囊产业市场规模预测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2025-2031年中国牛黄消炎灵胶囊行业发展趋势分析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一、牛黄消炎灵胶囊行业消费趋势</w:t>
      </w:r>
      <w:r>
        <w:rPr>
          <w:rFonts w:hint="eastAsia"/>
        </w:rPr>
        <w:br/>
      </w:r>
      <w:r>
        <w:rPr>
          <w:rFonts w:hint="eastAsia"/>
        </w:rPr>
        <w:t>　　　　二、未来牛黄消炎灵胶囊产业创新的发展趋势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三、“十五五”期间我国牛黄消炎灵胶囊行业发展剖析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五、未来牛黄消炎灵胶囊行业发展变局剖析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牛黄消炎灵胶囊行业发展机会及对策建议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牛黄消炎灵胶囊行业发展机会分析</w:t>
      </w:r>
      <w:r>
        <w:rPr>
          <w:rFonts w:hint="eastAsia"/>
        </w:rPr>
        <w:br/>
      </w:r>
      <w:r>
        <w:rPr>
          <w:rFonts w:hint="eastAsia"/>
        </w:rPr>
        <w:t>　　　　一、牛黄消炎灵胶囊行业总体发展机会及趋势预测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二、牛黄消炎灵胶囊行业细分市场发展机会分析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三、牛黄消炎灵胶囊行业技术创新带来的发展机遇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四、牛黄消炎灵胶囊行业产业链延伸机会分析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牛黄消炎灵胶囊行业风险预警及应对策略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二、牛黄消炎灵胶囊产业政策变动风险分析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三、牛黄消炎灵胶囊市场竞争风险预警</w:t>
      </w:r>
      <w:r>
        <w:rPr>
          <w:rFonts w:hint="eastAsia"/>
        </w:rPr>
        <w:br/>
      </w:r>
      <w:r>
        <w:rPr>
          <w:rFonts w:hint="eastAsia"/>
        </w:rPr>
        <w:t>　　　　四、牛黄消炎灵胶囊行业技术风险防范</w:t>
      </w:r>
      <w:r>
        <w:rPr>
          <w:rFonts w:hint="eastAsia"/>
        </w:rPr>
        <w:br/>
      </w:r>
      <w:r>
        <w:rPr>
          <w:rFonts w:hint="eastAsia"/>
        </w:rPr>
        <w:t>　　　　五、牛黄消炎灵胶囊行业供应链风险管控</w:t>
      </w:r>
      <w:r>
        <w:rPr>
          <w:rFonts w:hint="eastAsia"/>
        </w:rPr>
        <w:br/>
      </w:r>
      <w:r>
        <w:rPr>
          <w:rFonts w:hint="eastAsia"/>
        </w:rPr>
        <w:t>　　第三节 牛黄消炎灵胶囊行业发展建议</w:t>
      </w:r>
      <w:r>
        <w:rPr>
          <w:rFonts w:hint="eastAsia"/>
        </w:rPr>
        <w:br/>
      </w:r>
      <w:r>
        <w:rPr>
          <w:rFonts w:hint="eastAsia"/>
        </w:rPr>
        <w:t>　　　　一、牛黄消炎灵胶囊企业战略转型升级建议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二、牛黄消炎灵胶囊行业并购重组策略分析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三、牛黄消炎灵胶囊市场拓展与营销策略建议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四、牛黄消炎灵胶囊企业核心竞争力培育建议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牛黄消炎灵胶囊行业投资前景与战略规划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2025-2031年牛黄消炎灵胶囊行业投资分析</w:t>
      </w:r>
      <w:r>
        <w:rPr>
          <w:rFonts w:hint="eastAsia"/>
        </w:rPr>
        <w:br/>
      </w:r>
      <w:r>
        <w:rPr>
          <w:rFonts w:hint="eastAsia"/>
        </w:rPr>
        <w:t>　　　　一、牛黄消炎灵胶囊行业投资规模预测</w:t>
      </w:r>
      <w:r>
        <w:rPr>
          <w:rFonts w:hint="eastAsia"/>
        </w:rPr>
        <w:br/>
      </w:r>
      <w:r>
        <w:rPr>
          <w:rFonts w:hint="eastAsia"/>
        </w:rPr>
        <w:t>　　　　二、牛黄消炎灵胶囊行业投资结构分析</w:t>
      </w:r>
      <w:r>
        <w:rPr>
          <w:rFonts w:hint="eastAsia"/>
        </w:rPr>
        <w:br/>
      </w:r>
      <w:r>
        <w:rPr>
          <w:rFonts w:hint="eastAsia"/>
        </w:rPr>
        <w:t>　　　　三、牛黄消炎灵胶囊行业区域投资热点分析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四、牛黄消炎灵胶囊行业投资回报率预测</w:t>
      </w:r>
      <w:r>
        <w:rPr>
          <w:rFonts w:hint="eastAsia"/>
        </w:rPr>
        <w:br/>
      </w:r>
      <w:r>
        <w:rPr>
          <w:rFonts w:hint="eastAsia"/>
        </w:rPr>
        <w:t>　　第二节 牛黄消炎灵胶囊行业投资机会评估</w:t>
      </w:r>
      <w:r>
        <w:rPr>
          <w:rFonts w:hint="eastAsia"/>
        </w:rPr>
        <w:br/>
      </w:r>
      <w:r>
        <w:rPr>
          <w:rFonts w:hint="eastAsia"/>
        </w:rPr>
        <w:t>　　　　一、牛黄消炎灵胶囊行业重点投资领域分析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二、牛黄消炎灵胶囊行业创新投资模式研究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三、牛黄消炎灵胶囊行业投资风险评估</w:t>
      </w:r>
      <w:r>
        <w:rPr>
          <w:rFonts w:hint="eastAsia"/>
        </w:rPr>
        <w:br/>
      </w:r>
      <w:r>
        <w:rPr>
          <w:rFonts w:hint="eastAsia"/>
        </w:rPr>
        <w:t>　　　　四、牛黄消炎灵胶囊行业投资策略建议</w:t>
      </w:r>
      <w:r>
        <w:rPr>
          <w:rFonts w:hint="eastAsia"/>
        </w:rPr>
        <w:br/>
      </w:r>
      <w:r>
        <w:rPr>
          <w:rFonts w:hint="eastAsia"/>
        </w:rPr>
        <w:t>　　第三节 [⋅中智林⋅]牛黄消炎灵胶囊行业发展前景展望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一、2025-2031年牛黄消炎灵胶囊市场规模预测</w:t>
      </w:r>
      <w:r>
        <w:rPr>
          <w:rFonts w:hint="eastAsia"/>
        </w:rPr>
        <w:br/>
      </w:r>
      <w:r>
        <w:rPr>
          <w:rFonts w:hint="eastAsia"/>
        </w:rPr>
        <w:t>　　　　二、牛黄消炎灵胶囊行业技术发展趋势分析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三、牛黄消炎灵胶囊行业竞争格局演变预测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四、牛黄消炎灵胶囊行业未来发展方向研判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牛黄消炎灵胶囊图片</w:t>
      </w:r>
      <w:r>
        <w:rPr>
          <w:rFonts w:hint="eastAsia"/>
        </w:rPr>
        <w:br/>
      </w:r>
      <w:r>
        <w:rPr>
          <w:rFonts w:hint="eastAsia"/>
        </w:rPr>
        <w:t>　　图表 牛黄消炎灵胶囊种类 分类</w:t>
      </w:r>
      <w:r>
        <w:rPr>
          <w:rFonts w:hint="eastAsia"/>
        </w:rPr>
        <w:br/>
      </w:r>
      <w:r>
        <w:rPr>
          <w:rFonts w:hint="eastAsia"/>
        </w:rPr>
        <w:t>　　图表 牛黄消炎灵胶囊用途 应用</w:t>
      </w:r>
      <w:r>
        <w:rPr>
          <w:rFonts w:hint="eastAsia"/>
        </w:rPr>
        <w:br/>
      </w:r>
      <w:r>
        <w:rPr>
          <w:rFonts w:hint="eastAsia"/>
        </w:rPr>
        <w:t>　　图表 牛黄消炎灵胶囊主要特点</w:t>
      </w:r>
      <w:r>
        <w:rPr>
          <w:rFonts w:hint="eastAsia"/>
        </w:rPr>
        <w:br/>
      </w:r>
      <w:r>
        <w:rPr>
          <w:rFonts w:hint="eastAsia"/>
        </w:rPr>
        <w:t>　　图表 牛黄消炎灵胶囊产业链分析</w:t>
      </w:r>
      <w:r>
        <w:rPr>
          <w:rFonts w:hint="eastAsia"/>
        </w:rPr>
        <w:br/>
      </w:r>
      <w:r>
        <w:rPr>
          <w:rFonts w:hint="eastAsia"/>
        </w:rPr>
        <w:t>　　图表 牛黄消炎灵胶囊政策分析</w:t>
      </w:r>
      <w:r>
        <w:rPr>
          <w:rFonts w:hint="eastAsia"/>
        </w:rPr>
        <w:br/>
      </w:r>
      <w:r>
        <w:rPr>
          <w:rFonts w:hint="eastAsia"/>
        </w:rPr>
        <w:t>　　图表 牛黄消炎灵胶囊技术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2019-2024年牛黄消炎灵胶囊行业市场容量分析</w:t>
      </w:r>
      <w:r>
        <w:rPr>
          <w:rFonts w:hint="eastAsia"/>
        </w:rPr>
        <w:br/>
      </w:r>
      <w:r>
        <w:rPr>
          <w:rFonts w:hint="eastAsia"/>
        </w:rPr>
        <w:t>　　图表 牛黄消炎灵胶囊生产现状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牛黄消炎灵胶囊行业动态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2024年中国牛黄消炎灵胶囊行业需求领域分布格局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2019-2024年中国牛黄消炎灵胶囊价格走势</w:t>
      </w:r>
      <w:r>
        <w:rPr>
          <w:rFonts w:hint="eastAsia"/>
        </w:rPr>
        <w:br/>
      </w:r>
      <w:r>
        <w:rPr>
          <w:rFonts w:hint="eastAsia"/>
        </w:rPr>
        <w:t>　　图表 2024年牛黄消炎灵胶囊成本和利润分析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**地区牛黄消炎灵胶囊市场规模及增长情况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**地区牛黄消炎灵胶囊市场规模及增长情况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**地区牛黄消炎灵胶囊市场规模及增长情况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**地区牛黄消炎灵胶囊市场规模及增长情况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**地区牛黄消炎灵胶囊行业市场需求情况</w:t>
      </w:r>
      <w:r>
        <w:rPr>
          <w:rFonts w:hint="eastAsia"/>
        </w:rPr>
        <w:br/>
      </w:r>
      <w:r>
        <w:rPr>
          <w:rFonts w:hint="eastAsia"/>
        </w:rPr>
        <w:t>　　图表 牛黄消炎灵胶囊品牌</w:t>
      </w:r>
      <w:r>
        <w:rPr>
          <w:rFonts w:hint="eastAsia"/>
        </w:rPr>
        <w:br/>
      </w:r>
      <w:r>
        <w:rPr>
          <w:rFonts w:hint="eastAsia"/>
        </w:rPr>
        <w:t>　　图表 牛黄消炎灵胶囊企业（一）概况</w:t>
      </w:r>
      <w:r>
        <w:rPr>
          <w:rFonts w:hint="eastAsia"/>
        </w:rPr>
        <w:br/>
      </w:r>
      <w:r>
        <w:rPr>
          <w:rFonts w:hint="eastAsia"/>
        </w:rPr>
        <w:t>　　图表 企业牛黄消炎灵胶囊型号 规格</w:t>
      </w:r>
      <w:r>
        <w:rPr>
          <w:rFonts w:hint="eastAsia"/>
        </w:rPr>
        <w:br/>
      </w:r>
      <w:r>
        <w:rPr>
          <w:rFonts w:hint="eastAsia"/>
        </w:rPr>
        <w:t>　　图表 牛黄消炎灵胶囊企业（一）经营分析</w:t>
      </w:r>
      <w:r>
        <w:rPr>
          <w:rFonts w:hint="eastAsia"/>
        </w:rPr>
        <w:br/>
      </w:r>
      <w:r>
        <w:rPr>
          <w:rFonts w:hint="eastAsia"/>
        </w:rPr>
        <w:t>　　图表 牛黄消炎灵胶囊企业（一）盈利能力情况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牛黄消炎灵胶囊上游现状</w:t>
      </w:r>
      <w:r>
        <w:rPr>
          <w:rFonts w:hint="eastAsia"/>
        </w:rPr>
        <w:br/>
      </w:r>
      <w:r>
        <w:rPr>
          <w:rFonts w:hint="eastAsia"/>
        </w:rPr>
        <w:t>　　图表 牛黄消炎灵胶囊下游调研</w:t>
      </w:r>
      <w:r>
        <w:rPr>
          <w:rFonts w:hint="eastAsia"/>
        </w:rPr>
        <w:br/>
      </w:r>
      <w:r>
        <w:rPr>
          <w:rFonts w:hint="eastAsia"/>
        </w:rPr>
        <w:t>　　图表 牛黄消炎灵胶囊企业（二）概况</w:t>
      </w:r>
      <w:r>
        <w:rPr>
          <w:rFonts w:hint="eastAsia"/>
        </w:rPr>
        <w:br/>
      </w:r>
      <w:r>
        <w:rPr>
          <w:rFonts w:hint="eastAsia"/>
        </w:rPr>
        <w:t>　　图表 企业牛黄消炎灵胶囊型号 规格</w:t>
      </w:r>
      <w:r>
        <w:rPr>
          <w:rFonts w:hint="eastAsia"/>
        </w:rPr>
        <w:br/>
      </w:r>
      <w:r>
        <w:rPr>
          <w:rFonts w:hint="eastAsia"/>
        </w:rPr>
        <w:t>　　图表 牛黄消炎灵胶囊企业（二）经营分析</w:t>
      </w:r>
      <w:r>
        <w:rPr>
          <w:rFonts w:hint="eastAsia"/>
        </w:rPr>
        <w:br/>
      </w:r>
      <w:r>
        <w:rPr>
          <w:rFonts w:hint="eastAsia"/>
        </w:rPr>
        <w:t>　　图表 牛黄消炎灵胶囊企业（二）盈利能力情况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牛黄消炎灵胶囊企业（三）概况</w:t>
      </w:r>
      <w:r>
        <w:rPr>
          <w:rFonts w:hint="eastAsia"/>
        </w:rPr>
        <w:br/>
      </w:r>
      <w:r>
        <w:rPr>
          <w:rFonts w:hint="eastAsia"/>
        </w:rPr>
        <w:t>　　图表 企业牛黄消炎灵胶囊型号 规格</w:t>
      </w:r>
      <w:r>
        <w:rPr>
          <w:rFonts w:hint="eastAsia"/>
        </w:rPr>
        <w:br/>
      </w:r>
      <w:r>
        <w:rPr>
          <w:rFonts w:hint="eastAsia"/>
        </w:rPr>
        <w:t>　　图表 牛黄消炎灵胶囊企业（三）经营分析</w:t>
      </w:r>
      <w:r>
        <w:rPr>
          <w:rFonts w:hint="eastAsia"/>
        </w:rPr>
        <w:br/>
      </w:r>
      <w:r>
        <w:rPr>
          <w:rFonts w:hint="eastAsia"/>
        </w:rPr>
        <w:t>　　图表 牛黄消炎灵胶囊企业（三）盈利能力情况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牛黄消炎灵胶囊企业（三）成长能力情况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牛黄消炎灵胶囊优势</w:t>
      </w:r>
      <w:r>
        <w:rPr>
          <w:rFonts w:hint="eastAsia"/>
        </w:rPr>
        <w:br/>
      </w:r>
      <w:r>
        <w:rPr>
          <w:rFonts w:hint="eastAsia"/>
        </w:rPr>
        <w:t>　　图表 牛黄消炎灵胶囊劣势</w:t>
      </w:r>
      <w:r>
        <w:rPr>
          <w:rFonts w:hint="eastAsia"/>
        </w:rPr>
        <w:br/>
      </w:r>
      <w:r>
        <w:rPr>
          <w:rFonts w:hint="eastAsia"/>
        </w:rPr>
        <w:t>　　图表 牛黄消炎灵胶囊机会</w:t>
      </w:r>
      <w:r>
        <w:rPr>
          <w:rFonts w:hint="eastAsia"/>
        </w:rPr>
        <w:br/>
      </w:r>
      <w:r>
        <w:rPr>
          <w:rFonts w:hint="eastAsia"/>
        </w:rPr>
        <w:t>　　图表 牛黄消炎灵胶囊威胁</w:t>
      </w:r>
      <w:r>
        <w:rPr>
          <w:rFonts w:hint="eastAsia"/>
        </w:rPr>
        <w:br/>
      </w:r>
      <w:r>
        <w:rPr>
          <w:rFonts w:hint="eastAsia"/>
        </w:rPr>
        <w:t>　　图表 2025-2031年中国牛黄消炎灵胶囊行业产能预测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2025-2031年中国牛黄消炎灵胶囊市场销售预测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2025-2031年中国牛黄消炎灵胶囊行业市场规模预测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2025-2031年中国牛黄消炎灵胶囊市场前景分析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2025-2031年中国牛黄消炎灵胶囊行业风险分析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2025-2031年中国牛黄消炎灵胶囊行业发展趋势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3e81ca9f4a08" w:history="1">
        <w:r>
          <w:rPr>
            <w:rStyle w:val="Hyperlink"/>
          </w:rPr>
          <w:t>中国牛黄消炎灵胶囊行业市场分析及投资前景预测报告（2025-2031年）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93e81ca9f4a08" w:history="1">
        <w:r>
          <w:rPr>
            <w:rStyle w:val="Hyperlink"/>
          </w:rPr>
          <w:t>https://www.20087.com/2/A0/NiuHuangXiaoYanLingJiaoNangHangYeWeiLaiQuShi.html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热点：牛黄消炎灵胶囊广告、牛黄消炎灵胶囊能治疗慢性肺炎吗、牛黄消炎灵胶囊的成分、牛黄消炎灵胶囊图片、牛黄消炎灵胶囊有代替药物吗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0badd9a8a49d3" w:history="1">
      <w:r>
        <w:rPr>
          <w:rStyle w:val="Hyperlink"/>
        </w:rPr>
        <w:t>中国牛黄消炎灵胶囊行业市场分析及投资前景预测报告（2025-2031年）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NiuHuangXiaoYanLingJiaoNangHangYeWeiLaiQuShi.html" TargetMode="External" Id="Rfd293e81ca9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NiuHuangXiaoYanLingJiaoNangHangYeWeiLaiQuShi.html" TargetMode="External" Id="Rd940badd9a8a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2025-01-02T01:32:00Z</dcterms:created>
  <dcterms:modified xsi:type="dcterms:W3CDTF">2025-01-02T02:32:00Z</dcterms:modified>
  <dc:subject>中国牛黄消炎灵胶囊行业市场分析及投资前景预测报告（2025-2031年）</dc:subject>
  <dc:title>中国牛黄消炎灵胶囊行业市场分析及投资前景预测报告（2025-2031年）</dc:title>
  <cp:keywords>中国牛黄消炎灵胶囊行业市场分析及投资前景预测报告（2025-2031年）</cp:keywords>
  <dc:description>中国牛黄消炎灵胶囊行业市场分析及投资前景预测报告（2025-2031年）</dc:description>
</cp:coreProperties>
</file>