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428011d0e4deb" w:history="1">
              <w:r>
                <w:rPr>
                  <w:rStyle w:val="Hyperlink"/>
                </w:rPr>
                <w:t>2025-2031年全球与中国精鱼油市场现状调研及发展前景分析报告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428011d0e4deb" w:history="1">
              <w:r>
                <w:rPr>
                  <w:rStyle w:val="Hyperlink"/>
                </w:rPr>
                <w:t>2025-2031年全球与中国精鱼油市场现状调研及发展前景分析报告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428011d0e4deb" w:history="1">
                <w:r>
                  <w:rPr>
                    <w:rStyle w:val="Hyperlink"/>
                  </w:rPr>
                  <w:t>https://www.20087.com/2/30/JingYuYouDeXianZhuangYuFaZhanQianJing.html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鱼油是保健品市场中的重要成分，以其富含Omega-3脂肪酸、DHA和EPA等有益健康的成分而受到欢迎。目前，精鱼油的提取和提纯技术不断进步，如分子蒸馏技术的应用，有效去除了有害物质，提高了产品的纯度和安全性。同时，市场细分明显，针对儿童、孕妇、老年人等不同人群的专用配方产品不断涌现，满足了个性化健康需求。</w:t>
      </w:r>
      <w:r>
        <w:rPr>
          <w:rFonts w:hint="eastAsia"/>
        </w:rPr>
        <w:br/>
      </w:r>
      <w:r>
        <w:rPr>
          <w:rFonts w:hint="eastAsia"/>
        </w:rPr>
        <w:t>　　未来精鱼油行业将更加注重可持续性和环保，开发鱼类资源的可持续捕捞和养殖技术，以及寻找藻类等替代原料来源。技术上，通过基因编辑和微生物发酵技术提高Omega-3的生产效率，减少对海洋生态的依赖。此外，随着消费者对产品透明度要求的提高，区块链技术在供应链中的应用将增强产品追溯能力，保证原料来源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428011d0e4deb" w:history="1">
        <w:r>
          <w:rPr>
            <w:rStyle w:val="Hyperlink"/>
          </w:rPr>
          <w:t>2025-2031年全球与中国精鱼油市场现状调研及发展前景分析报告</w:t>
        </w:r>
      </w:hyperlink>
      <w:r>
        <w:rPr>
          <w:rFonts w:hint="eastAsia"/>
        </w:rPr>
        <w:t>》系统分析了精鱼油行业的市场规模、供需状况及竞争格局，重点解读了重点精鱼油企业的经营表现。报告结合精鱼油技术现状与未来方向，科学预测了行业发展趋势，并通过SWOT分析揭示了精鱼油市场机遇与潜在风险。市场调研网发布的《</w:t>
      </w:r>
      <w:hyperlink r:id="Rfe5428011d0e4deb" w:history="1">
        <w:r>
          <w:rPr>
            <w:rStyle w:val="Hyperlink"/>
          </w:rPr>
          <w:t>2025-2031年全球与中国精鱼油市场现状调研及发展前景分析报告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精鱼油市场概述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全球不同产品类型精鱼油销售额增长趋势2020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全球不同应用精鱼油销售额增长趋势2020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精鱼油行业背景、发展历史、现状及趋势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精鱼油行业目前现状分析</w:t>
      </w:r>
      <w:r>
        <w:rPr>
          <w:rFonts w:hint="eastAsia"/>
        </w:rPr>
        <w:br/>
      </w:r>
      <w:r>
        <w:rPr>
          <w:rFonts w:hint="eastAsia"/>
        </w:rPr>
        <w:t>　　　　1.4.2 精鱼油发展趋势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全球精鱼油总体规模分析</w:t>
      </w:r>
      <w:r>
        <w:rPr>
          <w:rFonts w:hint="eastAsia"/>
        </w:rPr>
        <w:br/>
      </w:r>
      <w:r>
        <w:rPr>
          <w:rFonts w:hint="eastAsia"/>
        </w:rPr>
        <w:t>　　2.1 全球精鱼油供需现状及预测（2020-2031）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全球精鱼油产量、需求量及发展趋势（2020-2031）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全球主要地区精鱼油产量及发展趋势（2020-2031）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全球主要地区精鱼油产量（2020-2025）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全球主要地区精鱼油产量（2025-2031）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全球主要地区精鱼油产量市场份额（2020-2031）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全球精鱼油销量及销售额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全球市场精鱼油销售额（2020-2031）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全球市场精鱼油销量（2020-2031）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全球市场精鱼油价格趋势（2020-2031）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全球市场主要厂家精鱼油产能市场份额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全球市场主要厂家精鱼油销量（2020-2025）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全球市场主要厂家精鱼油销量（2020-2025）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全球市场主要厂家精鱼油销售收入（2020-2025）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全球市场主要厂家精鱼油销售价格（2020-2025）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2025年全球主要厂家精鱼油收入排名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中国市场主要厂家精鱼油销量（2020-2025）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中国市场主要厂家精鱼油销量（2020-2025）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中国市场主要厂家精鱼油销售收入（2020-2025）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2025年中国主要厂家精鱼油收入排名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中国市场主要厂家精鱼油销售价格（2020-2025）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全球主要厂家精鱼油总部及产地分布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全球主要厂家成立时间及精鱼油商业化日期</w:t>
      </w:r>
      <w:r>
        <w:rPr>
          <w:rFonts w:hint="eastAsia"/>
        </w:rPr>
        <w:br/>
      </w:r>
      <w:r>
        <w:rPr>
          <w:rFonts w:hint="eastAsia"/>
        </w:rPr>
        <w:t>　　3.6 全球主要厂家精鱼油产品类型及应用</w:t>
      </w:r>
      <w:r>
        <w:rPr>
          <w:rFonts w:hint="eastAsia"/>
        </w:rPr>
        <w:br/>
      </w:r>
      <w:r>
        <w:rPr>
          <w:rFonts w:hint="eastAsia"/>
        </w:rPr>
        <w:t>　　3.7 精鱼油行业集中度、竞争程度分析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精鱼油行业集中度分析：2025年全球Top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全球精鱼油第一梯队、第二梯队和第三梯队厂家（品牌）及市场份额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全球精鱼油主要地区分析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全球主要地区精鱼油市场规模分析：2020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全球主要地区精鱼油销售收入及市场份额（2020-2025年）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全球主要地区精鱼油销售收入预测（2025-2031年）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全球主要地区精鱼油销量分析：2020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全球主要地区精鱼油销量及市场份额（2020-2025年）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全球主要地区精鱼油销量及市场份额预测（2025-2031）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北美市场精鱼油销量、收入及增长率（2020-2031）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欧洲市场精鱼油销量、收入及增长率（2020-2031）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中国市场精鱼油销量、收入及增长率（2020-2031）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日本市场精鱼油销量、收入及增长率（2020-2031）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韩国市场精鱼油销量、收入及增长率（2020-2031）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全球精鱼油主要厂家分析</w:t>
      </w:r>
      <w:r>
        <w:rPr>
          <w:rFonts w:hint="eastAsia"/>
        </w:rPr>
        <w:br/>
      </w:r>
      <w:r>
        <w:rPr>
          <w:rFonts w:hint="eastAsia"/>
        </w:rPr>
        <w:t>　　5.1 精鱼油厂家（一）</w:t>
      </w:r>
      <w:r>
        <w:rPr>
          <w:rFonts w:hint="eastAsia"/>
        </w:rPr>
        <w:br/>
      </w:r>
      <w:r>
        <w:rPr>
          <w:rFonts w:hint="eastAsia"/>
        </w:rPr>
        <w:t>　　　　5.1.1 精鱼油厂家（一）基本信息、精鱼油生产基地、销售区域、竞争对手及市场地位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精鱼油厂家（一）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精鱼油厂家（一）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精鱼油厂家（一）公司简介及主要业务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精鱼油厂家（一）企业最新动态</w:t>
      </w:r>
      <w:r>
        <w:rPr>
          <w:rFonts w:hint="eastAsia"/>
        </w:rPr>
        <w:br/>
      </w:r>
      <w:r>
        <w:rPr>
          <w:rFonts w:hint="eastAsia"/>
        </w:rPr>
        <w:t>　　5.2 精鱼油厂家（二）</w:t>
      </w:r>
      <w:r>
        <w:rPr>
          <w:rFonts w:hint="eastAsia"/>
        </w:rPr>
        <w:br/>
      </w:r>
      <w:r>
        <w:rPr>
          <w:rFonts w:hint="eastAsia"/>
        </w:rPr>
        <w:t>　　　　5.2.1 精鱼油厂家（二）基本信息、精鱼油生产基地、销售区域、竞争对手及市场地位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精鱼油厂家（二）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精鱼油厂家（二）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精鱼油厂家（二）公司简介及主要业务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精鱼油厂家（二）企业最新动态</w:t>
      </w:r>
      <w:r>
        <w:rPr>
          <w:rFonts w:hint="eastAsia"/>
        </w:rPr>
        <w:br/>
      </w:r>
      <w:r>
        <w:rPr>
          <w:rFonts w:hint="eastAsia"/>
        </w:rPr>
        <w:t>　　5.3 精鱼油厂家（三）</w:t>
      </w:r>
      <w:r>
        <w:rPr>
          <w:rFonts w:hint="eastAsia"/>
        </w:rPr>
        <w:br/>
      </w:r>
      <w:r>
        <w:rPr>
          <w:rFonts w:hint="eastAsia"/>
        </w:rPr>
        <w:t>　　　　5.3.1 精鱼油厂家（三）基本信息、精鱼油生产基地、销售区域、竞争对手及市场地位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精鱼油厂家（三）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精鱼油厂家（三）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精鱼油厂家（三）公司简介及主要业务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精鱼油厂家（三）企业最新动态</w:t>
      </w:r>
      <w:r>
        <w:rPr>
          <w:rFonts w:hint="eastAsia"/>
        </w:rPr>
        <w:br/>
      </w:r>
      <w:r>
        <w:rPr>
          <w:rFonts w:hint="eastAsia"/>
        </w:rPr>
        <w:t>　　5.4 精鱼油厂家（四）</w:t>
      </w:r>
      <w:r>
        <w:rPr>
          <w:rFonts w:hint="eastAsia"/>
        </w:rPr>
        <w:br/>
      </w:r>
      <w:r>
        <w:rPr>
          <w:rFonts w:hint="eastAsia"/>
        </w:rPr>
        <w:t>　　　　5.4.1 精鱼油厂家（四）基本信息、精鱼油生产基地、销售区域、竞争对手及市场地位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精鱼油厂家（四）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精鱼油厂家（四）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精鱼油厂家（四）公司简介及主要业务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精鱼油厂家（四）企业最新动态</w:t>
      </w:r>
      <w:r>
        <w:rPr>
          <w:rFonts w:hint="eastAsia"/>
        </w:rPr>
        <w:br/>
      </w:r>
      <w:r>
        <w:rPr>
          <w:rFonts w:hint="eastAsia"/>
        </w:rPr>
        <w:t>　　5.5 精鱼油厂家（五）</w:t>
      </w:r>
      <w:r>
        <w:rPr>
          <w:rFonts w:hint="eastAsia"/>
        </w:rPr>
        <w:br/>
      </w:r>
      <w:r>
        <w:rPr>
          <w:rFonts w:hint="eastAsia"/>
        </w:rPr>
        <w:t>　　　　5.5.1 精鱼油厂家（五）基本信息、精鱼油生产基地、销售区域、竞争对手及市场地位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精鱼油厂家（五）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精鱼油厂家（五）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精鱼油厂家（五）公司简介及主要业务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精鱼油厂家（五）企业最新动态</w:t>
      </w:r>
      <w:r>
        <w:rPr>
          <w:rFonts w:hint="eastAsia"/>
        </w:rPr>
        <w:br/>
      </w:r>
      <w:r>
        <w:rPr>
          <w:rFonts w:hint="eastAsia"/>
        </w:rPr>
        <w:t>　　5.6 精鱼油厂家（六）</w:t>
      </w:r>
      <w:r>
        <w:rPr>
          <w:rFonts w:hint="eastAsia"/>
        </w:rPr>
        <w:br/>
      </w:r>
      <w:r>
        <w:rPr>
          <w:rFonts w:hint="eastAsia"/>
        </w:rPr>
        <w:t>　　　　5.6.1 精鱼油厂家（六）基本信息、精鱼油生产基地、销售区域、竞争对手及市场地位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精鱼油厂家（六）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精鱼油厂家（六）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精鱼油厂家（六）公司简介及主要业务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精鱼油厂家（六）企业最新动态</w:t>
      </w:r>
      <w:r>
        <w:rPr>
          <w:rFonts w:hint="eastAsia"/>
        </w:rPr>
        <w:br/>
      </w:r>
      <w:r>
        <w:rPr>
          <w:rFonts w:hint="eastAsia"/>
        </w:rPr>
        <w:t>　　5.7 精鱼油厂家（七）</w:t>
      </w:r>
      <w:r>
        <w:rPr>
          <w:rFonts w:hint="eastAsia"/>
        </w:rPr>
        <w:br/>
      </w:r>
      <w:r>
        <w:rPr>
          <w:rFonts w:hint="eastAsia"/>
        </w:rPr>
        <w:t>　　　　5.7.1 精鱼油厂家（七）基本信息、精鱼油生产基地、销售区域、竞争对手及市场地位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精鱼油厂家（七）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精鱼油厂家（七）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精鱼油厂家（七）公司简介及主要业务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精鱼油厂家（七）企业最新动态</w:t>
      </w:r>
      <w:r>
        <w:rPr>
          <w:rFonts w:hint="eastAsia"/>
        </w:rPr>
        <w:br/>
      </w:r>
      <w:r>
        <w:rPr>
          <w:rFonts w:hint="eastAsia"/>
        </w:rPr>
        <w:t>　　5.8 精鱼油厂家（八）</w:t>
      </w:r>
      <w:r>
        <w:rPr>
          <w:rFonts w:hint="eastAsia"/>
        </w:rPr>
        <w:br/>
      </w:r>
      <w:r>
        <w:rPr>
          <w:rFonts w:hint="eastAsia"/>
        </w:rPr>
        <w:t>　　　　5.8.1 精鱼油厂家（八）基本信息、精鱼油生产基地、销售区域、竞争对手及市场地位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精鱼油厂家（八）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精鱼油厂家（八） 精鱼油销量、收入、价格及毛利率（2020-2025）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精鱼油厂家（八）公司简介及主要业务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精鱼油厂家（八）企业最新动态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不同产品类型精鱼油分析</w:t>
      </w:r>
      <w:r>
        <w:rPr>
          <w:rFonts w:hint="eastAsia"/>
        </w:rPr>
        <w:br/>
      </w:r>
      <w:r>
        <w:rPr>
          <w:rFonts w:hint="eastAsia"/>
        </w:rPr>
        <w:t>　　6.1 全球不同产品类型精鱼油销量（2020-2031）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全球不同产品类型精鱼油销量预测（2025-2031）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全球不同产品类型精鱼油收入（2020-2031）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全球不同产品类型精鱼油收入预测（2025-2031）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不同应用精鱼油分析</w:t>
      </w:r>
      <w:r>
        <w:rPr>
          <w:rFonts w:hint="eastAsia"/>
        </w:rPr>
        <w:br/>
      </w:r>
      <w:r>
        <w:rPr>
          <w:rFonts w:hint="eastAsia"/>
        </w:rPr>
        <w:t>　　7.1 全球不同应用精鱼油销量（2020-2031）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全球不同应用精鱼油销量预测（2025-2031）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全球不同应用精鱼油收入（2020-2031）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全球不同应用精鱼油收入预测（2025-2031）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精鱼油产业链分析</w:t>
      </w:r>
      <w:r>
        <w:rPr>
          <w:rFonts w:hint="eastAsia"/>
        </w:rPr>
        <w:br/>
      </w:r>
      <w:r>
        <w:rPr>
          <w:rFonts w:hint="eastAsia"/>
        </w:rPr>
        <w:t>　　8.2 精鱼油产业上游供应分析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精鱼油下游典型客户</w:t>
      </w:r>
      <w:r>
        <w:rPr>
          <w:rFonts w:hint="eastAsia"/>
        </w:rPr>
        <w:br/>
      </w:r>
      <w:r>
        <w:rPr>
          <w:rFonts w:hint="eastAsia"/>
        </w:rPr>
        <w:t>　　8.4 精鱼油销售渠道分析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精鱼油行业发展机遇及主要驱动因素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精鱼油行业发展面临的风险</w:t>
      </w:r>
      <w:r>
        <w:rPr>
          <w:rFonts w:hint="eastAsia"/>
        </w:rPr>
        <w:br/>
      </w:r>
      <w:r>
        <w:rPr>
          <w:rFonts w:hint="eastAsia"/>
        </w:rPr>
        <w:t>　　9.3 精鱼油行业政策分析</w:t>
      </w:r>
      <w:r>
        <w:rPr>
          <w:rFonts w:hint="eastAsia"/>
        </w:rPr>
        <w:br/>
      </w:r>
      <w:r>
        <w:rPr>
          <w:rFonts w:hint="eastAsia"/>
        </w:rPr>
        <w:t>　　9.4 精鱼油中国企业SWOT分析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精鱼油产品图片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全球不同产品类型精鱼油规模2020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全球不同产品类型精鱼油市场份额2025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全球不同应用精鱼油规模2020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全球不同应用精鱼油市场份额2024 VS 2025</w:t>
      </w:r>
      <w:r>
        <w:rPr>
          <w:rFonts w:hint="eastAsia"/>
        </w:rPr>
        <w:br/>
      </w:r>
      <w:r>
        <w:rPr>
          <w:rFonts w:hint="eastAsia"/>
        </w:rPr>
        <w:t>　　图 全球精鱼油产能、产量、产能利用率及发展趋势（2020-2031）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全球精鱼油产量、需求量及发展趋势（2020-2031）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全球主要地区精鱼油产量规模：2020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全球主要地区精鱼油产量市场份额（2020-2031）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中国精鱼油总产能占全球比重（2020-2031）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中国精鱼油总产量占全球比重（2020-2031）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全球精鱼油市场收入及增长率:（2020-2031）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全球市场精鱼油市场规模：2020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全球市场精鱼油价格趋势（2020-2031）</w:t>
      </w:r>
      <w:r>
        <w:rPr>
          <w:rFonts w:hint="eastAsia"/>
        </w:rPr>
        <w:br/>
      </w:r>
      <w:r>
        <w:rPr>
          <w:rFonts w:hint="eastAsia"/>
        </w:rPr>
        <w:t>　　图 中国精鱼油市场收入及增长率:（2020-2031）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中国市场精鱼油市场规模：2020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中国市场精鱼油销量及增长率（2020-2031）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中国市场精鱼油销量占全球比重（2020-2031）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中国精鱼油收入占全球比重（2020-2031）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全球主要地区精鱼油销售收入规模：2020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全球主要地区精鱼油销售收入市场份额（2024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全球主要地区精鱼油收入市场份额（2025-2031）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北美（美国和加拿大）精鱼油销量（2020-2031）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北美（美国和加拿大）精鱼油销量份额（2020-2031）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北美（美国和加拿大）精鱼油收入（2020-2031）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北美（美国和加拿大）精鱼油收入份额（2020-2031）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欧洲（德国、英国、法国和意大利等国家）精鱼油销量（2020-2031）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欧洲（德国、英国、法国和意大利等国家）精鱼油销量份额（2020-2031）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欧洲（德国、英国、法国和意大利等国家）精鱼油收入（2020-2031）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欧洲（德国、英国、法国和意大利等国家）精鱼油收入份额（2020-2031）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亚太（中国、日本、韩国、中国台湾、印度和东南亚等）精鱼油销量（2020-2031）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亚太（中国、日本、韩国、中国台湾、印度和东南亚等）精鱼油销量份额（2020-2031）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亚太（中国、日本、韩国、中国台湾、印度和东南亚等）精鱼油收入（2020-2031）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亚太（中国、日本、韩国、中国台湾、印度和东南亚等）精鱼油收入份额（2020-2031）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拉美地区（墨西哥、巴西等国家）精鱼油销量（2020-2031）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拉美地区（墨西哥、巴西等国家）精鱼油销量份额（2020-2031）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拉美地区（墨西哥、巴西等国家）精鱼油收入（2020-2031）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拉美地区（墨西哥、巴西等国家）精鱼油收入份额（2020-2031）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中东及非洲（土耳其、沙特等国家）精鱼油销量（2020-2031）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中东及非洲（土耳其、沙特等国家）精鱼油销量份额（2020-2031）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中东及非洲（土耳其、沙特等国家）精鱼油收入（2020-2031）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中东及非洲（土耳其、沙特等国家）精鱼油收入份额（2020-2031）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2025年全球市场主要厂商精鱼油销量市场份额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2025年全球市场主要厂商精鱼油收入市场份额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2025年中国市场主要厂商精鱼油销量市场份额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2025年中国市场主要厂商精鱼油收入市场份额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2025年全球前五大生产商精鱼油市场份额</w:t>
      </w:r>
      <w:r>
        <w:rPr>
          <w:rFonts w:hint="eastAsia"/>
        </w:rPr>
        <w:br/>
      </w:r>
      <w:r>
        <w:rPr>
          <w:rFonts w:hint="eastAsia"/>
        </w:rPr>
        <w:t>　　图 全球精鱼油第一梯队、第二梯队和第三梯队生产商（品牌）及市场份额（2025）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全球不同产品类型精鱼油价格走势（2020-2031）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全球不同应用精鱼油价格走势（2020-2031）</w:t>
      </w:r>
      <w:r>
        <w:rPr>
          <w:rFonts w:hint="eastAsia"/>
        </w:rPr>
        <w:br/>
      </w:r>
      <w:r>
        <w:rPr>
          <w:rFonts w:hint="eastAsia"/>
        </w:rPr>
        <w:t>　　图 精鱼油中国企业SWOT分析</w:t>
      </w:r>
      <w:r>
        <w:rPr>
          <w:rFonts w:hint="eastAsia"/>
        </w:rPr>
        <w:br/>
      </w:r>
      <w:r>
        <w:rPr>
          <w:rFonts w:hint="eastAsia"/>
        </w:rPr>
        <w:t>　　图 精鱼油产业链</w:t>
      </w:r>
      <w:r>
        <w:rPr>
          <w:rFonts w:hint="eastAsia"/>
        </w:rPr>
        <w:br/>
      </w:r>
      <w:r>
        <w:rPr>
          <w:rFonts w:hint="eastAsia"/>
        </w:rPr>
        <w:t>　　图 精鱼油行业采购模式分析</w:t>
      </w:r>
      <w:r>
        <w:rPr>
          <w:rFonts w:hint="eastAsia"/>
        </w:rPr>
        <w:br/>
      </w:r>
      <w:r>
        <w:rPr>
          <w:rFonts w:hint="eastAsia"/>
        </w:rPr>
        <w:t>　　图 精鱼油行业生产模式分析</w:t>
      </w:r>
      <w:r>
        <w:rPr>
          <w:rFonts w:hint="eastAsia"/>
        </w:rPr>
        <w:br/>
      </w:r>
      <w:r>
        <w:rPr>
          <w:rFonts w:hint="eastAsia"/>
        </w:rPr>
        <w:t>　　图 精鱼油行业销售模式分析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全球不同产品类型精鱼油增长趋势2020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不同应用精鱼油增长趋势2020 VS 2025 VS 2031</w:t>
      </w:r>
      <w:r>
        <w:rPr>
          <w:rFonts w:hint="eastAsia"/>
        </w:rPr>
        <w:br/>
      </w:r>
      <w:r>
        <w:rPr>
          <w:rFonts w:hint="eastAsia"/>
        </w:rPr>
        <w:t>　　表 精鱼油行业发展主要特点</w:t>
      </w:r>
      <w:r>
        <w:rPr>
          <w:rFonts w:hint="eastAsia"/>
        </w:rPr>
        <w:br/>
      </w:r>
      <w:r>
        <w:rPr>
          <w:rFonts w:hint="eastAsia"/>
        </w:rPr>
        <w:t>　　表 精鱼油行业发展有利因素分析</w:t>
      </w:r>
      <w:r>
        <w:rPr>
          <w:rFonts w:hint="eastAsia"/>
        </w:rPr>
        <w:br/>
      </w:r>
      <w:r>
        <w:rPr>
          <w:rFonts w:hint="eastAsia"/>
        </w:rPr>
        <w:t>　　表 精鱼油行业发展不利因素分析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进入精鱼油行业壁垒</w:t>
      </w:r>
      <w:r>
        <w:rPr>
          <w:rFonts w:hint="eastAsia"/>
        </w:rPr>
        <w:br/>
      </w:r>
      <w:r>
        <w:rPr>
          <w:rFonts w:hint="eastAsia"/>
        </w:rPr>
        <w:t>　　表 全球主要地区精鱼油产量：2020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全球主要地区精鱼油产量（2020-2025）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全球主要地区精鱼油销售收入：2020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全球主要地区精鱼油销售收入（2020-2025）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全球主要地区精鱼油收入市场份额（2025-2031）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全球主要地区精鱼油销量：2020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全球主要地区精鱼油销量（2020-2025）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全球主要地区精鱼油销量（2025-2031）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全球主要地区精鱼油销量份额（2025-2031）</w:t>
      </w:r>
      <w:r>
        <w:rPr>
          <w:rFonts w:hint="eastAsia"/>
        </w:rPr>
        <w:br/>
      </w:r>
      <w:r>
        <w:rPr>
          <w:rFonts w:hint="eastAsia"/>
        </w:rPr>
        <w:t>　　表 北美精鱼油基本情况分析</w:t>
      </w:r>
      <w:r>
        <w:rPr>
          <w:rFonts w:hint="eastAsia"/>
        </w:rPr>
        <w:br/>
      </w:r>
      <w:r>
        <w:rPr>
          <w:rFonts w:hint="eastAsia"/>
        </w:rPr>
        <w:t>　　表 欧洲精鱼油基本情况分析</w:t>
      </w:r>
      <w:r>
        <w:rPr>
          <w:rFonts w:hint="eastAsia"/>
        </w:rPr>
        <w:br/>
      </w:r>
      <w:r>
        <w:rPr>
          <w:rFonts w:hint="eastAsia"/>
        </w:rPr>
        <w:t>　　表 亚太地区精鱼油基本情况分析</w:t>
      </w:r>
      <w:r>
        <w:rPr>
          <w:rFonts w:hint="eastAsia"/>
        </w:rPr>
        <w:br/>
      </w:r>
      <w:r>
        <w:rPr>
          <w:rFonts w:hint="eastAsia"/>
        </w:rPr>
        <w:t>　　表 拉美地区精鱼油基本情况分析</w:t>
      </w:r>
      <w:r>
        <w:rPr>
          <w:rFonts w:hint="eastAsia"/>
        </w:rPr>
        <w:br/>
      </w:r>
      <w:r>
        <w:rPr>
          <w:rFonts w:hint="eastAsia"/>
        </w:rPr>
        <w:t>　　表 中东及非洲精鱼油基本情况分析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全球市场主要厂商精鱼油产能（2024-2025）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全球市场主要厂商精鱼油销量（2020-2025）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全球市场主要厂商精鱼油销售收入（2020-2025）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全球市场主要厂商精鱼油销售价格（2020-2025）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2025年全球主要生产商精鱼油收入排名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中国市场主要厂商精鱼油销量（2020-2025）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中国市场主要厂商精鱼油销售收入（2020-2025）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中国市场主要厂商精鱼油销售价格（2020-2025）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2025年中国主要生产商精鱼油收入排名</w:t>
      </w:r>
      <w:r>
        <w:rPr>
          <w:rFonts w:hint="eastAsia"/>
        </w:rPr>
        <w:br/>
      </w:r>
      <w:r>
        <w:rPr>
          <w:rFonts w:hint="eastAsia"/>
        </w:rPr>
        <w:t>　　表 全球主要厂商精鱼油总部及产地分布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全球主要厂商精鱼油商业化日期</w:t>
      </w:r>
      <w:r>
        <w:rPr>
          <w:rFonts w:hint="eastAsia"/>
        </w:rPr>
        <w:br/>
      </w:r>
      <w:r>
        <w:rPr>
          <w:rFonts w:hint="eastAsia"/>
        </w:rPr>
        <w:t>　　表 全球主要厂商精鱼油产品类型及应用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2025年全球精鱼油主要厂商市场地位（第一梯队、第二梯队和第三梯队）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全球不同产品类型精鱼油销量（2020-2025年）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全球不同产品类型精鱼油销量预测（2025-2031）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全球不同产品类型精鱼油收入（2020-2025年）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全球不同产品类型精鱼油收入预测（2025-2031）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全球不同产品类型精鱼油收入市场份额预测（2025-2031）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中国不同产品类型精鱼油销量（2020-2025年）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中国不同产品类型精鱼油销量预测（2025-2031）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中国不同产品类型精鱼油收入（2020-2025年）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中国不同产品类型精鱼油收入预测（2025-2031）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中国不同产品类型精鱼油收入市场份额预测（2025-2031）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全球不同应用精鱼油销量（2020-2025年）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全球不同应用精鱼油销量预测（2025-2031）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全球不同应用精鱼油收入（2020-2025年）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全球不同应用精鱼油收入预测（2025-2031）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全球不同应用精鱼油收入市场份额预测（2025-2031）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中国不同应用精鱼油销量（2020-2025年）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中国不同应用精鱼油销量预测（2025-2031）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中国不同应用精鱼油收入（2020-2025年）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中国不同应用精鱼油收入预测（2025-2031）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中国不同应用精鱼油收入市场份额预测（2025-2031）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精鱼油行业技术发展趋势</w:t>
      </w:r>
      <w:r>
        <w:rPr>
          <w:rFonts w:hint="eastAsia"/>
        </w:rPr>
        <w:br/>
      </w:r>
      <w:r>
        <w:rPr>
          <w:rFonts w:hint="eastAsia"/>
        </w:rPr>
        <w:t>　　表 精鱼油行业主要驱动因素</w:t>
      </w:r>
      <w:r>
        <w:rPr>
          <w:rFonts w:hint="eastAsia"/>
        </w:rPr>
        <w:br/>
      </w:r>
      <w:r>
        <w:rPr>
          <w:rFonts w:hint="eastAsia"/>
        </w:rPr>
        <w:t>　　表 精鱼油行业供应链分析</w:t>
      </w:r>
      <w:r>
        <w:rPr>
          <w:rFonts w:hint="eastAsia"/>
        </w:rPr>
        <w:br/>
      </w:r>
      <w:r>
        <w:rPr>
          <w:rFonts w:hint="eastAsia"/>
        </w:rPr>
        <w:t>　　表 精鱼油上游原料供应商</w:t>
      </w:r>
      <w:r>
        <w:rPr>
          <w:rFonts w:hint="eastAsia"/>
        </w:rPr>
        <w:br/>
      </w:r>
      <w:r>
        <w:rPr>
          <w:rFonts w:hint="eastAsia"/>
        </w:rPr>
        <w:t>　　表 精鱼油行业主要下游客户</w:t>
      </w:r>
      <w:r>
        <w:rPr>
          <w:rFonts w:hint="eastAsia"/>
        </w:rPr>
        <w:br/>
      </w:r>
      <w:r>
        <w:rPr>
          <w:rFonts w:hint="eastAsia"/>
        </w:rPr>
        <w:t>　　表 精鱼油行业典型经销商</w:t>
      </w:r>
      <w:r>
        <w:rPr>
          <w:rFonts w:hint="eastAsia"/>
        </w:rPr>
        <w:br/>
      </w:r>
      <w:r>
        <w:rPr>
          <w:rFonts w:hint="eastAsia"/>
        </w:rPr>
        <w:t>　　表 精鱼油厂商（一）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精鱼油厂商（一）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精鱼油厂商（一）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精鱼油厂商（一）企业最新动态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精鱼油厂商（二）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精鱼油厂商（二）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精鱼油厂商（二）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精鱼油厂商（二）企业最新动态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精鱼油厂商（三）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精鱼油厂商（三）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精鱼油厂商（三）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精鱼油厂商（三）企业最新动态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精鱼油厂商（四）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精鱼油厂商（四）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精鱼油厂商（四）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精鱼油厂商（四）企业最新动态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精鱼油厂商（五）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精鱼油厂商（五）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精鱼油厂商（五）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精鱼油厂商（五）企业最新动态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精鱼油厂商（六）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精鱼油厂商（六）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精鱼油厂商（六）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精鱼油厂商（六）企业最新动态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精鱼油厂商（七）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精鱼油厂商（七）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精鱼油厂商（七）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精鱼油厂商（七）企业最新动态</w:t>
      </w:r>
      <w:r>
        <w:rPr>
          <w:rFonts w:hint="eastAsia"/>
        </w:rPr>
        <w:br/>
      </w:r>
      <w:r>
        <w:rPr>
          <w:rFonts w:hint="eastAsia"/>
        </w:rPr>
        <w:t>　　表 精鱼油厂商（八） 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精鱼油厂商（八） 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精鱼油厂商（八） 精鱼油销量、收入、价格（美元/件）及毛利率（2020-2025）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精鱼油厂商（八）公司简介及主要业务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精鱼油厂商（八）企业最新动态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中国市场精鱼油产量、销量、进出口（2020-2025年）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中国市场精鱼油产量、销量、进出口预测（2025-2031）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中国市场精鱼油进出口贸易趋势</w:t>
      </w:r>
      <w:r>
        <w:rPr>
          <w:rFonts w:hint="eastAsia"/>
        </w:rPr>
        <w:br/>
      </w:r>
      <w:r>
        <w:rPr>
          <w:rFonts w:hint="eastAsia"/>
        </w:rPr>
        <w:t>　　表 中国市场精鱼油主要进口来源</w:t>
      </w:r>
      <w:r>
        <w:rPr>
          <w:rFonts w:hint="eastAsia"/>
        </w:rPr>
        <w:br/>
      </w:r>
      <w:r>
        <w:rPr>
          <w:rFonts w:hint="eastAsia"/>
        </w:rPr>
        <w:t>　　表 中国市场精鱼油主要出口目的地</w:t>
      </w:r>
      <w:r>
        <w:rPr>
          <w:rFonts w:hint="eastAsia"/>
        </w:rPr>
        <w:br/>
      </w:r>
      <w:r>
        <w:rPr>
          <w:rFonts w:hint="eastAsia"/>
        </w:rPr>
        <w:t>　　表 中国精鱼油生产地区分布</w:t>
      </w:r>
      <w:r>
        <w:rPr>
          <w:rFonts w:hint="eastAsia"/>
        </w:rPr>
        <w:br/>
      </w:r>
      <w:r>
        <w:rPr>
          <w:rFonts w:hint="eastAsia"/>
        </w:rPr>
        <w:t>　　表 中国精鱼油消费地区分布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428011d0e4deb" w:history="1">
        <w:r>
          <w:rPr>
            <w:rStyle w:val="Hyperlink"/>
          </w:rPr>
          <w:t>2025-2031年全球与中国精鱼油市场现状调研及发展前景分析报告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428011d0e4deb" w:history="1">
        <w:r>
          <w:rPr>
            <w:rStyle w:val="Hyperlink"/>
          </w:rPr>
          <w:t>https://www.20087.com/2/30/JingYuYouDeXianZhuangYuFaZhanQianJing.html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热点：精炼鱼油的功效与作用、鲸鱼油有什么用、活鱼油有什么功效和作用、鲸鱼油是干什么用的、吃完鱼油后精神好了、鲸鱼油商品编码、至沁鱼油、精鱼油的功效与作用及副作用、鱼油是干啥的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d1034a98a4f49" w:history="1">
      <w:r>
        <w:rPr>
          <w:rStyle w:val="Hyperlink"/>
        </w:rPr>
        <w:t>2025-2031年全球与中国精鱼油市场现状调研及发展前景分析报告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ngYuYouDeXianZhuangYuFaZhanQianJing.html" TargetMode="External" Id="Rfe5428011d0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ngYuYouDeXianZhuangYuFaZhanQianJing.html" TargetMode="External" Id="R61cd1034a98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2024-12-18T04:22:00Z</dcterms:created>
  <dcterms:modified xsi:type="dcterms:W3CDTF">2024-12-18T05:22:00Z</dcterms:modified>
  <dc:subject>2025-2031年全球与中国精鱼油市场现状调研及发展前景分析报告</dc:subject>
  <dc:title>2025-2031年全球与中国精鱼油市场现状调研及发展前景分析报告</dc:title>
  <cp:keywords>2025-2031年全球与中国精鱼油市场现状调研及发展前景分析报告</cp:keywords>
  <dc:description>2025-2031年全球与中国精鱼油市场现状调研及发展前景分析报告</dc:description>
</cp:coreProperties>
</file>