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fbd8ae61e4c76" w:history="1">
              <w:r>
                <w:rPr>
                  <w:rStyle w:val="Hyperlink"/>
                </w:rPr>
                <w:t>全球与中国钙软糖市场调研及前景趋势分析报告（2024-2030年）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fbd8ae61e4c76" w:history="1">
              <w:r>
                <w:rPr>
                  <w:rStyle w:val="Hyperlink"/>
                </w:rPr>
                <w:t>全球与中国钙软糖市场调研及前景趋势分析报告（2024-2030年）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fbd8ae61e4c76" w:history="1">
                <w:r>
                  <w:rPr>
                    <w:rStyle w:val="Hyperlink"/>
                  </w:rPr>
                  <w:t>https://www.20087.com/2/70/GaiRuanTangFaZhanQianJing.html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软糖是一种补充钙质的便捷方式，尤其受到儿童和老年人的喜爱。这类产品通常含有维生素D和其他营养成分，以促进钙的吸收。近年来，随着消费者对健康食品的偏好增加，市场上出现了多种口味和配方的钙软糖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未来，钙软糖的开发将更加关注天然成分和功能性强化。使用天然甜味剂和色素，减少添加剂的使用，将成为产品升级的主要方向。同时，结合益生元、抗氧化剂等额外健康成分，以增强免疫力和骨骼健康，将是钙软糖产品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fbd8ae61e4c76" w:history="1">
        <w:r>
          <w:rPr>
            <w:rStyle w:val="Hyperlink"/>
          </w:rPr>
          <w:t>全球与中国钙软糖市场调研及前景趋势分析报告（2024-2030年）</w:t>
        </w:r>
      </w:hyperlink>
      <w:r>
        <w:rPr>
          <w:rFonts w:hint="eastAsia"/>
        </w:rPr>
        <w:t>》全面分析了钙软糖行业的现状，深入探讨了钙软糖市场需求、市场规模及价格波动。钙软糖报告探讨了产业链关键环节，并对钙软糖各细分市场进行了研究。同时，基于权威数据和专业分析，科学预测了钙软糖市场前景与发展趋势。此外，还评估了钙软糖重点企业的经营状况，包括品牌影响力、市场集中度以及竞争格局，并审慎剖析了潜在风险与机遇。钙软糖报告以其专业性、科学性和权威性，成为钙软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钙软糖市场概述</w:t>
      </w:r>
      <w:r>
        <w:rPr>
          <w:rFonts w:hint="eastAsia"/>
        </w:rPr>
        <w:br/>
      </w:r>
      <w:r>
        <w:rPr>
          <w:rFonts w:hint="eastAsia"/>
        </w:rPr>
        <w:t>　　1.1 钙软糖行业概述及统计范围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按照不同产品类型，钙软糖主要可以分为如下几个类别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不同产品类型钙软糖规模增长趋势2019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磷酸钙</w:t>
      </w:r>
      <w:r>
        <w:rPr>
          <w:rFonts w:hint="eastAsia"/>
        </w:rPr>
        <w:br/>
      </w:r>
      <w:r>
        <w:rPr>
          <w:rFonts w:hint="eastAsia"/>
        </w:rPr>
        <w:t>　　　　1.2.3 碳酸钙</w:t>
      </w:r>
      <w:r>
        <w:rPr>
          <w:rFonts w:hint="eastAsia"/>
        </w:rPr>
        <w:br/>
      </w:r>
      <w:r>
        <w:rPr>
          <w:rFonts w:hint="eastAsia"/>
        </w:rPr>
        <w:t>　　　　1.2.4 柠檬酸盐</w:t>
      </w:r>
      <w:r>
        <w:rPr>
          <w:rFonts w:hint="eastAsia"/>
        </w:rPr>
        <w:br/>
      </w:r>
      <w:r>
        <w:rPr>
          <w:rFonts w:hint="eastAsia"/>
        </w:rPr>
        <w:t>　　1.3 从不同应用，钙软糖主要包括如下几个方面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不同应用钙软糖规模增长趋势2019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钙软糖行业发展总体概况</w:t>
      </w:r>
      <w:r>
        <w:rPr>
          <w:rFonts w:hint="eastAsia"/>
        </w:rPr>
        <w:br/>
      </w:r>
      <w:r>
        <w:rPr>
          <w:rFonts w:hint="eastAsia"/>
        </w:rPr>
        <w:t>　　　　1.4.2 钙软糖行业发展主要特点</w:t>
      </w:r>
      <w:r>
        <w:rPr>
          <w:rFonts w:hint="eastAsia"/>
        </w:rPr>
        <w:br/>
      </w:r>
      <w:r>
        <w:rPr>
          <w:rFonts w:hint="eastAsia"/>
        </w:rPr>
        <w:t>　　　　1.4.3 钙软糖行业发展影响因素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全球钙软糖供需现状及预测（2019-2030）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全球钙软糖产能、产量、产能利用率及发展趋势（2019-2030）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全球钙软糖产量、需求量及发展趋势（2019-2030）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全球主要地区钙软糖产量及发展趋势（2019-2030）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中国钙软糖供需现状及预测（2019-2030）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中国钙软糖产能、产量、产能利用率及发展趋势（2019-2030）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中国钙软糖产量、市场需求量及发展趋势（2019-2030）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中国钙软糖产能和产量占全球的比重（2019-2030）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全球钙软糖销量及收入（2019-2030）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全球市场钙软糖收入（2019-2030）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全球市场钙软糖销量（2019-2030）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全球市场钙软糖价格趋势（2019-2030）</w:t>
      </w:r>
      <w:r>
        <w:rPr>
          <w:rFonts w:hint="eastAsia"/>
        </w:rPr>
        <w:br/>
      </w:r>
      <w:r>
        <w:rPr>
          <w:rFonts w:hint="eastAsia"/>
        </w:rPr>
        <w:t>　　2.4 中国钙软糖销量及收入（2019-2030）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中国市场钙软糖收入（2019-2030）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中国市场钙软糖销量（2019-2030）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中国市场钙软糖销量和收入占全球的比重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全球钙软糖主要地区分析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全球主要地区钙软糖市场规模分析：2019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全球主要地区钙软糖销售收入及市场份额（2019-2024年）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全球主要地区钙软糖销售收入预测（2024-2030）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全球主要地区钙软糖销量分析：2019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全球主要地区钙软糖销量及市场份额（2019-2024年）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全球主要地区钙软糖销量及市场份额预测（2024-2030）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北美（美国和加拿大）钙软糖销量（2019-2030）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北美（美国和加拿大）钙软糖收入（2019-2030）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欧洲（德国、英国、法国和意大利等国家）钙软糖销量（2019-2030）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欧洲（德国、英国、法国和意大利等国家）钙软糖收入（2019-2030）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亚太（中国、日本、韩国、中国台湾、印度和东南亚等）钙软糖销量（2019-2030）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亚太（中国、日本、韩国、中国台湾、印度和东南亚等）钙软糖收入（2019-2030）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拉美地区（墨西哥、巴西等国家）钙软糖销量（2019-2030）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拉美地区（墨西哥、巴西等国家）钙软糖收入（2019-2030）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中东及非洲（土耳其、沙特等国家）钙软糖销量（2019-2030）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中东及非洲（土耳其、沙特等国家）钙软糖收入（2019-2030）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全球市场主要厂商钙软糖产能市场份额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全球市场主要厂商钙软糖销量（2019-2024）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全球市场主要厂商钙软糖销售收入（2019-2024）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全球市场主要厂商钙软糖销售价格（2019-2024）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2023年全球主要生产商钙软糖收入排名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中国市场主要厂商钙软糖销量（2019-2024）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中国市场主要厂商钙软糖销售收入（2019-2024）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中国市场主要厂商钙软糖销售价格（2019-2024）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2023年中国主要生产商钙软糖收入排名</w:t>
      </w:r>
      <w:r>
        <w:rPr>
          <w:rFonts w:hint="eastAsia"/>
        </w:rPr>
        <w:br/>
      </w:r>
      <w:r>
        <w:rPr>
          <w:rFonts w:hint="eastAsia"/>
        </w:rPr>
        <w:t>　　4.3 全球主要厂商钙软糖总部及产地分布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全球主要厂商钙软糖商业化日期</w:t>
      </w:r>
      <w:r>
        <w:rPr>
          <w:rFonts w:hint="eastAsia"/>
        </w:rPr>
        <w:br/>
      </w:r>
      <w:r>
        <w:rPr>
          <w:rFonts w:hint="eastAsia"/>
        </w:rPr>
        <w:t>　　4.5 全球主要厂商钙软糖产品类型及应用</w:t>
      </w:r>
      <w:r>
        <w:rPr>
          <w:rFonts w:hint="eastAsia"/>
        </w:rPr>
        <w:br/>
      </w:r>
      <w:r>
        <w:rPr>
          <w:rFonts w:hint="eastAsia"/>
        </w:rPr>
        <w:t>　　4.6 钙软糖行业集中度、竞争程度分析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钙软糖行业集中度分析：全球头部厂商份额（Top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全球钙软糖第一梯队、第二梯队和第三梯队生产商（品牌）及市场份额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不同产品类型钙软糖分析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全球市场不同产品类型钙软糖销量（2019-2030）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全球市场不同产品类型钙软糖销量及市场份额（2019-2024）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全球市场不同产品类型钙软糖销量预测（2024-2030）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全球市场不同产品类型钙软糖收入（2019-2030）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全球市场不同产品类型钙软糖收入及市场份额（2019-2024）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全球市场不同产品类型钙软糖收入预测（2024-2030）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全球市场不同产品类型钙软糖价格走势（2019-2030）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中国市场不同产品类型钙软糖销量（2019-2030）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中国市场不同产品类型钙软糖销量及市场份额（2019-2024）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中国市场不同产品类型钙软糖销量预测（2024-2030）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中国市场不同产品类型钙软糖收入（2019-2030）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中国市场不同产品类型钙软糖收入及市场份额（2019-2024）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中国市场不同产品类型钙软糖收入预测（2024-2030）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不同应用钙软糖分析</w:t>
      </w:r>
      <w:r>
        <w:rPr>
          <w:rFonts w:hint="eastAsia"/>
        </w:rPr>
        <w:br/>
      </w:r>
      <w:r>
        <w:rPr>
          <w:rFonts w:hint="eastAsia"/>
        </w:rPr>
        <w:t>　　6.1 全球市场不同应用钙软糖销量（2019-2030）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全球市场不同应用钙软糖销量及市场份额（2019-2024）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全球市场不同应用钙软糖销量预测（2024-2030）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全球市场不同应用钙软糖收入（2019-2030）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全球市场不同应用钙软糖收入及市场份额（2019-2024）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全球市场不同应用钙软糖收入预测（2024-2030）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全球市场不同应用钙软糖价格走势（2019-2030）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中国市场不同应用钙软糖销量（2019-2030）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中国市场不同应用钙软糖销量及市场份额（2019-2024）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中国市场不同应用钙软糖销量预测（2024-2030）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中国市场不同应用钙软糖收入（2019-2030）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中国市场不同应用钙软糖收入及市场份额（2019-2024）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中国市场不同应用钙软糖收入预测（2024-2030）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钙软糖行业发展趋势</w:t>
      </w:r>
      <w:r>
        <w:rPr>
          <w:rFonts w:hint="eastAsia"/>
        </w:rPr>
        <w:br/>
      </w:r>
      <w:r>
        <w:rPr>
          <w:rFonts w:hint="eastAsia"/>
        </w:rPr>
        <w:t>　　7.2 钙软糖行业主要驱动因素</w:t>
      </w:r>
      <w:r>
        <w:rPr>
          <w:rFonts w:hint="eastAsia"/>
        </w:rPr>
        <w:br/>
      </w:r>
      <w:r>
        <w:rPr>
          <w:rFonts w:hint="eastAsia"/>
        </w:rPr>
        <w:t>　　7.3 钙软糖中国企业SWOT分析</w:t>
      </w:r>
      <w:r>
        <w:rPr>
          <w:rFonts w:hint="eastAsia"/>
        </w:rPr>
        <w:br/>
      </w:r>
      <w:r>
        <w:rPr>
          <w:rFonts w:hint="eastAsia"/>
        </w:rPr>
        <w:t>　　7.4 中国钙软糖行业政策环境分析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钙软糖行业产业链简介</w:t>
      </w:r>
      <w:r>
        <w:rPr>
          <w:rFonts w:hint="eastAsia"/>
        </w:rPr>
        <w:br/>
      </w:r>
      <w:r>
        <w:rPr>
          <w:rFonts w:hint="eastAsia"/>
        </w:rPr>
        <w:t>　　　　8.1.1 钙软糖行业供应链分析</w:t>
      </w:r>
      <w:r>
        <w:rPr>
          <w:rFonts w:hint="eastAsia"/>
        </w:rPr>
        <w:br/>
      </w:r>
      <w:r>
        <w:rPr>
          <w:rFonts w:hint="eastAsia"/>
        </w:rPr>
        <w:t>　　　　8.1.2 钙软糖主要原料及供应情况</w:t>
      </w:r>
      <w:r>
        <w:rPr>
          <w:rFonts w:hint="eastAsia"/>
        </w:rPr>
        <w:br/>
      </w:r>
      <w:r>
        <w:rPr>
          <w:rFonts w:hint="eastAsia"/>
        </w:rPr>
        <w:t>　　　　8.1.3 钙软糖行业主要下游客户</w:t>
      </w:r>
      <w:r>
        <w:rPr>
          <w:rFonts w:hint="eastAsia"/>
        </w:rPr>
        <w:br/>
      </w:r>
      <w:r>
        <w:rPr>
          <w:rFonts w:hint="eastAsia"/>
        </w:rPr>
        <w:t>　　8.2 钙软糖行业采购模式</w:t>
      </w:r>
      <w:r>
        <w:rPr>
          <w:rFonts w:hint="eastAsia"/>
        </w:rPr>
        <w:br/>
      </w:r>
      <w:r>
        <w:rPr>
          <w:rFonts w:hint="eastAsia"/>
        </w:rPr>
        <w:t>　　8.3 钙软糖行业生产模式</w:t>
      </w:r>
      <w:r>
        <w:rPr>
          <w:rFonts w:hint="eastAsia"/>
        </w:rPr>
        <w:br/>
      </w:r>
      <w:r>
        <w:rPr>
          <w:rFonts w:hint="eastAsia"/>
        </w:rPr>
        <w:t>　　8.4 钙软糖行业销售模式及销售渠道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全球市场主要钙软糖厂商简介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钙软糖销量、收入、价格及毛利率（2019-2024）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钙软糖销量、收入、价格及毛利率（2019-2024）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钙软糖销量、收入、价格及毛利率（2019-2024）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钙软糖销量、收入、价格及毛利率（2019-2024）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钙软糖销量、收入、价格及毛利率（2019-2024）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钙软糖销量、收入、价格及毛利率（2019-2024）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钙软糖销量、收入、价格及毛利率（2019-2024）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钙软糖销量、收入、价格及毛利率（2019-2024）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钙软糖销量、收入、价格及毛利率（2019-2024）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钙软糖销量、收入、价格及毛利率（2019-2024）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钙软糖销量、收入、价格及毛利率（2019-2024）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钙软糖销量、收入、价格及毛利率（2019-2024）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钙软糖销量、收入、价格及毛利率（2019-2024）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中国市场钙软糖产量、销量、进出口分析及未来趋势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中国市场钙软糖产量、销量、进出口分析及未来趋势（2019-2030）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中国市场钙软糖进出口贸易趋势</w:t>
      </w:r>
      <w:r>
        <w:rPr>
          <w:rFonts w:hint="eastAsia"/>
        </w:rPr>
        <w:br/>
      </w:r>
      <w:r>
        <w:rPr>
          <w:rFonts w:hint="eastAsia"/>
        </w:rPr>
        <w:t>　　10.3 中国市场钙软糖主要进口来源</w:t>
      </w:r>
      <w:r>
        <w:rPr>
          <w:rFonts w:hint="eastAsia"/>
        </w:rPr>
        <w:br/>
      </w:r>
      <w:r>
        <w:rPr>
          <w:rFonts w:hint="eastAsia"/>
        </w:rPr>
        <w:t>　　10.4 中国市场钙软糖主要出口目的地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中国市场钙软糖主要地区分布</w:t>
      </w:r>
      <w:r>
        <w:rPr>
          <w:rFonts w:hint="eastAsia"/>
        </w:rPr>
        <w:br/>
      </w:r>
      <w:r>
        <w:rPr>
          <w:rFonts w:hint="eastAsia"/>
        </w:rPr>
        <w:t>　　11.1 中国钙软糖生产地区分布</w:t>
      </w:r>
      <w:r>
        <w:rPr>
          <w:rFonts w:hint="eastAsia"/>
        </w:rPr>
        <w:br/>
      </w:r>
      <w:r>
        <w:rPr>
          <w:rFonts w:hint="eastAsia"/>
        </w:rPr>
        <w:t>　　11.2 中国钙软糖消费地区分布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全球不同产品类型钙软糖增长趋势2019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不同应用钙软糖增长趋势2019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钙软糖行业发展主要特点</w:t>
      </w:r>
      <w:r>
        <w:rPr>
          <w:rFonts w:hint="eastAsia"/>
        </w:rPr>
        <w:br/>
      </w:r>
      <w:r>
        <w:rPr>
          <w:rFonts w:hint="eastAsia"/>
        </w:rPr>
        <w:t>　　表4 钙软糖行业发展有利因素分析</w:t>
      </w:r>
      <w:r>
        <w:rPr>
          <w:rFonts w:hint="eastAsia"/>
        </w:rPr>
        <w:br/>
      </w:r>
      <w:r>
        <w:rPr>
          <w:rFonts w:hint="eastAsia"/>
        </w:rPr>
        <w:t>　　表5 钙软糖行业发展不利因素分析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进入钙软糖行业壁垒</w:t>
      </w:r>
      <w:r>
        <w:rPr>
          <w:rFonts w:hint="eastAsia"/>
        </w:rPr>
        <w:br/>
      </w:r>
      <w:r>
        <w:rPr>
          <w:rFonts w:hint="eastAsia"/>
        </w:rPr>
        <w:t>　　表7 全球主要地区钙软糖产量（千件）：2019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全球主要地区钙软糖产量（2019-2024）&amp;（千件）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全球主要地区钙软糖产量市场份额（2019-2024）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全球主要地区钙软糖产量（2024-2030）&amp;（千件）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全球主要地区钙软糖销售收入（百万美元）：2019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全球主要地区钙软糖销售收入（2019-2024）&amp;（百万美元）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全球主要地区钙软糖销售收入市场份额（2019-2024）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全球主要地区钙软糖收入（2024-2030）&amp;（百万美元）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全球主要地区钙软糖收入市场份额（2024-2030）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全球主要地区钙软糖销量（千件）：2019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全球主要地区钙软糖销量（2019-2024）&amp;（千件）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全球主要地区钙软糖销量市场份额（2019-2024）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全球主要地区钙软糖销量（2024-2030）&amp;（千件）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全球主要地区钙软糖销量份额（2024-2030）</w:t>
      </w:r>
      <w:r>
        <w:rPr>
          <w:rFonts w:hint="eastAsia"/>
        </w:rPr>
        <w:br/>
      </w:r>
      <w:r>
        <w:rPr>
          <w:rFonts w:hint="eastAsia"/>
        </w:rPr>
        <w:t>　　表21 北美钙软糖基本情况分析</w:t>
      </w:r>
      <w:r>
        <w:rPr>
          <w:rFonts w:hint="eastAsia"/>
        </w:rPr>
        <w:br/>
      </w:r>
      <w:r>
        <w:rPr>
          <w:rFonts w:hint="eastAsia"/>
        </w:rPr>
        <w:t>　　表22 欧洲钙软糖基本情况分析</w:t>
      </w:r>
      <w:r>
        <w:rPr>
          <w:rFonts w:hint="eastAsia"/>
        </w:rPr>
        <w:br/>
      </w:r>
      <w:r>
        <w:rPr>
          <w:rFonts w:hint="eastAsia"/>
        </w:rPr>
        <w:t>　　表23 亚太地区钙软糖基本情况分析</w:t>
      </w:r>
      <w:r>
        <w:rPr>
          <w:rFonts w:hint="eastAsia"/>
        </w:rPr>
        <w:br/>
      </w:r>
      <w:r>
        <w:rPr>
          <w:rFonts w:hint="eastAsia"/>
        </w:rPr>
        <w:t>　　表24 拉美地区钙软糖基本情况分析</w:t>
      </w:r>
      <w:r>
        <w:rPr>
          <w:rFonts w:hint="eastAsia"/>
        </w:rPr>
        <w:br/>
      </w:r>
      <w:r>
        <w:rPr>
          <w:rFonts w:hint="eastAsia"/>
        </w:rPr>
        <w:t>　　表25 中东及非洲钙软糖基本情况分析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全球市场主要厂商钙软糖产能（2023-2024）&amp;（千件）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全球市场主要厂商钙软糖销量（2019-2024）&amp;（千件）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全球市场主要厂商钙软糖销量市场份额（2019-2024）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全球市场主要厂商钙软糖销售收入（2019-2024）&amp;（百万美元）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全球市场主要厂商钙软糖销售收入市场份额（2019-2024）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全球市场主要厂商钙软糖销售价格（2019-2024）&amp;（美元/件）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2023年全球主要生产商钙软糖收入排名（百万美元）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中国市场主要厂商钙软糖销量（2019-2024）&amp;（千件）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中国市场主要厂商钙软糖销量市场份额（2019-2024）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中国市场主要厂商钙软糖销售收入（2019-2024）&amp;（百万美元）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中国市场主要厂商钙软糖销售收入市场份额（2019-2024）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中国市场主要厂商钙软糖销售价格（2019-2024）&amp;（美元/件）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2023年中国主要生产商钙软糖收入排名（百万美元）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全球主要厂商钙软糖总部及产地分布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全球主要厂商钙软糖商业化日期</w:t>
      </w:r>
      <w:r>
        <w:rPr>
          <w:rFonts w:hint="eastAsia"/>
        </w:rPr>
        <w:br/>
      </w:r>
      <w:r>
        <w:rPr>
          <w:rFonts w:hint="eastAsia"/>
        </w:rPr>
        <w:t>　　表41 全球主要厂商钙软糖产品类型及应用</w:t>
      </w:r>
      <w:r>
        <w:rPr>
          <w:rFonts w:hint="eastAsia"/>
        </w:rPr>
        <w:br/>
      </w:r>
      <w:r>
        <w:rPr>
          <w:rFonts w:hint="eastAsia"/>
        </w:rPr>
        <w:t>　　表42 2023年全球钙软糖主要厂商市场地位（第一梯队、第二梯队和第三梯队）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全球不同产品类型钙软糖销量（2019-2024年）&amp;（千件）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全球不同产品类型钙软糖销量市场份额（2019-2024）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全球不同产品类型钙软糖销量预测（2024-2030）&amp;（千件）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全球市场不同产品类型钙软糖销量市场份额预测（2024-2030）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全球不同产品类型钙软糖收入（2019-2024年）&amp;（百万美元）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全球不同产品类型钙软糖收入市场份额（2019-2024）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全球不同产品类型钙软糖收入预测（2024-2030）&amp;（百万美元）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全球不同产品类型钙软糖收入市场份额预测（2024-2030）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中国不同产品类型钙软糖销量（2019-2024年）&amp;（千件）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中国不同产品类型钙软糖销量市场份额（2019-2024）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中国不同产品类型钙软糖销量预测（2024-2030）&amp;（千件）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中国不同产品类型钙软糖销量市场份额预测（2024-2030）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中国不同产品类型钙软糖收入（2019-2024年）&amp;（百万美元）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中国不同产品类型钙软糖收入市场份额（2019-2024）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中国不同产品类型钙软糖收入预测（2024-2030）&amp;（百万美元）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中国不同产品类型钙软糖收入市场份额预测（2024-2030）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全球不同应用钙软糖销量（2019-2024年）&amp;（千件）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全球不同应用钙软糖销量市场份额（2019-2024）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全球不同应用钙软糖销量预测（2024-2030）&amp;（千件）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全球市场不同应用钙软糖销量市场份额预测（2024-2030）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全球不同应用钙软糖收入（2019-2024年）&amp;（百万美元）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全球不同应用钙软糖收入市场份额（2019-2024）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全球不同应用钙软糖收入预测（2024-2030）&amp;（百万美元）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全球不同应用钙软糖收入市场份额预测（2024-2030）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中国不同应用钙软糖销量（2019-2024年）&amp;（千件）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中国不同应用钙软糖销量市场份额（2019-2024）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中国不同应用钙软糖销量预测（2024-2030）&amp;（千件）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中国不同应用钙软糖销量市场份额预测（2024-2030）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中国不同应用钙软糖收入（2019-2024年）&amp;（百万美元）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中国不同应用钙软糖收入市场份额（2019-2024）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中国不同应用钙软糖收入预测（2024-2030）&amp;（百万美元）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中国不同应用钙软糖收入市场份额预测（2024-2030）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钙软糖行业技术发展趋势</w:t>
      </w:r>
      <w:r>
        <w:rPr>
          <w:rFonts w:hint="eastAsia"/>
        </w:rPr>
        <w:br/>
      </w:r>
      <w:r>
        <w:rPr>
          <w:rFonts w:hint="eastAsia"/>
        </w:rPr>
        <w:t>　　表76 钙软糖行业主要驱动因素</w:t>
      </w:r>
      <w:r>
        <w:rPr>
          <w:rFonts w:hint="eastAsia"/>
        </w:rPr>
        <w:br/>
      </w:r>
      <w:r>
        <w:rPr>
          <w:rFonts w:hint="eastAsia"/>
        </w:rPr>
        <w:t>　　表77 钙软糖行业供应链分析</w:t>
      </w:r>
      <w:r>
        <w:rPr>
          <w:rFonts w:hint="eastAsia"/>
        </w:rPr>
        <w:br/>
      </w:r>
      <w:r>
        <w:rPr>
          <w:rFonts w:hint="eastAsia"/>
        </w:rPr>
        <w:t>　　表78 钙软糖上游原料供应商</w:t>
      </w:r>
      <w:r>
        <w:rPr>
          <w:rFonts w:hint="eastAsia"/>
        </w:rPr>
        <w:br/>
      </w:r>
      <w:r>
        <w:rPr>
          <w:rFonts w:hint="eastAsia"/>
        </w:rPr>
        <w:t>　　表79 钙软糖行业主要下游客户</w:t>
      </w:r>
      <w:r>
        <w:rPr>
          <w:rFonts w:hint="eastAsia"/>
        </w:rPr>
        <w:br/>
      </w:r>
      <w:r>
        <w:rPr>
          <w:rFonts w:hint="eastAsia"/>
        </w:rPr>
        <w:t>　　表80 钙软糖行业典型经销商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钙软糖销量（千件）、收入（百万美元）、价格（美元/件）及毛利率（2019-2024）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钙软糖销量（千件）、收入（百万美元）、价格（美元/件）及毛利率（2019-2024）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钙软糖销量（千件）、收入（百万美元）、价格（美元/件）及毛利率（2019-2024）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钙软糖销量（千件）、收入（百万美元）、价格（美元/件）及毛利率（2019-2024）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钙软糖销量（千件）、收入（百万美元）、价格（美元/件）及毛利率（2019-2024）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钙软糖销量（千件）、收入（百万美元）、价格（美元/件）及毛利率（2019-2024）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钙软糖销量（千件）、收入（百万美元）、价格（美元/件）及毛利率（2019-2024）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钙软糖销量（千件）、收入（百万美元）、价格（美元/件）及毛利率（2019-2024）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钙软糖销量（千件）、收入（百万美元）、价格（美元/件）及毛利率（2019-2024）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钙软糖销量（千件）、收入（百万美元）、价格（美元/件）及毛利率（2019-2024）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钙软糖销量（千件）、收入（百万美元）、价格（美元/件）及毛利率（2019-2024）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钙软糖销量（千件）、收入（百万美元）、价格（美元/件）及毛利率（2019-2024）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钙软糖生产基地、销售区域、竞争对手及市场地位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钙软糖产品规格、参数及市场应用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钙软糖销量（千件）、收入（百万美元）、价格（美元/件）及毛利率（2019-2024）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中国市场钙软糖产量、销量、进出口（2019-2024年）&amp;（千件）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中国市场钙软糖产量、销量、进出口预测（2024-2030）&amp;（千件）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中国市场钙软糖进出口贸易趋势</w:t>
      </w:r>
      <w:r>
        <w:rPr>
          <w:rFonts w:hint="eastAsia"/>
        </w:rPr>
        <w:br/>
      </w:r>
      <w:r>
        <w:rPr>
          <w:rFonts w:hint="eastAsia"/>
        </w:rPr>
        <w:t>　　表149 中国市场钙软糖主要进口来源</w:t>
      </w:r>
      <w:r>
        <w:rPr>
          <w:rFonts w:hint="eastAsia"/>
        </w:rPr>
        <w:br/>
      </w:r>
      <w:r>
        <w:rPr>
          <w:rFonts w:hint="eastAsia"/>
        </w:rPr>
        <w:t>　　表150 中国市场钙软糖主要出口目的地</w:t>
      </w:r>
      <w:r>
        <w:rPr>
          <w:rFonts w:hint="eastAsia"/>
        </w:rPr>
        <w:br/>
      </w:r>
      <w:r>
        <w:rPr>
          <w:rFonts w:hint="eastAsia"/>
        </w:rPr>
        <w:t>　　表151 中国钙软糖生产地区分布</w:t>
      </w:r>
      <w:r>
        <w:rPr>
          <w:rFonts w:hint="eastAsia"/>
        </w:rPr>
        <w:br/>
      </w:r>
      <w:r>
        <w:rPr>
          <w:rFonts w:hint="eastAsia"/>
        </w:rPr>
        <w:t>　　表152 中国钙软糖消费地区分布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钙软糖产品图片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全球不同产品类型钙软糖规模2019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全球不同产品类型钙软糖市场份额2023 &amp; 2024</w:t>
      </w:r>
      <w:r>
        <w:rPr>
          <w:rFonts w:hint="eastAsia"/>
        </w:rPr>
        <w:br/>
      </w:r>
      <w:r>
        <w:rPr>
          <w:rFonts w:hint="eastAsia"/>
        </w:rPr>
        <w:t>　　图4 磷酸钙产品图片</w:t>
      </w:r>
      <w:r>
        <w:rPr>
          <w:rFonts w:hint="eastAsia"/>
        </w:rPr>
        <w:br/>
      </w:r>
      <w:r>
        <w:rPr>
          <w:rFonts w:hint="eastAsia"/>
        </w:rPr>
        <w:t>　　图5 碳酸钙产品图片</w:t>
      </w:r>
      <w:r>
        <w:rPr>
          <w:rFonts w:hint="eastAsia"/>
        </w:rPr>
        <w:br/>
      </w:r>
      <w:r>
        <w:rPr>
          <w:rFonts w:hint="eastAsia"/>
        </w:rPr>
        <w:t>　　图6 柠檬酸盐产品图片</w:t>
      </w:r>
      <w:r>
        <w:rPr>
          <w:rFonts w:hint="eastAsia"/>
        </w:rPr>
        <w:br/>
      </w:r>
      <w:r>
        <w:rPr>
          <w:rFonts w:hint="eastAsia"/>
        </w:rPr>
        <w:t>　　图7 全球不同应用钙软糖规模2019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全球不同应用钙软糖市场份额2023 vs 2024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全球钙软糖产能、产量、产能利用率及发展趋势（2019-2030）&amp;（千件）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全球钙软糖产量、需求量及发展趋势（2019-2030）&amp;（千件）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全球主要地区钙软糖产量规模：2019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全球主要地区钙软糖产量市场份额（2019-2030）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中国钙软糖产能、产量、产能利用率及发展趋势（2019-2030）&amp;（千件）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中国钙软糖产量、市场需求量及发展趋势（2019-2030）&amp;（千件）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中国钙软糖总产能占全球比重（2019-2030）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中国钙软糖总产量占全球比重（2019-2030）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全球钙软糖市场收入及增长率：（2019-2030）&amp;（百万美元）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全球市场钙软糖市场规模：2019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全球市场钙软糖销量及增长率（2019-2030）&amp;（千件）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全球市场钙软糖价格趋势（2019-2030）&amp;（美元/件）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中国钙软糖市场收入及增长率：（2019-2030）&amp;（百万美元）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中国市场钙软糖市场规模：2019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中国市场钙软糖销量及增长率（2019-2030）&amp;（千件）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中国市场钙软糖销量占全球比重（2019-2030）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中国钙软糖收入占全球比重（2019-2030）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全球主要地区钙软糖销售收入规模：2019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全球主要地区钙软糖销售收入市场份额（2019-2024）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全球主要地区钙软糖销售收入市场份额（2023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全球主要地区钙软糖收入市场份额（2024-2030）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北美（美国和加拿大）钙软糖销量（2019-2030）&amp;（千件）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北美（美国和加拿大）钙软糖销量份额（2019-2030）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北美（美国和加拿大）钙软糖收入（2019-2030）&amp;（百万美元）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北美（美国和加拿大）钙软糖收入份额（2019-2030）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欧洲（德国、英国、法国和意大利等国家）钙软糖销量（2019-2030）&amp;（千件）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欧洲（德国、英国、法国和意大利等国家）钙软糖销量份额（2019-2030）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欧洲（德国、英国、法国和意大利等国家）钙软糖收入（2019-2030）&amp;（百万美元）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欧洲（德国、英国、法国和意大利等国家）钙软糖收入份额（2019-2030）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亚太（中国、日本、韩国、中国台湾、印度和东南亚等）钙软糖销量（2019-2030）&amp;（千件）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亚太（中国、日本、韩国、中国台湾、印度和东南亚等）钙软糖销量份额（2019-2030）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亚太（中国、日本、韩国、中国台湾、印度和东南亚等）钙软糖收入（2019-2030）&amp;（百万美元）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亚太（中国、日本、韩国、中国台湾、印度和东南亚等）钙软糖收入份额（2019-2030）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拉美地区（墨西哥、巴西等国家）钙软糖销量（2019-2030）&amp;（千件）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拉美地区（墨西哥、巴西等国家）钙软糖销量份额（2019-2030）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拉美地区（墨西哥、巴西等国家）钙软糖收入（2019-2030）&amp;（百万美元）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拉美地区（墨西哥、巴西等国家）钙软糖收入份额（2019-2030）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中东及非洲（土耳其、沙特等国家）钙软糖销量（2019-2030）&amp;（千件）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中东及非洲（土耳其、沙特等国家）钙软糖销量份额（2019-2030）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中东及非洲（土耳其、沙特等国家）钙软糖收入（2019-2030）&amp;（百万美元）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中东及非洲（土耳其、沙特等国家）钙软糖收入份额（2019-2030）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2023年全球市场主要厂商钙软糖销量市场份额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2023年全球市场主要厂商钙软糖收入市场份额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2023年中国市场主要厂商钙软糖销量市场份额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2023年中国市场主要厂商钙软糖收入市场份额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2023年全球前五大生产商钙软糖市场份额</w:t>
      </w:r>
      <w:r>
        <w:rPr>
          <w:rFonts w:hint="eastAsia"/>
        </w:rPr>
        <w:br/>
      </w:r>
      <w:r>
        <w:rPr>
          <w:rFonts w:hint="eastAsia"/>
        </w:rPr>
        <w:t>　　图57 全球钙软糖第一梯队、第二梯队和第三梯队生产商（品牌）及市场份额（2023）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全球不同产品类型钙软糖价格走势（2019-2030）&amp;（美元/件）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全球不同应用钙软糖价格走势（2019-2030）&amp;（美元/件）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钙软糖中国企业SWOT分析</w:t>
      </w:r>
      <w:r>
        <w:rPr>
          <w:rFonts w:hint="eastAsia"/>
        </w:rPr>
        <w:br/>
      </w:r>
      <w:r>
        <w:rPr>
          <w:rFonts w:hint="eastAsia"/>
        </w:rPr>
        <w:t>　　图61 钙软糖产业链</w:t>
      </w:r>
      <w:r>
        <w:rPr>
          <w:rFonts w:hint="eastAsia"/>
        </w:rPr>
        <w:br/>
      </w:r>
      <w:r>
        <w:rPr>
          <w:rFonts w:hint="eastAsia"/>
        </w:rPr>
        <w:t>　　图62 钙软糖行业采购模式分析</w:t>
      </w:r>
      <w:r>
        <w:rPr>
          <w:rFonts w:hint="eastAsia"/>
        </w:rPr>
        <w:br/>
      </w:r>
      <w:r>
        <w:rPr>
          <w:rFonts w:hint="eastAsia"/>
        </w:rPr>
        <w:t>　　图63 钙软糖行业生产模式分析</w:t>
      </w:r>
      <w:r>
        <w:rPr>
          <w:rFonts w:hint="eastAsia"/>
        </w:rPr>
        <w:br/>
      </w:r>
      <w:r>
        <w:rPr>
          <w:rFonts w:hint="eastAsia"/>
        </w:rPr>
        <w:t>　　图64 钙软糖行业销售模式分析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fbd8ae61e4c76" w:history="1">
        <w:r>
          <w:rPr>
            <w:rStyle w:val="Hyperlink"/>
          </w:rPr>
          <w:t>全球与中国钙软糖市场调研及前景趋势分析报告（2024-2030年）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fbd8ae61e4c76" w:history="1">
        <w:r>
          <w:rPr>
            <w:rStyle w:val="Hyperlink"/>
          </w:rPr>
          <w:t>https://www.20087.com/2/70/GaiRuanTangFaZhanQianJing.html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a1e95f7594dae" w:history="1">
      <w:r>
        <w:rPr>
          <w:rStyle w:val="Hyperlink"/>
        </w:rPr>
        <w:t>全球与中国钙软糖市场调研及前景趋势分析报告（2024-2030年）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aiRuanTangFaZhanQianJing.html" TargetMode="External" Id="R0e3fbd8ae61e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aiRuanTangFaZhanQianJing.html" TargetMode="External" Id="Re8ea1e95f759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2024-04-30T08:04:00Z</dcterms:created>
  <dcterms:modified xsi:type="dcterms:W3CDTF">2024-04-30T09:04:00Z</dcterms:modified>
  <dc:subject>全球与中国钙软糖市场调研及前景趋势分析报告（2024-2030年）</dc:subject>
  <dc:title>全球与中国钙软糖市场调研及前景趋势分析报告（2024-2030年）</dc:title>
  <cp:keywords>全球与中国钙软糖市场调研及前景趋势分析报告（2024-2030年）</cp:keywords>
  <dc:description>全球与中国钙软糖市场调研及前景趋势分析报告（2024-2030年）</dc:description>
</cp:coreProperties>
</file>