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9134159a54bd5" w:history="1">
              <w:r>
                <w:rPr>
                  <w:rStyle w:val="Hyperlink"/>
                </w:rPr>
                <w:t>2024-2030年全球与中国阿奇霉素行业发展全面调研与未来趋势分析报告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9134159a54bd5" w:history="1">
              <w:r>
                <w:rPr>
                  <w:rStyle w:val="Hyperlink"/>
                </w:rPr>
                <w:t>2024-2030年全球与中国阿奇霉素行业发展全面调研与未来趋势分析报告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19134159a54bd5" w:history="1">
                <w:r>
                  <w:rPr>
                    <w:rStyle w:val="Hyperlink"/>
                  </w:rPr>
                  <w:t>https://www.20087.com/2/70/AQiMeiSuDeFaZhanQuShi.html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奇霉素是一种广谱的抗生素，因其良好的药效和较低的副作用，在治疗呼吸道感染、皮肤感染和泌尿系统感染等方面应用广泛。近年来，随着细菌耐药性的增加，合理使用阿奇霉素等抗生素的重要性被广泛认知，医生和患者更加注重遵循医嘱，避免滥用抗生素。目前，阿奇霉素的研发正朝着长效、靶向性更强的方向发展，以提高治疗效果，减少不良反应。</w:t>
      </w:r>
      <w:r>
        <w:rPr>
          <w:rFonts w:hint="eastAsia"/>
        </w:rPr>
        <w:br/>
      </w:r>
      <w:r>
        <w:rPr>
          <w:rFonts w:hint="eastAsia"/>
        </w:rPr>
        <w:t>　　未来，阿奇霉素的发展将更加注重精准医疗和耐药性防控。精准医疗方面，通过基因组学和代谢组学研究，实现抗生素的个性化治疗，提高疗效，减少副作用。耐药性防控则意味着加强全球监测体系，开发新型抗生素和非抗生素治疗方案，如噬菌体疗法和免疫疗法，以应对日益严峻的抗生素耐药性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19134159a54bd5" w:history="1">
        <w:r>
          <w:rPr>
            <w:rStyle w:val="Hyperlink"/>
          </w:rPr>
          <w:t>2024-2030年全球与中国阿奇霉素行业发展全面调研与未来趋势分析报告</w:t>
        </w:r>
      </w:hyperlink>
      <w:r>
        <w:rPr>
          <w:rFonts w:hint="eastAsia"/>
        </w:rPr>
        <w:t>全面剖析了阿奇霉素行业的市场规模、需求及价格动态。报告通过对阿奇霉素产业链的深入挖掘，详细分析了行业现状，并对阿奇霉素市场前景及发展趋势进行了科学预测。阿奇霉素报告还深入探索了各细分市场的特点，突出关注阿奇霉素重点企业的经营状况，全面揭示了阿奇霉素行业竞争格局、品牌影响力和市场集中度。阿奇霉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阿奇霉素行业简介</w:t>
      </w:r>
      <w:r>
        <w:rPr>
          <w:rFonts w:hint="eastAsia"/>
        </w:rPr>
        <w:br/>
      </w:r>
      <w:r>
        <w:rPr>
          <w:rFonts w:hint="eastAsia"/>
        </w:rPr>
        <w:t>　　　　1.1.1 阿奇霉素行业界定及分类</w:t>
      </w:r>
      <w:r>
        <w:rPr>
          <w:rFonts w:hint="eastAsia"/>
        </w:rPr>
        <w:br/>
      </w:r>
      <w:r>
        <w:rPr>
          <w:rFonts w:hint="eastAsia"/>
        </w:rPr>
        <w:t>　　　　1.1.2 阿奇霉素行业特征</w:t>
      </w:r>
      <w:r>
        <w:rPr>
          <w:rFonts w:hint="eastAsia"/>
        </w:rPr>
        <w:br/>
      </w:r>
      <w:r>
        <w:rPr>
          <w:rFonts w:hint="eastAsia"/>
        </w:rPr>
        <w:t>　　1.2 阿奇霉素产品主要分类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不同种类阿奇霉素价格走势（2018-2023年）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口服</w:t>
      </w:r>
      <w:r>
        <w:rPr>
          <w:rFonts w:hint="eastAsia"/>
        </w:rPr>
        <w:br/>
      </w:r>
      <w:r>
        <w:rPr>
          <w:rFonts w:hint="eastAsia"/>
        </w:rPr>
        <w:t>　　　　1.2.3 注射液</w:t>
      </w:r>
      <w:r>
        <w:rPr>
          <w:rFonts w:hint="eastAsia"/>
        </w:rPr>
        <w:br/>
      </w:r>
      <w:r>
        <w:rPr>
          <w:rFonts w:hint="eastAsia"/>
        </w:rPr>
        <w:t>　　　　1.2.4 眼用制剂</w:t>
      </w:r>
      <w:r>
        <w:rPr>
          <w:rFonts w:hint="eastAsia"/>
        </w:rPr>
        <w:br/>
      </w:r>
      <w:r>
        <w:rPr>
          <w:rFonts w:hint="eastAsia"/>
        </w:rPr>
        <w:t>　　1.3 阿奇霉素主要应用领域分析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医院药房</w:t>
      </w:r>
      <w:r>
        <w:rPr>
          <w:rFonts w:hint="eastAsia"/>
        </w:rPr>
        <w:br/>
      </w:r>
      <w:r>
        <w:rPr>
          <w:rFonts w:hint="eastAsia"/>
        </w:rPr>
        <w:t>　　　　1.3.2 零售药店</w:t>
      </w:r>
      <w:r>
        <w:rPr>
          <w:rFonts w:hint="eastAsia"/>
        </w:rPr>
        <w:br/>
      </w:r>
      <w:r>
        <w:rPr>
          <w:rFonts w:hint="eastAsia"/>
        </w:rPr>
        <w:t>　　　　1.3.3 网上药店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全球阿奇霉素供需现状及预测（2018-2023年）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全球阿奇霉素产能、产量、产能利用率及发展趋势（2018-2023年）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全球阿奇霉素产量、表观消费量及发展趋势（2018-2023年）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全球阿奇霉素产量、市场需求量及发展趋势（2018-2023年）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中国阿奇霉素供需现状及预测（2018-2023年）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中国阿奇霉素产能、产量、产能利用率及发展趋势（2018-2023年）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中国阿奇霉素产量、表观消费量及发展趋势（2018-2023年）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中国阿奇霉素产量、市场需求量及发展趋势（2018-2023年）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阿奇霉素中国及欧美日等行业政策分析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全球与中国主要厂商阿奇霉素产量、产值及竞争分析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全球市场阿奇霉素主要厂商2022和2023年产量、产值及市场份额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全球市场阿奇霉素主要厂商2022和2023年产量列表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全球市场阿奇霉素主要厂商2022和2023年产值列表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全球市场阿奇霉素主要厂商2022和2023年产品价格列表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中国市场阿奇霉素主要厂商2022和2023年产量、产值及市场份额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中国市场阿奇霉素主要厂商2022和2023年产量列表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中国市场阿奇霉素主要厂商2022和2023年产值列表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阿奇霉素厂商产地分布及商业化日期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阿奇霉素行业集中度、竞争程度分析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阿奇霉素行业集中度分析</w:t>
      </w:r>
      <w:r>
        <w:rPr>
          <w:rFonts w:hint="eastAsia"/>
        </w:rPr>
        <w:br/>
      </w:r>
      <w:r>
        <w:rPr>
          <w:rFonts w:hint="eastAsia"/>
        </w:rPr>
        <w:t>　　　　2.4.2 阿奇霉素行业竞争程度分析</w:t>
      </w:r>
      <w:r>
        <w:rPr>
          <w:rFonts w:hint="eastAsia"/>
        </w:rPr>
        <w:br/>
      </w:r>
      <w:r>
        <w:rPr>
          <w:rFonts w:hint="eastAsia"/>
        </w:rPr>
        <w:t>　　2.5 阿奇霉素全球领先企业SWOT分析</w:t>
      </w:r>
      <w:r>
        <w:rPr>
          <w:rFonts w:hint="eastAsia"/>
        </w:rPr>
        <w:br/>
      </w:r>
      <w:r>
        <w:rPr>
          <w:rFonts w:hint="eastAsia"/>
        </w:rPr>
        <w:t>　　2.6 阿奇霉素中国企业SWOT分析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从生产角度分析全球主要地区阿奇霉素产量、产值、市场份额、增长率及发展趋势（2018-2023年）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全球主要地区阿奇霉素产量、产值及市场份额（2018-2023年）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全球主要地区阿奇霉素产量及市场份额（2018-2023年）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全球主要地区阿奇霉素产值及市场份额（2018-2023年）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中国市场阿奇霉素2018-2023年产量、产值及增长率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美国市场阿奇霉素2018-2023年产量、产值及增长率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欧洲市场阿奇霉素2018-2023年产量、产值及增长率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日本市场阿奇霉素2018-2023年产量、产值及增长率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东南亚市场阿奇霉素2018-2023年产量、产值及增长率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印度市场阿奇霉素2018-2023年产量、产值及增长率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从消费角度分析全球主要地区阿奇霉素消费量、市场份额及发展趋势（2018-2023年）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全球主要地区阿奇霉素消费量、市场份额及发展预测（2018-2023年）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中国市场阿奇霉素2018-2023年消费量、增长率及发展预测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美国市场阿奇霉素2018-2023年消费量、增长率及发展预测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欧洲市场阿奇霉素2018-2023年消费量、增长率及发展预测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日本市场阿奇霉素2018-2023年消费量、增长率及发展预测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东南亚市场阿奇霉素2018-2023年消费量、增长率及发展预测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印度市场阿奇霉素2018-2023年消费量增长率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全球与中国阿奇霉素主要生产商分析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重点企业（1）阿奇霉素产品规格、参数、特点及价格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重点企业（1）阿奇霉素产品规格、参数及特点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重点企业（1）阿奇霉素产品规格及价格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重点企业（1）阿奇霉素产能、产量、产值、价格及毛利率（2018-2023年）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重点企业（2）阿奇霉素产品规格、参数、特点及价格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重点企业（2）阿奇霉素产品规格、参数及特点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重点企业（2）阿奇霉素产品规格及价格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重点企业（2）阿奇霉素产能、产量、产值、价格及毛利率（2018-2023年）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重点企业（3）阿奇霉素产品规格、参数、特点及价格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重点企业（3）阿奇霉素产品规格、参数及特点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重点企业（3）阿奇霉素产品规格及价格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重点企业（3）阿奇霉素产能、产量、产值、价格及毛利率（2018-2023年）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重点企业（4）阿奇霉素产品规格、参数、特点及价格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重点企业（4）阿奇霉素产品规格、参数及特点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重点企业（4）阿奇霉素产品规格及价格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重点企业（4）阿奇霉素产能、产量、产值、价格及毛利率（2018-2023年）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重点企业（5）阿奇霉素产品规格、参数、特点及价格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重点企业（5）阿奇霉素产品规格、参数及特点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重点企业（5）阿奇霉素产品规格及价格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重点企业（5）阿奇霉素产能、产量、产值、价格及毛利率（2018-2023年）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重点企业（6）阿奇霉素产品规格、参数、特点及价格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重点企业（6）阿奇霉素产品规格、参数及特点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重点企业（6）阿奇霉素产品规格及价格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重点企业（6）阿奇霉素产能、产量、产值、价格及毛利率（2018-2023年）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重点企业（7）阿奇霉素产品规格、参数、特点及价格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重点企业（7）阿奇霉素产品规格、参数及特点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重点企业（7）阿奇霉素产品规格及价格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重点企业（7）阿奇霉素产能、产量、产值、价格及毛利率（2018-2023年）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重点企业（8）阿奇霉素产品规格、参数、特点及价格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重点企业（8）阿奇霉素产品规格、参数及特点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重点企业（8）阿奇霉素产品规格及价格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重点企业（8）阿奇霉素产能、产量、产值、价格及毛利率（2018-2023年）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重点企业（9）阿奇霉素产品规格、参数、特点及价格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重点企业（9）阿奇霉素产品规格、参数及特点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重点企业（9）阿奇霉素产品规格及价格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重点企业（9）阿奇霉素产能、产量、产值、价格及毛利率（2018-2023年）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重点企业（10）阿奇霉素产品规格、参数、特点及价格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重点企业（10）阿奇霉素产品规格、参数及特点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重点企业（10）阿奇霉素产品规格及价格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重点企业（10）阿奇霉素产能、产量、产值、价格及毛利率（2018-2023年）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不同类型阿奇霉素产量、价格、产值及市场份额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全球市场不同类型阿奇霉素产量、产值及市场份额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全球市场阿奇霉素不同类型阿奇霉素产量及市场份额（2018-2023年）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全球市场不同类型阿奇霉素产值、市场份额（2018-2023年）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全球市场不同类型阿奇霉素价格走势（2018-2023年）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中国市场阿奇霉素主要分类产量、产值及市场份额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中国市场阿奇霉素主要分类产量及市场份额及（2018-2023年）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中国市场阿奇霉素主要分类产值、市场份额（2018-2023年）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中国市场阿奇霉素主要分类价格走势（2018-2023年）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阿奇霉素上游原料及下游主要应用领域分析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阿奇霉素产业链分析</w:t>
      </w:r>
      <w:r>
        <w:rPr>
          <w:rFonts w:hint="eastAsia"/>
        </w:rPr>
        <w:br/>
      </w:r>
      <w:r>
        <w:rPr>
          <w:rFonts w:hint="eastAsia"/>
        </w:rPr>
        <w:t>　　7.2 阿奇霉素产业上游供应分析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全球市场阿奇霉素下游主要应用领域消费量、市场份额及增长率（2018-2023年）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中国市场阿奇霉素主要应用领域消费量、市场份额及增长率（2018-2023年）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中国市场阿奇霉素产量、消费量、进出口分析及未来趋势（2018-2023年）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中国市场阿奇霉素产量、消费量、进出口分析及未来趋势（2018-2023年）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中国市场阿奇霉素进出口贸易趋势</w:t>
      </w:r>
      <w:r>
        <w:rPr>
          <w:rFonts w:hint="eastAsia"/>
        </w:rPr>
        <w:br/>
      </w:r>
      <w:r>
        <w:rPr>
          <w:rFonts w:hint="eastAsia"/>
        </w:rPr>
        <w:t>　　8.3 中国市场阿奇霉素主要进口来源</w:t>
      </w:r>
      <w:r>
        <w:rPr>
          <w:rFonts w:hint="eastAsia"/>
        </w:rPr>
        <w:br/>
      </w:r>
      <w:r>
        <w:rPr>
          <w:rFonts w:hint="eastAsia"/>
        </w:rPr>
        <w:t>　　8.4 中国市场阿奇霉素主要出口目的地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中国市场阿奇霉素主要地区分布</w:t>
      </w:r>
      <w:r>
        <w:rPr>
          <w:rFonts w:hint="eastAsia"/>
        </w:rPr>
        <w:br/>
      </w:r>
      <w:r>
        <w:rPr>
          <w:rFonts w:hint="eastAsia"/>
        </w:rPr>
        <w:t>　　9.1 中国阿奇霉素生产地区分布</w:t>
      </w:r>
      <w:r>
        <w:rPr>
          <w:rFonts w:hint="eastAsia"/>
        </w:rPr>
        <w:br/>
      </w:r>
      <w:r>
        <w:rPr>
          <w:rFonts w:hint="eastAsia"/>
        </w:rPr>
        <w:t>　　9.2 中国阿奇霉素消费地区分布</w:t>
      </w:r>
      <w:r>
        <w:rPr>
          <w:rFonts w:hint="eastAsia"/>
        </w:rPr>
        <w:br/>
      </w:r>
      <w:r>
        <w:rPr>
          <w:rFonts w:hint="eastAsia"/>
        </w:rPr>
        <w:t>　　9.3 中国阿奇霉素市场集中度及发展趋势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阿奇霉素技术及相关行业技术发展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阿奇霉素销售渠道分析及建议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国内市场阿奇霉素销售渠道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国内市场阿奇霉素未来销售模式及销售渠道的趋势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企业海外阿奇霉素销售渠道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欧美日等地区阿奇霉素销售渠道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欧美日等地区阿奇霉素未来销售模式及销售渠道的趋势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阿奇霉素销售/营销策略建议</w:t>
      </w:r>
      <w:r>
        <w:rPr>
          <w:rFonts w:hint="eastAsia"/>
        </w:rPr>
        <w:br/>
      </w:r>
      <w:r>
        <w:rPr>
          <w:rFonts w:hint="eastAsia"/>
        </w:rPr>
        <w:t>　　　　12.3.1 阿奇霉素产品市场定位及目标消费者分析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阿奇霉素产品图片</w:t>
      </w:r>
      <w:r>
        <w:rPr>
          <w:rFonts w:hint="eastAsia"/>
        </w:rPr>
        <w:br/>
      </w:r>
      <w:r>
        <w:rPr>
          <w:rFonts w:hint="eastAsia"/>
        </w:rPr>
        <w:t>　　表 阿奇霉素产品分类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2024年全球不同种类阿奇霉素产量市场份额</w:t>
      </w:r>
      <w:r>
        <w:rPr>
          <w:rFonts w:hint="eastAsia"/>
        </w:rPr>
        <w:br/>
      </w:r>
      <w:r>
        <w:rPr>
          <w:rFonts w:hint="eastAsia"/>
        </w:rPr>
        <w:t>　　表 不同种类阿奇霉素价格列表及趋势（2018-2023年）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口服产品图片</w:t>
      </w:r>
      <w:r>
        <w:rPr>
          <w:rFonts w:hint="eastAsia"/>
        </w:rPr>
        <w:br/>
      </w:r>
      <w:r>
        <w:rPr>
          <w:rFonts w:hint="eastAsia"/>
        </w:rPr>
        <w:t>　　图 注射液产品图片</w:t>
      </w:r>
      <w:r>
        <w:rPr>
          <w:rFonts w:hint="eastAsia"/>
        </w:rPr>
        <w:br/>
      </w:r>
      <w:r>
        <w:rPr>
          <w:rFonts w:hint="eastAsia"/>
        </w:rPr>
        <w:t>　　图 眼用制剂产品图片</w:t>
      </w:r>
      <w:r>
        <w:rPr>
          <w:rFonts w:hint="eastAsia"/>
        </w:rPr>
        <w:br/>
      </w:r>
      <w:r>
        <w:rPr>
          <w:rFonts w:hint="eastAsia"/>
        </w:rPr>
        <w:t>　　表 阿奇霉素主要应用领域表</w:t>
      </w:r>
      <w:r>
        <w:rPr>
          <w:rFonts w:hint="eastAsia"/>
        </w:rPr>
        <w:br/>
      </w:r>
      <w:r>
        <w:rPr>
          <w:rFonts w:hint="eastAsia"/>
        </w:rPr>
        <w:t>　　图 全球2023年阿奇霉素不同应用领域消费量市场份额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全球市场阿奇霉素产量（千克）及增长率（2018-2023年）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全球市场阿奇霉素产值（万元）及增长率（2018-2023年）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中国市场阿奇霉素产量（千克）、增长率及发展趋势（2018-2023年）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中国市场阿奇霉素产值（万元）、增长率及未来发展趋势（2018-2023年）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全球阿奇霉素产能（千克）、产量（千克）、产能利用率及发展趋势（2018-2023年）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全球阿奇霉素产量（千克）、表观消费量及发展趋势（2018-2023年）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全球阿奇霉素产量（千克）、市场需求量及发展趋势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中国阿奇霉素产能（千克）、产量（千克）、产能利用率及发展趋势（2018-2023年）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中国阿奇霉素产量（千克）、表观消费量及发展趋势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中国阿奇霉素产量（千克）、市场需求量及发展趋势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全球市场阿奇霉素主要厂商2022和2023年产量（千克）列表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全球市场阿奇霉素主要厂商2022和2023年产量市场份额列表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全球市场阿奇霉素主要厂商2023年产量市场份额列表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全球市场阿奇霉素主要厂商2022年产量市场份额列表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全球市场阿奇霉素主要厂商2022和2023年产值（万元）列表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全球市场阿奇霉素主要厂商2022和2023年产值市场份额列表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全球市场阿奇霉素主要厂商2023年产值市场份额列表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全球市场阿奇霉素主要厂商2022年产值市场份额列表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全球市场阿奇霉素主要厂商2022和2023年产品价格列表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中国市场阿奇霉素主要厂商2022和2023年产量（千克）列表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中国市场阿奇霉素主要厂商2022和2023年产量市场份额列表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中国市场阿奇霉素主要厂商2023年产量市场份额列表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中国市场阿奇霉素主要厂商2022年产量市场份额列表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中国市场阿奇霉素主要厂商2022和2023年产值（万元）列表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中国市场阿奇霉素主要厂商2022和2023年产值市场份额列表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中国市场阿奇霉素主要厂商2023年产值市场份额列表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中国市场阿奇霉素主要厂商2022年产值市场份额列表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阿奇霉素厂商产地分布及商业化日期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阿奇霉素全球领先企业SWOT分析</w:t>
      </w:r>
      <w:r>
        <w:rPr>
          <w:rFonts w:hint="eastAsia"/>
        </w:rPr>
        <w:br/>
      </w:r>
      <w:r>
        <w:rPr>
          <w:rFonts w:hint="eastAsia"/>
        </w:rPr>
        <w:t>　　表 阿奇霉素中国企业SWOT分析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全球主要地区阿奇霉素2018-2023年产量（千克）列表</w:t>
      </w:r>
      <w:r>
        <w:rPr>
          <w:rFonts w:hint="eastAsia"/>
        </w:rPr>
        <w:br/>
      </w:r>
      <w:r>
        <w:rPr>
          <w:rFonts w:hint="eastAsia"/>
        </w:rPr>
        <w:t>　　图 全球主要地区阿奇霉素2018-2023年产量市场份额列表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全球主要地区阿奇霉素2023年产量市场份额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全球主要地区阿奇霉素2018-2023年产值（万元）列表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全球主要地区阿奇霉素2018-2023年产值市场份额列表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全球主要地区阿奇霉素2024年产值市场份额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中国市场阿奇霉素2018-2023年产量（千克）及增长率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中国市场阿奇霉素2018-2023年产值（万元）及增长率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美国市场阿奇霉素2018-2023年产量（千克）及增长率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美国市场阿奇霉素2018-2023年产值（万元）及增长率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欧洲市场阿奇霉素2018-2023年产量（千克）及增长率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欧洲市场阿奇霉素2018-2023年产值（万元）及增长率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日本市场阿奇霉素2018-2023年产量（千克）及增长率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日本市场阿奇霉素2018-2023年产值（万元）及增长率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东南亚市场阿奇霉素2018-2023年产量（千克）及增长率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东南亚市场阿奇霉素2018-2023年产值（万元）及增长率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印度市场阿奇霉素2018-2023年产量（千克）及增长率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印度市场阿奇霉素2018-2023年产值（万元）及增长率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全球主要地区阿奇霉素2018-2023年消费量（千克）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全球主要地区阿奇霉素2018-2023年消费量市场份额列表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全球主要地区阿奇霉素2024年消费量市场份额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中国市场阿奇霉素2018-2023年消费量（千克）、增长率及发展预测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中国市场阿奇霉素2024-2030年消费量（千克）、增长率及发展预测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欧洲市场阿奇霉素2018-2023年消费量（千克）、增长率及发展预测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日本市场阿奇霉素2018-2023年消费量（千克）、增长率及发展预测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东南亚市场阿奇霉素2018-2023年消费量（千克）、增长率及发展预测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印度市场阿奇霉素2018-2023年消费量（千克）、增长率及发展预测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重点企业（1）阿奇霉素产品规格、参数、特点及价格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重点企业（1）阿奇霉素产品规格及价格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重点企业（1）阿奇霉素产能（千克）、产量（千克）、产值（万元）、价格及毛利率（2018-2023年）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重点企业（1）阿奇霉素产量全球市场份额（2023年）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重点企业（1）阿奇霉素产量全球市场份额（2024年）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重点企业（2）阿奇霉素产品规格、参数、特点及价格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重点企业（2）阿奇霉素产品规格及价格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重点企业（2）阿奇霉素产能（千克）、产量（千克）、产值（万元）、价格及毛利率（2018-2023年）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重点企业（2）阿奇霉素产量全球市场份额（2023年）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重点企业（2）阿奇霉素产量全球市场份额（2024年）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重点企业（3）阿奇霉素产品规格、参数、特点及价格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重点企业（3）阿奇霉素产品规格及价格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重点企业（3）阿奇霉素产能（千克）、产量（千克）、产值（万元）、价格及毛利率（2018-2023年）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重点企业（3）阿奇霉素产量全球市场份额（2023年）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重点企业（3）阿奇霉素产量全球市场份额（2024年）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重点企业（4）阿奇霉素产品规格、参数、特点及价格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重点企业（4）阿奇霉素产品规格及价格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重点企业（4）阿奇霉素产能（千克）、产量（千克）、产值（万元）、价格及毛利率（2018-2023年）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重点企业（4）阿奇霉素产量全球市场份额（2023年）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重点企业（4）阿奇霉素产量全球市场份额（2024年）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重点企业（5）阿奇霉素产品规格、参数、特点及价格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重点企业（5）阿奇霉素产品规格及价格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重点企业（5）阿奇霉素产能（千克）、产量（千克）、产值（万元）、价格及毛利率（2018-2023年）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重点企业（5）阿奇霉素产量全球市场份额（2023年）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重点企业（5）阿奇霉素产量全球市场份额（2024年）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重点企业（6）阿奇霉素产品规格、参数、特点及价格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重点企业（6）阿奇霉素产品规格及价格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重点企业（6）阿奇霉素产能（千克）、产量（千克）、产值（万元）、价格及毛利率（2018-2023年）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重点企业（6）阿奇霉素产量全球市场份额（2023年）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重点企业（6）阿奇霉素产量全球市场份额（2024年）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重点企业（7）阿奇霉素产品规格、参数、特点及价格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重点企业（7）阿奇霉素产品规格及价格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重点企业（7）阿奇霉素产能（千克）、产量（千克）、产值（万元）、价格及毛利率（2018-2023年）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重点企业（7）阿奇霉素产量全球市场份额（2023年）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重点企业（7）阿奇霉素产量全球市场份额（2024年）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重点企业（8）阿奇霉素产品规格、参数、特点及价格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重点企业（8）阿奇霉素产品规格及价格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重点企业（8）阿奇霉素产能（千克）、产量（千克）、产值（万元）、价格及毛利率（2018-2023年）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重点企业（8）阿奇霉素产量全球市场份额（2023年）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重点企业（8）阿奇霉素产量全球市场份额（2024年）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重点企业（9）阿奇霉素产品规格、参数、特点及价格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重点企业（9）阿奇霉素产品规格及价格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重点企业（9）阿奇霉素产能（千克）、产量（千克）、产值（万元）、价格及毛利率（2018-2023年）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重点企业（9）阿奇霉素产量全球市场份额（2023年）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重点企业（9）阿奇霉素产量全球市场份额（2024年）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重点企业（10）阿奇霉素产品规格、参数、特点及价格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重点企业（10）阿奇霉素产品规格及价格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重点企业（10）阿奇霉素产能（千克）、产量（千克）、产值（万元）、价格及毛利率（2018-2023年）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重点企业（10）阿奇霉素产量全球市场份额（2023年）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重点企业（10）阿奇霉素产量全球市场份额（2024年）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全球市场不同类型阿奇霉素产量（千克）（2018-2023年）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全球市场不同类型阿奇霉素产量市场份额（2018-2023年）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全球市场不同类型阿奇霉素产值（万元）（2018-2023年）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全球市场不同类型阿奇霉素产值市场份额（2018-2023年）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全球市场不同类型阿奇霉素价格走势（2018-2023年）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中国市场阿奇霉素主要分类产量（千克）（2018-2023年）</w:t>
      </w:r>
      <w:r>
        <w:rPr>
          <w:rFonts w:hint="eastAsia"/>
        </w:rPr>
        <w:br/>
      </w:r>
      <w:r>
        <w:rPr>
          <w:rFonts w:hint="eastAsia"/>
        </w:rPr>
        <w:t>　　表 中国市场阿奇霉素主要分类产量市场份额（2018-2023年）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中国市场阿奇霉素主要分类产值（万元）（2018-2023年）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中国市场阿奇霉素主要分类产值市场份额（2018-2023年）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中国市场阿奇霉素主要分类价格走势（2018-2023年）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阿奇霉素产业链图</w:t>
      </w:r>
      <w:r>
        <w:rPr>
          <w:rFonts w:hint="eastAsia"/>
        </w:rPr>
        <w:br/>
      </w:r>
      <w:r>
        <w:rPr>
          <w:rFonts w:hint="eastAsia"/>
        </w:rPr>
        <w:t>　　表 阿奇霉素上游原料供应商及联系方式列表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全球市场阿奇霉素主要应用领域消费量（千克）（2018-2023年）</w:t>
      </w:r>
      <w:r>
        <w:rPr>
          <w:rFonts w:hint="eastAsia"/>
        </w:rPr>
        <w:br/>
      </w:r>
      <w:r>
        <w:rPr>
          <w:rFonts w:hint="eastAsia"/>
        </w:rPr>
        <w:t>　　表 全球市场阿奇霉素主要应用领域消费量市场份额（2018-2023年）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2024年全球市场阿奇霉素主要应用领域消费量市场份额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全球市场阿奇霉素主要应用领域消费量增长率（2018-2023年）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中国市场阿奇霉素主要应用领域消费量（千克）（2018-2023年）</w:t>
      </w:r>
      <w:r>
        <w:rPr>
          <w:rFonts w:hint="eastAsia"/>
        </w:rPr>
        <w:br/>
      </w:r>
      <w:r>
        <w:rPr>
          <w:rFonts w:hint="eastAsia"/>
        </w:rPr>
        <w:t>　　表 中国市场阿奇霉素主要应用领域消费量市场份额（2018-2023年）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中国市场阿奇霉素主要应用领域消费量增长率（2018-2023年）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中国市场阿奇霉素产量（千克）、消费量（千克）、进出口分析及未来趋势（2018-2023年）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9134159a54bd5" w:history="1">
        <w:r>
          <w:rPr>
            <w:rStyle w:val="Hyperlink"/>
          </w:rPr>
          <w:t>2024-2030年全球与中国阿奇霉素行业发展全面调研与未来趋势分析报告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19134159a54bd5" w:history="1">
        <w:r>
          <w:rPr>
            <w:rStyle w:val="Hyperlink"/>
          </w:rPr>
          <w:t>https://www.20087.com/2/70/AQiMeiSuDeFaZhanQuShi.html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eea9888a74104" w:history="1">
      <w:r>
        <w:rPr>
          <w:rStyle w:val="Hyperlink"/>
        </w:rPr>
        <w:t>2024-2030年全球与中国阿奇霉素行业发展全面调研与未来趋势分析报告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AQiMeiSuDeFaZhanQuShi.html" TargetMode="External" Id="R3219134159a5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AQiMeiSuDeFaZhanQuShi.html" TargetMode="External" Id="R09feea9888a7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2023-11-02T02:15:00Z</dcterms:created>
  <dcterms:modified xsi:type="dcterms:W3CDTF">2023-11-02T03:15:00Z</dcterms:modified>
  <dc:subject>2024-2030年全球与中国阿奇霉素行业发展全面调研与未来趋势分析报告</dc:subject>
  <dc:title>2024-2030年全球与中国阿奇霉素行业发展全面调研与未来趋势分析报告</dc:title>
  <cp:keywords>2024-2030年全球与中国阿奇霉素行业发展全面调研与未来趋势分析报告</cp:keywords>
  <dc:description>2024-2030年全球与中国阿奇霉素行业发展全面调研与未来趋势分析报告</dc:description>
</cp:coreProperties>
</file>