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dcbf804134400" w:history="1">
              <w:r>
                <w:rPr>
                  <w:rStyle w:val="Hyperlink"/>
                </w:rPr>
                <w:t>2024-2030年全球与中国骨科铣刀行业研究及市场前景报告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dcbf804134400" w:history="1">
              <w:r>
                <w:rPr>
                  <w:rStyle w:val="Hyperlink"/>
                </w:rPr>
                <w:t>2024-2030年全球与中国骨科铣刀行业研究及市场前景报告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2dcbf804134400" w:history="1">
                <w:r>
                  <w:rPr>
                    <w:rStyle w:val="Hyperlink"/>
                  </w:rPr>
                  <w:t>https://www.20087.com/2/10/GuKeXianDaoDeQianJing.html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铣刀是一种精密手术器械，用于骨科手术中的切割、修整等工作。近年来，随着医疗技术的进步和人口老龄化的加剧，骨科手术的需求量持续增加，骨科铣刀市场也随之增长。目前市场上的骨科铣刀种类繁多，包括适用于不同手术部位和操作需求的产品。同时，随着材料科学的发展，新型合金材料的应用使得骨科铣刀具有更好的耐磨性和生物相容性，能够满足手术中的高精度要求。</w:t>
      </w:r>
      <w:r>
        <w:rPr>
          <w:rFonts w:hint="eastAsia"/>
        </w:rPr>
        <w:br/>
      </w:r>
      <w:r>
        <w:rPr>
          <w:rFonts w:hint="eastAsia"/>
        </w:rPr>
        <w:t>　　未来，骨科铣刀的发展将更加注重精准医疗和个性化定制。一方面，通过引入3D打印技术、虚拟现实等先进技术，可以实现更加精确的手术规划和操作，提高手术成功率。另一方面，随着患者对个性化治疗需求的增加，定制化骨科铣刀将成为趋势，通过根据患者的解剖结构和手术需求定制手术工具，提高手术的精准度和安全性。此外，随着生物材料技术的进步，未来骨科铣刀可能会采用更加先进的材料，如生物可降解材料，以减少手术后遗症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dcbf804134400" w:history="1">
        <w:r>
          <w:rPr>
            <w:rStyle w:val="Hyperlink"/>
          </w:rPr>
          <w:t>2024-2030年全球与中国骨科铣刀行业研究及市场前景报告</w:t>
        </w:r>
      </w:hyperlink>
      <w:r>
        <w:rPr>
          <w:rFonts w:hint="eastAsia"/>
        </w:rPr>
        <w:t>》依托国家统计局、发改委及骨科铣刀相关行业协会的详实数据，对骨科铣刀行业的现状、市场需求、市场规模、产业链结构、价格变动、细分市场进行了全面调研。骨科铣刀报告还详细剖析了骨科铣刀市场竞争格局，重点关注了品牌影响力、市场集中度及重点企业运营情况，并在预测骨科铣刀市场发展前景和发展趋势的同时，识别了骨科铣刀行业潜在的风险与机遇。骨科铣刀报告以专业、科学、规范的研究方法和客观、权威的分析，为骨科铣刀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骨科铣刀行业发展综述</w:t>
      </w:r>
      <w:r>
        <w:rPr>
          <w:rFonts w:hint="eastAsia"/>
        </w:rPr>
        <w:br/>
      </w:r>
      <w:r>
        <w:rPr>
          <w:rFonts w:hint="eastAsia"/>
        </w:rPr>
        <w:t>　　1.1 骨科铣刀行业概述及统计范围</w:t>
      </w:r>
      <w:r>
        <w:rPr>
          <w:rFonts w:hint="eastAsia"/>
        </w:rPr>
        <w:br/>
      </w:r>
      <w:r>
        <w:rPr>
          <w:rFonts w:hint="eastAsia"/>
        </w:rPr>
        <w:t>　　1.2 骨科铣刀行业主要产品分类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不同产品类型骨科铣刀增长趋势2022 vs 2023</w:t>
      </w:r>
      <w:r>
        <w:rPr>
          <w:rFonts w:hint="eastAsia"/>
        </w:rPr>
        <w:br/>
      </w:r>
      <w:r>
        <w:rPr>
          <w:rFonts w:hint="eastAsia"/>
        </w:rPr>
        <w:t>　　　　1.2.2 圆锥铣刀</w:t>
      </w:r>
      <w:r>
        <w:rPr>
          <w:rFonts w:hint="eastAsia"/>
        </w:rPr>
        <w:br/>
      </w:r>
      <w:r>
        <w:rPr>
          <w:rFonts w:hint="eastAsia"/>
        </w:rPr>
        <w:t>　　　　1.2.3 椭圆铣刀</w:t>
      </w:r>
      <w:r>
        <w:rPr>
          <w:rFonts w:hint="eastAsia"/>
        </w:rPr>
        <w:br/>
      </w:r>
      <w:r>
        <w:rPr>
          <w:rFonts w:hint="eastAsia"/>
        </w:rPr>
        <w:t>　　　　1.2.4 球头型铣刀</w:t>
      </w:r>
      <w:r>
        <w:rPr>
          <w:rFonts w:hint="eastAsia"/>
        </w:rPr>
        <w:br/>
      </w:r>
      <w:r>
        <w:rPr>
          <w:rFonts w:hint="eastAsia"/>
        </w:rPr>
        <w:t>　　　　1.2.5 直铣刀</w:t>
      </w:r>
      <w:r>
        <w:rPr>
          <w:rFonts w:hint="eastAsia"/>
        </w:rPr>
        <w:br/>
      </w:r>
      <w:r>
        <w:rPr>
          <w:rFonts w:hint="eastAsia"/>
        </w:rPr>
        <w:t>　　　　1.2.6 针型铣刀</w:t>
      </w:r>
      <w:r>
        <w:rPr>
          <w:rFonts w:hint="eastAsia"/>
        </w:rPr>
        <w:br/>
      </w:r>
      <w:r>
        <w:rPr>
          <w:rFonts w:hint="eastAsia"/>
        </w:rPr>
        <w:t>　　　　1.2.7 其他类型</w:t>
      </w:r>
      <w:r>
        <w:rPr>
          <w:rFonts w:hint="eastAsia"/>
        </w:rPr>
        <w:br/>
      </w:r>
      <w:r>
        <w:rPr>
          <w:rFonts w:hint="eastAsia"/>
        </w:rPr>
        <w:t>　　1.3 骨科铣刀下游市场应用及需求分析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不同应用骨科铣刀增长趋势2022 vs 2023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骨科铣刀行业发展总体概况</w:t>
      </w:r>
      <w:r>
        <w:rPr>
          <w:rFonts w:hint="eastAsia"/>
        </w:rPr>
        <w:br/>
      </w:r>
      <w:r>
        <w:rPr>
          <w:rFonts w:hint="eastAsia"/>
        </w:rPr>
        <w:t>　　　　1.4.2 骨科铣刀行业发展主要特点</w:t>
      </w:r>
      <w:r>
        <w:rPr>
          <w:rFonts w:hint="eastAsia"/>
        </w:rPr>
        <w:br/>
      </w:r>
      <w:r>
        <w:rPr>
          <w:rFonts w:hint="eastAsia"/>
        </w:rPr>
        <w:t>　　　　1.4.3 骨科铣刀行业发展影响因素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全球骨科铣刀行业供需及预测分析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全球骨科铣刀总产能、产量、产值及需求分析（2018-2023年）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中国骨科铣刀总产能、产量、产值及需求分析（2018-2023年）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全球主要地区骨科铣刀供需及预测分析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全球主要地区骨科铣刀产值分析（2018-2023年）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全球主要地区骨科铣刀产量分析（2018-2023年）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全球主要地区骨科铣刀价格分析（2018-2023年）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全球主要地区骨科铣刀消费格局及预测分析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全球主要厂商骨科铣刀产能、产量及产值分析（2018-2023年）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全球主要厂商总部及骨科铣刀产地分布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全球主要厂商骨科铣刀产品类型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中国本土主要厂商骨科铣刀产量及产值分析（2018-2023年）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中国市场骨科铣刀销售情况分析</w:t>
      </w:r>
      <w:r>
        <w:rPr>
          <w:rFonts w:hint="eastAsia"/>
        </w:rPr>
        <w:br/>
      </w:r>
      <w:r>
        <w:rPr>
          <w:rFonts w:hint="eastAsia"/>
        </w:rPr>
        <w:t>　　3.3 骨科铣刀行业波特五力分析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不同产品类型骨科铣刀分析</w:t>
      </w:r>
      <w:r>
        <w:rPr>
          <w:rFonts w:hint="eastAsia"/>
        </w:rPr>
        <w:br/>
      </w:r>
      <w:r>
        <w:rPr>
          <w:rFonts w:hint="eastAsia"/>
        </w:rPr>
        <w:t>　　4.1 全球市场不同产品类型骨科铣刀产量（2018-2023年）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全球市场不同产品类型骨科铣刀产量及市场份额（2018-2023年）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全球市场不同产品类型骨科铣刀产量预测（2018-2023年）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全球市场不同产品类型骨科铣刀规模（2018-2023年）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全球市场不同产品类型骨科铣刀规模及市场份额（2018-2023年）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全球市场不同产品类型骨科铣刀规模预测（2018-2023年）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全球市场不同产品类型骨科铣刀价格走势（2018-2023年）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不同应用骨科铣刀分析</w:t>
      </w:r>
      <w:r>
        <w:rPr>
          <w:rFonts w:hint="eastAsia"/>
        </w:rPr>
        <w:br/>
      </w:r>
      <w:r>
        <w:rPr>
          <w:rFonts w:hint="eastAsia"/>
        </w:rPr>
        <w:t>　　5.1 全球市场不同应用骨科铣刀产量（2018-2023年）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全球市场不同应用骨科铣刀产量及市场份额（2018-2023年）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全球市场不同应用骨科铣刀产量预测（2018-2023年）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全球市场不同应用骨科铣刀规模（2018-2023年）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全球市场不同应用骨科铣刀规模及市场份额（2018-2023年）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全球市场不同应用骨科铣刀规模预测（2018-2023年）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全球市场不同应用骨科铣刀价格走势（2018-2023年）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中国骨科铣刀行业政策环境分析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政策环境对骨科铣刀行业的影响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骨科铣刀行业经济环境分析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经济环境对骨科铣刀行业的影响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骨科铣刀行业产业链简介</w:t>
      </w:r>
      <w:r>
        <w:rPr>
          <w:rFonts w:hint="eastAsia"/>
        </w:rPr>
        <w:br/>
      </w:r>
      <w:r>
        <w:rPr>
          <w:rFonts w:hint="eastAsia"/>
        </w:rPr>
        <w:t>　　7.3 骨科铣刀行业供应链分析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上下游行业对骨科铣刀行业的影响</w:t>
      </w:r>
      <w:r>
        <w:rPr>
          <w:rFonts w:hint="eastAsia"/>
        </w:rPr>
        <w:br/>
      </w:r>
      <w:r>
        <w:rPr>
          <w:rFonts w:hint="eastAsia"/>
        </w:rPr>
        <w:t>　　7.4 骨科铣刀行业采购模式</w:t>
      </w:r>
      <w:r>
        <w:rPr>
          <w:rFonts w:hint="eastAsia"/>
        </w:rPr>
        <w:br/>
      </w:r>
      <w:r>
        <w:rPr>
          <w:rFonts w:hint="eastAsia"/>
        </w:rPr>
        <w:t>　　7.5 骨科铣刀行业生产模式</w:t>
      </w:r>
      <w:r>
        <w:rPr>
          <w:rFonts w:hint="eastAsia"/>
        </w:rPr>
        <w:br/>
      </w:r>
      <w:r>
        <w:rPr>
          <w:rFonts w:hint="eastAsia"/>
        </w:rPr>
        <w:t>　　7.6 骨科铣刀行业销售模式及销售渠道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全球市场主要骨科铣刀厂商简介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重点企业（1）基本信息、骨科铣刀生产基地、总部及市场地位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重点企业（1）骨科铣刀产品规格、参数及市场应用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重点企业（1）骨科铣刀产量、产值、价格及毛利率（2018-2023年）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重点企业（2）基本信息、骨科铣刀生产基地、总部及市场地位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重点企业（2）骨科铣刀产品规格、参数及市场应用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重点企业（2）骨科铣刀产量、产值、价格及毛利率（2018-2023年）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重点企业（3）基本信息、骨科铣刀生产基地、总部及市场地位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重点企业（3）骨科铣刀产品规格、参数及市场应用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重点企业（3）骨科铣刀产量、产值、价格及毛利率（2018-2023年）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重点企业（4）基本信息、骨科铣刀生产基地、总部及市场地位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重点企业（4）骨科铣刀产品规格、参数及市场应用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重点企业（4）骨科铣刀产量、产值、价格及毛利率（2018-2023年）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重点企业（5）基本信息、骨科铣刀生产基地、总部及市场地位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重点企业（5）骨科铣刀产品规格、参数及市场应用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重点企业（5）骨科铣刀产量、产值、价格及毛利率（2018-2023年）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重点企业（6）基本信息、骨科铣刀生产基地、总部及市场地位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重点企业（6）骨科铣刀产品规格、参数及市场应用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重点企业（6）骨科铣刀产量、产值、价格及毛利率（2018-2023年）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重点企业（7）基本信息、骨科铣刀生产基地、总部及市场地位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重点企业（7）骨科铣刀产品规格、参数及市场应用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重点企业（7）在骨科铣刀产量、产值、价格及毛利率（2018-2023年）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重点企业（8）基本信息、骨科铣刀生产基地、总部及市场地位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重点企业（8）骨科铣刀产品规格、参数及市场应用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重点企业（8）骨科铣刀产量、产值、价格及毛利率（2018-2023年）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(中智-林)附录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按照不同产品类型，骨科铣刀主要可以分为如下几个类别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不同产品类型骨科铣刀增长趋势2022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从不同应用，骨科铣刀主要包括如下几个方面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不同应用骨科铣刀增长趋势2022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骨科铣刀行业发展主要特点</w:t>
      </w:r>
      <w:r>
        <w:rPr>
          <w:rFonts w:hint="eastAsia"/>
        </w:rPr>
        <w:br/>
      </w:r>
      <w:r>
        <w:rPr>
          <w:rFonts w:hint="eastAsia"/>
        </w:rPr>
        <w:t>　　表6 骨科铣刀行业发展有利因素分析</w:t>
      </w:r>
      <w:r>
        <w:rPr>
          <w:rFonts w:hint="eastAsia"/>
        </w:rPr>
        <w:br/>
      </w:r>
      <w:r>
        <w:rPr>
          <w:rFonts w:hint="eastAsia"/>
        </w:rPr>
        <w:t>　　表7 骨科铣刀行业发展不利因素分析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进入骨科铣刀行业壁垒</w:t>
      </w:r>
      <w:r>
        <w:rPr>
          <w:rFonts w:hint="eastAsia"/>
        </w:rPr>
        <w:br/>
      </w:r>
      <w:r>
        <w:rPr>
          <w:rFonts w:hint="eastAsia"/>
        </w:rPr>
        <w:t>　　表9 骨科铣刀发展趋势及建议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全球主要地区骨科铣刀产值（百万元）：2018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全球主要地区骨科铣刀产值列表（2018-2023年）&amp;（百万元）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全球主要地区骨科铣刀产值（2018-2023年）&amp;（百万元）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全球主要地区骨科铣刀产量（2018-2023年）&amp;（千把）</w:t>
      </w:r>
      <w:r>
        <w:rPr>
          <w:rFonts w:hint="eastAsia"/>
        </w:rPr>
        <w:br/>
      </w:r>
      <w:r>
        <w:rPr>
          <w:rFonts w:hint="eastAsia"/>
        </w:rPr>
        <w:t>　　表14 全球主要地区骨科铣刀产量（2018-2023年）&amp;（千把）</w:t>
      </w:r>
      <w:r>
        <w:rPr>
          <w:rFonts w:hint="eastAsia"/>
        </w:rPr>
        <w:br/>
      </w:r>
      <w:r>
        <w:rPr>
          <w:rFonts w:hint="eastAsia"/>
        </w:rPr>
        <w:t>　　表15 全球主要地区骨科铣刀消费量（2018-2023年）&amp;（千把）</w:t>
      </w:r>
      <w:r>
        <w:rPr>
          <w:rFonts w:hint="eastAsia"/>
        </w:rPr>
        <w:br/>
      </w:r>
      <w:r>
        <w:rPr>
          <w:rFonts w:hint="eastAsia"/>
        </w:rPr>
        <w:t>　　表16 全球主要地区骨科铣刀消费量（2018-2023年）&amp;（千把）</w:t>
      </w:r>
      <w:r>
        <w:rPr>
          <w:rFonts w:hint="eastAsia"/>
        </w:rPr>
        <w:br/>
      </w:r>
      <w:r>
        <w:rPr>
          <w:rFonts w:hint="eastAsia"/>
        </w:rPr>
        <w:t>　　表17 北美骨科铣刀基本情况分析</w:t>
      </w:r>
      <w:r>
        <w:rPr>
          <w:rFonts w:hint="eastAsia"/>
        </w:rPr>
        <w:br/>
      </w:r>
      <w:r>
        <w:rPr>
          <w:rFonts w:hint="eastAsia"/>
        </w:rPr>
        <w:t>　　表18 欧洲骨科铣刀基本情况分析</w:t>
      </w:r>
      <w:r>
        <w:rPr>
          <w:rFonts w:hint="eastAsia"/>
        </w:rPr>
        <w:br/>
      </w:r>
      <w:r>
        <w:rPr>
          <w:rFonts w:hint="eastAsia"/>
        </w:rPr>
        <w:t>　　表19 亚太骨科铣刀基本情况分析</w:t>
      </w:r>
      <w:r>
        <w:rPr>
          <w:rFonts w:hint="eastAsia"/>
        </w:rPr>
        <w:br/>
      </w:r>
      <w:r>
        <w:rPr>
          <w:rFonts w:hint="eastAsia"/>
        </w:rPr>
        <w:t>　　表20 拉美骨科铣刀基本情况分析</w:t>
      </w:r>
      <w:r>
        <w:rPr>
          <w:rFonts w:hint="eastAsia"/>
        </w:rPr>
        <w:br/>
      </w:r>
      <w:r>
        <w:rPr>
          <w:rFonts w:hint="eastAsia"/>
        </w:rPr>
        <w:t>　　表21 中东及非洲骨科铣刀基本情况分析</w:t>
      </w:r>
      <w:r>
        <w:rPr>
          <w:rFonts w:hint="eastAsia"/>
        </w:rPr>
        <w:br/>
      </w:r>
      <w:r>
        <w:rPr>
          <w:rFonts w:hint="eastAsia"/>
        </w:rPr>
        <w:t>　　表22 中国市场骨科铣刀出口目的地、占比及产品结构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中国市场骨科铣刀出口来源、占比及产品结构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全球主要厂商骨科铣刀产能及市场份额（2018-2023年）&amp;（千把）</w:t>
      </w:r>
      <w:r>
        <w:rPr>
          <w:rFonts w:hint="eastAsia"/>
        </w:rPr>
        <w:br/>
      </w:r>
      <w:r>
        <w:rPr>
          <w:rFonts w:hint="eastAsia"/>
        </w:rPr>
        <w:t>　　表25 全球主要厂商骨科铣刀产量及市场份额（2018-2023年）&amp;（千把）</w:t>
      </w:r>
      <w:r>
        <w:rPr>
          <w:rFonts w:hint="eastAsia"/>
        </w:rPr>
        <w:br/>
      </w:r>
      <w:r>
        <w:rPr>
          <w:rFonts w:hint="eastAsia"/>
        </w:rPr>
        <w:t>　　表26 全球主要厂商骨科铣刀产值及市场份额（2018-2023年）&amp;（百万元）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2024年全球主要厂商骨科铣刀产量及产值排名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全球主要厂商骨科铣刀产品出厂价格（2018-2023年）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全球主要厂商骨科铣刀产地分布及商业化日期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全球主要厂商骨科铣刀产品类型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中国主要厂商骨科铣刀产量及市场份额（2018-2023年）&amp;（千把）</w:t>
      </w:r>
      <w:r>
        <w:rPr>
          <w:rFonts w:hint="eastAsia"/>
        </w:rPr>
        <w:br/>
      </w:r>
      <w:r>
        <w:rPr>
          <w:rFonts w:hint="eastAsia"/>
        </w:rPr>
        <w:t>　　表34 中国主要厂商骨科铣刀产值及市场份额（2018-2023年）&amp;（百万元）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2024年中国本土主要骨科铣刀厂商排名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2024年中国市场主要厂商骨科铣刀销量排名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全球市场不同产品类型骨科铣刀产量（2018-2023年）&amp;（千把）</w:t>
      </w:r>
      <w:r>
        <w:rPr>
          <w:rFonts w:hint="eastAsia"/>
        </w:rPr>
        <w:br/>
      </w:r>
      <w:r>
        <w:rPr>
          <w:rFonts w:hint="eastAsia"/>
        </w:rPr>
        <w:t>　　表38 全球市场不同产品类型骨科铣刀产量市场份额（2018-2023年）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全球市场不同产品类型骨科铣刀产量预测（2018-2023年）&amp;（千把）</w:t>
      </w:r>
      <w:r>
        <w:rPr>
          <w:rFonts w:hint="eastAsia"/>
        </w:rPr>
        <w:br/>
      </w:r>
      <w:r>
        <w:rPr>
          <w:rFonts w:hint="eastAsia"/>
        </w:rPr>
        <w:t>　　表40 全球市场不同产品类型骨科铣刀产量市场份额预测（2018-2023年）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全球市场不同产品类型骨科铣刀规模（2018-2023年）&amp;（百万元）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全球市场不同产品类型骨科铣刀规模市场份额（2018-2023年）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全球市场不同产品类型骨科铣刀规模预测（2018-2023年）&amp;（百万元）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全球市场不同产品类型骨科铣刀规模市场份额预测（2018-2023年）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全球市场不同应用骨科铣刀产量（2018-2023年）&amp;（千把）</w:t>
      </w:r>
      <w:r>
        <w:rPr>
          <w:rFonts w:hint="eastAsia"/>
        </w:rPr>
        <w:br/>
      </w:r>
      <w:r>
        <w:rPr>
          <w:rFonts w:hint="eastAsia"/>
        </w:rPr>
        <w:t>　　表46 全球市场不同应用骨科铣刀产量市场份额（2018-2023年）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全球市场不同应用骨科铣刀产量预测（2018-2023年）&amp;（千把）</w:t>
      </w:r>
      <w:r>
        <w:rPr>
          <w:rFonts w:hint="eastAsia"/>
        </w:rPr>
        <w:br/>
      </w:r>
      <w:r>
        <w:rPr>
          <w:rFonts w:hint="eastAsia"/>
        </w:rPr>
        <w:t>　　表48 全球市场不同应用骨科铣刀产量市场份额预测（2018-2023年）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全球市场不同应用骨科铣刀规模（2018-2023年）&amp;（百万元）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全球市场不同应用骨科铣刀规模市场份额（2018-2023年）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全球市场不同应用骨科铣刀规模预测（2018-2023年）&amp;（百万元）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全球市场不同应用骨科铣刀规模市场份额预测（2018-2023年）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骨科铣刀行业技术发展趋势</w:t>
      </w:r>
      <w:r>
        <w:rPr>
          <w:rFonts w:hint="eastAsia"/>
        </w:rPr>
        <w:br/>
      </w:r>
      <w:r>
        <w:rPr>
          <w:rFonts w:hint="eastAsia"/>
        </w:rPr>
        <w:t>　　表54 骨科铣刀行业供应链分析</w:t>
      </w:r>
      <w:r>
        <w:rPr>
          <w:rFonts w:hint="eastAsia"/>
        </w:rPr>
        <w:br/>
      </w:r>
      <w:r>
        <w:rPr>
          <w:rFonts w:hint="eastAsia"/>
        </w:rPr>
        <w:t>　　表55 骨科铣刀上游原料供应商</w:t>
      </w:r>
      <w:r>
        <w:rPr>
          <w:rFonts w:hint="eastAsia"/>
        </w:rPr>
        <w:br/>
      </w:r>
      <w:r>
        <w:rPr>
          <w:rFonts w:hint="eastAsia"/>
        </w:rPr>
        <w:t>　　表56 骨科铣刀行业下游客户分析</w:t>
      </w:r>
      <w:r>
        <w:rPr>
          <w:rFonts w:hint="eastAsia"/>
        </w:rPr>
        <w:br/>
      </w:r>
      <w:r>
        <w:rPr>
          <w:rFonts w:hint="eastAsia"/>
        </w:rPr>
        <w:t>　　表57 骨科铣刀行业主要下游客户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上下游行业对骨科铣刀行业的影响</w:t>
      </w:r>
      <w:r>
        <w:rPr>
          <w:rFonts w:hint="eastAsia"/>
        </w:rPr>
        <w:br/>
      </w:r>
      <w:r>
        <w:rPr>
          <w:rFonts w:hint="eastAsia"/>
        </w:rPr>
        <w:t>　　表59 骨科铣刀行业主要经销商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重点企业（1）骨科铣刀生产基地、总部及市场地位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重点企业（1）骨科铣刀产品规格、参数及市场应用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重点企业（1）骨科铣刀产量（千把）、产值（百万元）、价格及毛利率（2018-2023年）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重点企业（2）骨科铣刀生产基地、总部及市场地位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重点企业（2）骨科铣刀产品规格、参数及市场应用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重点企业（2）骨科铣刀产量（千把）、产值（百万元）、价格及毛利率（2018-2023年）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重点企业（3）骨科铣刀生产基地、总部及市场地位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重点企业（3）骨科铣刀产品规格、参数及市场应用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重点企业（3）骨科铣刀产量（千把）、产值（百万元）、价格及毛利率（2018-2023年）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重点企业（4）骨科铣刀生产基地、总部及市场地位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重点企业（4）骨科铣刀产品规格、参数及市场应用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重点企业（4）骨科铣刀产量（千把）、产值（百万元）、价格及毛利率（2018-2023年）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重点企业（5）骨科铣刀生产基地、总部及市场地位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重点企业（5）骨科铣刀产品规格、参数及市场应用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重点企业（5）骨科铣刀产量（千把）、产值（百万元）、价格及毛利率（2018-2023年）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重点企业（6）骨科铣刀生产基地、总部及市场地位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重点企业（6）骨科铣刀产品规格、参数及市场应用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重点企业（6）骨科铣刀产量（千把）、产值（百万元）、价格及毛利率（2018-2023年）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重点企业（7）骨科铣刀生产基地、总部及市场地位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重点企业（7）骨科铣刀产品规格、参数及市场应用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重点企业（7）骨科铣刀产量（千把）、产值（百万元）、价格及毛利率（2018-2023年）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重点企业（8）骨科铣刀生产基地、总部及市场地位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重点企业（8）骨科铣刀产品规格、参数及市场应用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重点企业（8）骨科铣刀产量（千把）、产值（百万元）、价格及毛利率（2018-2023年）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中国不同产品类型骨科铣刀产量市场份额2022 &amp; 2023</w:t>
      </w:r>
      <w:r>
        <w:rPr>
          <w:rFonts w:hint="eastAsia"/>
        </w:rPr>
        <w:br/>
      </w:r>
      <w:r>
        <w:rPr>
          <w:rFonts w:hint="eastAsia"/>
        </w:rPr>
        <w:t>　　图2 圆锥铣刀产品图片</w:t>
      </w:r>
      <w:r>
        <w:rPr>
          <w:rFonts w:hint="eastAsia"/>
        </w:rPr>
        <w:br/>
      </w:r>
      <w:r>
        <w:rPr>
          <w:rFonts w:hint="eastAsia"/>
        </w:rPr>
        <w:t>　　图3 椭圆铣刀产品图片</w:t>
      </w:r>
      <w:r>
        <w:rPr>
          <w:rFonts w:hint="eastAsia"/>
        </w:rPr>
        <w:br/>
      </w:r>
      <w:r>
        <w:rPr>
          <w:rFonts w:hint="eastAsia"/>
        </w:rPr>
        <w:t>　　图4 球头型铣刀产品图片</w:t>
      </w:r>
      <w:r>
        <w:rPr>
          <w:rFonts w:hint="eastAsia"/>
        </w:rPr>
        <w:br/>
      </w:r>
      <w:r>
        <w:rPr>
          <w:rFonts w:hint="eastAsia"/>
        </w:rPr>
        <w:t>　　图5 直铣刀产品图片</w:t>
      </w:r>
      <w:r>
        <w:rPr>
          <w:rFonts w:hint="eastAsia"/>
        </w:rPr>
        <w:br/>
      </w:r>
      <w:r>
        <w:rPr>
          <w:rFonts w:hint="eastAsia"/>
        </w:rPr>
        <w:t>　　图6 针型铣刀产品图片</w:t>
      </w:r>
      <w:r>
        <w:rPr>
          <w:rFonts w:hint="eastAsia"/>
        </w:rPr>
        <w:br/>
      </w:r>
      <w:r>
        <w:rPr>
          <w:rFonts w:hint="eastAsia"/>
        </w:rPr>
        <w:t>　　图7 其他类型产品图片</w:t>
      </w:r>
      <w:r>
        <w:rPr>
          <w:rFonts w:hint="eastAsia"/>
        </w:rPr>
        <w:br/>
      </w:r>
      <w:r>
        <w:rPr>
          <w:rFonts w:hint="eastAsia"/>
        </w:rPr>
        <w:t>　　图8 中国不同应用骨科铣刀消费量市场份额2022 vs 2023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其他应用</w:t>
      </w:r>
      <w:r>
        <w:rPr>
          <w:rFonts w:hint="eastAsia"/>
        </w:rPr>
        <w:br/>
      </w:r>
      <w:r>
        <w:rPr>
          <w:rFonts w:hint="eastAsia"/>
        </w:rPr>
        <w:t>　　图12 全球骨科铣刀总产能及产量（2018-2023年）&amp;（千把）</w:t>
      </w:r>
      <w:r>
        <w:rPr>
          <w:rFonts w:hint="eastAsia"/>
        </w:rPr>
        <w:br/>
      </w:r>
      <w:r>
        <w:rPr>
          <w:rFonts w:hint="eastAsia"/>
        </w:rPr>
        <w:t>　　图13 全球骨科铣刀产值（2018-2023年）&amp;（百万元）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全球骨科铣刀总需求量（2018-2023年）&amp;（千把）</w:t>
      </w:r>
      <w:r>
        <w:rPr>
          <w:rFonts w:hint="eastAsia"/>
        </w:rPr>
        <w:br/>
      </w:r>
      <w:r>
        <w:rPr>
          <w:rFonts w:hint="eastAsia"/>
        </w:rPr>
        <w:t>　　图15 中国骨科铣刀总产能及产量（2018-2023年）&amp;（千把）</w:t>
      </w:r>
      <w:r>
        <w:rPr>
          <w:rFonts w:hint="eastAsia"/>
        </w:rPr>
        <w:br/>
      </w:r>
      <w:r>
        <w:rPr>
          <w:rFonts w:hint="eastAsia"/>
        </w:rPr>
        <w:t>　　图16 中国骨科铣刀产值（2018-2023年）&amp;（百万元）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中国骨科铣刀总需求量（2018-2023年）&amp;（千把）</w:t>
      </w:r>
      <w:r>
        <w:rPr>
          <w:rFonts w:hint="eastAsia"/>
        </w:rPr>
        <w:br/>
      </w:r>
      <w:r>
        <w:rPr>
          <w:rFonts w:hint="eastAsia"/>
        </w:rPr>
        <w:t>　　图18 中国骨科铣刀总产量占全球比重（2018-2023年）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中国骨科铣刀总产值占全球比重（2018-2023年）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中国骨科铣刀总需求占全球比重（2018-2023年）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全球主要地区骨科铣刀产值份额（2018-2023年）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全球主要地区骨科铣刀产量份额（2018-2023年）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全球主要地区骨科铣刀价格趋势（2018-2023年）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全球主要地区骨科铣刀消费量份额（2018-2023年）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北美（美国和加拿大）骨科铣刀消费量（2018-2023年）（千把）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欧洲（德国、英国、法国、意大利和其他欧洲国家）骨科铣刀消费量（2018-2023年）（千把）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亚太（中国、日本、韩国、中国台湾地区、东南亚、印度等）骨科铣刀消费量（2018-2023年）（千把）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拉美（墨西哥和巴西等）骨科铣刀消费量（2018-2023年）（千把）</w:t>
      </w:r>
      <w:r>
        <w:rPr>
          <w:rFonts w:hint="eastAsia"/>
        </w:rPr>
        <w:br/>
      </w:r>
      <w:r>
        <w:rPr>
          <w:rFonts w:hint="eastAsia"/>
        </w:rPr>
        <w:t>　　图29 中东及非洲地区骨科铣刀消费量（2018-2023年）（千把）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中国市场国外企业与本土企业骨科铣刀销量份额（2022 vs 2023）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全球市场不同产品类型骨科铣刀价格走势（2018-2023年）</w:t>
      </w:r>
      <w:r>
        <w:rPr>
          <w:rFonts w:hint="eastAsia"/>
        </w:rPr>
        <w:br/>
      </w:r>
      <w:r>
        <w:rPr>
          <w:rFonts w:hint="eastAsia"/>
        </w:rPr>
        <w:t>　　图33 全球市场不同应用骨科铣刀价格走势（2018-2023年）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骨科铣刀产业链</w:t>
      </w:r>
      <w:r>
        <w:rPr>
          <w:rFonts w:hint="eastAsia"/>
        </w:rPr>
        <w:br/>
      </w:r>
      <w:r>
        <w:rPr>
          <w:rFonts w:hint="eastAsia"/>
        </w:rPr>
        <w:t>　　图36 骨科铣刀行业采购模式分析</w:t>
      </w:r>
      <w:r>
        <w:rPr>
          <w:rFonts w:hint="eastAsia"/>
        </w:rPr>
        <w:br/>
      </w:r>
      <w:r>
        <w:rPr>
          <w:rFonts w:hint="eastAsia"/>
        </w:rPr>
        <w:t>　　图37 骨科铣刀行业销售模式分析</w:t>
      </w:r>
      <w:r>
        <w:rPr>
          <w:rFonts w:hint="eastAsia"/>
        </w:rPr>
        <w:br/>
      </w:r>
      <w:r>
        <w:rPr>
          <w:rFonts w:hint="eastAsia"/>
        </w:rPr>
        <w:t>　　图38 骨科铣刀行业销售模式分析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dcbf804134400" w:history="1">
        <w:r>
          <w:rPr>
            <w:rStyle w:val="Hyperlink"/>
          </w:rPr>
          <w:t>2024-2030年全球与中国骨科铣刀行业研究及市场前景报告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2dcbf804134400" w:history="1">
        <w:r>
          <w:rPr>
            <w:rStyle w:val="Hyperlink"/>
          </w:rPr>
          <w:t>https://www.20087.com/2/10/GuKeXianDaoDeQianJing.html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2345321564295" w:history="1">
      <w:r>
        <w:rPr>
          <w:rStyle w:val="Hyperlink"/>
        </w:rPr>
        <w:t>2024-2030年全球与中国骨科铣刀行业研究及市场前景报告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GuKeXianDaoDeQianJing.html" TargetMode="External" Id="Rdc2dcbf80413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GuKeXianDaoDeQianJing.html" TargetMode="External" Id="Ra35234532156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2023-12-08T04:19:00Z</dcterms:created>
  <dcterms:modified xsi:type="dcterms:W3CDTF">2023-12-08T05:19:00Z</dcterms:modified>
  <dc:subject>2024-2030年全球与中国骨科铣刀行业研究及市场前景报告</dc:subject>
  <dc:title>2024-2030年全球与中国骨科铣刀行业研究及市场前景报告</dc:title>
  <cp:keywords>2024-2030年全球与中国骨科铣刀行业研究及市场前景报告</cp:keywords>
  <dc:description>2024-2030年全球与中国骨科铣刀行业研究及市场前景报告</dc:description>
</cp:coreProperties>
</file>