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accb664b6e4316" w:history="1">
              <w:r>
                <w:rPr>
                  <w:rStyle w:val="Hyperlink"/>
                </w:rPr>
                <w:t>2026-2032年中国DNA甲基化测序行业发展现状分析与前景趋势报告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accb664b6e4316" w:history="1">
              <w:r>
                <w:rPr>
                  <w:rStyle w:val="Hyperlink"/>
                </w:rPr>
                <w:t>2026-2032年中国DNA甲基化测序行业发展现状分析与前景趋势报告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5979903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accb664b6e4316" w:history="1">
                <w:r>
                  <w:rPr>
                    <w:rStyle w:val="Hyperlink"/>
                  </w:rPr>
                  <w:t>https://www.20087.com/3/90/DNAJiaJiHuaCeXuDeXianZhuangYuFaZhanQianJing.html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DNA甲基化测序是通过亚硫酸盐转化、酶法转化或长读长测序等方式检测基因组CpG位点甲基化状态的技术体系，涵盖全基因组甲基化测序、靶向甲基化测序、简化代表性测序及长读长甲基化检测。当前DNA甲基化测序在肿瘤早筛、表观遗传时钟、罕见病诊断、药物反应预测和队列研究中应用加深，芯片与测序形成互补格局：芯片适合大样本标准化队列，测序适合新位点发现、连续区域解析和变异联合分析。行业对样本质量控制、批次稳定性、数据可复用性和跨平台一致性要求提高，临床转化场景尤其关注检测灵敏度、特异性、可解释性和标准化流程。</w:t>
      </w:r>
      <w:r>
        <w:rPr>
          <w:rFonts w:hint="eastAsia"/>
        </w:rPr>
        <w:br/>
      </w:r>
      <w:r>
        <w:rPr>
          <w:rFonts w:hint="eastAsia"/>
        </w:rPr>
        <w:t>　　未来，DNA甲基化测序将向临床标准化、多组学整合、低成本高通量和可解释模型方向发展。市场调研网指出，长读长测序将提升单倍型甲基化和复杂区域解析能力；靶向Panel和液体活检方案将推动肿瘤早筛和疗效监测落地；甲基化时钟、免疫细胞去卷积和疾病风险评分将增强数据应用价值。随着精准医学和表观遗传标志物研究推进，具备稳定实验流程、高质量参考数据库、合规临床验证和数据分析能力的平台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accb664b6e4316" w:history="1">
        <w:r>
          <w:rPr>
            <w:rStyle w:val="Hyperlink"/>
          </w:rPr>
          <w:t>2026-2032年中国DNA甲基化测序行业发展现状分析与前景趋势报告</w:t>
        </w:r>
      </w:hyperlink>
      <w:r>
        <w:rPr>
          <w:rFonts w:hint="eastAsia"/>
        </w:rPr>
        <w:t>》，2025年DNA甲基化测序行业市场规模达 亿元，预计2032年市场规模将达 亿元，期间年均复合增长率（CAGR）达 %。报告依托国家统计局、相关行业协会及科研单位提供的权威数据，全面分析了DNA甲基化测序行业发展环境、产业链结构、市场供需状况及价格变化，重点研究了DNA甲基化测序行业内主要企业的经营现状。报告对DNA甲基化测序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DNA甲基化测序市场概述</w:t>
      </w:r>
      <w:r>
        <w:rPr>
          <w:rFonts w:hint="eastAsia"/>
        </w:rPr>
        <w:br/>
      </w:r>
      <w:r>
        <w:rPr>
          <w:rFonts w:hint="eastAsia"/>
        </w:rPr>
        <w:t>　　1.1 DNA甲基化测序市场概述</w:t>
      </w:r>
      <w:r>
        <w:rPr>
          <w:rFonts w:hint="eastAsia"/>
        </w:rPr>
        <w:br/>
      </w:r>
      <w:r>
        <w:rPr>
          <w:rFonts w:hint="eastAsia"/>
        </w:rPr>
        <w:t>　　1.2 不同产品类型DNA甲基化测序分析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中国市场不同产品类型DNA甲基化测序规模对比（2021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全基因组（DNA）甲基化测序</w:t>
      </w:r>
      <w:r>
        <w:rPr>
          <w:rFonts w:hint="eastAsia"/>
        </w:rPr>
        <w:br/>
      </w:r>
      <w:r>
        <w:rPr>
          <w:rFonts w:hint="eastAsia"/>
        </w:rPr>
        <w:t>　　　　1.2.3 简化甲基化测序</w:t>
      </w:r>
      <w:r>
        <w:rPr>
          <w:rFonts w:hint="eastAsia"/>
        </w:rPr>
        <w:br/>
      </w:r>
      <w:r>
        <w:rPr>
          <w:rFonts w:hint="eastAsia"/>
        </w:rPr>
        <w:t>　　　　1.2.4 甲基化DNA免疫共沉淀测序</w:t>
      </w:r>
      <w:r>
        <w:rPr>
          <w:rFonts w:hint="eastAsia"/>
        </w:rPr>
        <w:br/>
      </w:r>
      <w:r>
        <w:rPr>
          <w:rFonts w:hint="eastAsia"/>
        </w:rPr>
        <w:t>　　1.3 从不同应用，DNA甲基化测序主要包括如下几个方面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中国市场不同应用DNA甲基化测序规模对比（2021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表观遗传学研究</w:t>
      </w:r>
      <w:r>
        <w:rPr>
          <w:rFonts w:hint="eastAsia"/>
        </w:rPr>
        <w:br/>
      </w:r>
      <w:r>
        <w:rPr>
          <w:rFonts w:hint="eastAsia"/>
        </w:rPr>
        <w:t>　　　　1.3.3 大量临床样本研究</w:t>
      </w:r>
      <w:r>
        <w:rPr>
          <w:rFonts w:hint="eastAsia"/>
        </w:rPr>
        <w:br/>
      </w:r>
      <w:r>
        <w:rPr>
          <w:rFonts w:hint="eastAsia"/>
        </w:rPr>
        <w:t>　　1.4 中国DNA甲基化测序市场规模现状及未来趋势（2021-2032）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中国市场主要企业DNA甲基化测序规模及市场份额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中国市场主要厂商进入DNA甲基化测序行业时间点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中国市场主要厂商DNA甲基化测序产品类型及应用</w:t>
      </w:r>
      <w:r>
        <w:rPr>
          <w:rFonts w:hint="eastAsia"/>
        </w:rPr>
        <w:br/>
      </w:r>
      <w:r>
        <w:rPr>
          <w:rFonts w:hint="eastAsia"/>
        </w:rPr>
        <w:t>　　2.5 DNA甲基化测序行业集中度、竞争程度分析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DNA甲基化测序行业集中度分析：2025年中国市场Top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中国市场DNA甲基化测序第一梯队、第二梯队和第三梯队厂商及市场份额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重点企业（21）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中国不同产品类型DNA甲基化测序规模及预测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中国不同产品类型DNA甲基化测序规模及市场份额（2021-2026）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中国不同产品类型DNA甲基化测序规模预测（2027-2032）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中国不同应用DNA甲基化测序规模及市场份额（2021-2026）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中国不同应用DNA甲基化测序规模预测（2027-2032）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DNA甲基化测序行业发展机遇及主要驱动因素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DNA甲基化测序行业发展面临的风险</w:t>
      </w:r>
      <w:r>
        <w:rPr>
          <w:rFonts w:hint="eastAsia"/>
        </w:rPr>
        <w:br/>
      </w:r>
      <w:r>
        <w:rPr>
          <w:rFonts w:hint="eastAsia"/>
        </w:rPr>
        <w:t>　　6.3 DNA甲基化测序行业政策分析</w:t>
      </w:r>
      <w:r>
        <w:rPr>
          <w:rFonts w:hint="eastAsia"/>
        </w:rPr>
        <w:br/>
      </w:r>
      <w:r>
        <w:rPr>
          <w:rFonts w:hint="eastAsia"/>
        </w:rPr>
        <w:t>　　6.4 DNA甲基化测序中国企业SWOT分析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DNA甲基化测序行业产业链简介</w:t>
      </w:r>
      <w:r>
        <w:rPr>
          <w:rFonts w:hint="eastAsia"/>
        </w:rPr>
        <w:br/>
      </w:r>
      <w:r>
        <w:rPr>
          <w:rFonts w:hint="eastAsia"/>
        </w:rPr>
        <w:t>　　　　7.1.1 DNA甲基化测序行业供应链分析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DNA甲基化测序行业主要下游客户</w:t>
      </w:r>
      <w:r>
        <w:rPr>
          <w:rFonts w:hint="eastAsia"/>
        </w:rPr>
        <w:br/>
      </w:r>
      <w:r>
        <w:rPr>
          <w:rFonts w:hint="eastAsia"/>
        </w:rPr>
        <w:t>　　7.2 DNA甲基化测序行业采购模式</w:t>
      </w:r>
      <w:r>
        <w:rPr>
          <w:rFonts w:hint="eastAsia"/>
        </w:rPr>
        <w:br/>
      </w:r>
      <w:r>
        <w:rPr>
          <w:rFonts w:hint="eastAsia"/>
        </w:rPr>
        <w:t>　　7.3 DNA甲基化测序行业开发/生产模式</w:t>
      </w:r>
      <w:r>
        <w:rPr>
          <w:rFonts w:hint="eastAsia"/>
        </w:rPr>
        <w:br/>
      </w:r>
      <w:r>
        <w:rPr>
          <w:rFonts w:hint="eastAsia"/>
        </w:rPr>
        <w:t>　　7.4 DNA甲基化测序行业销售模式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(中^智^林)研究方法与数据来源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中国市场不同产品类型DNA甲基化测序规模（万元）及增长率对比（2021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全基因组（DNA）甲基化测序主要企业列表</w:t>
      </w:r>
      <w:r>
        <w:rPr>
          <w:rFonts w:hint="eastAsia"/>
        </w:rPr>
        <w:br/>
      </w:r>
      <w:r>
        <w:rPr>
          <w:rFonts w:hint="eastAsia"/>
        </w:rPr>
        <w:t>　　表 3： 简化甲基化测序主要企业列表</w:t>
      </w:r>
      <w:r>
        <w:rPr>
          <w:rFonts w:hint="eastAsia"/>
        </w:rPr>
        <w:br/>
      </w:r>
      <w:r>
        <w:rPr>
          <w:rFonts w:hint="eastAsia"/>
        </w:rPr>
        <w:t>　　表 4： 甲基化DNA免疫共沉淀测序主要企业列表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中国市场不同应用DNA甲基化测序规模（万元）及增长率对比（2021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中国市场主要企业DNA甲基化测序规模（万元）&amp;（2021-2026）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中国市场主要企业DNA甲基化测序规模份额对比（2021-2026）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中国市场主要企业进入DNA甲基化测序市场日期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中国市场主要厂商DNA甲基化测序产品类型及应用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2025年中国市场DNA甲基化测序主要厂商市场地位（第一梯队、第二梯队和第三梯队）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中国市场DNA甲基化测序市场投资、并购等现状分析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重点企业（9）公司信息、总部、DNA甲基化测序市场地位以及主要的竞争对手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重点企业（9）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重点企业（9）在中国市场DNA甲基化测序收入（万元）及毛利率（2021-2026）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重点企业（10）公司信息、总部、DNA甲基化测序市场地位以及主要的竞争对手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重点企业（10）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重点企业（10）在中国市场DNA甲基化测序收入（万元）及毛利率（2021-2026）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重点企业（11）公司信息、总部、DNA甲基化测序市场地位以及主要的竞争对手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重点企业（11）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重点企业（11）在中国市场DNA甲基化测序收入（万元）及毛利率（2021-2026）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重点企业（12）公司信息、总部、DNA甲基化测序市场地位以及主要的竞争对手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重点企业（12）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重点企业（12）在中国市场DNA甲基化测序收入（万元）及毛利率（2021-2026）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重点企业（13）公司信息、总部、DNA甲基化测序市场地位以及主要的竞争对手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重点企业（13）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重点企业（13）在中国市场DNA甲基化测序收入（万元）及毛利率（2021-2026）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重点企业（14）公司信息、总部、DNA甲基化测序市场地位以及主要的竞争对手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重点企业（14）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重点企业（14）在中国市场DNA甲基化测序收入（万元）及毛利率（2021-2026）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重点企业（15）公司信息、总部、DNA甲基化测序市场地位以及主要的竞争对手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重点企业（15）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重点企业（15）在中国市场DNA甲基化测序收入（万元）及毛利率（2021-2026）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重点企业（16）公司信息、总部、DNA甲基化测序市场地位以及主要的竞争对手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重点企业（16）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重点企业（16）在中国市场DNA甲基化测序收入（万元）及毛利率（2021-2026）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重点企业（17）公司信息、总部、DNA甲基化测序市场地位以及主要的竞争对手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重点企业（17）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重点企业（17）在中国市场DNA甲基化测序收入（万元）及毛利率（2021-2026）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重点企业（18）公司信息、总部、DNA甲基化测序市场地位以及主要的竞争对手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重点企业（18）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重点企业（18）在中国市场DNA甲基化测序收入（万元）及毛利率（2021-2026）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重点企业（19）公司信息、总部、DNA甲基化测序市场地位以及主要的竞争对手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重点企业（19）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重点企业（19）在中国市场DNA甲基化测序收入（万元）及毛利率（2021-2026）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重点企业（20）公司信息、总部、DNA甲基化测序市场地位以及主要的竞争对手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重点企业（20）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重点企业（20）在中国市场DNA甲基化测序收入（万元）及毛利率（2021-2026）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重点企业（21）公司信息、总部、DNA甲基化测序市场地位以及主要的竞争对手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重点企业（21） DNA甲基化测序产品及服务介绍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重点企业（21）在中国市场DNA甲基化测序收入（万元）及毛利率（2021-2026）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97： 中国不同产品类型DNA甲基化测序规模列表（万元）&amp;（2021-2026）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中国不同产品类型DNA甲基化测序规模市场份额列表（2021-2026）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99： 中国不同产品类型DNA甲基化测序规模（万元）预测（2027-2032）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中国不同产品类型DNA甲基化测序规模市场份额预测（2027-2032）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中国不同应用DNA甲基化测序规模列表（万元）&amp;（2021-2026）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102： 中国不同应用DNA甲基化测序规模市场份额列表（2021-2026）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103： 中国不同应用DNA甲基化测序规模（万元）预测（2027-2032）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104： 中国不同应用DNA甲基化测序规模市场份额预测（2027-2032）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DNA甲基化测序行业发展机遇及主要驱动因素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106： DNA甲基化测序行业发展面临的风险</w:t>
      </w:r>
      <w:r>
        <w:rPr>
          <w:rFonts w:hint="eastAsia"/>
        </w:rPr>
        <w:br/>
      </w:r>
      <w:r>
        <w:rPr>
          <w:rFonts w:hint="eastAsia"/>
        </w:rPr>
        <w:t>　　表 107： DNA甲基化测序行业政策分析</w:t>
      </w:r>
      <w:r>
        <w:rPr>
          <w:rFonts w:hint="eastAsia"/>
        </w:rPr>
        <w:br/>
      </w:r>
      <w:r>
        <w:rPr>
          <w:rFonts w:hint="eastAsia"/>
        </w:rPr>
        <w:t>　　表 108： DNA甲基化测序行业供应链分析</w:t>
      </w:r>
      <w:r>
        <w:rPr>
          <w:rFonts w:hint="eastAsia"/>
        </w:rPr>
        <w:br/>
      </w:r>
      <w:r>
        <w:rPr>
          <w:rFonts w:hint="eastAsia"/>
        </w:rPr>
        <w:t>　　表 109： DNA甲基化测序上游原材料和主要供应商情况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110： DNA甲基化测序行业主要下游客户</w:t>
      </w:r>
      <w:r>
        <w:rPr>
          <w:rFonts w:hint="eastAsia"/>
        </w:rPr>
        <w:br/>
      </w:r>
      <w:r>
        <w:rPr>
          <w:rFonts w:hint="eastAsia"/>
        </w:rPr>
        <w:t>　　表 111： 研究范围</w:t>
      </w:r>
      <w:r>
        <w:rPr>
          <w:rFonts w:hint="eastAsia"/>
        </w:rPr>
        <w:br/>
      </w:r>
      <w:r>
        <w:rPr>
          <w:rFonts w:hint="eastAsia"/>
        </w:rPr>
        <w:t>　　表 112：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DNA甲基化测序产品图片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中国不同产品类型DNA甲基化测序市场份额2025 &amp; 2032</w:t>
      </w:r>
      <w:r>
        <w:rPr>
          <w:rFonts w:hint="eastAsia"/>
        </w:rPr>
        <w:br/>
      </w:r>
      <w:r>
        <w:rPr>
          <w:rFonts w:hint="eastAsia"/>
        </w:rPr>
        <w:t>　　图 3： 全基因组（DNA）甲基化测序产品图片</w:t>
      </w:r>
      <w:r>
        <w:rPr>
          <w:rFonts w:hint="eastAsia"/>
        </w:rPr>
        <w:br/>
      </w:r>
      <w:r>
        <w:rPr>
          <w:rFonts w:hint="eastAsia"/>
        </w:rPr>
        <w:t>　　图 4： 中国全基因组（DNA）甲基化测序规模（万元）及增长率（2021-2032）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简化甲基化测序产品图片</w:t>
      </w:r>
      <w:r>
        <w:rPr>
          <w:rFonts w:hint="eastAsia"/>
        </w:rPr>
        <w:br/>
      </w:r>
      <w:r>
        <w:rPr>
          <w:rFonts w:hint="eastAsia"/>
        </w:rPr>
        <w:t>　　图 6： 中国简化甲基化测序规模（万元）及增长率（2021-2032）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甲基化DNA免疫共沉淀测序产品图片</w:t>
      </w:r>
      <w:r>
        <w:rPr>
          <w:rFonts w:hint="eastAsia"/>
        </w:rPr>
        <w:br/>
      </w:r>
      <w:r>
        <w:rPr>
          <w:rFonts w:hint="eastAsia"/>
        </w:rPr>
        <w:t>　　图 8： 中国甲基化DNA免疫共沉淀测序规模（万元）及增长率（2021-2032）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中国不同应用DNA甲基化测序市场份额2025 VS 2032</w:t>
      </w:r>
      <w:r>
        <w:rPr>
          <w:rFonts w:hint="eastAsia"/>
        </w:rPr>
        <w:br/>
      </w:r>
      <w:r>
        <w:rPr>
          <w:rFonts w:hint="eastAsia"/>
        </w:rPr>
        <w:t>　　图 10： 表观遗传学研究</w:t>
      </w:r>
      <w:r>
        <w:rPr>
          <w:rFonts w:hint="eastAsia"/>
        </w:rPr>
        <w:br/>
      </w:r>
      <w:r>
        <w:rPr>
          <w:rFonts w:hint="eastAsia"/>
        </w:rPr>
        <w:t>　　图 11： 大量临床样本研究</w:t>
      </w:r>
      <w:r>
        <w:rPr>
          <w:rFonts w:hint="eastAsia"/>
        </w:rPr>
        <w:br/>
      </w:r>
      <w:r>
        <w:rPr>
          <w:rFonts w:hint="eastAsia"/>
        </w:rPr>
        <w:t>　　图 12： 中国DNA甲基化测序市场规模增速预测：（2021-2032）&amp;（万元）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中国市场DNA甲基化测序市场规模，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2025年中国市场前五大厂商DNA甲基化测序市场份额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2025年中国市场DNA甲基化测序第一梯队、第二梯队和第三梯队厂商及市场份额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中国不同产品类型DNA甲基化测序市场份额2021 &amp; 2025</w:t>
      </w:r>
      <w:r>
        <w:rPr>
          <w:rFonts w:hint="eastAsia"/>
        </w:rPr>
        <w:br/>
      </w:r>
      <w:r>
        <w:rPr>
          <w:rFonts w:hint="eastAsia"/>
        </w:rPr>
        <w:t>　　图 17： DNA甲基化测序中国企业SWOT分析</w:t>
      </w:r>
      <w:r>
        <w:rPr>
          <w:rFonts w:hint="eastAsia"/>
        </w:rPr>
        <w:br/>
      </w:r>
      <w:r>
        <w:rPr>
          <w:rFonts w:hint="eastAsia"/>
        </w:rPr>
        <w:t>　　图 18： DNA甲基化测序产业链</w:t>
      </w:r>
      <w:r>
        <w:rPr>
          <w:rFonts w:hint="eastAsia"/>
        </w:rPr>
        <w:br/>
      </w:r>
      <w:r>
        <w:rPr>
          <w:rFonts w:hint="eastAsia"/>
        </w:rPr>
        <w:t>　　图 19： DNA甲基化测序行业采购模式</w:t>
      </w:r>
      <w:r>
        <w:rPr>
          <w:rFonts w:hint="eastAsia"/>
        </w:rPr>
        <w:br/>
      </w:r>
      <w:r>
        <w:rPr>
          <w:rFonts w:hint="eastAsia"/>
        </w:rPr>
        <w:t>　　图 20： DNA甲基化测序行业开发/生产模式分析</w:t>
      </w:r>
      <w:r>
        <w:rPr>
          <w:rFonts w:hint="eastAsia"/>
        </w:rPr>
        <w:br/>
      </w:r>
      <w:r>
        <w:rPr>
          <w:rFonts w:hint="eastAsia"/>
        </w:rPr>
        <w:t>　　图 21： DNA甲基化测序行业销售模式分析</w:t>
      </w:r>
      <w:r>
        <w:rPr>
          <w:rFonts w:hint="eastAsia"/>
        </w:rPr>
        <w:br/>
      </w:r>
      <w:r>
        <w:rPr>
          <w:rFonts w:hint="eastAsia"/>
        </w:rPr>
        <w:t>　　图 22： 关键采访目标</w:t>
      </w:r>
      <w:r>
        <w:rPr>
          <w:rFonts w:hint="eastAsia"/>
        </w:rPr>
        <w:br/>
      </w:r>
      <w:r>
        <w:rPr>
          <w:rFonts w:hint="eastAsia"/>
        </w:rPr>
        <w:t>　　图 23：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accb664b6e4316" w:history="1">
        <w:r>
          <w:rPr>
            <w:rStyle w:val="Hyperlink"/>
          </w:rPr>
          <w:t>2026-2032年中国DNA甲基化测序行业发展现状分析与前景趋势报告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5979903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accb664b6e4316" w:history="1">
        <w:r>
          <w:rPr>
            <w:rStyle w:val="Hyperlink"/>
          </w:rPr>
          <w:t>https://www.20087.com/3/90/DNAJiaJiHuaCeXuDeXianZhuangYuFaZhanQianJing.html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热点：全基因组甲基化测序、DNA甲基化测序原理、甲基化什么意思、DNA甲基化测序结果分析、甲基化的概念、dna甲基化分析、甲基化是激活还是抑制、甲基化测序的意义、dna甲基化检测是什么意思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d53f5375254903" w:history="1">
      <w:r>
        <w:rPr>
          <w:rStyle w:val="Hyperlink"/>
        </w:rPr>
        <w:t>2026-2032年中国DNA甲基化测序行业发展现状分析与前景趋势报告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0/DNAJiaJiHuaCeXuDeXianZhuangYuFaZhanQianJing.html" TargetMode="External" Id="Re0accb664b6e43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0/DNAJiaJiHuaCeXuDeXianZhuangYuFaZhanQianJing.html" TargetMode="External" Id="R3dd53f53752549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2026-09-23T04:09:56Z</dcterms:created>
  <dcterms:modified xsi:type="dcterms:W3CDTF">2026-09-23T05:09:56Z</dcterms:modified>
  <dc:subject>2026-2032年中国DNA甲基化测序行业发展现状分析与前景趋势报告</dc:subject>
  <dc:title>2026-2032年中国DNA甲基化测序行业发展现状分析与前景趋势报告</dc:title>
  <cp:keywords>2026-2032年中国DNA甲基化测序行业发展现状分析与前景趋势报告</cp:keywords>
  <dc:description>2026-2032年中国DNA甲基化测序行业发展现状分析与前景趋势报告</dc:description>
</cp:coreProperties>
</file>