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fcde99c79498b" w:history="1">
              <w:r>
                <w:rPr>
                  <w:rStyle w:val="Hyperlink"/>
                </w:rPr>
                <w:t>2025-2031年全球与中国义肢行业发展深度调研与未来趋势报告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fcde99c79498b" w:history="1">
              <w:r>
                <w:rPr>
                  <w:rStyle w:val="Hyperlink"/>
                </w:rPr>
                <w:t>2025-2031年全球与中国义肢行业发展深度调研与未来趋势报告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fcde99c79498b" w:history="1">
                <w:r>
                  <w:rPr>
                    <w:rStyle w:val="Hyperlink"/>
                  </w:rPr>
                  <w:t>https://www.20087.com/3/50/YiZhiFaZhanQuShi.html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义肢是为失去肢体的人提供功能性和美观性替代的医疗器械。近年来，随着生物医学工程、材料科学和人工智能技术的发展，义肢的设计与制造水平不断提高。通过采用更先进的传感器技术和仿生学原理，现代义肢能够实现更自然的动作控制和更舒适的佩戴体验。同时，随着3D打印技术的应用，义肢的定制化生产成为可能，使得产品更加贴合每位使用者的身体特点，提高了使用效果。此外，随着社会对残疾人权利的重视，义肢的外观设计更加人性化，增强了使用者的社会融入感。</w:t>
      </w:r>
      <w:r>
        <w:rPr>
          <w:rFonts w:hint="eastAsia"/>
        </w:rPr>
        <w:br/>
      </w:r>
      <w:r>
        <w:rPr>
          <w:rFonts w:hint="eastAsia"/>
        </w:rPr>
        <w:t>　　未来，义肢的发展将更加注重智能化与个性化。通过引入人工智能算法，义肢将能够根据使用者的意图自动调整动作，实现更加精准的控制。随着神经接口技术的进步，义肢将具备更强的感官反馈能力，使使用者能够感受到触觉和其他感觉，提高义肢的真实感。此外，随着可持续发展理念的推广，义肢的生产将更加注重环保设计，通过优化材料选择和生产工艺，减少能耗和废弃物排放。随着材料科学的不断突破，义肢将采用更轻、更耐用的材料，提高产品的舒适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fcde99c79498b" w:history="1">
        <w:r>
          <w:rPr>
            <w:rStyle w:val="Hyperlink"/>
          </w:rPr>
          <w:t>2025-2031年全球与中国义肢行业发展深度调研与未来趋势报告</w:t>
        </w:r>
      </w:hyperlink>
      <w:r>
        <w:rPr>
          <w:rFonts w:hint="eastAsia"/>
        </w:rPr>
        <w:t>》系统分析了全球及我国义肢行业的市场规模、市场需求及价格动态，深入探讨了义肢产业链结构与发展特点。报告对义肢细分市场进行了详细剖析，基于科学数据预测了市场前景及未来发展趋势，同时聚焦义肢重点企业，评估了品牌影响力、市场竞争力及行业集中度变化。通过专业分析与客观洞察，报告为投资者、产业链相关企业及政府决策部门提供了重要参考，是把握义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义肢行业概述及发展现状</w:t>
      </w:r>
      <w:r>
        <w:rPr>
          <w:rFonts w:hint="eastAsia"/>
        </w:rPr>
        <w:br/>
      </w:r>
      <w:r>
        <w:rPr>
          <w:rFonts w:hint="eastAsia"/>
        </w:rPr>
        <w:t>　　1.1 义肢行业介绍</w:t>
      </w:r>
      <w:r>
        <w:rPr>
          <w:rFonts w:hint="eastAsia"/>
        </w:rPr>
        <w:br/>
      </w:r>
      <w:r>
        <w:rPr>
          <w:rFonts w:hint="eastAsia"/>
        </w:rPr>
        <w:t>　　1.2 义肢主要种类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2025年不同种类义肢产量占比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2020-2031年不同种类义肢价格走势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义肢主要应用领域分析</w:t>
      </w:r>
      <w:r>
        <w:rPr>
          <w:rFonts w:hint="eastAsia"/>
        </w:rPr>
        <w:br/>
      </w:r>
      <w:r>
        <w:rPr>
          <w:rFonts w:hint="eastAsia"/>
        </w:rPr>
        <w:t>　　　　1.3.1 义肢主要应用领域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2025年全球义肢不同应用领域消费量占比分析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全球与中国义肢市场发展现状对比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2020-2031年全球义肢市场现状及发展趋势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2020-2031年中国义肢市场现状及发展趋势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2020-2031年全球义肢供需现状及趋势预测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2020-2031年全球义肢产能、产量、产能利用率情况及趋势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2020-2031年全球义肢产量、表观消费量情况及趋势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2020-2031年中国义肢供需现状及趋势预测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2020-2031年中国义肢产能、产量、产能利用率情况及趋势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2020-2031年中国义肢产量、表观消费量情况及趋势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2020-2031年中国义肢产量、需求量、市场缺口情况及趋势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中国义肢行业政策分析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全球与中国义肢重点企业产量、产值、集中度分析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全球市场义肢重点企业2024和2025年产量、产值对比分析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全球市场义肢重点企业2024和2025年产量对比分析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全球市场义肢重点企业2024和2025年产值对比分析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全球市场义肢重点企业2024和2025年产品价格分析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中国市场义肢重点企业2024和2025年产量、产值对比分析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中国市场义肢重点企业2024和2025年产量对比分析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中国市场义肢重点企业2024和2025年产值对比分析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义肢重点厂商总部</w:t>
      </w:r>
      <w:r>
        <w:rPr>
          <w:rFonts w:hint="eastAsia"/>
        </w:rPr>
        <w:br/>
      </w:r>
      <w:r>
        <w:rPr>
          <w:rFonts w:hint="eastAsia"/>
        </w:rPr>
        <w:t>　　2.4 义肢行业企业集中度分析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全球重点义肢企业SWOT分析</w:t>
      </w:r>
      <w:r>
        <w:rPr>
          <w:rFonts w:hint="eastAsia"/>
        </w:rPr>
        <w:br/>
      </w:r>
      <w:r>
        <w:rPr>
          <w:rFonts w:hint="eastAsia"/>
        </w:rPr>
        <w:t>　　2.6 中国重点义肢企业SWOT分析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2020-2031年全球主要地区义肢产量、产值、市场份额情况及趋势预测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2020-2031年全球主要地区义肢产量、产值及市场份额情况及趋势预测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2020-2031年全球主要地区义肢产量及市场份额情况及趋势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2020-2031年全球主要地区义肢产值及市场份额情况及趋势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2020-2031年中国市场义肢产量、产值情况及趋势预测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2020-2031年北美市场义肢产量、产值情况及趋势预测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2020-2031年欧洲市场义肢产量、产值情况及趋势预测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2020-2031年日本市场义肢产量、产值情况及趋势预测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2020-2031年全球主要地区义肢消费量、市场份额及发展趋势分析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2020-2031年全球主要地区义肢消费量、市场份额及发展趋势预测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2020-2031年中国市场义肢消费情况及发展趋势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2020-2031年北美市场义肢消费情况及发展趋势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2020-2031年欧洲市场义肢消费情况及发展趋势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2020-2031年日本市场义肢消费情况及发展趋势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义肢行业重点企业调研分析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企业义肢产品</w:t>
      </w:r>
      <w:r>
        <w:rPr>
          <w:rFonts w:hint="eastAsia"/>
        </w:rPr>
        <w:br/>
      </w:r>
      <w:r>
        <w:rPr>
          <w:rFonts w:hint="eastAsia"/>
        </w:rPr>
        <w:t>　　　　5.1.3 企业义肢产量、价格、收入、成本、毛利情况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企业义肢产品</w:t>
      </w:r>
      <w:r>
        <w:rPr>
          <w:rFonts w:hint="eastAsia"/>
        </w:rPr>
        <w:br/>
      </w:r>
      <w:r>
        <w:rPr>
          <w:rFonts w:hint="eastAsia"/>
        </w:rPr>
        <w:t>　　　　5.2.3 企业义肢产量、价格、收入、成本、毛利情况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企业义肢产品</w:t>
      </w:r>
      <w:r>
        <w:rPr>
          <w:rFonts w:hint="eastAsia"/>
        </w:rPr>
        <w:br/>
      </w:r>
      <w:r>
        <w:rPr>
          <w:rFonts w:hint="eastAsia"/>
        </w:rPr>
        <w:t>　　　　5.3.3 企业义肢产量、价格、收入、成本、毛利情况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企业义肢产品</w:t>
      </w:r>
      <w:r>
        <w:rPr>
          <w:rFonts w:hint="eastAsia"/>
        </w:rPr>
        <w:br/>
      </w:r>
      <w:r>
        <w:rPr>
          <w:rFonts w:hint="eastAsia"/>
        </w:rPr>
        <w:t>　　　　5.4.3 企业义肢产量、价格、收入、成本、毛利情况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企业义肢产品</w:t>
      </w:r>
      <w:r>
        <w:rPr>
          <w:rFonts w:hint="eastAsia"/>
        </w:rPr>
        <w:br/>
      </w:r>
      <w:r>
        <w:rPr>
          <w:rFonts w:hint="eastAsia"/>
        </w:rPr>
        <w:t>　　　　5.5.3 企业义肢产量、价格、收入、成本、毛利情况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企业义肢产品</w:t>
      </w:r>
      <w:r>
        <w:rPr>
          <w:rFonts w:hint="eastAsia"/>
        </w:rPr>
        <w:br/>
      </w:r>
      <w:r>
        <w:rPr>
          <w:rFonts w:hint="eastAsia"/>
        </w:rPr>
        <w:t>　　　　5.6.3 企业义肢产量、价格、收入、成本、毛利情况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企业义肢产品</w:t>
      </w:r>
      <w:r>
        <w:rPr>
          <w:rFonts w:hint="eastAsia"/>
        </w:rPr>
        <w:br/>
      </w:r>
      <w:r>
        <w:rPr>
          <w:rFonts w:hint="eastAsia"/>
        </w:rPr>
        <w:t>　　　　5.7.3 企业义肢产量、价格、收入、成本、毛利情况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企业义肢产品</w:t>
      </w:r>
      <w:r>
        <w:rPr>
          <w:rFonts w:hint="eastAsia"/>
        </w:rPr>
        <w:br/>
      </w:r>
      <w:r>
        <w:rPr>
          <w:rFonts w:hint="eastAsia"/>
        </w:rPr>
        <w:t>　　　　5.8.3 企业义肢产量、价格、收入、成本、毛利情况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企业义肢产品</w:t>
      </w:r>
      <w:r>
        <w:rPr>
          <w:rFonts w:hint="eastAsia"/>
        </w:rPr>
        <w:br/>
      </w:r>
      <w:r>
        <w:rPr>
          <w:rFonts w:hint="eastAsia"/>
        </w:rPr>
        <w:t>　　　　5.9.3 企业义肢产量、价格、收入、成本、毛利情况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企业义肢产品</w:t>
      </w:r>
      <w:r>
        <w:rPr>
          <w:rFonts w:hint="eastAsia"/>
        </w:rPr>
        <w:br/>
      </w:r>
      <w:r>
        <w:rPr>
          <w:rFonts w:hint="eastAsia"/>
        </w:rPr>
        <w:t>　　　　5.10.3 企业义肢产量、价格、收入、成本、毛利情况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2020-2031不同种类义肢产量、价格、产值及市场份额情况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全球市场不同种类义肢产量、产值及市场份额情况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2020-2031年全球市场不同种类义肢产量、市场份额情况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2020-2031年全球市场不同种类义肢产值、市场份额情况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2020-2031年全球市场不同种类义肢价格走势分析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中国市场不同种类义肢产量、产值及市场份额情况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2020-2031年中国市场不同种类义肢产量、市场份额情况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2020-2031年中国市场不同种类义肢产值、市场份额情况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2020-2031年中国市场不同种类义肢价格走势分析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义肢上游原料及下游主要应用领域分析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义肢产业链分析</w:t>
      </w:r>
      <w:r>
        <w:rPr>
          <w:rFonts w:hint="eastAsia"/>
        </w:rPr>
        <w:br/>
      </w:r>
      <w:r>
        <w:rPr>
          <w:rFonts w:hint="eastAsia"/>
        </w:rPr>
        <w:t>　　7.2 义肢产业上游供应分析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2020-2031年全球市场义肢下游主要应用领域消费量、市场份额情况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2020-2031年中国市场义肢下游主要应用领域消费量、市场份额及增长情况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2020-2031年中国市场义肢产量、消费量、进出口分析及发展趋势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2020-2031年中国市场义肢产量、消费量、进出口分析及发展趋势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2020-2031年中国市场义肢进出口贸易趋势</w:t>
      </w:r>
      <w:r>
        <w:rPr>
          <w:rFonts w:hint="eastAsia"/>
        </w:rPr>
        <w:br/>
      </w:r>
      <w:r>
        <w:rPr>
          <w:rFonts w:hint="eastAsia"/>
        </w:rPr>
        <w:t>　　8.3 中国市场义肢主要进口来源</w:t>
      </w:r>
      <w:r>
        <w:rPr>
          <w:rFonts w:hint="eastAsia"/>
        </w:rPr>
        <w:br/>
      </w:r>
      <w:r>
        <w:rPr>
          <w:rFonts w:hint="eastAsia"/>
        </w:rPr>
        <w:t>　　8.4 中国市场义肢主要出口目的地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2025年中国市场义肢主要地区分布</w:t>
      </w:r>
      <w:r>
        <w:rPr>
          <w:rFonts w:hint="eastAsia"/>
        </w:rPr>
        <w:br/>
      </w:r>
      <w:r>
        <w:rPr>
          <w:rFonts w:hint="eastAsia"/>
        </w:rPr>
        <w:t>　　9.1 中国义肢生产地区分布</w:t>
      </w:r>
      <w:r>
        <w:rPr>
          <w:rFonts w:hint="eastAsia"/>
        </w:rPr>
        <w:br/>
      </w:r>
      <w:r>
        <w:rPr>
          <w:rFonts w:hint="eastAsia"/>
        </w:rPr>
        <w:t>　　9.2 中国义肢消费地区分布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影响中国市场义肢供需因素分析</w:t>
      </w:r>
      <w:r>
        <w:rPr>
          <w:rFonts w:hint="eastAsia"/>
        </w:rPr>
        <w:br/>
      </w:r>
      <w:r>
        <w:rPr>
          <w:rFonts w:hint="eastAsia"/>
        </w:rPr>
        <w:t>　　10.1 义肢及相关行业技术发展概况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2020-2031年义肢进出口贸易现状及趋势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2020-2031年义肢产品技术趋势与价格走势预测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义肢行业市场环境发展趋势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2020-2031年不同种类义肢产品技术发展趋势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2020-2031年义肢价格走势预测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义肢销售渠道分析及建议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国内市场义肢销售渠道分析</w:t>
      </w:r>
      <w:r>
        <w:rPr>
          <w:rFonts w:hint="eastAsia"/>
        </w:rPr>
        <w:br/>
      </w:r>
      <w:r>
        <w:rPr>
          <w:rFonts w:hint="eastAsia"/>
        </w:rPr>
        <w:t>　　　　12.1.1 当前义肢主要销售模式及销售渠道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2020-2031年国内市场义肢销售模式及销售渠道趋势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海外市场义肢销售渠道分析</w:t>
      </w:r>
      <w:r>
        <w:rPr>
          <w:rFonts w:hint="eastAsia"/>
        </w:rPr>
        <w:br/>
      </w:r>
      <w:r>
        <w:rPr>
          <w:rFonts w:hint="eastAsia"/>
        </w:rPr>
        <w:t>　　12.3 义肢行业营销策略建议</w:t>
      </w:r>
      <w:r>
        <w:rPr>
          <w:rFonts w:hint="eastAsia"/>
        </w:rPr>
        <w:br/>
      </w:r>
      <w:r>
        <w:rPr>
          <w:rFonts w:hint="eastAsia"/>
        </w:rPr>
        <w:t>　　　　12.3.1 义肢市场定位及目标消费者分析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义肢行业营销模式及销售渠道建议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义肢产品介绍</w:t>
      </w:r>
      <w:r>
        <w:rPr>
          <w:rFonts w:hint="eastAsia"/>
        </w:rPr>
        <w:br/>
      </w:r>
      <w:r>
        <w:rPr>
          <w:rFonts w:hint="eastAsia"/>
        </w:rPr>
        <w:t>　　表 义肢产品分类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2025年全球不同种类义肢产量份额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2020-2031年不同种类义肢价格及趋势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义肢主要应用领域</w:t>
      </w:r>
      <w:r>
        <w:rPr>
          <w:rFonts w:hint="eastAsia"/>
        </w:rPr>
        <w:br/>
      </w:r>
      <w:r>
        <w:rPr>
          <w:rFonts w:hint="eastAsia"/>
        </w:rPr>
        <w:t>　　图 全球2025年义肢不同应用领域消费量份额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2020-2031年全球市场义肢产量及增长情况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2020-2031年全球市场义肢产值及增长情况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2020-2031年中国市场义肢产量、增长率及趋势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2020-2031年中国市场义肢产值、增长率及趋势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2020-2031年全球义肢产能、产量、产能利用率及趋势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2020-2031年全球义肢产量、表观消费量及趋势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2020-2031年中国义肢产能、产量、产能利用率及趋势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2020-2031年中国义肢产量、表观消费量及趋势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2020-2031年中国义肢产量、市场需求量及趋势</w:t>
      </w:r>
      <w:r>
        <w:rPr>
          <w:rFonts w:hint="eastAsia"/>
        </w:rPr>
        <w:br/>
      </w:r>
      <w:r>
        <w:rPr>
          <w:rFonts w:hint="eastAsia"/>
        </w:rPr>
        <w:t>　　表 义肢行业政策分析</w:t>
      </w:r>
      <w:r>
        <w:rPr>
          <w:rFonts w:hint="eastAsia"/>
        </w:rPr>
        <w:br/>
      </w:r>
      <w:r>
        <w:rPr>
          <w:rFonts w:hint="eastAsia"/>
        </w:rPr>
        <w:t>　　表 全球市场义肢重点企业2024和2025年产量对比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全球市场义肢重点企业2024和2025年产量、市场份额统计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全球市场义肢重点企业2025年产量、市场份额统计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全球市场义肢重点企业2025年产量、市场份额统计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全球市场义肢重点企业2024和2025年产值对比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全球市场义肢重点企业2024和2025年产值市场份额统计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全球市场义肢重点企业2025年产值、市场份额统计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全球市场义肢重点企业2025年产值、市场份额统计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全球市场义肢重点企业2024和2025年产品价格统计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中国市场义肢重点企业2024和2025年产量对比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中国市场义肢重点企业2024和2025年产量市场份额统计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中国市场义肢重点企业2025年产量、市场份额统计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中国市场义肢重点企业2025年产量、市场份额统计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中国市场义肢重点企业2024和2025年产值对比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中国市场义肢重点企业2024和2025年产值市场份额统计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中国市场义肢重点企业2025年产值、市场份额统计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中国市场义肢重点企业2025年产值、市场份额统计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义肢企业总部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2024和2025年全球市场义肢重点企业产值市场份额对比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全球义肢重点企业SWOT分析</w:t>
      </w:r>
      <w:r>
        <w:rPr>
          <w:rFonts w:hint="eastAsia"/>
        </w:rPr>
        <w:br/>
      </w:r>
      <w:r>
        <w:rPr>
          <w:rFonts w:hint="eastAsia"/>
        </w:rPr>
        <w:t>　　表 中国义肢重点企业SWOT分析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2020-2025年全球主要地区义肢产量统计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2025-2031年全球主要地区义肢产量预测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2020-2031年全球主要地区义肢产量市场份额统计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2025年全球主要地区义肢产量市场份额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2020-2025年全球主要地区义肢产值统计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2025-2031年全球主要地区义肢产值预测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2020-2031年全球主要地区义肢产值市场份额统计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2025年全球主要地区义肢产值市场份额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2020-2031年中国市场义肢产量及增长情况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2020-2031年中国市场义肢产值及增长情况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2020-2031年北美市场义肢产量及增长情况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2020-2031年北美市场义肢产值及增长情况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2020-2031年欧洲市场义肢产量及增长情况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2020-2031年欧洲市场义肢产值及增长情况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2020-2031年日本市场义肢产量及增长情况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2020-2031年日本市场义肢产值及增长情况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2020-2025年全球主要地区义肢消费量统计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2025-2031年全球主要地区义肢消费量预测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2020-2031年全球主要地区义肢消费量市场份额统计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2025年全球主要地区义肢消费量市场份额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2020-2031年中国市场义肢消费量、增长率及趋势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2020-2031年北美市场义肢消费量、增长率及趋势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2020-2031年欧洲市场义肢消费量、增长率及趋势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2020-2031年日本市场义肢消费量、增长率及趋势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重点企业（一）义肢产品情况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重点企业（一）2020-2025年义肢产量、价格、收入、成本、毛利情况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重点企业（二）义肢产品情况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重点企业（二）2020-2025年义肢产量、价格、收入、成本、毛利情况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重点企业（三）义肢产品情况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重点企业（三）2020-2025年义肢产量、价格、收入、成本、毛利情况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重点企业（四）义肢产品情况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重点企业（四）2020-2025年义肢产量、价格、收入、成本、毛利情况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重点企业（五）义肢产品情况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重点企业（五）2020-2025年义肢产量、价格、收入、成本、毛利情况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重点企业（六）义肢产品情况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重点企业（六）2020-2025年义肢产量、价格、收入、成本、毛利情况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重点企业（七）义肢产品情况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重点企业（七）2020-2025年义肢产量、价格、收入、成本、毛利情况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重点企业（八）义肢产品情况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重点企业（八）2020-2025年义肢产量、价格、收入、成本、毛利情况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重点企业（九）义肢产品情况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重点企业（九）2020-2025年义肢产量、价格、收入、成本、毛利情况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重点企业（十）义肢产品情况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重点企业（十）2020-2025年义肢产量、价格、收入、成本、毛利情况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2020-2025年全球市场不同种类义肢产量统计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2025-2031年全球市场不同种类义肢产量预测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2020-2031年全球市场不同种类义肢产量市场份额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2020-2025年全球市场不同种类义肢产值统计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2025-2031年全球市场不同种类义肢产值预测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2020-2031年全球市场不同种类义肢产值市场份额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2020-2031年全球市场不同种类义肢价格走势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2020-2025年中国市场不同种类义肢产量统计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2025-2031年中国市场不同种类义肢产量预测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2020-2031年中国市场不同种类义肢产量市场份额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2020-2025年中国市场不同种类义肢产值统计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2025-2031年中国市场不同种类义肢产值预测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2020-2031年中国市场不同种类义肢产值市场份额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2020-2031年中国市场不同种类义肢价格走势</w:t>
      </w:r>
      <w:r>
        <w:rPr>
          <w:rFonts w:hint="eastAsia"/>
        </w:rPr>
        <w:br/>
      </w:r>
      <w:r>
        <w:rPr>
          <w:rFonts w:hint="eastAsia"/>
        </w:rPr>
        <w:t>　　图 义肢产业链</w:t>
      </w:r>
      <w:r>
        <w:rPr>
          <w:rFonts w:hint="eastAsia"/>
        </w:rPr>
        <w:br/>
      </w:r>
      <w:r>
        <w:rPr>
          <w:rFonts w:hint="eastAsia"/>
        </w:rPr>
        <w:t>　　表 义肢原材料</w:t>
      </w:r>
      <w:r>
        <w:rPr>
          <w:rFonts w:hint="eastAsia"/>
        </w:rPr>
        <w:br/>
      </w:r>
      <w:r>
        <w:rPr>
          <w:rFonts w:hint="eastAsia"/>
        </w:rPr>
        <w:t>　　表 义肢上游原料供应商及联系方式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2020-2025年全球市场义肢主要应用领域消费量统计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2025-2031年全球市场义肢主要应用领域消费量预测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2020-2031年全球市场义肢主要应用领域消费量市场份额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2025年全球市场义肢主要应用领域消费量市场份额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2020-2031年全球市场义肢主要应用领域消费量增长率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2020-2025年中国市场义肢主要应用领域消费量统计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2025-2031年中国市场义肢主要应用领域消费量预测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2020-2031年中国市场义肢主要应用领域消费量市场份额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2020-2031年中国市场义肢主要应用领域消费量增长率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2020-2025年中国市场义肢产量、消费量、进出口情况分析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2025-2031年中国市场义肢产量、消费量、进出口情况预测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2020-2031年中国市场义肢进出口量</w:t>
      </w:r>
      <w:r>
        <w:rPr>
          <w:rFonts w:hint="eastAsia"/>
        </w:rPr>
        <w:br/>
      </w:r>
      <w:r>
        <w:rPr>
          <w:rFonts w:hint="eastAsia"/>
        </w:rPr>
        <w:t>　　图 2025年义肢生产地区分布</w:t>
      </w:r>
      <w:r>
        <w:rPr>
          <w:rFonts w:hint="eastAsia"/>
        </w:rPr>
        <w:br/>
      </w:r>
      <w:r>
        <w:rPr>
          <w:rFonts w:hint="eastAsia"/>
        </w:rPr>
        <w:t>　　图 2025年义肢消费地区分布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2020-2031年中国义肢进口量及趋势预测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2020-2031年中国义肢出口量及趋势预测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2025-2031年不同种类义肢产量占比</w:t>
      </w:r>
      <w:r>
        <w:rPr>
          <w:rFonts w:hint="eastAsia"/>
        </w:rPr>
        <w:br/>
      </w:r>
      <w:r>
        <w:rPr>
          <w:rFonts w:hint="eastAsia"/>
        </w:rPr>
        <w:t>　　图 2025-2031年义肢价格走势预测</w:t>
      </w:r>
      <w:r>
        <w:rPr>
          <w:rFonts w:hint="eastAsia"/>
        </w:rPr>
        <w:br/>
      </w:r>
      <w:r>
        <w:rPr>
          <w:rFonts w:hint="eastAsia"/>
        </w:rPr>
        <w:t>　　图 国内市场义肢未来销售渠道趋势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fcde99c79498b" w:history="1">
        <w:r>
          <w:rPr>
            <w:rStyle w:val="Hyperlink"/>
          </w:rPr>
          <w:t>2025-2031年全球与中国义肢行业发展深度调研与未来趋势报告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fcde99c79498b" w:history="1">
        <w:r>
          <w:rPr>
            <w:rStyle w:val="Hyperlink"/>
          </w:rPr>
          <w:t>https://www.20087.com/3/50/YiZhiFaZhanQuShi.html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热点：人工骨再造手指、义肢机械手、机械手臂、义肢科室是什么、仿真手指假肢哪里定做、义肢图片、右手截肢能考c5驾照、义肢公司排名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03cd1c7c14d7d" w:history="1">
      <w:r>
        <w:rPr>
          <w:rStyle w:val="Hyperlink"/>
        </w:rPr>
        <w:t>2025-2031年全球与中国义肢行业发展深度调研与未来趋势报告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YiZhiFaZhanQuShi.html" TargetMode="External" Id="R47dfcde99c79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YiZhiFaZhanQuShi.html" TargetMode="External" Id="R6ba03cd1c7c1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2025-03-06T00:38:00Z</dcterms:created>
  <dcterms:modified xsi:type="dcterms:W3CDTF">2025-03-06T01:38:00Z</dcterms:modified>
  <dc:subject>2025-2031年全球与中国义肢行业发展深度调研与未来趋势报告</dc:subject>
  <dc:title>2025-2031年全球与中国义肢行业发展深度调研与未来趋势报告</dc:title>
  <cp:keywords>2025-2031年全球与中国义肢行业发展深度调研与未来趋势报告</cp:keywords>
  <dc:description>2025-2031年全球与中国义肢行业发展深度调研与未来趋势报告</dc:description>
</cp:coreProperties>
</file>