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4fa9951f54bef" w:history="1">
              <w:r>
                <w:rPr>
                  <w:rStyle w:val="Hyperlink"/>
                </w:rPr>
                <w:t>2026-2032年全球与中国液-液热交换器行业现状调研及前景分析报告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4fa9951f54bef" w:history="1">
              <w:r>
                <w:rPr>
                  <w:rStyle w:val="Hyperlink"/>
                </w:rPr>
                <w:t>2026-2032年全球与中国液-液热交换器行业现状调研及前景分析报告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4fa9951f54bef" w:history="1">
                <w:r>
                  <w:rPr>
                    <w:rStyle w:val="Hyperlink"/>
                  </w:rPr>
                  <w:t>https://www.20087.com/3/20/Ye-YeReJiaoHuanQiHangYeQianJingQuShi.html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-液热交换器是工业过程节能与温控的核心设备，广泛应用于化工、制药、食品加工及数据中心冷却系统，通过两种液体间的热量传递实现余热回收或精确温度控制。主流结构包括板式、管壳式与螺旋缠绕式，材质选用不锈钢、钛或哈氏合金以应对腐蚀性介质。高端产品强调高传热系数、低压降与紧凑布局，并通过CFD仿真优化流道设计。然而，结垢、腐蚀与密封失效仍是长期运行的主要挑战，尤其在高粘度或含颗粒介质中，维护成本显著上升。</w:t>
      </w:r>
      <w:r>
        <w:rPr>
          <w:rFonts w:hint="eastAsia"/>
        </w:rPr>
        <w:br/>
      </w:r>
      <w:r>
        <w:rPr>
          <w:rFonts w:hint="eastAsia"/>
        </w:rPr>
        <w:t>　　未来，液-液热交换器将聚焦于自清洁表面、智能防垢与全生命周期低碳化。未来产品将采用仿生微结构或电场辅助涂层，抑制污垢附着；在线超声波或脉冲清洗系统可实现运行中自动除垢。在数字化层面，嵌入式温度与压差传感器结合AI算法，可预测结垢趋势并优化清洗周期。此外，再生金属材料与模块化快拆设计将提升可回收性与维护效率。随着工业领域“双碳”目标推进与过程强化需求增长，液-液热交换器将从“被动传热设备”升级为“智能能效管理单元”，在效率、可靠性与可持续运营之间构建新一代工业热管理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4fa9951f54bef" w:history="1">
        <w:r>
          <w:rPr>
            <w:rStyle w:val="Hyperlink"/>
          </w:rPr>
          <w:t>2026-2032年全球与中国液-液热交换器行业现状调研及前景分析报告</w:t>
        </w:r>
      </w:hyperlink>
      <w:r>
        <w:rPr>
          <w:rFonts w:hint="eastAsia"/>
        </w:rPr>
        <w:t>》基于统计局、相关协会等机构的详实数据，系统分析了液-液热交换器行业的市场规模、竞争格局及技术发展现状，重点研究了液-液热交换器产业链结构、市场需求变化及价格走势。报告对液-液热交换器行业的发展趋势做出科学预测，评估了液-液热交换器不同细分领域的增长潜力与投资风险，同时分析了液-液热交换器重点企业的市场表现与战略布局。结合政策环境与技术创新方向，为相关企业调整经营策略、投资者把握市场机会提供客观参考，帮助决策者准确理解液-液热交换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按产品类型细分，全球液-液热交换器市场规模2021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板式换热器</w:t>
      </w:r>
      <w:r>
        <w:rPr>
          <w:rFonts w:hint="eastAsia"/>
        </w:rPr>
        <w:br/>
      </w:r>
      <w:r>
        <w:rPr>
          <w:rFonts w:hint="eastAsia"/>
        </w:rPr>
        <w:t>　　　　1.3.3 螺旋式换热器</w:t>
      </w:r>
      <w:r>
        <w:rPr>
          <w:rFonts w:hint="eastAsia"/>
        </w:rPr>
        <w:br/>
      </w:r>
      <w:r>
        <w:rPr>
          <w:rFonts w:hint="eastAsia"/>
        </w:rPr>
        <w:t>　　　　1.3.4 管壳式换热器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按应用细分，全球液-液热交换器市场规模2021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暖通空调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液-液热交换器行业发展总体概况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液-液热交换器行业发展主要特点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液-液热交换器行业发展影响因素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液-液热交换器有利因素</w:t>
      </w:r>
      <w:r>
        <w:rPr>
          <w:rFonts w:hint="eastAsia"/>
        </w:rPr>
        <w:br/>
      </w:r>
      <w:r>
        <w:rPr>
          <w:rFonts w:hint="eastAsia"/>
        </w:rPr>
        <w:t>　　　　1.5.3 .2 液-液热交换器不利因素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全球市场，近三年液-液热交换器主要企业占有率及排名（按销量）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液-液热交换器主要企业在国际市场占有率（按销量，2023-2026）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2025年液-液热交换器主要企业在国际市场排名（按销量）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全球市场主要企业液-液热交换器销量（2023-2026）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全球市场，近三年液-液热交换器主要企业占有率及排名（按收入）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液-液热交换器主要企业在国际市场占有率（按收入，2023-2026）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2025年液-液热交换器主要企业在国际市场排名（按收入）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全球市场主要企业液-液热交换器销售收入（2023-2026）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全球市场主要企业液-液热交换器销售价格（2023-2026）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中国市场，近三年液-液热交换器主要企业占有率及排名（按销量）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液-液热交换器主要企业在中国市场占有率（按销量，2023-2026）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2025年液-液热交换器主要企业在中国市场排名（按销量）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中国市场主要企业液-液热交换器销量（2023-2026）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中国市场，近三年液-液热交换器主要企业占有率及排名（按收入）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液-液热交换器主要企业在中国市场占有率（按收入，2023-2026）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2025年液-液热交换器主要企业在中国市场排名（按收入）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中国市场主要企业液-液热交换器销售收入（2023-2026）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全球主要厂商液-液热交换器总部及产地分布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全球主要厂商成立时间及液-液热交换器商业化日期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全球主要厂商液-液热交换器产品类型及应用</w:t>
      </w:r>
      <w:r>
        <w:rPr>
          <w:rFonts w:hint="eastAsia"/>
        </w:rPr>
        <w:br/>
      </w:r>
      <w:r>
        <w:rPr>
          <w:rFonts w:hint="eastAsia"/>
        </w:rPr>
        <w:t>　　2.9 液-液热交换器行业集中度、竞争程度分析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液-液热交换器行业集中度分析：2025年全球Top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全球液-液热交换器第一梯队、第二梯队和第三梯队生产商（品牌）及市场份额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全球液-液热交换器总体规模分析</w:t>
      </w:r>
      <w:r>
        <w:rPr>
          <w:rFonts w:hint="eastAsia"/>
        </w:rPr>
        <w:br/>
      </w:r>
      <w:r>
        <w:rPr>
          <w:rFonts w:hint="eastAsia"/>
        </w:rPr>
        <w:t>　　3.1 全球液-液热交换器供需现状及预测（2021-2032）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全球液-液热交换器产能、产量、产能利用率及发展趋势（2021-2032）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全球液-液热交换器产量、需求量及发展趋势（2021-2032）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全球主要地区液-液热交换器产量及发展趋势（2021-2032）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全球主要地区液-液热交换器产量（2021-2026）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全球主要地区液-液热交换器产量（2027-2032）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全球主要地区液-液热交换器产量市场份额（2021-2032）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中国液-液热交换器供需现状及预测（2021-2032）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中国液-液热交换器产能、产量、产能利用率及发展趋势（2021-2032）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中国液-液热交换器产量、市场需求量及发展趋势（2021-2032）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中国市场液-液热交换器进出口（2021-2032）</w:t>
      </w:r>
      <w:r>
        <w:rPr>
          <w:rFonts w:hint="eastAsia"/>
        </w:rPr>
        <w:br/>
      </w:r>
      <w:r>
        <w:rPr>
          <w:rFonts w:hint="eastAsia"/>
        </w:rPr>
        <w:t>　　3.4 全球液-液热交换器销量及销售额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全球市场液-液热交换器销售额（2021-2032）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全球市场液-液热交换器销量（2021-2032）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全球市场液-液热交换器价格趋势（2021-2032）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全球液-液热交换器主要地区分析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全球主要地区液-液热交换器市场规模分析：2021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全球主要地区液-液热交换器销售收入及市场份额（2021-2026）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全球主要地区液-液热交换器销售收入预测（2027-2032）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全球主要地区液-液热交换器销量分析：2021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全球主要地区液-液热交换器销量及市场份额（2021-2026）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全球主要地区液-液热交换器销量及市场份额预测（2027-2032）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北美市场液-液热交换器销量、收入及增长率（2021-2032）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欧洲市场液-液热交换器销量、收入及增长率（2021-2032）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中国市场液-液热交换器销量、收入及增长率（2021-2032）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日本市场液-液热交换器销量、收入及增长率（2021-2032）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东南亚市场液-液热交换器销量、收入及增长率（2021-2032）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印度市场液-液热交换器销量、收入及增长率（2021-2032）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南美市场液-液热交换器销量、收入及增长率（2021-2032）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中东市场液-液热交换器销量、收入及增长率（2021-2032）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不同产品类型液-液热交换器分析</w:t>
      </w:r>
      <w:r>
        <w:rPr>
          <w:rFonts w:hint="eastAsia"/>
        </w:rPr>
        <w:br/>
      </w:r>
      <w:r>
        <w:rPr>
          <w:rFonts w:hint="eastAsia"/>
        </w:rPr>
        <w:t>　　6.1 全球不同产品类型液-液热交换器销量（2021-2032）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全球不同产品类型液-液热交换器销量及市场份额（2021-2026）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全球不同产品类型液-液热交换器销量预测（2027-2032）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全球不同产品类型液-液热交换器收入（2021-2032）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全球不同产品类型液-液热交换器收入及市场份额（2021-2026）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全球不同产品类型液-液热交换器收入预测（2027-2032）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全球不同产品类型液-液热交换器价格走势（2021-2032）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中国不同产品类型液-液热交换器销量（2021-2032）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中国不同产品类型液-液热交换器销量及市场份额（2021-2026）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中国不同产品类型液-液热交换器销量预测（2027-2032）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中国不同产品类型液-液热交换器收入（2021-2032）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中国不同产品类型液-液热交换器收入及市场份额（2021-2026）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中国不同产品类型液-液热交换器收入预测（2027-2032）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不同应用液-液热交换器分析</w:t>
      </w:r>
      <w:r>
        <w:rPr>
          <w:rFonts w:hint="eastAsia"/>
        </w:rPr>
        <w:br/>
      </w:r>
      <w:r>
        <w:rPr>
          <w:rFonts w:hint="eastAsia"/>
        </w:rPr>
        <w:t>　　7.1 全球不同应用液-液热交换器销量（2021-2032）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全球不同应用液-液热交换器销量及市场份额（2021-2026）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全球不同应用液-液热交换器销量预测（2027-2032）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全球不同应用液-液热交换器收入（2021-2032）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全球不同应用液-液热交换器收入及市场份额（2021-2026）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全球不同应用液-液热交换器收入预测（2027-2032）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全球不同应用液-液热交换器价格走势（2021-2032）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中国不同应用液-液热交换器销量（2021-2032）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中国不同应用液-液热交换器销量及市场份额（2021-2026）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中国不同应用液-液热交换器销量预测（2027-2032）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中国不同应用液-液热交换器收入（2021-2032）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中国不同应用液-液热交换器收入及市场份额（2021-2026）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中国不同应用液-液热交换器收入预测（2027-2032）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液-液热交换器行业发展趋势</w:t>
      </w:r>
      <w:r>
        <w:rPr>
          <w:rFonts w:hint="eastAsia"/>
        </w:rPr>
        <w:br/>
      </w:r>
      <w:r>
        <w:rPr>
          <w:rFonts w:hint="eastAsia"/>
        </w:rPr>
        <w:t>　　8.2 液-液热交换器行业主要驱动因素</w:t>
      </w:r>
      <w:r>
        <w:rPr>
          <w:rFonts w:hint="eastAsia"/>
        </w:rPr>
        <w:br/>
      </w:r>
      <w:r>
        <w:rPr>
          <w:rFonts w:hint="eastAsia"/>
        </w:rPr>
        <w:t>　　8.3 液-液热交换器中国企业SWOT分析</w:t>
      </w:r>
      <w:r>
        <w:rPr>
          <w:rFonts w:hint="eastAsia"/>
        </w:rPr>
        <w:br/>
      </w:r>
      <w:r>
        <w:rPr>
          <w:rFonts w:hint="eastAsia"/>
        </w:rPr>
        <w:t>　　8.4 中国液-液热交换器行业政策环境分析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液-液热交换器行业产业链简介</w:t>
      </w:r>
      <w:r>
        <w:rPr>
          <w:rFonts w:hint="eastAsia"/>
        </w:rPr>
        <w:br/>
      </w:r>
      <w:r>
        <w:rPr>
          <w:rFonts w:hint="eastAsia"/>
        </w:rPr>
        <w:t>　　　　9.1.1 液-液热交换器行业供应链分析</w:t>
      </w:r>
      <w:r>
        <w:rPr>
          <w:rFonts w:hint="eastAsia"/>
        </w:rPr>
        <w:br/>
      </w:r>
      <w:r>
        <w:rPr>
          <w:rFonts w:hint="eastAsia"/>
        </w:rPr>
        <w:t>　　　　9.1.2 液-液热交换器主要原料及供应情况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液-液热交换器行业采购模式</w:t>
      </w:r>
      <w:r>
        <w:rPr>
          <w:rFonts w:hint="eastAsia"/>
        </w:rPr>
        <w:br/>
      </w:r>
      <w:r>
        <w:rPr>
          <w:rFonts w:hint="eastAsia"/>
        </w:rPr>
        <w:t>　　9.3 液-液热交换器行业生产模式</w:t>
      </w:r>
      <w:r>
        <w:rPr>
          <w:rFonts w:hint="eastAsia"/>
        </w:rPr>
        <w:br/>
      </w:r>
      <w:r>
        <w:rPr>
          <w:rFonts w:hint="eastAsia"/>
        </w:rPr>
        <w:t>　　9.4 液-液热交换器行业销售模式及销售渠道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按产品类型细分，全球液-液热交换器市场规模2021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按应用细分，全球液-液热交换器市场规模（CAGR）2021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液-液热交换器行业发展主要特点</w:t>
      </w:r>
      <w:r>
        <w:rPr>
          <w:rFonts w:hint="eastAsia"/>
        </w:rPr>
        <w:br/>
      </w:r>
      <w:r>
        <w:rPr>
          <w:rFonts w:hint="eastAsia"/>
        </w:rPr>
        <w:t>　　表 4： 液-液热交换器行业发展有利因素分析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液-液热交换器行业发展不利因素分析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进入液-液热交换器行业壁垒</w:t>
      </w:r>
      <w:r>
        <w:rPr>
          <w:rFonts w:hint="eastAsia"/>
        </w:rPr>
        <w:br/>
      </w:r>
      <w:r>
        <w:rPr>
          <w:rFonts w:hint="eastAsia"/>
        </w:rPr>
        <w:t>　　表 7： 液-液热交换器主要企业在国际市场占有率（按销量，2023-2026）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2025年液-液热交换器主要企业在国际市场排名（按销量）&amp;（千件）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全球市场主要企业液-液热交换器销量（2023-2026）&amp;（千件）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液-液热交换器主要企业在国际市场占有率（按收入，2023-2026）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2025年液-液热交换器主要企业在国际市场排名（按收入）&amp;（万元）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全球市场主要企业液-液热交换器销售收入（2023-2026）&amp;（万元）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全球市场主要企业液-液热交换器销售价格（2023-2026）&amp;（元/件）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液-液热交换器主要企业在中国市场占有率（按销量，2023-2026）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2025年液-液热交换器主要企业在中国市场排名（按销量）&amp;（千件）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中国市场主要企业液-液热交换器销量（2023-2026）&amp;（千件）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液-液热交换器主要企业在中国市场占有率（按收入，2023-2026）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2025年液-液热交换器主要企业在中国市场排名（按收入）&amp;（万元）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中国市场主要企业液-液热交换器销售收入（2023-2026）&amp;（万元）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全球主要厂商液-液热交换器总部及产地分布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全球主要厂商成立时间及液-液热交换器商业化日期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全球主要厂商液-液热交换器产品类型及应用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2025年全球液-液热交换器主要厂商市场地位（第一梯队、第二梯队和第三梯队）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全球液-液热交换器市场投资、并购等现状分析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全球主要地区液-液热交换器产量增速（CAGR）：（2021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全球主要地区液-液热交换器产量（2021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全球主要地区液-液热交换器产量（2021-2026）&amp;（千件）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全球主要地区液-液热交换器产量（2027-2032）&amp;（千件）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全球主要地区液-液热交换器产量市场份额（2021-2026）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全球主要地区液-液热交换器产量市场份额（2027-2032）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中国市场液-液热交换器产量、销量、进出口（2021-2026）&amp;（千件）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中国市场液-液热交换器产量、销量、进出口预测（2027-2032）&amp;（千件）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全球主要地区液-液热交换器销售收入增速：（2021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全球主要地区液-液热交换器销售收入（2021-2026）&amp;（万元）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全球主要地区液-液热交换器销售收入市场份额（2021-2026）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全球主要地区液-液热交换器收入（2027-2032）&amp;（万元）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全球主要地区液-液热交换器收入市场份额（2027-2032）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全球主要地区液-液热交换器销量（千件）：2021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全球主要地区液-液热交换器销量（2021-2026）&amp;（千件）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全球主要地区液-液热交换器销量市场份额（2021-2026）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全球主要地区液-液热交换器销量（2027-2032）&amp;（千件）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全球主要地区液-液热交换器销量份额（2027-2032）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液-液热交换器生产基地、销售区域、竞争对手及市场地位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全球不同产品类型液-液热交换器销量（2021-2026）&amp;（千件）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全球不同产品类型液-液热交换器销量市场份额（2021-2026）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全球不同产品类型液-液热交换器销量预测（2027-2032）&amp;（千件）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全球市场不同产品类型液-液热交换器销量市场份额预测（2027-2032）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全球不同产品类型液-液热交换器收入（2021-2026）&amp;（万元）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全球不同产品类型液-液热交换器收入市场份额（2021-2026）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全球不同产品类型液-液热交换器收入预测（2027-2032）&amp;（万元）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全球不同产品类型液-液热交换器收入市场份额预测（2027-2032）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中国不同产品类型液-液热交换器销量（2021-2026）&amp;（千件）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中国不同产品类型液-液热交换器销量市场份额（2021-2026）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中国不同产品类型液-液热交换器销量预测（2027-2032）&amp;（千件）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全球市场不同产品类型液-液热交换器销量市场份额预测（2027-2032）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中国不同产品类型液-液热交换器收入（2021-2026）&amp;（万元）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中国不同产品类型液-液热交换器收入市场份额（2021-2026）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中国不同产品类型液-液热交换器收入预测（2027-2032）&amp;（万元）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中国不同产品类型液-液热交换器收入市场份额预测（2027-2032）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全球不同应用液-液热交换器销量（2021-2026）&amp;（千件）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全球不同应用液-液热交换器销量市场份额（2021-2026）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全球不同应用液-液热交换器销量预测（2027-2032）&amp;（千件）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全球市场不同应用液-液热交换器销量市场份额预测（2027-2032）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全球不同应用液-液热交换器收入（2021-2026）&amp;（万元）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全球不同应用液-液热交换器收入市场份额（2021-2026）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全球不同应用液-液热交换器收入预测（2027-2032）&amp;（万元）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全球不同应用液-液热交换器收入市场份额预测（2027-2032）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中国不同应用液-液热交换器销量（2021-2026）&amp;（千件）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中国不同应用液-液热交换器销量市场份额（2021-2026）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中国不同应用液-液热交换器销量预测（2027-2032）&amp;（千件）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中国市场不同应用液-液热交换器销量市场份额预测（2027-2032）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中国不同应用液-液热交换器收入（2021-2026）&amp;（万元）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中国不同应用液-液热交换器收入市场份额（2021-2026）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中国不同应用液-液热交换器收入预测（2027-2032）&amp;（万元）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中国不同应用液-液热交换器收入市场份额预测（2027-2032）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液-液热交换器行业发展趋势</w:t>
      </w:r>
      <w:r>
        <w:rPr>
          <w:rFonts w:hint="eastAsia"/>
        </w:rPr>
        <w:br/>
      </w:r>
      <w:r>
        <w:rPr>
          <w:rFonts w:hint="eastAsia"/>
        </w:rPr>
        <w:t>　　表 156： 液-液热交换器行业主要驱动因素</w:t>
      </w:r>
      <w:r>
        <w:rPr>
          <w:rFonts w:hint="eastAsia"/>
        </w:rPr>
        <w:br/>
      </w:r>
      <w:r>
        <w:rPr>
          <w:rFonts w:hint="eastAsia"/>
        </w:rPr>
        <w:t>　　表 157： 液-液热交换器行业供应链分析</w:t>
      </w:r>
      <w:r>
        <w:rPr>
          <w:rFonts w:hint="eastAsia"/>
        </w:rPr>
        <w:br/>
      </w:r>
      <w:r>
        <w:rPr>
          <w:rFonts w:hint="eastAsia"/>
        </w:rPr>
        <w:t>　　表 158： 液-液热交换器上游原料供应商</w:t>
      </w:r>
      <w:r>
        <w:rPr>
          <w:rFonts w:hint="eastAsia"/>
        </w:rPr>
        <w:br/>
      </w:r>
      <w:r>
        <w:rPr>
          <w:rFonts w:hint="eastAsia"/>
        </w:rPr>
        <w:t>　　表 159： 液-液热交换器主要地区不同应用客户分析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液-液热交换器典型经销商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液-液热交换器产品图片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全球不同产品类型液-液热交换器销售额2021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全球不同产品类型液-液热交换器市场份额2025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板式换热器产品图片</w:t>
      </w:r>
      <w:r>
        <w:rPr>
          <w:rFonts w:hint="eastAsia"/>
        </w:rPr>
        <w:br/>
      </w:r>
      <w:r>
        <w:rPr>
          <w:rFonts w:hint="eastAsia"/>
        </w:rPr>
        <w:t>　　图 5： 螺旋式换热器产品图片</w:t>
      </w:r>
      <w:r>
        <w:rPr>
          <w:rFonts w:hint="eastAsia"/>
        </w:rPr>
        <w:br/>
      </w:r>
      <w:r>
        <w:rPr>
          <w:rFonts w:hint="eastAsia"/>
        </w:rPr>
        <w:t>　　图 6： 管壳式换热器产品图片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全球不同应用液-液热交换器市场份额2025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暖通空调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2025年全球前五大生产商液-液热交换器市场份额</w:t>
      </w:r>
      <w:r>
        <w:rPr>
          <w:rFonts w:hint="eastAsia"/>
        </w:rPr>
        <w:br/>
      </w:r>
      <w:r>
        <w:rPr>
          <w:rFonts w:hint="eastAsia"/>
        </w:rPr>
        <w:t>　　图 14： 2025年全球液-液热交换器第一梯队、第二梯队和第三梯队厂商及市场份额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全球液-液热交换器产能、产量、产能利用率及发展趋势（2021-2032）&amp;（千件）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全球液-液热交换器产量、需求量及发展趋势（2021-2032）&amp;（千件）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全球主要地区液-液热交换器产量市场份额（2021-2032）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中国液-液热交换器产能、产量、产能利用率及发展趋势（2021-2032）&amp;（千件）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中国液-液热交换器产量、市场需求量及发展趋势（2021-2032）&amp;（千件）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全球液-液热交换器市场销售额及增长率：（2021-2032）&amp;（万元）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全球市场液-液热交换器市场规模：2021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全球市场液-液热交换器销量及增长率（2021-2032）&amp;（千件）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全球市场液-液热交换器价格趋势（2021-2032）&amp;（元/件）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全球主要地区液-液热交换器销售收入（2021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全球主要地区液-液热交换器销售收入市场份额（2021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北美市场液-液热交换器销量及增长率（2021-2032）&amp;（千件）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北美市场液-液热交换器收入及增长率（2021-2032）&amp;（万元）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欧洲市场液-液热交换器销量及增长率（2021-2032）&amp;（千件）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欧洲市场液-液热交换器收入及增长率（2021-2032）&amp;（万元）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中国市场液-液热交换器销量及增长率（2021-2032）&amp;（千件）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中国市场液-液热交换器收入及增长率（2021-2032）&amp;（万元）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日本市场液-液热交换器销量及增长率（2021-2032）&amp;（千件）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日本市场液-液热交换器收入及增长率（2021-2032）&amp;（万元）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东南亚市场液-液热交换器销量及增长率（2021-2032）&amp;（千件）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东南亚市场液-液热交换器收入及增长率（2021-2032）&amp;（万元）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印度市场液-液热交换器销量及增长率（2021-2032）&amp;（千件）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印度市场液-液热交换器收入及增长率（2021-2032）&amp;（万元）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南美市场液-液热交换器销量及增长率（2021-2032）&amp;（千件）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南美市场液-液热交换器收入及增长率（2021-2032）&amp;（万元）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中东市场液-液热交换器销量及增长率（2021-2032）&amp;（千件）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中东市场液-液热交换器收入及增长率（2021-2032）&amp;（万元）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全球不同产品类型液-液热交换器价格走势（2021-2032）&amp;（元/件）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全球不同应用液-液热交换器价格走势（2021-2032）&amp;（元/件）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液-液热交换器中国企业SWOT分析</w:t>
      </w:r>
      <w:r>
        <w:rPr>
          <w:rFonts w:hint="eastAsia"/>
        </w:rPr>
        <w:br/>
      </w:r>
      <w:r>
        <w:rPr>
          <w:rFonts w:hint="eastAsia"/>
        </w:rPr>
        <w:t>　　图 45： 液-液热交换器产业链</w:t>
      </w:r>
      <w:r>
        <w:rPr>
          <w:rFonts w:hint="eastAsia"/>
        </w:rPr>
        <w:br/>
      </w:r>
      <w:r>
        <w:rPr>
          <w:rFonts w:hint="eastAsia"/>
        </w:rPr>
        <w:t>　　图 46： 液-液热交换器行业采购模式分析</w:t>
      </w:r>
      <w:r>
        <w:rPr>
          <w:rFonts w:hint="eastAsia"/>
        </w:rPr>
        <w:br/>
      </w:r>
      <w:r>
        <w:rPr>
          <w:rFonts w:hint="eastAsia"/>
        </w:rPr>
        <w:t>　　图 47： 液-液热交换器行业生产模式</w:t>
      </w:r>
      <w:r>
        <w:rPr>
          <w:rFonts w:hint="eastAsia"/>
        </w:rPr>
        <w:br/>
      </w:r>
      <w:r>
        <w:rPr>
          <w:rFonts w:hint="eastAsia"/>
        </w:rPr>
        <w:t>　　图 48： 液-液热交换器行业销售模式分析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4fa9951f54bef" w:history="1">
        <w:r>
          <w:rPr>
            <w:rStyle w:val="Hyperlink"/>
          </w:rPr>
          <w:t>2026-2032年全球与中国液-液热交换器行业现状调研及前景分析报告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4fa9951f54bef" w:history="1">
        <w:r>
          <w:rPr>
            <w:rStyle w:val="Hyperlink"/>
          </w:rPr>
          <w:t>https://www.20087.com/3/20/Ye-YeReJiaoHuanQiHangYeQianJingQuShi.html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热点：热交换器是什么、液液热交换器、水水热交换器、液压系统热交换器的作用、液液换热器、液压站热交换器、蒸汽热交换器工作原理、液液换热器传热系数、气液热交换器的作用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9d12f62504a3b" w:history="1">
      <w:r>
        <w:rPr>
          <w:rStyle w:val="Hyperlink"/>
        </w:rPr>
        <w:t>2026-2032年全球与中国液-液热交换器行业现状调研及前景分析报告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e-YeReJiaoHuanQiHangYeQianJingQuShi.html" TargetMode="External" Id="Rdfc4fa9951f5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e-YeReJiaoHuanQiHangYeQianJingQuShi.html" TargetMode="External" Id="Rd939d12f6250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2025-12-31T23:31:19Z</dcterms:created>
  <dcterms:modified xsi:type="dcterms:W3CDTF">2026-01-01T00:31:19Z</dcterms:modified>
  <dc:subject>2026-2032年全球与中国液-液热交换器行业现状调研及前景分析报告</dc:subject>
  <dc:title>2026-2032年全球与中国液-液热交换器行业现状调研及前景分析报告</dc:title>
  <cp:keywords>2026-2032年全球与中国液-液热交换器行业现状调研及前景分析报告</cp:keywords>
  <dc:description>2026-2032年全球与中国液-液热交换器行业现状调研及前景分析报告</dc:description>
</cp:coreProperties>
</file>