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3c466d8154806" w:history="1">
              <w:r>
                <w:rPr>
                  <w:rStyle w:val="Hyperlink"/>
                </w:rPr>
                <w:t>2025年中国斑蝥素市场深度调研及发展趋势分析报告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3c466d8154806" w:history="1">
              <w:r>
                <w:rPr>
                  <w:rStyle w:val="Hyperlink"/>
                </w:rPr>
                <w:t>2025年中国斑蝥素市场深度调研及发展趋势分析报告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3c466d8154806" w:history="1">
                <w:r>
                  <w:rPr>
                    <w:rStyle w:val="Hyperlink"/>
                  </w:rPr>
                  <w:t>https://www.20087.com/5/A0/BanMaoSuHangYeShuJuFenXi.html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蝥素作为一种从斑蝥昆虫中提取的天然化合物，因其独特的生物活性，在医药、农药及生物材料领域有着广泛的应用。目前，斑蝥素的研究与开发主要集中在提高提取效率、纯度以及合成方法的优化上。在医药领域，斑蝥素及其衍生物因其抗癌、抗病毒等生物效应，正成为抗肿瘤药物研发的热点。</w:t>
      </w:r>
      <w:r>
        <w:rPr>
          <w:rFonts w:hint="eastAsia"/>
        </w:rPr>
        <w:br/>
      </w:r>
      <w:r>
        <w:rPr>
          <w:rFonts w:hint="eastAsia"/>
        </w:rPr>
        <w:t>　　未来，斑蝥素的应用前景将更加广阔。随着分子生物学和药物传递系统的进步，斑蝥素的精准医疗应用将得到深化，包括靶向治疗和药物载体技术的融合，以提高治疗效果并降低副作用。同时，其在农业害虫防治和新型生物材料方面的应用研究也将不断深入，推动斑蝥素成为跨学科交叉领域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3c466d8154806" w:history="1">
        <w:r>
          <w:rPr>
            <w:rStyle w:val="Hyperlink"/>
          </w:rPr>
          <w:t>2025年中国斑蝥素市场深度调研及发展趋势分析报告</w:t>
        </w:r>
      </w:hyperlink>
      <w:r>
        <w:rPr>
          <w:rFonts w:hint="eastAsia"/>
        </w:rPr>
        <w:t>》基于国家统计局、相关行业协会的详实数据，系统分析斑蝥素行业的市场规模、技术现状及竞争格局，梳理斑蝥素产业链结构和供需变化。报告结合宏观经济环境，研判斑蝥素行业发展趋势与前景，评估不同细分领域的发展潜力；通过分析斑蝥素重点企业的市场表现，揭示行业集中度变化与竞争态势，并客观识别斑蝥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斑蝥素行业概况</w:t>
      </w:r>
      <w:r>
        <w:rPr>
          <w:rFonts w:hint="eastAsia"/>
        </w:rPr>
        <w:br/>
      </w:r>
      <w:r>
        <w:rPr>
          <w:rFonts w:hint="eastAsia"/>
        </w:rPr>
        <w:t>　　第一节 斑蝥素行业定义与特征</w:t>
      </w:r>
      <w:r>
        <w:rPr>
          <w:rFonts w:hint="eastAsia"/>
        </w:rPr>
        <w:br/>
      </w:r>
      <w:r>
        <w:rPr>
          <w:rFonts w:hint="eastAsia"/>
        </w:rPr>
        <w:t>　　第二节 斑蝥素行业发展历程</w:t>
      </w:r>
      <w:r>
        <w:rPr>
          <w:rFonts w:hint="eastAsia"/>
        </w:rPr>
        <w:br/>
      </w:r>
      <w:r>
        <w:rPr>
          <w:rFonts w:hint="eastAsia"/>
        </w:rPr>
        <w:t>　　第三节 斑蝥素产业链分析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2024-2025年中国斑蝥素行业发展环境分析</w:t>
      </w:r>
      <w:r>
        <w:rPr>
          <w:rFonts w:hint="eastAsia"/>
        </w:rPr>
        <w:br/>
      </w:r>
      <w:r>
        <w:rPr>
          <w:rFonts w:hint="eastAsia"/>
        </w:rPr>
        <w:t>　　第一节 斑蝥素行业经济环境分析</w:t>
      </w:r>
      <w:r>
        <w:rPr>
          <w:rFonts w:hint="eastAsia"/>
        </w:rPr>
        <w:br/>
      </w:r>
      <w:r>
        <w:rPr>
          <w:rFonts w:hint="eastAsia"/>
        </w:rPr>
        <w:t>　　第二节 斑蝥素行业政策环境分析</w:t>
      </w:r>
      <w:r>
        <w:rPr>
          <w:rFonts w:hint="eastAsia"/>
        </w:rPr>
        <w:br/>
      </w:r>
      <w:r>
        <w:rPr>
          <w:rFonts w:hint="eastAsia"/>
        </w:rPr>
        <w:t>　　　　一、斑蝥素行业政策影响分析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二、相关斑蝥素行业标准分析</w:t>
      </w:r>
      <w:r>
        <w:rPr>
          <w:rFonts w:hint="eastAsia"/>
        </w:rPr>
        <w:br/>
      </w:r>
      <w:r>
        <w:rPr>
          <w:rFonts w:hint="eastAsia"/>
        </w:rPr>
        <w:t>　　第三节 斑蝥素行业社会环境分析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2024-2025年斑蝥素行业技术发展现状及趋势分析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斑蝥素行业技术发展现状分析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国内外斑蝥素行业技术差异与原因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斑蝥素行业技术发展方向、趋势预测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提升斑蝥素行业技术能力策略建议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2024-2025年中国斑蝥素行业发展概况</w:t>
      </w:r>
      <w:r>
        <w:rPr>
          <w:rFonts w:hint="eastAsia"/>
        </w:rPr>
        <w:br/>
      </w:r>
      <w:r>
        <w:rPr>
          <w:rFonts w:hint="eastAsia"/>
        </w:rPr>
        <w:t>　　第一节 斑蝥素行业发展态势分析</w:t>
      </w:r>
      <w:r>
        <w:rPr>
          <w:rFonts w:hint="eastAsia"/>
        </w:rPr>
        <w:br/>
      </w:r>
      <w:r>
        <w:rPr>
          <w:rFonts w:hint="eastAsia"/>
        </w:rPr>
        <w:t>　　第二节 斑蝥素行业发展特点分析</w:t>
      </w:r>
      <w:r>
        <w:rPr>
          <w:rFonts w:hint="eastAsia"/>
        </w:rPr>
        <w:br/>
      </w:r>
      <w:r>
        <w:rPr>
          <w:rFonts w:hint="eastAsia"/>
        </w:rPr>
        <w:t>　　第三节 斑蝥素行业市场供需分析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2024-2025年中国斑蝥素行业供给与需求情况分析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中国斑蝥素行业总体规模</w:t>
      </w:r>
      <w:r>
        <w:rPr>
          <w:rFonts w:hint="eastAsia"/>
        </w:rPr>
        <w:br/>
      </w:r>
      <w:r>
        <w:rPr>
          <w:rFonts w:hint="eastAsia"/>
        </w:rPr>
        <w:t>　　第二节 中国斑蝥素行业盈利情况分析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中国斑蝥素行业产量情况分析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一、2019-2024年中国斑蝥素行业产量统计分析</w:t>
      </w:r>
      <w:r>
        <w:rPr>
          <w:rFonts w:hint="eastAsia"/>
        </w:rPr>
        <w:br/>
      </w:r>
      <w:r>
        <w:rPr>
          <w:rFonts w:hint="eastAsia"/>
        </w:rPr>
        <w:t>　　　　二、斑蝥素行业区域产量分析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三、2025-2031年中国斑蝥素行业产量预测分析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中国斑蝥素行业需求概况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一、2019-2024年中国斑蝥素行业需求情况分析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二、2024-2025年中国斑蝥素行业市场需求特点分析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三、2025-2031年中国斑蝥素市场需求预测分析</w:t>
      </w:r>
      <w:r>
        <w:rPr>
          <w:rFonts w:hint="eastAsia"/>
        </w:rPr>
        <w:br/>
      </w:r>
      <w:r>
        <w:rPr>
          <w:rFonts w:hint="eastAsia"/>
        </w:rPr>
        <w:t>　　第五节 斑蝥素产业供需平衡状况分析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斑蝥素细分市场深度分析</w:t>
      </w:r>
      <w:r>
        <w:rPr>
          <w:rFonts w:hint="eastAsia"/>
        </w:rPr>
        <w:br/>
      </w:r>
      <w:r>
        <w:rPr>
          <w:rFonts w:hint="eastAsia"/>
        </w:rPr>
        <w:t>　　第一节 斑蝥素细分市场（一）发展研究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斑蝥素细分市场（二）发展研究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中国斑蝥素行业进出口情况分析</w:t>
      </w:r>
      <w:r>
        <w:rPr>
          <w:rFonts w:hint="eastAsia"/>
        </w:rPr>
        <w:br/>
      </w:r>
      <w:r>
        <w:rPr>
          <w:rFonts w:hint="eastAsia"/>
        </w:rPr>
        <w:t>　　第一节 斑蝥素行业出口情况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一、2019-2024年斑蝥素行业出口情况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三、2025-2031年斑蝥素行业出口情况预测</w:t>
      </w:r>
      <w:r>
        <w:rPr>
          <w:rFonts w:hint="eastAsia"/>
        </w:rPr>
        <w:br/>
      </w:r>
      <w:r>
        <w:rPr>
          <w:rFonts w:hint="eastAsia"/>
        </w:rPr>
        <w:t>　　第二节 斑蝥素行业进口情况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一、2019-2024年斑蝥素行业进口情况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三、2025-2031年斑蝥素行业进口情况预测</w:t>
      </w:r>
      <w:r>
        <w:rPr>
          <w:rFonts w:hint="eastAsia"/>
        </w:rPr>
        <w:br/>
      </w:r>
      <w:r>
        <w:rPr>
          <w:rFonts w:hint="eastAsia"/>
        </w:rPr>
        <w:t>　　第三节 斑蝥素行业进出口面临的挑战及对策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2019-2024年中国斑蝥素行业区域市场分析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中国斑蝥素行业区域市场结构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重点地区斑蝥素行业调研分析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一、重点地区（一）斑蝥素市场分析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二、重点地区（二）斑蝥素市场分析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三、重点地区（三）斑蝥素市场分析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四、重点地区（四）斑蝥素市场分析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五、重点地区（五）斑蝥素市场分析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斑蝥素行业竞争格局分析</w:t>
      </w:r>
      <w:r>
        <w:rPr>
          <w:rFonts w:hint="eastAsia"/>
        </w:rPr>
        <w:br/>
      </w:r>
      <w:r>
        <w:rPr>
          <w:rFonts w:hint="eastAsia"/>
        </w:rPr>
        <w:t>　　第一节 斑蝥素行业集中度分析</w:t>
      </w:r>
      <w:r>
        <w:rPr>
          <w:rFonts w:hint="eastAsia"/>
        </w:rPr>
        <w:br/>
      </w:r>
      <w:r>
        <w:rPr>
          <w:rFonts w:hint="eastAsia"/>
        </w:rPr>
        <w:t>　　　　一、斑蝥素市场集中度分析</w:t>
      </w:r>
      <w:r>
        <w:rPr>
          <w:rFonts w:hint="eastAsia"/>
        </w:rPr>
        <w:br/>
      </w:r>
      <w:r>
        <w:rPr>
          <w:rFonts w:hint="eastAsia"/>
        </w:rPr>
        <w:t>　　　　二、斑蝥素企业集中度分析</w:t>
      </w:r>
      <w:r>
        <w:rPr>
          <w:rFonts w:hint="eastAsia"/>
        </w:rPr>
        <w:br/>
      </w:r>
      <w:r>
        <w:rPr>
          <w:rFonts w:hint="eastAsia"/>
        </w:rPr>
        <w:t>　　　　三、斑蝥素区域集中度分析</w:t>
      </w:r>
      <w:r>
        <w:rPr>
          <w:rFonts w:hint="eastAsia"/>
        </w:rPr>
        <w:br/>
      </w:r>
      <w:r>
        <w:rPr>
          <w:rFonts w:hint="eastAsia"/>
        </w:rPr>
        <w:t>　　第二节 斑蝥素行业竞争格局分析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一、2024-2025年斑蝥素行业竞争分析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二、2024-2025年中外斑蝥素产品竞争分析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三、2024-2025年中国斑蝥素市场竞争分析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四、2025-2031年国内主要斑蝥素企业动向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斑蝥素行业重点企业发展调研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斑蝥素重点企业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三、斑蝥素企业经营情况分析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斑蝥素企业制定“十五五”发展战略研究分析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中国斑蝥素行业营销策略分析</w:t>
      </w:r>
      <w:r>
        <w:rPr>
          <w:rFonts w:hint="eastAsia"/>
        </w:rPr>
        <w:br/>
      </w:r>
      <w:r>
        <w:rPr>
          <w:rFonts w:hint="eastAsia"/>
        </w:rPr>
        <w:t>　　第一节 斑蝥素市场推广策略研究分析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一、做好斑蝥素产品导入</w:t>
      </w:r>
      <w:r>
        <w:rPr>
          <w:rFonts w:hint="eastAsia"/>
        </w:rPr>
        <w:br/>
      </w:r>
      <w:r>
        <w:rPr>
          <w:rFonts w:hint="eastAsia"/>
        </w:rPr>
        <w:t>　　　　二、做好斑蝥素产品组合和产品线决策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三、斑蝥素行业城市市场推广策略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斑蝥素行业渠道营销研究分析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一、斑蝥素行业营销环境分析</w:t>
      </w:r>
      <w:r>
        <w:rPr>
          <w:rFonts w:hint="eastAsia"/>
        </w:rPr>
        <w:br/>
      </w:r>
      <w:r>
        <w:rPr>
          <w:rFonts w:hint="eastAsia"/>
        </w:rPr>
        <w:t>　　　　二、斑蝥素行业现存的营销渠道分析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三、斑蝥素行业终端市场营销管理策略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斑蝥素行业营销战略研究分析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一、中国斑蝥素行业有效整合营销策略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二、建立斑蝥素行业厂商的双嬴模式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斑蝥素行业投资效益及风险分析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斑蝥素行业投资效益分析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一、2019-2024年斑蝥素行业投资状况分析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二、2019-2024年斑蝥素行业投资效益分析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三、2025-2031年斑蝥素行业投资趋势预测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四、2025-2031年斑蝥素行业投资方向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五、2025-2031年斑蝥素行业投资建议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2025-2031年斑蝥素行业投资风险及控制策略分析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一、斑蝥素市场风险及控制策略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二、斑蝥素行业政策风险及控制策略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三、斑蝥素经营风险及控制策略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四、斑蝥素同业竞争风险及控制策略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五、斑蝥素行业其他风险及控制策略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斑蝥素市场预测及项目投资建议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中国斑蝥素行业生产、营销企业投资运作模式分析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斑蝥素行业外销与内销优势分析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2025-2031年中国斑蝥素行业市场规模及增长趋势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2025-2031年中国斑蝥素行业投资规模预测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2025-2031年斑蝥素行业市场盈利预测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中:智:林:－斑蝥素行业项目投资建议</w:t>
      </w:r>
      <w:r>
        <w:rPr>
          <w:rFonts w:hint="eastAsia"/>
        </w:rPr>
        <w:br/>
      </w:r>
      <w:r>
        <w:rPr>
          <w:rFonts w:hint="eastAsia"/>
        </w:rPr>
        <w:t>　　　　一、斑蝥素技术应用注意事项</w:t>
      </w:r>
      <w:r>
        <w:rPr>
          <w:rFonts w:hint="eastAsia"/>
        </w:rPr>
        <w:br/>
      </w:r>
      <w:r>
        <w:rPr>
          <w:rFonts w:hint="eastAsia"/>
        </w:rPr>
        <w:t>　　　　二、斑蝥素项目投资注意事项</w:t>
      </w:r>
      <w:r>
        <w:rPr>
          <w:rFonts w:hint="eastAsia"/>
        </w:rPr>
        <w:br/>
      </w:r>
      <w:r>
        <w:rPr>
          <w:rFonts w:hint="eastAsia"/>
        </w:rPr>
        <w:t>　　　　三、斑蝥素生产开发注意事项</w:t>
      </w:r>
      <w:r>
        <w:rPr>
          <w:rFonts w:hint="eastAsia"/>
        </w:rPr>
        <w:br/>
      </w:r>
      <w:r>
        <w:rPr>
          <w:rFonts w:hint="eastAsia"/>
        </w:rPr>
        <w:t>　　　　四、斑蝥素销售注意事项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斑蝥素行业历程</w:t>
      </w:r>
      <w:r>
        <w:rPr>
          <w:rFonts w:hint="eastAsia"/>
        </w:rPr>
        <w:br/>
      </w:r>
      <w:r>
        <w:rPr>
          <w:rFonts w:hint="eastAsia"/>
        </w:rPr>
        <w:t>　　图表 斑蝥素行业生命周期</w:t>
      </w:r>
      <w:r>
        <w:rPr>
          <w:rFonts w:hint="eastAsia"/>
        </w:rPr>
        <w:br/>
      </w:r>
      <w:r>
        <w:rPr>
          <w:rFonts w:hint="eastAsia"/>
        </w:rPr>
        <w:t>　　图表 斑蝥素行业产业链分析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2019-2024年斑蝥素行业市场容量分析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2019-2024年中国斑蝥素市场需求量及增速统计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2024年中国斑蝥素行业需求领域分布格局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2019-2024年中国斑蝥素行业盈利情况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2019-2024年中国斑蝥素行业利润总额统计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2019-2024年中国斑蝥素进口金额分析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2019-2024年中国斑蝥素出口数量分析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2019-2024年中国斑蝥素出口金额分析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2024年中国斑蝥素进口国家及地区分析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2024年中国斑蝥素出口国家及地区分析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2019-2024年中国斑蝥素行业企业平均规模情况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斑蝥素重点企业（一）基本信息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斑蝥素重点企业（一）经营情况分析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斑蝥素重点企业（一）主要经济指标情况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斑蝥素重点企业（二）经营情况分析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斑蝥素重点企业（二）主要经济指标情况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斑蝥素重点企业（三）经营情况分析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斑蝥素重点企业（三）主要经济指标情况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斑蝥素重点企业（三）成长能力情况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2025-2031年中国斑蝥素行业市场容量预测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2025年中国斑蝥素市场前景分析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2025年中国斑蝥素发展趋势预测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3c466d8154806" w:history="1">
        <w:r>
          <w:rPr>
            <w:rStyle w:val="Hyperlink"/>
          </w:rPr>
          <w:t>2025年中国斑蝥素市场深度调研及发展趋势分析报告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3c466d8154806" w:history="1">
        <w:r>
          <w:rPr>
            <w:rStyle w:val="Hyperlink"/>
          </w:rPr>
          <w:t>https://www.20087.com/5/A0/BanMaoSuHangYeShuJuFenXi.html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蝥素涂了5天疣体没有反应、斑蝥素乳膏的功效与作用、斑蝥素的功效与作用、斑蝥素是什么、用斑蝥素六天了疣体变白变硬、斑蝥素涂一次疣体就烂了、一只斑蝥的毒性有多大、斑蝥素有毒吗、斑蝥素乳膏治愈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0828865b45ef" w:history="1">
      <w:r>
        <w:rPr>
          <w:rStyle w:val="Hyperlink"/>
        </w:rPr>
        <w:t>2025年中国斑蝥素市场深度调研及发展趋势分析报告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BanMaoSuHangYeShuJuFenXi.html" TargetMode="External" Id="Ra623c466d815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BanMaoSuHangYeShuJuFenXi.html" TargetMode="External" Id="R4a2f0828865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2024-09-19T03:34:00Z</dcterms:created>
  <dcterms:modified xsi:type="dcterms:W3CDTF">2024-09-19T04:34:00Z</dcterms:modified>
  <dc:subject>2025年中国斑蝥素市场深度调研及发展趋势分析报告</dc:subject>
  <dc:title>2025年中国斑蝥素市场深度调研及发展趋势分析报告</dc:title>
  <cp:keywords>2025年中国斑蝥素市场深度调研及发展趋势分析报告</cp:keywords>
  <dc:description>2025年中国斑蝥素市场深度调研及发展趋势分析报告</dc:description>
</cp:coreProperties>
</file>