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117bdbe7b4b52" w:history="1">
              <w:r>
                <w:rPr>
                  <w:rStyle w:val="Hyperlink"/>
                </w:rPr>
                <w:t>2026-2032年中国下一代测序仪行业市场调研与发展前景预测报告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117bdbe7b4b52" w:history="1">
              <w:r>
                <w:rPr>
                  <w:rStyle w:val="Hyperlink"/>
                </w:rPr>
                <w:t>2026-2032年中国下一代测序仪行业市场调研与发展前景预测报告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117bdbe7b4b52" w:history="1">
                <w:r>
                  <w:rPr>
                    <w:rStyle w:val="Hyperlink"/>
                  </w:rPr>
                  <w:t>https://www.20087.com/6/10/XiaYiDaiCeXuYiDeXianZhuangYuQianJing.html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测序仪是基于高通量并行测序原理的基因分析平台，通过边合成边测序、单分子实时检测或纳米孔电流识别等技术，实现DNA或RNA序列的快速、低成本测定。目前，下一代测序仪已广泛应用于基因组学研究、临床分子诊断、病原微生物鉴定及农业育种等领域，推动精准医疗与生命科学的快速发展。设备通量持续提升，读长精度不断优化，单样本测序成本显著下降，使大规模人群基因组计划与常规临床检测成为可能。同时，仪器小型化与操作简化趋势明显，部分平台支持现场即时检测，拓展了在基层医疗与野外科研场景中的应用。数据分析流程的标准化与云端化，也降低了生物信息学门槛，加速测序技术的普及。</w:t>
      </w:r>
      <w:r>
        <w:rPr>
          <w:rFonts w:hint="eastAsia"/>
        </w:rPr>
        <w:br/>
      </w:r>
      <w:r>
        <w:rPr>
          <w:rFonts w:hint="eastAsia"/>
        </w:rPr>
        <w:t>　　未来，下一代测序仪将向多模态融合、实时分析与便携化方向深化发展。市场调研网认为，长读长与高精度短读长技术的整合，使单一平台即可完成复杂基因组组装与表观遗传修饰检测，减少多平台数据拼接的误差。单细胞与空间转录组测序功能的集成，推动测序仪从群体水平向细胞分辨率跃升，助力发育生物学与肿瘤异质性研究。纳米孔测序技术的成熟，使设备进一步微型化，支持野外、床旁乃至太空环境中的实时基因监测。人工智能算法的深度嵌入，将实现原始信号的实时碱基识别与变异解读，大幅缩短从样本到报告的时间。在伦理与监管框架逐步完善的背景下，下一代测序仪将在保障数据安全与隐私的前提下，持续赋能个体化健康管理与生物多样性保护，成为生命科学基础设施的核心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a117bdbe7b4b52" w:history="1">
        <w:r>
          <w:rPr>
            <w:rStyle w:val="Hyperlink"/>
          </w:rPr>
          <w:t>2026-2032年中国下一代测序仪行业市场调研与发展前景预测报告</w:t>
        </w:r>
      </w:hyperlink>
      <w:r>
        <w:rPr>
          <w:rFonts w:hint="eastAsia"/>
        </w:rPr>
        <w:t>》，2025年下一代测序仪行业市场规模达 亿元，预计2032年市场规模将达 亿元，期间年均复合增长率（CAGR）达 %。报告从产业链视角出发，系统分析了下一代测序仪行业的市场现状与需求动态，详细解读了下一代测序仪市场规模、价格波动及上下游影响因素。报告深入剖析了下一代测序仪细分领域的发展特点，基于权威数据对市场前景及未来趋势进行了科学预测，同时揭示了下一代测序仪重点企业的竞争格局与市场集中度变化。报告客观翔实地指出了下一代测序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下一代测序仪行业概述</w:t>
      </w:r>
      <w:r>
        <w:rPr>
          <w:rFonts w:hint="eastAsia"/>
        </w:rPr>
        <w:br/>
      </w:r>
      <w:r>
        <w:rPr>
          <w:rFonts w:hint="eastAsia"/>
        </w:rPr>
        <w:t>　　第一节 下一代测序仪定义与分类</w:t>
      </w:r>
      <w:r>
        <w:rPr>
          <w:rFonts w:hint="eastAsia"/>
        </w:rPr>
        <w:br/>
      </w:r>
      <w:r>
        <w:rPr>
          <w:rFonts w:hint="eastAsia"/>
        </w:rPr>
        <w:t>　　第二节 下一代测序仪应用领域</w:t>
      </w:r>
      <w:r>
        <w:rPr>
          <w:rFonts w:hint="eastAsia"/>
        </w:rPr>
        <w:br/>
      </w:r>
      <w:r>
        <w:rPr>
          <w:rFonts w:hint="eastAsia"/>
        </w:rPr>
        <w:t>　　第三节 下一代测序仪行业经济指标分析</w:t>
      </w:r>
      <w:r>
        <w:rPr>
          <w:rFonts w:hint="eastAsia"/>
        </w:rPr>
        <w:br/>
      </w:r>
      <w:r>
        <w:rPr>
          <w:rFonts w:hint="eastAsia"/>
        </w:rPr>
        <w:t>　　　　一、下一代测序仪行业赢利性评估</w:t>
      </w:r>
      <w:r>
        <w:rPr>
          <w:rFonts w:hint="eastAsia"/>
        </w:rPr>
        <w:br/>
      </w:r>
      <w:r>
        <w:rPr>
          <w:rFonts w:hint="eastAsia"/>
        </w:rPr>
        <w:t>　　　　二、下一代测序仪行业成长速度分析</w:t>
      </w:r>
      <w:r>
        <w:rPr>
          <w:rFonts w:hint="eastAsia"/>
        </w:rPr>
        <w:br/>
      </w:r>
      <w:r>
        <w:rPr>
          <w:rFonts w:hint="eastAsia"/>
        </w:rPr>
        <w:t>　　　　三、下一代测序仪附加值提升空间探讨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四、下一代测序仪行业进入壁垒分析</w:t>
      </w:r>
      <w:r>
        <w:rPr>
          <w:rFonts w:hint="eastAsia"/>
        </w:rPr>
        <w:br/>
      </w:r>
      <w:r>
        <w:rPr>
          <w:rFonts w:hint="eastAsia"/>
        </w:rPr>
        <w:t>　　　　五、下一代测序仪行业风险性评估</w:t>
      </w:r>
      <w:r>
        <w:rPr>
          <w:rFonts w:hint="eastAsia"/>
        </w:rPr>
        <w:br/>
      </w:r>
      <w:r>
        <w:rPr>
          <w:rFonts w:hint="eastAsia"/>
        </w:rPr>
        <w:t>　　　　六、下一代测序仪行业周期性分析</w:t>
      </w:r>
      <w:r>
        <w:rPr>
          <w:rFonts w:hint="eastAsia"/>
        </w:rPr>
        <w:br/>
      </w:r>
      <w:r>
        <w:rPr>
          <w:rFonts w:hint="eastAsia"/>
        </w:rPr>
        <w:t>　　　　七、下一代测序仪行业竞争程度指标</w:t>
      </w:r>
      <w:r>
        <w:rPr>
          <w:rFonts w:hint="eastAsia"/>
        </w:rPr>
        <w:br/>
      </w:r>
      <w:r>
        <w:rPr>
          <w:rFonts w:hint="eastAsia"/>
        </w:rPr>
        <w:t>　　　　八、下一代测序仪行业成熟度综合分析</w:t>
      </w:r>
      <w:r>
        <w:rPr>
          <w:rFonts w:hint="eastAsia"/>
        </w:rPr>
        <w:br/>
      </w:r>
      <w:r>
        <w:rPr>
          <w:rFonts w:hint="eastAsia"/>
        </w:rPr>
        <w:t>　　第四节 下一代测序仪产业链及经营模式分析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三、下一代测序仪销售模式与渠道策略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全球下一代测序仪市场发展分析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2025-2026年全球下一代测序仪行业发展分析</w:t>
      </w:r>
      <w:r>
        <w:rPr>
          <w:rFonts w:hint="eastAsia"/>
        </w:rPr>
        <w:br/>
      </w:r>
      <w:r>
        <w:rPr>
          <w:rFonts w:hint="eastAsia"/>
        </w:rPr>
        <w:t>　　　　一、全球下一代测序仪行业市场规模与趋势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二、全球下一代测序仪行业发展特点</w:t>
      </w:r>
      <w:r>
        <w:rPr>
          <w:rFonts w:hint="eastAsia"/>
        </w:rPr>
        <w:br/>
      </w:r>
      <w:r>
        <w:rPr>
          <w:rFonts w:hint="eastAsia"/>
        </w:rPr>
        <w:t>　　　　三、全球下一代测序仪行业竞争格局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主要国家与地区下一代测序仪市场分析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2026-2032年全球下一代测序仪行业发展趋势与前景预测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一、下一代测序仪行业发展趋势</w:t>
      </w:r>
      <w:r>
        <w:rPr>
          <w:rFonts w:hint="eastAsia"/>
        </w:rPr>
        <w:br/>
      </w:r>
      <w:r>
        <w:rPr>
          <w:rFonts w:hint="eastAsia"/>
        </w:rPr>
        <w:t>　　　　二、下一代测序仪行业发展潜力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中国下一代测序仪行业市场分析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2025-2026年下一代测序仪产能与投资动态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一、国内下一代测序仪产能现状与利用效率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二、下一代测序仪产能扩张与投资动态分析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2026-2032年下一代测序仪行业产量统计与趋势预测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一、2020-2025年下一代测序仪行业产量与增长趋势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1、2020-2025年下一代测序仪产量及增长趋势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2、2020-2025年下一代测序仪细分产品产量及份额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二、下一代测序仪产量影响因素分析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三、2026-2032年下一代测序仪产量预测</w:t>
      </w:r>
      <w:r>
        <w:rPr>
          <w:rFonts w:hint="eastAsia"/>
        </w:rPr>
        <w:br/>
      </w:r>
      <w:r>
        <w:rPr>
          <w:rFonts w:hint="eastAsia"/>
        </w:rPr>
        <w:t>　　第三节 2026-2032年下一代测序仪市场需求与销售分析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一、2025-2026年下一代测序仪行业需求现状</w:t>
      </w:r>
      <w:r>
        <w:rPr>
          <w:rFonts w:hint="eastAsia"/>
        </w:rPr>
        <w:br/>
      </w:r>
      <w:r>
        <w:rPr>
          <w:rFonts w:hint="eastAsia"/>
        </w:rPr>
        <w:t>　　　　二、下一代测序仪客户群体与需求特点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三、2020-2025年下一代测序仪行业销售规模分析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四、2026-2032年下一代测序仪市场增长潜力与规模预测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2025-2026年下一代测序仪行业技术发展现状及趋势分析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下一代测序仪行业技术发展现状分析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国内外下一代测序仪行业技术差距分析及差距形成的主要原因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下一代测序仪行业技术发展方向、趋势预测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提升下一代测序仪行业技术能力策略建议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中国下一代测序仪细分市场分析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一、2025-2026年下一代测序仪主要细分产品市场现状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下一代测序仪价格机制与竞争策略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一、2020-2025年下一代测序仪市场价格走势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下一代测序仪定价策略与方法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2026-2032年下一代测序仪价格竞争态势与趋势预测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中国下一代测序仪行业重点区域市场研究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2025-2026年重点区域下一代测序仪市场发展概况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二、2020-2025年下一代测序仪市场需求规模情况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三、2026-2032年下一代测序仪行业发展潜力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二、2020-2025年下一代测序仪市场需求规模情况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三、2026-2032年下一代测序仪行业发展潜力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二、2020-2025年下一代测序仪市场需求规模情况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三、2026-2032年下一代测序仪行业发展潜力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二、2020-2025年下一代测序仪市场需求规模情况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三、2026-2032年下一代测序仪行业发展潜力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二、2020-2025年下一代测序仪市场需求规模情况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三、2026-2032年下一代测序仪行业发展潜力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2020-2025年中国下一代测序仪行业进出口情况分析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下一代测序仪行业进口规模与来源分析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一、2020-2025年下一代测序仪进口规模分析</w:t>
      </w:r>
      <w:r>
        <w:rPr>
          <w:rFonts w:hint="eastAsia"/>
        </w:rPr>
        <w:br/>
      </w:r>
      <w:r>
        <w:rPr>
          <w:rFonts w:hint="eastAsia"/>
        </w:rPr>
        <w:t>　　　　二、下一代测序仪主要进口来源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下一代测序仪行业出口规模与目的地分析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一、2020-2025年下一代测序仪出口规模分析</w:t>
      </w:r>
      <w:r>
        <w:rPr>
          <w:rFonts w:hint="eastAsia"/>
        </w:rPr>
        <w:br/>
      </w:r>
      <w:r>
        <w:rPr>
          <w:rFonts w:hint="eastAsia"/>
        </w:rPr>
        <w:t>　　　　二、下一代测序仪主要出口目的地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2020-2025年中国下一代测序仪总体规模与财务指标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中国下一代测序仪行业总体规模分析</w:t>
      </w:r>
      <w:r>
        <w:rPr>
          <w:rFonts w:hint="eastAsia"/>
        </w:rPr>
        <w:br/>
      </w:r>
      <w:r>
        <w:rPr>
          <w:rFonts w:hint="eastAsia"/>
        </w:rPr>
        <w:t>　　　　一、下一代测序仪企业数量与结构</w:t>
      </w:r>
      <w:r>
        <w:rPr>
          <w:rFonts w:hint="eastAsia"/>
        </w:rPr>
        <w:br/>
      </w:r>
      <w:r>
        <w:rPr>
          <w:rFonts w:hint="eastAsia"/>
        </w:rPr>
        <w:t>　　　　二、下一代测序仪从业人员规模</w:t>
      </w:r>
      <w:r>
        <w:rPr>
          <w:rFonts w:hint="eastAsia"/>
        </w:rPr>
        <w:br/>
      </w:r>
      <w:r>
        <w:rPr>
          <w:rFonts w:hint="eastAsia"/>
        </w:rPr>
        <w:t>　　　　三、下一代测序仪行业资产状况</w:t>
      </w:r>
      <w:r>
        <w:rPr>
          <w:rFonts w:hint="eastAsia"/>
        </w:rPr>
        <w:br/>
      </w:r>
      <w:r>
        <w:rPr>
          <w:rFonts w:hint="eastAsia"/>
        </w:rPr>
        <w:t>　　第二节 中国下一代测序仪行业财务指标总体分析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下一代测序仪行业重点企业经营状况分析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下一代测序仪重点企业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下一代测序仪领先企业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下一代测序仪标杆企业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下一代测序仪代表企业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下一代测序仪龙头企业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下一代测序仪重点企业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中国下一代测序仪行业竞争格局分析</w:t>
      </w:r>
      <w:r>
        <w:rPr>
          <w:rFonts w:hint="eastAsia"/>
        </w:rPr>
        <w:br/>
      </w:r>
      <w:r>
        <w:rPr>
          <w:rFonts w:hint="eastAsia"/>
        </w:rPr>
        <w:t>　　第一节 下一代测序仪行业竞争格局总览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2025-2026年下一代测序仪行业竞争力分析</w:t>
      </w:r>
      <w:r>
        <w:rPr>
          <w:rFonts w:hint="eastAsia"/>
        </w:rPr>
        <w:br/>
      </w:r>
      <w:r>
        <w:rPr>
          <w:rFonts w:hint="eastAsia"/>
        </w:rPr>
        <w:t>　　　　一、下一代测序仪供应商议价能力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四、下一代测序仪替代品威胁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2020-2025年下一代测序仪行业企业并购活动分析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2025-2026年下一代测序仪行业会展与招投标活动分析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一、下一代测序仪行业会展活动及其市场影响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2026年中国下一代测序仪企业发展策略分析</w:t>
      </w:r>
      <w:r>
        <w:rPr>
          <w:rFonts w:hint="eastAsia"/>
        </w:rPr>
        <w:br/>
      </w:r>
      <w:r>
        <w:rPr>
          <w:rFonts w:hint="eastAsia"/>
        </w:rPr>
        <w:t>　　第一节 下一代测序仪市场策略分析</w:t>
      </w:r>
      <w:r>
        <w:rPr>
          <w:rFonts w:hint="eastAsia"/>
        </w:rPr>
        <w:br/>
      </w:r>
      <w:r>
        <w:rPr>
          <w:rFonts w:hint="eastAsia"/>
        </w:rPr>
        <w:t>　　　　一、下一代测序仪市场定位与拓展策略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二、下一代测序仪市场细分与目标客户</w:t>
      </w:r>
      <w:r>
        <w:rPr>
          <w:rFonts w:hint="eastAsia"/>
        </w:rPr>
        <w:br/>
      </w:r>
      <w:r>
        <w:rPr>
          <w:rFonts w:hint="eastAsia"/>
        </w:rPr>
        <w:t>　　第二节 下一代测序仪销售策略分析</w:t>
      </w:r>
      <w:r>
        <w:rPr>
          <w:rFonts w:hint="eastAsia"/>
        </w:rPr>
        <w:br/>
      </w:r>
      <w:r>
        <w:rPr>
          <w:rFonts w:hint="eastAsia"/>
        </w:rPr>
        <w:t>　　　　一、下一代测序仪销售渠道与网络建设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提高下一代测序仪企业竞争力建议</w:t>
      </w:r>
      <w:r>
        <w:rPr>
          <w:rFonts w:hint="eastAsia"/>
        </w:rPr>
        <w:br/>
      </w:r>
      <w:r>
        <w:rPr>
          <w:rFonts w:hint="eastAsia"/>
        </w:rPr>
        <w:t>　　　　一、下一代测序仪技术创新与管理优化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下一代测序仪品牌战略思考</w:t>
      </w:r>
      <w:r>
        <w:rPr>
          <w:rFonts w:hint="eastAsia"/>
        </w:rPr>
        <w:br/>
      </w:r>
      <w:r>
        <w:rPr>
          <w:rFonts w:hint="eastAsia"/>
        </w:rPr>
        <w:t>　　　　一、下一代测序仪品牌建设与维护</w:t>
      </w:r>
      <w:r>
        <w:rPr>
          <w:rFonts w:hint="eastAsia"/>
        </w:rPr>
        <w:br/>
      </w:r>
      <w:r>
        <w:rPr>
          <w:rFonts w:hint="eastAsia"/>
        </w:rPr>
        <w:t>　　　　二、下一代测序仪品牌影响力与市场竞争力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中国下一代测序仪行业风险与对策</w:t>
      </w:r>
      <w:r>
        <w:rPr>
          <w:rFonts w:hint="eastAsia"/>
        </w:rPr>
        <w:br/>
      </w:r>
      <w:r>
        <w:rPr>
          <w:rFonts w:hint="eastAsia"/>
        </w:rPr>
        <w:t>　　第一节 下一代测序仪行业SWOT分析</w:t>
      </w:r>
      <w:r>
        <w:rPr>
          <w:rFonts w:hint="eastAsia"/>
        </w:rPr>
        <w:br/>
      </w:r>
      <w:r>
        <w:rPr>
          <w:rFonts w:hint="eastAsia"/>
        </w:rPr>
        <w:t>　　　　一、下一代测序仪行业优势分析</w:t>
      </w:r>
      <w:r>
        <w:rPr>
          <w:rFonts w:hint="eastAsia"/>
        </w:rPr>
        <w:br/>
      </w:r>
      <w:r>
        <w:rPr>
          <w:rFonts w:hint="eastAsia"/>
        </w:rPr>
        <w:t>　　　　二、下一代测序仪行业劣势分析</w:t>
      </w:r>
      <w:r>
        <w:rPr>
          <w:rFonts w:hint="eastAsia"/>
        </w:rPr>
        <w:br/>
      </w:r>
      <w:r>
        <w:rPr>
          <w:rFonts w:hint="eastAsia"/>
        </w:rPr>
        <w:t>　　　　三、下一代测序仪市场机会探索</w:t>
      </w:r>
      <w:r>
        <w:rPr>
          <w:rFonts w:hint="eastAsia"/>
        </w:rPr>
        <w:br/>
      </w:r>
      <w:r>
        <w:rPr>
          <w:rFonts w:hint="eastAsia"/>
        </w:rPr>
        <w:t>　　　　四、下一代测序仪市场威胁评估</w:t>
      </w:r>
      <w:r>
        <w:rPr>
          <w:rFonts w:hint="eastAsia"/>
        </w:rPr>
        <w:br/>
      </w:r>
      <w:r>
        <w:rPr>
          <w:rFonts w:hint="eastAsia"/>
        </w:rPr>
        <w:t>　　第二节 下一代测序仪行业风险及对策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2026-2032年中国下一代测序仪行业前景与发展趋势</w:t>
      </w:r>
      <w:r>
        <w:rPr>
          <w:rFonts w:hint="eastAsia"/>
        </w:rPr>
        <w:br/>
      </w:r>
      <w:r>
        <w:rPr>
          <w:rFonts w:hint="eastAsia"/>
        </w:rPr>
        <w:t>　　第一节 下一代测序仪行业发展环境分析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2026-2032年下一代测序仪行业发展趋势与方向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一、下一代测序仪行业发展方向预测</w:t>
      </w:r>
      <w:r>
        <w:rPr>
          <w:rFonts w:hint="eastAsia"/>
        </w:rPr>
        <w:br/>
      </w:r>
      <w:r>
        <w:rPr>
          <w:rFonts w:hint="eastAsia"/>
        </w:rPr>
        <w:t>　　　　二、下一代测序仪发展趋势分析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2026-2032年下一代测序仪行业发展潜力与机遇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一、下一代测序仪市场发展潜力评估</w:t>
      </w:r>
      <w:r>
        <w:rPr>
          <w:rFonts w:hint="eastAsia"/>
        </w:rPr>
        <w:br/>
      </w:r>
      <w:r>
        <w:rPr>
          <w:rFonts w:hint="eastAsia"/>
        </w:rPr>
        <w:t>　　　　二、下一代测序仪新兴市场与机遇探索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下一代测序仪行业研究结论与建议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中智林-－下一代测序仪行业发展建议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下一代测序仪行业历程</w:t>
      </w:r>
      <w:r>
        <w:rPr>
          <w:rFonts w:hint="eastAsia"/>
        </w:rPr>
        <w:br/>
      </w:r>
      <w:r>
        <w:rPr>
          <w:rFonts w:hint="eastAsia"/>
        </w:rPr>
        <w:t>　　图表 下一代测序仪行业生命周期</w:t>
      </w:r>
      <w:r>
        <w:rPr>
          <w:rFonts w:hint="eastAsia"/>
        </w:rPr>
        <w:br/>
      </w:r>
      <w:r>
        <w:rPr>
          <w:rFonts w:hint="eastAsia"/>
        </w:rPr>
        <w:t>　　图表 下一代测序仪行业产业链分析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2020-2025年中国下一代测序仪行业市场规模及增长情况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2020-2025年下一代测序仪行业市场容量分析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2020-2025年中国下一代测序仪行业产能统计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2020-2025年中国下一代测序仪行业产量及增长趋势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2020-2025年中国下一代测序仪市场需求量及增速统计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2025年中国下一代测序仪行业需求领域分布格局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2020-2025年中国下一代测序仪行业销售收入分析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2020-2025年中国下一代测序仪行业盈利情况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2020-2025年中国下一代测序仪行业利润总额统计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2020-2025年中国下一代测序仪进口数量分析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2020-2025年中国下一代测序仪进口金额分析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2020-2025年中国下一代测序仪出口数量分析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2020-2025年中国下一代测序仪出口金额分析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2025年中国下一代测序仪进口国家及地区分析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2025年中国下一代测序仪出口国家及地区分析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2020-2025年中国下一代测序仪行业企业数量情况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2020-2025年中国下一代测序仪行业企业平均规模情况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**地区下一代测序仪市场规模及增长情况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**地区下一代测序仪行业市场需求情况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**地区下一代测序仪市场规模及增长情况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**地区下一代测序仪行业市场需求情况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**地区下一代测序仪市场规模及增长情况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**地区下一代测序仪行业市场需求情况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**地区下一代测序仪市场规模及增长情况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**地区下一代测序仪行业市场需求情况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下一代测序仪重点企业（一）基本信息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下一代测序仪重点企业（一）经营情况分析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下一代测序仪重点企业（一）主要经济指标情况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下一代测序仪重点企业（一）盈利能力情况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下一代测序仪重点企业（一）偿债能力情况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下一代测序仪重点企业（一）运营能力情况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下一代测序仪重点企业（一）成长能力情况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下一代测序仪重点企业（二）基本信息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下一代测序仪重点企业（二）经营情况分析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下一代测序仪重点企业（二）主要经济指标情况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下一代测序仪重点企业（二）盈利能力情况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下一代测序仪重点企业（二）偿债能力情况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下一代测序仪重点企业（二）运营能力情况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下一代测序仪重点企业（二）成长能力情况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下一代测序仪重点企业（三）基本信息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下一代测序仪重点企业（三）经营情况分析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下一代测序仪重点企业（三）主要经济指标情况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下一代测序仪重点企业（三）盈利能力情况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下一代测序仪重点企业（三）偿债能力情况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下一代测序仪重点企业（三）运营能力情况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下一代测序仪重点企业（三）成长能力情况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2026-2032年中国下一代测序仪行业产能预测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2026-2032年中国下一代测序仪行业产量预测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2026-2032年中国下一代测序仪市场需求量预测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2026-2032年中国下一代测序仪行业供需平衡预测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2026-2032年中国下一代测序仪市场容量预测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2026-2032年中国下一代测序仪市场规模预测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2026-2032年中国下一代测序仪市场前景分析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2026-2032年中国下一代测序仪发展趋势预测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117bdbe7b4b52" w:history="1">
        <w:r>
          <w:rPr>
            <w:rStyle w:val="Hyperlink"/>
          </w:rPr>
          <w:t>2026-2032年中国下一代测序仪行业市场调研与发展前景预测报告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117bdbe7b4b52" w:history="1">
        <w:r>
          <w:rPr>
            <w:rStyle w:val="Hyperlink"/>
          </w:rPr>
          <w:t>https://www.20087.com/6/10/XiaYiDaiCeXuYiDeXianZhuangYuQianJing.html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热点：基因测序仪多少钱一台、新一代测序仪、基因测序仪、一代测序仪品牌、三代测序、下一代测序 ngs、illumina高通量测序、一代测序仪多少钱一台、全基因组测序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4361a7cb44a0e" w:history="1">
      <w:r>
        <w:rPr>
          <w:rStyle w:val="Hyperlink"/>
        </w:rPr>
        <w:t>2026-2032年中国下一代测序仪行业市场调研与发展前景预测报告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XiaYiDaiCeXuYiDeXianZhuangYuQianJing.html" TargetMode="External" Id="R12a117bdbe7b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XiaYiDaiCeXuYiDeXianZhuangYuQianJing.html" TargetMode="External" Id="R3a04361a7cb4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2026-07-03T00:15:50Z</dcterms:created>
  <dcterms:modified xsi:type="dcterms:W3CDTF">2026-07-03T01:15:50Z</dcterms:modified>
  <dc:subject>2026-2032年中国下一代测序仪行业市场调研与发展前景预测报告</dc:subject>
  <dc:title>2026-2032年中国下一代测序仪行业市场调研与发展前景预测报告</dc:title>
  <cp:keywords>2026-2032年中国下一代测序仪行业市场调研与发展前景预测报告</cp:keywords>
  <dc:description>2026-2032年中国下一代测序仪行业市场调研与发展前景预测报告</dc:description>
</cp:coreProperties>
</file>