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8eebb9ace45de" w:history="1">
              <w:r>
                <w:rPr>
                  <w:rStyle w:val="Hyperlink"/>
                </w:rPr>
                <w:t>2026-2032年中国医用硅橡胶制品行业现状与前景分析报告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8eebb9ace45de" w:history="1">
              <w:r>
                <w:rPr>
                  <w:rStyle w:val="Hyperlink"/>
                </w:rPr>
                <w:t>2026-2032年中国医用硅橡胶制品行业现状与前景分析报告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8eebb9ace45de" w:history="1">
                <w:r>
                  <w:rPr>
                    <w:rStyle w:val="Hyperlink"/>
                  </w:rPr>
                  <w:t>https://www.20087.com/6/50/YiYongGuiXiangJiaoZhiPinXianZhuangYuQianJingFenXi.html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橡胶制品是一种由硅橡胶制成的医疗设备和用品，广泛应用于医疗器械、手术耗材和个人护理等领域。其主要特点是具有良好的生物相容性、耐久性和柔韧性，在多种应用场景中表现出色。近年来，随着生物材料技术和制造工艺的进步，医用硅橡胶制品的质量和功能性显著提升。此外，先进的成型技术和表面处理显著提高了产品的稳定性和舒适性。</w:t>
      </w:r>
      <w:r>
        <w:rPr>
          <w:rFonts w:hint="eastAsia"/>
        </w:rPr>
        <w:br/>
      </w:r>
      <w:r>
        <w:rPr>
          <w:rFonts w:hint="eastAsia"/>
        </w:rPr>
        <w:t>　　未来，医用硅橡胶制品行业将继续朝着高性能和多功能化方向发展。一方面，随着新型生物材料和绿色生产工艺的研发，生产过程将更加高效和环保，减少有害副产物的生成；例如，采用无毒环保的添加剂替代传统有害物质，可以降低环境污染。另一方面，新材料和新技术的发展将赋予医用硅橡胶制品更多功能特性，如增强的抗菌性和更好的机械强度，进一步扩展其应用领域。此外，通过优化现有生产工艺，提高资源利用率和降低能耗，也将是未来发展的重要方向。同时，加强与医疗机构和科研机构的合作，推广科学合理的使用方法，有助于提升行业整体技术水平。政策支持和国际合作也将促进医用硅橡胶制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8eebb9ace45de" w:history="1">
        <w:r>
          <w:rPr>
            <w:rStyle w:val="Hyperlink"/>
          </w:rPr>
          <w:t>2026-2032年中国医用硅橡胶制品行业现状与前景分析报告</w:t>
        </w:r>
      </w:hyperlink>
      <w:r>
        <w:rPr>
          <w:rFonts w:hint="eastAsia"/>
        </w:rPr>
        <w:t>》基于国家统计局及相关协会的详实数据，系统分析了医用硅橡胶制品行业的市场规模、重点企业表现、产业链结构、竞争格局及价格动态。报告内容严谨、数据详实，结合丰富图表，全面呈现医用硅橡胶制品行业现状与未来发展趋势。通过对医用硅橡胶制品技术现状、SWOT分析及市场前景的解读，报告为医用硅橡胶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医用硅橡胶制品行业界定</w:t>
      </w:r>
      <w:r>
        <w:rPr>
          <w:rFonts w:hint="eastAsia"/>
        </w:rPr>
        <w:br/>
      </w:r>
      <w:r>
        <w:rPr>
          <w:rFonts w:hint="eastAsia"/>
        </w:rPr>
        <w:t>　　第一节 医用硅橡胶制品行业定义</w:t>
      </w:r>
      <w:r>
        <w:rPr>
          <w:rFonts w:hint="eastAsia"/>
        </w:rPr>
        <w:br/>
      </w:r>
      <w:r>
        <w:rPr>
          <w:rFonts w:hint="eastAsia"/>
        </w:rPr>
        <w:t>　　第二节 医用硅橡胶制品行业特点分析</w:t>
      </w:r>
      <w:r>
        <w:rPr>
          <w:rFonts w:hint="eastAsia"/>
        </w:rPr>
        <w:br/>
      </w:r>
      <w:r>
        <w:rPr>
          <w:rFonts w:hint="eastAsia"/>
        </w:rPr>
        <w:t>　　第三节 医用硅橡胶制品产业链分析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中国医用硅橡胶制品行业发展环境分析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医用硅橡胶制品行业经济环境分析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2025-2026年中国医用硅橡胶制品技术发展研究</w:t>
      </w:r>
      <w:r>
        <w:rPr>
          <w:rFonts w:hint="eastAsia"/>
        </w:rPr>
        <w:br/>
      </w:r>
      <w:r>
        <w:rPr>
          <w:rFonts w:hint="eastAsia"/>
        </w:rPr>
        <w:t>　　第一节 当前医用硅橡胶制品技术发展现状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国内外医用硅橡胶制品技术差异与原因</w:t>
      </w:r>
      <w:r>
        <w:rPr>
          <w:rFonts w:hint="eastAsia"/>
        </w:rPr>
        <w:br/>
      </w:r>
      <w:r>
        <w:rPr>
          <w:rFonts w:hint="eastAsia"/>
        </w:rPr>
        <w:t>　　第三节 医用硅橡胶制品技术创新与发展趋势预测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技术进步对医用硅橡胶制品行业的影响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2026年全球医用硅橡胶制品行业市场运行形势分析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2026年全球医用硅橡胶制品行业发展概况</w:t>
      </w:r>
      <w:r>
        <w:rPr>
          <w:rFonts w:hint="eastAsia"/>
        </w:rPr>
        <w:br/>
      </w:r>
      <w:r>
        <w:rPr>
          <w:rFonts w:hint="eastAsia"/>
        </w:rPr>
        <w:t>　　第二节 全球医用硅橡胶制品行业发展走势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二、全球医用硅橡胶制品行业市场分布情况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三、全球医用硅橡胶制品行业发展趋势分析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全球医用硅橡胶制品行业重点国家和区域分析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中国医用硅橡胶制品行业发展调研</w:t>
      </w:r>
      <w:r>
        <w:rPr>
          <w:rFonts w:hint="eastAsia"/>
        </w:rPr>
        <w:br/>
      </w:r>
      <w:r>
        <w:rPr>
          <w:rFonts w:hint="eastAsia"/>
        </w:rPr>
        <w:t>　　第一节 中国医用硅橡胶制品市场现状分析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中国医用硅橡胶制品行业产量情况分析及预测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一、医用硅橡胶制品总体产能规模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三、2020-2025年中国医用硅橡胶制品行业产量统计分析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二、医用硅橡胶制品生产区域分布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三、2026-2032年中国医用硅橡胶制品行业产量预测分析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中国医用硅橡胶制品市场需求分析及预测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一、中国医用硅橡胶制品市场需求特点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二、2020-2025年中国医用硅橡胶制品市场需求量统计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三、2026-2032年中国医用硅橡胶制品市场需求量预测分析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医用硅橡胶制品行业细分产品市场调研分析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2020-2025年中国医用硅橡胶制品行业重点地区调研分析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一、中国医用硅橡胶制品行业重点区域市场结构调研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二、**地区医用硅橡胶制品市场调研分析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三、**地区医用硅橡胶制品市场调研分析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四、**地区医用硅橡胶制品市场调研分析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五、**地区医用硅橡胶制品市场调研分析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六、**地区医用硅橡胶制品市场调研分析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中国医用硅橡胶制品行业进出口情况分析预测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2020-2025年中国医用硅橡胶制品行业进出口情况分析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一、2020-2025年中国医用硅橡胶制品行业进口分析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二、2020-2025年中国医用硅橡胶制品行业出口分析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2026-2032年中国医用硅橡胶制品行业进出口情况预测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一、2026-2032年中国医用硅橡胶制品行业进口预测分析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二、2026-2032年中国医用硅橡胶制品行业出口预测分析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影响医用硅橡胶制品行业进出口变化的主要原因分析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医用硅橡胶制品行业竞争格局分析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医用硅橡胶制品行业集中度分析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一、医用硅橡胶制品市场集中度分析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二、医用硅橡胶制品企业集中度分析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三、医用硅橡胶制品区域集中度分析</w:t>
      </w:r>
      <w:r>
        <w:rPr>
          <w:rFonts w:hint="eastAsia"/>
        </w:rPr>
        <w:br/>
      </w:r>
      <w:r>
        <w:rPr>
          <w:rFonts w:hint="eastAsia"/>
        </w:rPr>
        <w:t>　　第二节 医用硅橡胶制品行业主要企业竞争力分析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医用硅橡胶制品行业竞争格局分析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一、2026年医用硅橡胶制品行业竞争分析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二、2026年中外医用硅橡胶制品产品竞争分析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三、2020-2025年我国医用硅橡胶制品市场竞争分析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四、2026-2032年国内主要医用硅橡胶制品企业动向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医用硅橡胶制品行业重点企业发展调研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医用硅橡胶制品重点企业（一）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医用硅橡胶制品重点企业（二）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医用硅橡胶制品重点企业（三）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医用硅橡胶制品重点企业（四）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医用硅橡胶制品重点企业（五）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医用硅橡胶制品重点企业（六）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医用硅橡胶制品企业管理策略建议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提高医用硅橡胶制品企业竞争力的策略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一、提高中国医用硅橡胶制品企业核心竞争力的对策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二、医用硅橡胶制品企业提升竞争力的主要方向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三、影响医用硅橡胶制品企业核心竞争力的因素及提升途径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四、提高医用硅橡胶制品企业竞争力的策略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对我国医用硅橡胶制品品牌的战略思考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一、医用硅橡胶制品实施品牌战略的意义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二、医用硅橡胶制品企业品牌的现状分析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三、我国医用硅橡胶制品企业的品牌战略</w:t>
      </w:r>
      <w:r>
        <w:rPr>
          <w:rFonts w:hint="eastAsia"/>
        </w:rPr>
        <w:br/>
      </w:r>
      <w:r>
        <w:rPr>
          <w:rFonts w:hint="eastAsia"/>
        </w:rPr>
        <w:t>　　　　四、医用硅橡胶制品品牌战略管理的策略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2026-2032年中国医用硅橡胶制品行业前景与风险预测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2026年中国医用硅橡胶制品市场前景分析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2026-2032年中国医用硅橡胶制品发展趋势预测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2026-2032年中国医用硅橡胶制品行业投资特性分析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一、2026-2032年中国医用硅橡胶制品行业进入壁垒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二、2026-2032年中国医用硅橡胶制品行业盈利模式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三、2026-2032年中国医用硅橡胶制品行业盈利因素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2026-2032年中国医用硅橡胶制品行业投资机会分析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一、2026-2032年中国医用硅橡胶制品细分市场投资机会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二、2026-2032年中国医用硅橡胶制品行业区域市场投资潜力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2026-2032年中国医用硅橡胶制品行业投资风险分析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一、2026-2032年中国医用硅橡胶制品行业市场竞争风险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二、2026-2032年中国医用硅橡胶制品行业技术风险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三、2026-2032年中国医用硅橡胶制品行业政策风险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四、2026-2032年中国医用硅橡胶制品行业进入退出风险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2026年医用硅橡胶制品行业多维发展策略专题研究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2026年医用硅橡胶制品行业降本增效与转型升级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一、医用硅橡胶制品企业降本增效实施路径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2、智能制造提升医用硅橡胶制品生产效率</w:t>
      </w:r>
      <w:r>
        <w:rPr>
          <w:rFonts w:hint="eastAsia"/>
        </w:rPr>
        <w:br/>
      </w:r>
      <w:r>
        <w:rPr>
          <w:rFonts w:hint="eastAsia"/>
        </w:rPr>
        <w:t>　　　　二、医用硅橡胶制品产业转型升级关键举措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1、传统医用硅橡胶制品业务数字化改造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2026年医用硅橡胶制品行业价值评估与全球布局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一、医用硅橡胶制品企业价值评估体系构建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1、医用硅橡胶制品行业估值模型分析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2、成长性医用硅橡胶制品企业筛选标准</w:t>
      </w:r>
      <w:r>
        <w:rPr>
          <w:rFonts w:hint="eastAsia"/>
        </w:rPr>
        <w:br/>
      </w:r>
      <w:r>
        <w:rPr>
          <w:rFonts w:hint="eastAsia"/>
        </w:rPr>
        <w:t>　　　　二、医用硅橡胶制品行业出海布局战略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1、重点海外医用硅橡胶制品市场投资机遇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2、跨境医用硅橡胶制品贸易风险应对策略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2026年医用硅橡胶制品行业标准体系与产业治理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一、医用硅橡胶制品行业标准建设规划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1、医用硅橡胶制品产品质量标准升级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2、国际医用硅橡胶制品标准对接路径</w:t>
      </w:r>
      <w:r>
        <w:rPr>
          <w:rFonts w:hint="eastAsia"/>
        </w:rPr>
        <w:br/>
      </w:r>
      <w:r>
        <w:rPr>
          <w:rFonts w:hint="eastAsia"/>
        </w:rPr>
        <w:t>　　　　二、医用硅橡胶制品产业治理现代化建议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1、医用硅橡胶制品行业监管创新机制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2、区域医用硅橡胶制品产业集群培育政策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医用硅橡胶制品行业研究结论</w:t>
      </w:r>
      <w:r>
        <w:rPr>
          <w:rFonts w:hint="eastAsia"/>
        </w:rPr>
        <w:br/>
      </w:r>
      <w:r>
        <w:rPr>
          <w:rFonts w:hint="eastAsia"/>
        </w:rPr>
        <w:t>　　第二节 医用硅橡胶制品行业投资价值评估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医用硅橡胶制品行业投资建议</w:t>
      </w:r>
      <w:r>
        <w:rPr>
          <w:rFonts w:hint="eastAsia"/>
        </w:rPr>
        <w:br/>
      </w:r>
      <w:r>
        <w:rPr>
          <w:rFonts w:hint="eastAsia"/>
        </w:rPr>
        <w:t>　　　　一、医用硅橡胶制品行业投资策略建议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二、医用硅橡胶制品行业投资方向建议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三、医用硅橡胶制品行业投资方式建议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医用硅橡胶制品图片</w:t>
      </w:r>
      <w:r>
        <w:rPr>
          <w:rFonts w:hint="eastAsia"/>
        </w:rPr>
        <w:br/>
      </w:r>
      <w:r>
        <w:rPr>
          <w:rFonts w:hint="eastAsia"/>
        </w:rPr>
        <w:t>　　图表 医用硅橡胶制品种类 分类</w:t>
      </w:r>
      <w:r>
        <w:rPr>
          <w:rFonts w:hint="eastAsia"/>
        </w:rPr>
        <w:br/>
      </w:r>
      <w:r>
        <w:rPr>
          <w:rFonts w:hint="eastAsia"/>
        </w:rPr>
        <w:t>　　图表 医用硅橡胶制品用途 应用</w:t>
      </w:r>
      <w:r>
        <w:rPr>
          <w:rFonts w:hint="eastAsia"/>
        </w:rPr>
        <w:br/>
      </w:r>
      <w:r>
        <w:rPr>
          <w:rFonts w:hint="eastAsia"/>
        </w:rPr>
        <w:t>　　图表 医用硅橡胶制品主要特点</w:t>
      </w:r>
      <w:r>
        <w:rPr>
          <w:rFonts w:hint="eastAsia"/>
        </w:rPr>
        <w:br/>
      </w:r>
      <w:r>
        <w:rPr>
          <w:rFonts w:hint="eastAsia"/>
        </w:rPr>
        <w:t>　　图表 医用硅橡胶制品产业链分析</w:t>
      </w:r>
      <w:r>
        <w:rPr>
          <w:rFonts w:hint="eastAsia"/>
        </w:rPr>
        <w:br/>
      </w:r>
      <w:r>
        <w:rPr>
          <w:rFonts w:hint="eastAsia"/>
        </w:rPr>
        <w:t>　　图表 医用硅橡胶制品政策分析</w:t>
      </w:r>
      <w:r>
        <w:rPr>
          <w:rFonts w:hint="eastAsia"/>
        </w:rPr>
        <w:br/>
      </w:r>
      <w:r>
        <w:rPr>
          <w:rFonts w:hint="eastAsia"/>
        </w:rPr>
        <w:t>　　图表 医用硅橡胶制品技术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2020-2025年医用硅橡胶制品行业市场容量分析</w:t>
      </w:r>
      <w:r>
        <w:rPr>
          <w:rFonts w:hint="eastAsia"/>
        </w:rPr>
        <w:br/>
      </w:r>
      <w:r>
        <w:rPr>
          <w:rFonts w:hint="eastAsia"/>
        </w:rPr>
        <w:t>　　图表 医用硅橡胶制品生产现状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医用硅橡胶制品行业动态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2025年中国医用硅橡胶制品行业需求领域分布格局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2020-2025年中国医用硅橡胶制品价格走势</w:t>
      </w:r>
      <w:r>
        <w:rPr>
          <w:rFonts w:hint="eastAsia"/>
        </w:rPr>
        <w:br/>
      </w:r>
      <w:r>
        <w:rPr>
          <w:rFonts w:hint="eastAsia"/>
        </w:rPr>
        <w:t>　　图表 2025年医用硅橡胶制品成本和利润分析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**地区医用硅橡胶制品市场规模及增长情况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**地区医用硅橡胶制品行业市场需求情况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**地区医用硅橡胶制品市场规模及增长情况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**地区医用硅橡胶制品行业市场需求情况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**地区医用硅橡胶制品市场规模及增长情况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**地区医用硅橡胶制品行业市场需求情况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**地区医用硅橡胶制品市场规模及增长情况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**地区医用硅橡胶制品行业市场需求情况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医用硅橡胶制品品牌</w:t>
      </w:r>
      <w:r>
        <w:rPr>
          <w:rFonts w:hint="eastAsia"/>
        </w:rPr>
        <w:br/>
      </w:r>
      <w:r>
        <w:rPr>
          <w:rFonts w:hint="eastAsia"/>
        </w:rPr>
        <w:t>　　图表 医用硅橡胶制品企业（一）概况</w:t>
      </w:r>
      <w:r>
        <w:rPr>
          <w:rFonts w:hint="eastAsia"/>
        </w:rPr>
        <w:br/>
      </w:r>
      <w:r>
        <w:rPr>
          <w:rFonts w:hint="eastAsia"/>
        </w:rPr>
        <w:t>　　图表 企业医用硅橡胶制品型号 规格</w:t>
      </w:r>
      <w:r>
        <w:rPr>
          <w:rFonts w:hint="eastAsia"/>
        </w:rPr>
        <w:br/>
      </w:r>
      <w:r>
        <w:rPr>
          <w:rFonts w:hint="eastAsia"/>
        </w:rPr>
        <w:t>　　图表 医用硅橡胶制品企业（一）经营分析</w:t>
      </w:r>
      <w:r>
        <w:rPr>
          <w:rFonts w:hint="eastAsia"/>
        </w:rPr>
        <w:br/>
      </w:r>
      <w:r>
        <w:rPr>
          <w:rFonts w:hint="eastAsia"/>
        </w:rPr>
        <w:t>　　图表 医用硅橡胶制品企业（一）盈利能力情况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医用硅橡胶制品企业（一）偿债能力情况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医用硅橡胶制品企业（一）运营能力情况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医用硅橡胶制品企业（一）成长能力情况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医用硅橡胶制品上游现状</w:t>
      </w:r>
      <w:r>
        <w:rPr>
          <w:rFonts w:hint="eastAsia"/>
        </w:rPr>
        <w:br/>
      </w:r>
      <w:r>
        <w:rPr>
          <w:rFonts w:hint="eastAsia"/>
        </w:rPr>
        <w:t>　　图表 医用硅橡胶制品下游调研</w:t>
      </w:r>
      <w:r>
        <w:rPr>
          <w:rFonts w:hint="eastAsia"/>
        </w:rPr>
        <w:br/>
      </w:r>
      <w:r>
        <w:rPr>
          <w:rFonts w:hint="eastAsia"/>
        </w:rPr>
        <w:t>　　图表 医用硅橡胶制品企业（二）概况</w:t>
      </w:r>
      <w:r>
        <w:rPr>
          <w:rFonts w:hint="eastAsia"/>
        </w:rPr>
        <w:br/>
      </w:r>
      <w:r>
        <w:rPr>
          <w:rFonts w:hint="eastAsia"/>
        </w:rPr>
        <w:t>　　图表 企业医用硅橡胶制品型号 规格</w:t>
      </w:r>
      <w:r>
        <w:rPr>
          <w:rFonts w:hint="eastAsia"/>
        </w:rPr>
        <w:br/>
      </w:r>
      <w:r>
        <w:rPr>
          <w:rFonts w:hint="eastAsia"/>
        </w:rPr>
        <w:t>　　图表 医用硅橡胶制品企业（二）经营分析</w:t>
      </w:r>
      <w:r>
        <w:rPr>
          <w:rFonts w:hint="eastAsia"/>
        </w:rPr>
        <w:br/>
      </w:r>
      <w:r>
        <w:rPr>
          <w:rFonts w:hint="eastAsia"/>
        </w:rPr>
        <w:t>　　图表 医用硅橡胶制品企业（二）盈利能力情况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医用硅橡胶制品企业（二）偿债能力情况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医用硅橡胶制品企业（二）运营能力情况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医用硅橡胶制品企业（二）成长能力情况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医用硅橡胶制品企业（三）概况</w:t>
      </w:r>
      <w:r>
        <w:rPr>
          <w:rFonts w:hint="eastAsia"/>
        </w:rPr>
        <w:br/>
      </w:r>
      <w:r>
        <w:rPr>
          <w:rFonts w:hint="eastAsia"/>
        </w:rPr>
        <w:t>　　图表 企业医用硅橡胶制品型号 规格</w:t>
      </w:r>
      <w:r>
        <w:rPr>
          <w:rFonts w:hint="eastAsia"/>
        </w:rPr>
        <w:br/>
      </w:r>
      <w:r>
        <w:rPr>
          <w:rFonts w:hint="eastAsia"/>
        </w:rPr>
        <w:t>　　图表 医用硅橡胶制品企业（三）经营分析</w:t>
      </w:r>
      <w:r>
        <w:rPr>
          <w:rFonts w:hint="eastAsia"/>
        </w:rPr>
        <w:br/>
      </w:r>
      <w:r>
        <w:rPr>
          <w:rFonts w:hint="eastAsia"/>
        </w:rPr>
        <w:t>　　图表 医用硅橡胶制品企业（三）盈利能力情况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医用硅橡胶制品企业（三）偿债能力情况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医用硅橡胶制品企业（三）运营能力情况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医用硅橡胶制品企业（三）成长能力情况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医用硅橡胶制品优势</w:t>
      </w:r>
      <w:r>
        <w:rPr>
          <w:rFonts w:hint="eastAsia"/>
        </w:rPr>
        <w:br/>
      </w:r>
      <w:r>
        <w:rPr>
          <w:rFonts w:hint="eastAsia"/>
        </w:rPr>
        <w:t>　　图表 医用硅橡胶制品劣势</w:t>
      </w:r>
      <w:r>
        <w:rPr>
          <w:rFonts w:hint="eastAsia"/>
        </w:rPr>
        <w:br/>
      </w:r>
      <w:r>
        <w:rPr>
          <w:rFonts w:hint="eastAsia"/>
        </w:rPr>
        <w:t>　　图表 医用硅橡胶制品机会</w:t>
      </w:r>
      <w:r>
        <w:rPr>
          <w:rFonts w:hint="eastAsia"/>
        </w:rPr>
        <w:br/>
      </w:r>
      <w:r>
        <w:rPr>
          <w:rFonts w:hint="eastAsia"/>
        </w:rPr>
        <w:t>　　图表 医用硅橡胶制品威胁</w:t>
      </w:r>
      <w:r>
        <w:rPr>
          <w:rFonts w:hint="eastAsia"/>
        </w:rPr>
        <w:br/>
      </w:r>
      <w:r>
        <w:rPr>
          <w:rFonts w:hint="eastAsia"/>
        </w:rPr>
        <w:t>　　图表 2026-2032年中国医用硅橡胶制品行业产能预测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2026-2032年中国医用硅橡胶制品行业产量预测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2026-2032年中国医用硅橡胶制品市场销售预测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2026-2032年中国医用硅橡胶制品行业市场规模预测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2026-2032年中国医用硅橡胶制品市场前景分析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2026-2032年中国医用硅橡胶制品行业风险分析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2026-2032年中国医用硅橡胶制品行业发展趋势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8eebb9ace45de" w:history="1">
        <w:r>
          <w:rPr>
            <w:rStyle w:val="Hyperlink"/>
          </w:rPr>
          <w:t>2026-2032年中国医用硅橡胶制品行业现状与前景分析报告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8eebb9ace45de" w:history="1">
        <w:r>
          <w:rPr>
            <w:rStyle w:val="Hyperlink"/>
          </w:rPr>
          <w:t>https://www.20087.com/6/50/YiYongGuiXiangJiaoZhiPinXianZhuangYuQianJingFenXi.html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热点：医用硅橡胶制品有限公司操作工都是做什么、医用硅橡胶制品厂家、医用硅橡胶制品厂、医用硅橡胶国家标准、医用硅橡胶名词解释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ff08ecd1f4439" w:history="1">
      <w:r>
        <w:rPr>
          <w:rStyle w:val="Hyperlink"/>
        </w:rPr>
        <w:t>2026-2032年中国医用硅橡胶制品行业现状与前景分析报告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YongGuiXiangJiaoZhiPinXianZhuangYuQianJingFenXi.html" TargetMode="External" Id="R5da8eebb9ace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YongGuiXiangJiaoZhiPinXianZhuangYuQianJingFenXi.html" TargetMode="External" Id="R47fff08ecd1f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2026-02-03T09:16:13Z</dcterms:created>
  <dcterms:modified xsi:type="dcterms:W3CDTF">2026-02-03T10:16:13Z</dcterms:modified>
  <dc:subject>2026-2032年中国医用硅橡胶制品行业现状与前景分析报告</dc:subject>
  <dc:title>2026-2032年中国医用硅橡胶制品行业现状与前景分析报告</dc:title>
  <cp:keywords>2026-2032年中国医用硅橡胶制品行业现状与前景分析报告</cp:keywords>
  <dc:description>2026-2032年中国医用硅橡胶制品行业现状与前景分析报告</dc:description>
</cp:coreProperties>
</file>