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e1aefaef04cc5" w:history="1">
              <w:r>
                <w:rPr>
                  <w:rStyle w:val="Hyperlink"/>
                </w:rPr>
                <w:t>2023-2029年全球与中国快速体外诊断试剂行业现状及市场前景报告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e1aefaef04cc5" w:history="1">
              <w:r>
                <w:rPr>
                  <w:rStyle w:val="Hyperlink"/>
                </w:rPr>
                <w:t>2023-2029年全球与中国快速体外诊断试剂行业现状及市场前景报告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e1aefaef04cc5" w:history="1">
                <w:r>
                  <w:rPr>
                    <w:rStyle w:val="Hyperlink"/>
                  </w:rPr>
                  <w:t>https://www.20087.com/8/20/KuaiSuTiWaiZhenDuanShiJiHangYeQianJingFenXi.html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体外诊断试剂是一种用于快速检测疾病标志物的医疗产品，广泛应用于临床诊断、健康管理等领域。近年来，随着生物医学技术的进步和对快速诊断需求的增长，快速体外诊断试剂的技术不断进步。目前，快速体外诊断试剂不仅在检测精度、速度方面有所改进，而且在稳定性、成本效益方面也取得了进展。此外，随着对个性化医疗需求的关注增加，快速体外诊断试剂的设计更加注重提供多样化的选择，以适应不同医疗机构和患者的具体需求。</w:t>
      </w:r>
      <w:r>
        <w:rPr>
          <w:rFonts w:hint="eastAsia"/>
        </w:rPr>
        <w:br/>
      </w:r>
      <w:r>
        <w:rPr>
          <w:rFonts w:hint="eastAsia"/>
        </w:rPr>
        <w:t>　　未来，快速体外诊断试剂的发展将更加注重智能化与个性化。一方面，随着物联网技术和人工智能的应用，快速体外诊断试剂将更加注重集成智能监控系统，实现远程监控和数据分析，提高检测效率。另一方面，随着患者对个性化治疗需求的增长，快速体外诊断试剂将更加注重提供定制化服务，如根据患者的具体病情调整试剂配置和检测方案，以提高诊断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e1aefaef04cc5" w:history="1">
        <w:r>
          <w:rPr>
            <w:rStyle w:val="Hyperlink"/>
          </w:rPr>
          <w:t>2023-2029年全球与中国快速体外诊断试剂行业现状及市场前景报告</w:t>
        </w:r>
      </w:hyperlink>
      <w:r>
        <w:rPr>
          <w:rFonts w:hint="eastAsia"/>
        </w:rPr>
        <w:t>》通过严谨的内容、翔实的分析、权威的数据和直观的图表，全面解析了快速体外诊断试剂行业的市场规模、需求变化、价格波动以及产业链构成。快速体外诊断试剂报告深入剖析了当前市场现状，科学预测了未来快速体外诊断试剂市场前景与发展趋势，特别关注了快速体外诊断试剂细分市场的机会与挑战。同时，对快速体外诊断试剂重点企业的竞争地位、品牌影响力和市场集中度进行了全面评估。快速体外诊断试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快速体外诊断试剂行业概述及发展现状</w:t>
      </w:r>
      <w:r>
        <w:rPr>
          <w:rFonts w:hint="eastAsia"/>
        </w:rPr>
        <w:br/>
      </w:r>
      <w:r>
        <w:rPr>
          <w:rFonts w:hint="eastAsia"/>
        </w:rPr>
        <w:t>　　1.1 快速体外诊断试剂行业介绍</w:t>
      </w:r>
      <w:r>
        <w:rPr>
          <w:rFonts w:hint="eastAsia"/>
        </w:rPr>
        <w:br/>
      </w:r>
      <w:r>
        <w:rPr>
          <w:rFonts w:hint="eastAsia"/>
        </w:rPr>
        <w:t>　　1.2 快速体外诊断试剂主要种类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2022年不同种类快速体外诊断试剂产量占比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2018-2029年不同种类快速体外诊断试剂价格走势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快速体外诊断试剂主要应用领域分析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快速体外诊断试剂主要应用领域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2022年全球快速体外诊断试剂不同应用领域消费量占比分析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全球与中国快速体外诊断试剂市场发展现状对比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2018-2029年全球快速体外诊断试剂市场现状及发展趋势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2018-2029年中国快速体外诊断试剂市场现状及发展趋势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2018-2029年全球快速体外诊断试剂供需现状及趋势预测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2018-2029年全球快速体外诊断试剂产能、产量、产能利用率情况及趋势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2018-2029年全球快速体外诊断试剂产量、表观消费量情况及趋势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2018-2029年中国快速体外诊断试剂供需现状及趋势预测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2018-2029年中国快速体外诊断试剂产能、产量、产能利用率情况及趋势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2018-2029年中国快速体外诊断试剂产量、表观消费量情况及趋势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2018-2029年中国快速体外诊断试剂产量、需求量、市场缺口情况及趋势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中国快速体外诊断试剂行业政策分析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全球与中国快速体外诊断试剂重点企业产量、产值、集中度分析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全球市场快速体外诊断试剂重点企业2020和2022年产量、产值对比分析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全球市场快速体外诊断试剂重点企业2020和2022年产量对比分析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全球市场快速体外诊断试剂重点企业2020和2022年产值对比分析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全球市场快速体外诊断试剂重点企业2020和2022年产品价格分析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中国市场快速体外诊断试剂重点企业2020和2022年产量、产值对比分析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中国市场快速体外诊断试剂重点企业2020和2022年产量对比分析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中国市场快速体外诊断试剂重点企业2020和2022年产值对比分析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快速体外诊断试剂重点厂商总部</w:t>
      </w:r>
      <w:r>
        <w:rPr>
          <w:rFonts w:hint="eastAsia"/>
        </w:rPr>
        <w:br/>
      </w:r>
      <w:r>
        <w:rPr>
          <w:rFonts w:hint="eastAsia"/>
        </w:rPr>
        <w:t>　　2.4 快速体外诊断试剂行业企业集中度分析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全球重点快速体外诊断试剂企业SWOT分析</w:t>
      </w:r>
      <w:r>
        <w:rPr>
          <w:rFonts w:hint="eastAsia"/>
        </w:rPr>
        <w:br/>
      </w:r>
      <w:r>
        <w:rPr>
          <w:rFonts w:hint="eastAsia"/>
        </w:rPr>
        <w:t>　　2.6 中国重点快速体外诊断试剂企业SWOT分析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2018-2029年全球主要地区快速体外诊断试剂产量、产值、市场份额情况及趋势预测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2018-2029年全球主要地区快速体外诊断试剂产量、产值及市场份额情况及趋势预测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2018-2029年全球主要地区快速体外诊断试剂产量及市场份额情况及趋势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2018-2029年全球主要地区快速体外诊断试剂产值及市场份额情况及趋势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2018-2029年中国市场快速体外诊断试剂产量、产值情况及趋势预测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2018-2029年北美市场快速体外诊断试剂产量、产值情况及趋势预测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2018-2029年欧洲市场快速体外诊断试剂产量、产值情况及趋势预测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2018-2029年日本市场快速体外诊断试剂产量、产值情况及趋势预测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2018-2029年全球主要地区快速体外诊断试剂消费量、市场份额及发展趋势分析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2018-2029年全球主要地区快速体外诊断试剂消费量、市场份额及发展趋势预测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2018-2029年中国市场快速体外诊断试剂消费情况及发展趋势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2018-2029年北美市场快速体外诊断试剂消费情况及发展趋势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2018-2029年欧洲市场快速体外诊断试剂消费情况及发展趋势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2018-2029年日本市场快速体外诊断试剂消费情况及发展趋势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快速体外诊断试剂行业重点企业调研分析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5.1.3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5.2.3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5.3.3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5.4.3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5.5.3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5.6.3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5.7.3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5.8.3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5.9.3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企业快速体外诊断试剂产品</w:t>
      </w:r>
      <w:r>
        <w:rPr>
          <w:rFonts w:hint="eastAsia"/>
        </w:rPr>
        <w:br/>
      </w:r>
      <w:r>
        <w:rPr>
          <w:rFonts w:hint="eastAsia"/>
        </w:rPr>
        <w:t>　　　　5.10.3 企业快速体外诊断试剂产量、价格、收入、成本、毛利情况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2018-2029年不同种类快速体外诊断试剂产量、价格、产值及市场份额情况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全球市场不同种类快速体外诊断试剂产量、产值及市场份额情况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2018-2029年全球市场不同种类快速体外诊断试剂产量、市场份额情况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2018-2029年全球市场不同种类快速体外诊断试剂产值、市场份额情况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2018-2029年全球市场不同种类快速体外诊断试剂价格走势分析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中国市场不同种类快速体外诊断试剂产量、产值及市场份额情况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2018-2029年中国市场不同种类快速体外诊断试剂产量、市场份额情况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2018-2029年中国市场不同种类快速体外诊断试剂产值、市场份额情况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2018-2029年中国市场不同种类快速体外诊断试剂价格走势分析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快速体外诊断试剂上游原料及下游主要应用领域分析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快速体外诊断试剂产业链分析</w:t>
      </w:r>
      <w:r>
        <w:rPr>
          <w:rFonts w:hint="eastAsia"/>
        </w:rPr>
        <w:br/>
      </w:r>
      <w:r>
        <w:rPr>
          <w:rFonts w:hint="eastAsia"/>
        </w:rPr>
        <w:t>　　7.2 快速体外诊断试剂产业上游供应分析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2018-2029年全球市场快速体外诊断试剂下游主要应用领域消费量、市场份额情况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2018-2029年中国市场快速体外诊断试剂下游主要应用领域消费量、市场份额及增长情况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2018-2029年中国市场快速体外诊断试剂产量、消费量、进出口分析及发展趋势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2018-2029年中国市场快速体外诊断试剂产量、消费量、进出口分析及发展趋势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2018-2029年中国市场快速体外诊断试剂进出口贸易趋势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中国市场快速体外诊断试剂主要进口来源</w:t>
      </w:r>
      <w:r>
        <w:rPr>
          <w:rFonts w:hint="eastAsia"/>
        </w:rPr>
        <w:br/>
      </w:r>
      <w:r>
        <w:rPr>
          <w:rFonts w:hint="eastAsia"/>
        </w:rPr>
        <w:t>　　8.4 中国市场快速体外诊断试剂主要出口目的地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2022-2022年中国市场快速体外诊断试剂主要地区分布</w:t>
      </w:r>
      <w:r>
        <w:rPr>
          <w:rFonts w:hint="eastAsia"/>
        </w:rPr>
        <w:br/>
      </w:r>
      <w:r>
        <w:rPr>
          <w:rFonts w:hint="eastAsia"/>
        </w:rPr>
        <w:t>　　9.1 中国快速体外诊断试剂生产地区分布</w:t>
      </w:r>
      <w:r>
        <w:rPr>
          <w:rFonts w:hint="eastAsia"/>
        </w:rPr>
        <w:br/>
      </w:r>
      <w:r>
        <w:rPr>
          <w:rFonts w:hint="eastAsia"/>
        </w:rPr>
        <w:t>　　9.2 中国快速体外诊断试剂消费地区分布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影响中国市场快速体外诊断试剂供需因素分析</w:t>
      </w:r>
      <w:r>
        <w:rPr>
          <w:rFonts w:hint="eastAsia"/>
        </w:rPr>
        <w:br/>
      </w:r>
      <w:r>
        <w:rPr>
          <w:rFonts w:hint="eastAsia"/>
        </w:rPr>
        <w:t>　　10.1 快速体外诊断试剂及相关行业技术发展概况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2018-2029年快速体外诊断试剂进出口贸易现状及趋势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2018-2029年快速体外诊断试剂产品技术趋势与价格走势预测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快速体外诊断试剂行业市场环境发展趋势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2018-2029年不同种类快速体外诊断试剂产品技术发展趋势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2018-2029年快速体外诊断试剂价格走势预测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快速体外诊断试剂销售渠道分析及建议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国内市场快速体外诊断试剂销售渠道分析</w:t>
      </w:r>
      <w:r>
        <w:rPr>
          <w:rFonts w:hint="eastAsia"/>
        </w:rPr>
        <w:br/>
      </w:r>
      <w:r>
        <w:rPr>
          <w:rFonts w:hint="eastAsia"/>
        </w:rPr>
        <w:t>　　　　12.1.1 当前快速体外诊断试剂主要销售模式及销售渠道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2018-2029年国内市场快速体外诊断试剂销售模式及销售渠道趋势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海外市场快速体外诊断试剂销售渠道分析</w:t>
      </w:r>
      <w:r>
        <w:rPr>
          <w:rFonts w:hint="eastAsia"/>
        </w:rPr>
        <w:br/>
      </w:r>
      <w:r>
        <w:rPr>
          <w:rFonts w:hint="eastAsia"/>
        </w:rPr>
        <w:t>　　12.3 快速体外诊断试剂行业营销策略建议</w:t>
      </w:r>
      <w:r>
        <w:rPr>
          <w:rFonts w:hint="eastAsia"/>
        </w:rPr>
        <w:br/>
      </w:r>
      <w:r>
        <w:rPr>
          <w:rFonts w:hint="eastAsia"/>
        </w:rPr>
        <w:t>　　　　12.3.1 快速体外诊断试剂市场定位及目标消费者分析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快速体外诊断试剂行业营销模式及销售渠道建议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快速体外诊断试剂产品介绍</w:t>
      </w:r>
      <w:r>
        <w:rPr>
          <w:rFonts w:hint="eastAsia"/>
        </w:rPr>
        <w:br/>
      </w:r>
      <w:r>
        <w:rPr>
          <w:rFonts w:hint="eastAsia"/>
        </w:rPr>
        <w:t>　　表 快速体外诊断试剂产品分类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2022年全球不同种类快速体外诊断试剂产量份额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2018-2029年不同种类快速体外诊断试剂价格及趋势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快速体外诊断试剂主要应用领域</w:t>
      </w:r>
      <w:r>
        <w:rPr>
          <w:rFonts w:hint="eastAsia"/>
        </w:rPr>
        <w:br/>
      </w:r>
      <w:r>
        <w:rPr>
          <w:rFonts w:hint="eastAsia"/>
        </w:rPr>
        <w:t>　　图 全球2022年快速体外诊断试剂不同应用领域消费量份额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2018-2029年全球市场快速体外诊断试剂产量及增长情况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2018-2029年全球市场快速体外诊断试剂产值及增长情况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2018-2029年中国市场快速体外诊断试剂产量、增长率及趋势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2018-2029年中国市场快速体外诊断试剂产值、增长率及趋势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2018-2029年全球快速体外诊断试剂产能、产量、产能利用率及趋势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2018-2029年全球快速体外诊断试剂产量、表观消费量及趋势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2018-2029年中国快速体外诊断试剂产能、产量、产能利用率及趋势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2018-2029年中国快速体外诊断试剂产量、表观消费量及趋势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2018-2029年中国快速体外诊断试剂产量、市场需求量及趋势</w:t>
      </w:r>
      <w:r>
        <w:rPr>
          <w:rFonts w:hint="eastAsia"/>
        </w:rPr>
        <w:br/>
      </w:r>
      <w:r>
        <w:rPr>
          <w:rFonts w:hint="eastAsia"/>
        </w:rPr>
        <w:t>　　表 快速体外诊断试剂行业政策分析</w:t>
      </w:r>
      <w:r>
        <w:rPr>
          <w:rFonts w:hint="eastAsia"/>
        </w:rPr>
        <w:br/>
      </w:r>
      <w:r>
        <w:rPr>
          <w:rFonts w:hint="eastAsia"/>
        </w:rPr>
        <w:t>　　表 全球市场快速体外诊断试剂重点企业2020和2022年产量对比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全球市场快速体外诊断试剂重点企业2020和2022年产量、市场份额统计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全球市场快速体外诊断试剂重点企业2022年产量、市场份额统计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全球市场快速体外诊断试剂重点企业2020和2022年产值对比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全球市场快速体外诊断试剂重点企业2020和2022年产值市场份额统计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全球市场快速体外诊断试剂重点企业2022年产值、市场份额统计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全球市场快速体外诊断试剂重点企业2020和2022年产品价格统计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中国市场快速体外诊断试剂重点企业2020和2022年产量对比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中国市场快速体外诊断试剂重点企业2020和2022年产量市场份额统计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中国市场快速体外诊断试剂重点企业2022年产量、市场份额统计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中国市场快速体外诊断试剂重点企业2020和2022年产值对比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中国市场快速体外诊断试剂重点企业2020和2022年产值市场份额统计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中国市场快速体外诊断试剂重点企业2022年产值、市场份额统计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快速体外诊断试剂企业总部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2020和2022年全球市场快速体外诊断试剂重点企业产值市场份额对比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全球快速体外诊断试剂重点企业SWOT分析</w:t>
      </w:r>
      <w:r>
        <w:rPr>
          <w:rFonts w:hint="eastAsia"/>
        </w:rPr>
        <w:br/>
      </w:r>
      <w:r>
        <w:rPr>
          <w:rFonts w:hint="eastAsia"/>
        </w:rPr>
        <w:t>　　表 中国快速体外诊断试剂重点企业SWOT分析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2018-2029年全球主要地区快速体外诊断试剂产量统计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2023-2029年全球主要地区快速体外诊断试剂产量预测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2018-2029年全球主要地区快速体外诊断试剂产量市场份额统计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2022年全球主要地区快速体外诊断试剂产量市场份额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2018-2029年全球主要地区快速体外诊断试剂产值统计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2023-2029年全球主要地区快速体外诊断试剂产值预测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2018-2029年全球主要地区快速体外诊断试剂产值市场份额统计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2022年全球主要地区快速体外诊断试剂产值市场份额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2018-2029年中国市场快速体外诊断试剂产量及增长情况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2018-2029年中国市场快速体外诊断试剂产值及增长情况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2018-2029年北美市场快速体外诊断试剂产量及增长情况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2018-2029年北美市场快速体外诊断试剂产值及增长情况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2018-2029年欧洲市场快速体外诊断试剂产量及增长情况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2018-2029年欧洲市场快速体外诊断试剂产值及增长情况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2018-2029年日本市场快速体外诊断试剂产量及增长情况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2018-2029年日本市场快速体外诊断试剂产值及增长情况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2018-2029年全球主要地区快速体外诊断试剂消费量统计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2023-2029年全球主要地区快速体外诊断试剂消费量预测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2018-2029年全球主要地区快速体外诊断试剂消费量市场份额统计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2022年全球主要地区快速体外诊断试剂消费量市场份额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2018-2029年中国市场快速体外诊断试剂消费量、增长率及趋势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2018-2029年北美市场快速体外诊断试剂消费量、增长率及趋势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2018-2029年欧洲市场快速体外诊断试剂消费量、增长率及趋势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2018-2029年日本市场快速体外诊断试剂消费量、增长率及趋势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重点企业（十）快速体外诊断试剂产品情况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重点企业（十）2018-2022年快速体外诊断试剂产量、价格、收入、成本、毛利情况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2018-2029年全球市场不同种类快速体外诊断试剂产量统计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2023-2029年全球市场不同种类快速体外诊断试剂产量预测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2018-2029年全球市场不同种类快速体外诊断试剂产量市场份额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2018-2029年全球市场不同种类快速体外诊断试剂产值统计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2023-2029年全球市场不同种类快速体外诊断试剂产值预测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2018-2029年全球市场不同种类快速体外诊断试剂产值市场份额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2018-2029年全球市场不同种类快速体外诊断试剂价格走势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2018-2029年中国市场不同种类快速体外诊断试剂产量统计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2023-2029年中国市场不同种类快速体外诊断试剂产量预测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2018-2029年中国市场不同种类快速体外诊断试剂产量市场份额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2018-2029年中国市场不同种类快速体外诊断试剂产值统计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2023-2029年中国市场不同种类快速体外诊断试剂产值预测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2018-2029年中国市场不同种类快速体外诊断试剂产值市场份额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2018-2029年中国市场不同种类快速体外诊断试剂价格走势</w:t>
      </w:r>
      <w:r>
        <w:rPr>
          <w:rFonts w:hint="eastAsia"/>
        </w:rPr>
        <w:br/>
      </w:r>
      <w:r>
        <w:rPr>
          <w:rFonts w:hint="eastAsia"/>
        </w:rPr>
        <w:t>　　图 快速体外诊断试剂产业链</w:t>
      </w:r>
      <w:r>
        <w:rPr>
          <w:rFonts w:hint="eastAsia"/>
        </w:rPr>
        <w:br/>
      </w:r>
      <w:r>
        <w:rPr>
          <w:rFonts w:hint="eastAsia"/>
        </w:rPr>
        <w:t>　　表 快速体外诊断试剂原材料</w:t>
      </w:r>
      <w:r>
        <w:rPr>
          <w:rFonts w:hint="eastAsia"/>
        </w:rPr>
        <w:br/>
      </w:r>
      <w:r>
        <w:rPr>
          <w:rFonts w:hint="eastAsia"/>
        </w:rPr>
        <w:t>　　表 快速体外诊断试剂上游原料供应商及联系方式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2018-2029年全球市场快速体外诊断试剂主要应用领域消费量统计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2023-2029年全球市场快速体外诊断试剂主要应用领域消费量预测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2018-2029年全球市场快速体外诊断试剂主要应用领域消费量市场份额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2022年全球市场快速体外诊断试剂主要应用领域消费量市场份额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2018-2029年全球市场快速体外诊断试剂主要应用领域消费量增长率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2018-2029年中国市场快速体外诊断试剂主要应用领域消费量统计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2023-2029年中国市场快速体外诊断试剂主要应用领域消费量预测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2018-2029年中国市场快速体外诊断试剂主要应用领域消费量市场份额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2018-2029年中国市场快速体外诊断试剂主要应用领域消费量增长率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2018-2029年中国市场快速体外诊断试剂产量、消费量、进出口情况分析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2023-2029年中国市场快速体外诊断试剂产量、消费量、进出口情况预测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2018-2029年中国市场快速体外诊断试剂进出口量</w:t>
      </w:r>
      <w:r>
        <w:rPr>
          <w:rFonts w:hint="eastAsia"/>
        </w:rPr>
        <w:br/>
      </w:r>
      <w:r>
        <w:rPr>
          <w:rFonts w:hint="eastAsia"/>
        </w:rPr>
        <w:t>　　图 2022年快速体外诊断试剂生产地区分布</w:t>
      </w:r>
      <w:r>
        <w:rPr>
          <w:rFonts w:hint="eastAsia"/>
        </w:rPr>
        <w:br/>
      </w:r>
      <w:r>
        <w:rPr>
          <w:rFonts w:hint="eastAsia"/>
        </w:rPr>
        <w:t>　　图 2022年快速体外诊断试剂消费地区分布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2018-2029年中国快速体外诊断试剂进口量及趋势预测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2018-2029年中国快速体外诊断试剂出口量及趋势预测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2023-2029年不同种类快速体外诊断试剂产量占比</w:t>
      </w:r>
      <w:r>
        <w:rPr>
          <w:rFonts w:hint="eastAsia"/>
        </w:rPr>
        <w:br/>
      </w:r>
      <w:r>
        <w:rPr>
          <w:rFonts w:hint="eastAsia"/>
        </w:rPr>
        <w:t>　　图 2023-2029年快速体外诊断试剂价格走势预测</w:t>
      </w:r>
      <w:r>
        <w:rPr>
          <w:rFonts w:hint="eastAsia"/>
        </w:rPr>
        <w:br/>
      </w:r>
      <w:r>
        <w:rPr>
          <w:rFonts w:hint="eastAsia"/>
        </w:rPr>
        <w:t>　　图 国内市场快速体外诊断试剂未来销售渠道趋势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e1aefaef04cc5" w:history="1">
        <w:r>
          <w:rPr>
            <w:rStyle w:val="Hyperlink"/>
          </w:rPr>
          <w:t>2023-2029年全球与中国快速体外诊断试剂行业现状及市场前景报告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e1aefaef04cc5" w:history="1">
        <w:r>
          <w:rPr>
            <w:rStyle w:val="Hyperlink"/>
          </w:rPr>
          <w:t>https://www.20087.com/8/20/KuaiSuTiWaiZhenDuanShiJiHangYeQianJingFenXi.html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e56f9dcab4e3a" w:history="1">
      <w:r>
        <w:rPr>
          <w:rStyle w:val="Hyperlink"/>
        </w:rPr>
        <w:t>2023-2029年全球与中国快速体外诊断试剂行业现状及市场前景报告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uaiSuTiWaiZhenDuanShiJiHangYeQianJingFenXi.html" TargetMode="External" Id="R4cde1aefaef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uaiSuTiWaiZhenDuanShiJiHangYeQianJingFenXi.html" TargetMode="External" Id="R3e0e56f9dcab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2023-04-25T08:12:00Z</dcterms:created>
  <dcterms:modified xsi:type="dcterms:W3CDTF">2023-04-25T09:12:00Z</dcterms:modified>
  <dc:subject>2023-2029年全球与中国快速体外诊断试剂行业现状及市场前景报告</dc:subject>
  <dc:title>2023-2029年全球与中国快速体外诊断试剂行业现状及市场前景报告</dc:title>
  <cp:keywords>2023-2029年全球与中国快速体外诊断试剂行业现状及市场前景报告</cp:keywords>
  <dc:description>2023-2029年全球与中国快速体外诊断试剂行业现状及市场前景报告</dc:description>
</cp:coreProperties>
</file>