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f633775660045ae" w:history="1">
              <w:r>
                <w:rPr>
                  <w:rStyle w:val="Hyperlink"/>
                </w:rPr>
                <w:t>2026-2032年中国药用聚乙烯瓶市场现状与发展前景报告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f633775660045ae" w:history="1">
              <w:r>
                <w:rPr>
                  <w:rStyle w:val="Hyperlink"/>
                </w:rPr>
                <w:t>2026-2032年中国药用聚乙烯瓶市场现状与发展前景报告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5993008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f633775660045ae" w:history="1">
                <w:r>
                  <w:rPr>
                    <w:rStyle w:val="Hyperlink"/>
                  </w:rPr>
                  <w:t>https://www.20087.com/8/00/YaoYongJuYiXiPingDeQianJing.html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药用聚乙烯瓶是以聚乙烯为主要材料制成的药品包装容器，常见于口服固体制剂、外用制剂、滴眼剂、吸入剂及保健品包装。该类包装具备质量轻、耐冲击、化学稳定性较好、成型灵活和运输成本低等优势，适用于吹塑、注塑及吹灌封等多种工艺路线。目前，药用聚乙烯瓶在儿童安全盖、防篡改结构、防潮阻氧、低析出控制、洁净生产和可追溯管理方面持续提升，以满足药品稳定性、患者安全和监管合规要求。行业同时面临材料纯度、可提取物控制、回收料使用限制、环保包装压力和高端阻隔性能不足等挑战。</w:t>
      </w:r>
      <w:r>
        <w:rPr>
          <w:rFonts w:hint="eastAsia"/>
        </w:rPr>
        <w:br/>
      </w:r>
      <w:r>
        <w:rPr>
          <w:rFonts w:hint="eastAsia"/>
        </w:rPr>
        <w:t>　　未来，药用聚乙烯瓶将向更高阻隔性、更低析出、更智能和更可持续方向升级。市场调研网认为，多层共挤、阻隔涂层、轻量化设计、可回收聚乙烯配方以及生物基聚乙烯将成为重要技术方向。数字追溯、防伪标签、智能瓶盖和患者依从性提示功能将增强包装附加价值。随着口服药、保健品、外用制剂和线上药品流通增长，药用聚乙烯瓶将继续保持较高应用广度，但高端药品包装对材料洁净度、稳定性验证和法规适配能力要求会进一步提高，具备材料研发、洁净制造和合规验证能力的企业优势更明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f633775660045ae" w:history="1">
        <w:r>
          <w:rPr>
            <w:rStyle w:val="Hyperlink"/>
          </w:rPr>
          <w:t>2026-2032年中国药用聚乙烯瓶市场现状与发展前景报告</w:t>
        </w:r>
      </w:hyperlink>
      <w:r>
        <w:rPr>
          <w:rFonts w:hint="eastAsia"/>
        </w:rPr>
        <w:t>》，2025年药用聚乙烯瓶行业市场规模达 亿元，预计2032年市场规模将达 亿元，期间年均复合增长率（CAGR）达 %。报告依托权威机构及行业协会数据，结合药用聚乙烯瓶行业的宏观环境与微观实践，从药用聚乙烯瓶市场规模、市场需求、技术现状及产业链结构等多维度进行了系统调研与分析。报告通过严谨的研究方法与翔实的数据支持，辅以直观图表，全面剖析了药用聚乙烯瓶行业发展趋势、重点企业表现及市场竞争格局，并通过SWOT分析揭示了行业机遇与潜在风险，为药用聚乙烯瓶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药用聚乙烯瓶市场概述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按照不同产品类型，药用聚乙烯瓶主要可以分为如下几个类别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中国不同产品类型药用聚乙烯瓶增长趋势2021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挤出吹塑制造方法</w:t>
      </w:r>
      <w:r>
        <w:rPr>
          <w:rFonts w:hint="eastAsia"/>
        </w:rPr>
        <w:br/>
      </w:r>
      <w:r>
        <w:rPr>
          <w:rFonts w:hint="eastAsia"/>
        </w:rPr>
        <w:t>　　　　1.2.3 注射吹塑制造方法</w:t>
      </w:r>
      <w:r>
        <w:rPr>
          <w:rFonts w:hint="eastAsia"/>
        </w:rPr>
        <w:br/>
      </w:r>
      <w:r>
        <w:rPr>
          <w:rFonts w:hint="eastAsia"/>
        </w:rPr>
        <w:t>　　　　1.2.4 挤拉吹塑制造方法</w:t>
      </w:r>
      <w:r>
        <w:rPr>
          <w:rFonts w:hint="eastAsia"/>
        </w:rPr>
        <w:br/>
      </w:r>
      <w:r>
        <w:rPr>
          <w:rFonts w:hint="eastAsia"/>
        </w:rPr>
        <w:t>　　　　1.2.5 注吹拉塑制造方法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从不同应用，药用聚乙烯瓶主要包括如下几个方面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中国不同应用药用聚乙烯瓶增长趋势2021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制药厂</w:t>
      </w:r>
      <w:r>
        <w:rPr>
          <w:rFonts w:hint="eastAsia"/>
        </w:rPr>
        <w:br/>
      </w:r>
      <w:r>
        <w:rPr>
          <w:rFonts w:hint="eastAsia"/>
        </w:rPr>
        <w:t>　　　　1.3.3 医院</w:t>
      </w:r>
      <w:r>
        <w:rPr>
          <w:rFonts w:hint="eastAsia"/>
        </w:rPr>
        <w:br/>
      </w:r>
      <w:r>
        <w:rPr>
          <w:rFonts w:hint="eastAsia"/>
        </w:rPr>
        <w:t>　　　　1.3.4 诊所</w:t>
      </w:r>
      <w:r>
        <w:rPr>
          <w:rFonts w:hint="eastAsia"/>
        </w:rPr>
        <w:br/>
      </w:r>
      <w:r>
        <w:rPr>
          <w:rFonts w:hint="eastAsia"/>
        </w:rPr>
        <w:t>　　　　1.3.5 保健行业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中国药用聚乙烯瓶发展现状及未来趋势（2021-2032）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中国市场药用聚乙烯瓶收入及增长率（2021-2032）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中国市场药用聚乙烯瓶销量及增长率（2021-2032）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中国市场主要药用聚乙烯瓶厂商分析</w:t>
      </w:r>
      <w:r>
        <w:rPr>
          <w:rFonts w:hint="eastAsia"/>
        </w:rPr>
        <w:br/>
      </w:r>
      <w:r>
        <w:rPr>
          <w:rFonts w:hint="eastAsia"/>
        </w:rPr>
        <w:t>　　2.1 中国市场主要厂商药用聚乙烯瓶销量及市场占有率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中国市场主要厂商药用聚乙烯瓶销量（2021-2026）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中国市场主要厂商药用聚乙烯瓶销量市场份额（2021-2026）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中国市场主要厂商药用聚乙烯瓶收入及市场占有率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中国市场主要厂商药用聚乙烯瓶收入（2021-2026）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中国市场主要厂商药用聚乙烯瓶收入市场份额（2021-2026）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2025年中国市场主要厂商药用聚乙烯瓶收入排名</w:t>
      </w:r>
      <w:r>
        <w:rPr>
          <w:rFonts w:hint="eastAsia"/>
        </w:rPr>
        <w:br/>
      </w:r>
      <w:r>
        <w:rPr>
          <w:rFonts w:hint="eastAsia"/>
        </w:rPr>
        <w:t>　　2.3 中国市场主要厂商药用聚乙烯瓶价格（2021-2026）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中国市场主要厂商药用聚乙烯瓶总部及产地分布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中国市场主要厂商成立时间及药用聚乙烯瓶商业化日期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中国市场主要厂商药用聚乙烯瓶产品类型及应用</w:t>
      </w:r>
      <w:r>
        <w:rPr>
          <w:rFonts w:hint="eastAsia"/>
        </w:rPr>
        <w:br/>
      </w:r>
      <w:r>
        <w:rPr>
          <w:rFonts w:hint="eastAsia"/>
        </w:rPr>
        <w:t>　　2.7 药用聚乙烯瓶行业集中度、竞争程度分析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药用聚乙烯瓶行业集中度分析：2025年中国Top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中国市场药用聚乙烯瓶第一梯队、第二梯队和第三梯队厂商（品牌）及2025年市场份额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重点企业（1）基本信息、药用聚乙烯瓶生产基地、总部、竞争对手及市场地位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药用聚乙烯瓶产品规格、参数及市场应用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重点企业（1）在中国市场药用聚乙烯瓶销量、收入、价格及毛利率（2021-2026）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重点企业（2）基本信息、药用聚乙烯瓶生产基地、总部、竞争对手及市场地位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药用聚乙烯瓶产品规格、参数及市场应用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重点企业（2）在中国市场药用聚乙烯瓶销量、收入、价格及毛利率（2021-2026）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重点企业（3）基本信息、药用聚乙烯瓶生产基地、总部、竞争对手及市场地位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药用聚乙烯瓶产品规格、参数及市场应用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重点企业（3）在中国市场药用聚乙烯瓶销量、收入、价格及毛利率（2021-2026）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重点企业（4）基本信息、药用聚乙烯瓶生产基地、总部、竞争对手及市场地位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药用聚乙烯瓶产品规格、参数及市场应用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重点企业（4）在中国市场药用聚乙烯瓶销量、收入、价格及毛利率（2021-2026）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重点企业（5）基本信息、药用聚乙烯瓶生产基地、总部、竞争对手及市场地位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药用聚乙烯瓶产品规格、参数及市场应用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重点企业（5）在中国市场药用聚乙烯瓶销量、收入、价格及毛利率（2021-2026）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重点企业（6）基本信息、药用聚乙烯瓶生产基地、总部、竞争对手及市场地位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药用聚乙烯瓶产品规格、参数及市场应用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重点企业（6）在中国市场药用聚乙烯瓶销量、收入、价格及毛利率（2021-2026）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重点企业（7）基本信息、药用聚乙烯瓶生产基地、总部、竞争对手及市场地位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药用聚乙烯瓶产品规格、参数及市场应用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重点企业（7）在中国市场药用聚乙烯瓶销量、收入、价格及毛利率（2021-2026）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重点企业（8）基本信息、药用聚乙烯瓶生产基地、总部、竞争对手及市场地位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药用聚乙烯瓶产品规格、参数及市场应用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重点企业（8）在中国市场药用聚乙烯瓶销量、收入、价格及毛利率（2021-2026）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重点企业（9）基本信息、药用聚乙烯瓶生产基地、总部、竞争对手及市场地位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药用聚乙烯瓶产品规格、参数及市场应用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重点企业（9）在中国市场药用聚乙烯瓶销量、收入、价格及毛利率（2021-2026）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重点企业（10）基本信息、药用聚乙烯瓶生产基地、总部、竞争对手及市场地位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药用聚乙烯瓶产品规格、参数及市场应用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重点企业（10）在中国市场药用聚乙烯瓶销量、收入、价格及毛利率（2021-2026）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重点企业（11）基本信息、药用聚乙烯瓶生产基地、总部、竞争对手及市场地位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药用聚乙烯瓶产品规格、参数及市场应用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重点企业（11）在中国市场药用聚乙烯瓶销量、收入、价格及毛利率（2021-2026）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重点企业（12）基本信息、药用聚乙烯瓶生产基地、总部、竞争对手及市场地位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药用聚乙烯瓶产品规格、参数及市场应用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重点企业（12）在中国市场药用聚乙烯瓶销量、收入、价格及毛利率（2021-2026）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重点企业（13）基本信息、药用聚乙烯瓶生产基地、总部、竞争对手及市场地位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药用聚乙烯瓶产品规格、参数及市场应用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重点企业（13）在中国市场药用聚乙烯瓶销量、收入、价格及毛利率（2021-2026）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重点企业（14）基本信息、药用聚乙烯瓶生产基地、总部、竞争对手及市场地位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药用聚乙烯瓶产品规格、参数及市场应用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重点企业（14）在中国市场药用聚乙烯瓶销量、收入、价格及毛利率（2021-2026）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重点企业（15）基本信息、药用聚乙烯瓶生产基地、总部、竞争对手及市场地位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药用聚乙烯瓶产品规格、参数及市场应用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重点企业（15）在中国市场药用聚乙烯瓶销量、收入、价格及毛利率（2021-2026）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不同产品类型药用聚乙烯瓶分析</w:t>
      </w:r>
      <w:r>
        <w:rPr>
          <w:rFonts w:hint="eastAsia"/>
        </w:rPr>
        <w:br/>
      </w:r>
      <w:r>
        <w:rPr>
          <w:rFonts w:hint="eastAsia"/>
        </w:rPr>
        <w:t>　　4.1 中国市场不同产品类型药用聚乙烯瓶销量（2021-2032）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中国市场不同产品类型药用聚乙烯瓶销量及市场份额（2021-2026）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中国市场不同产品类型药用聚乙烯瓶销量预测（2027-2032）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中国市场不同产品类型药用聚乙烯瓶规模（2021-2032）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中国市场不同产品类型药用聚乙烯瓶规模及市场份额（2021-2026）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中国市场不同产品类型药用聚乙烯瓶规模预测（2027-2032）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中国市场不同产品类型药用聚乙烯瓶价格走势（2021-2032）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不同应用药用聚乙烯瓶分析</w:t>
      </w:r>
      <w:r>
        <w:rPr>
          <w:rFonts w:hint="eastAsia"/>
        </w:rPr>
        <w:br/>
      </w:r>
      <w:r>
        <w:rPr>
          <w:rFonts w:hint="eastAsia"/>
        </w:rPr>
        <w:t>　　5.1 中国市场不同应用药用聚乙烯瓶销量（2021-2032）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中国市场不同应用药用聚乙烯瓶销量及市场份额（2021-2026）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中国市场不同应用药用聚乙烯瓶销量预测（2027-2032）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中国市场不同应用药用聚乙烯瓶规模（2021-2032）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中国市场不同应用药用聚乙烯瓶规模及市场份额（2021-2026）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中国市场不同应用药用聚乙烯瓶规模预测（2027-2032）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中国市场不同应用药用聚乙烯瓶价格走势（2021-2032）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药用聚乙烯瓶行业发展分析---发展趋势</w:t>
      </w:r>
      <w:r>
        <w:rPr>
          <w:rFonts w:hint="eastAsia"/>
        </w:rPr>
        <w:br/>
      </w:r>
      <w:r>
        <w:rPr>
          <w:rFonts w:hint="eastAsia"/>
        </w:rPr>
        <w:t>　　6.2 药用聚乙烯瓶行业发展分析---厂商壁垒</w:t>
      </w:r>
      <w:r>
        <w:rPr>
          <w:rFonts w:hint="eastAsia"/>
        </w:rPr>
        <w:br/>
      </w:r>
      <w:r>
        <w:rPr>
          <w:rFonts w:hint="eastAsia"/>
        </w:rPr>
        <w:t>　　6.3 药用聚乙烯瓶行业发展分析---驱动因素</w:t>
      </w:r>
      <w:r>
        <w:rPr>
          <w:rFonts w:hint="eastAsia"/>
        </w:rPr>
        <w:br/>
      </w:r>
      <w:r>
        <w:rPr>
          <w:rFonts w:hint="eastAsia"/>
        </w:rPr>
        <w:t>　　6.4 药用聚乙烯瓶行业发展分析---制约因素</w:t>
      </w:r>
      <w:r>
        <w:rPr>
          <w:rFonts w:hint="eastAsia"/>
        </w:rPr>
        <w:br/>
      </w:r>
      <w:r>
        <w:rPr>
          <w:rFonts w:hint="eastAsia"/>
        </w:rPr>
        <w:t>　　6.5 药用聚乙烯瓶中国企业SWOT分析</w:t>
      </w:r>
      <w:r>
        <w:rPr>
          <w:rFonts w:hint="eastAsia"/>
        </w:rPr>
        <w:br/>
      </w:r>
      <w:r>
        <w:rPr>
          <w:rFonts w:hint="eastAsia"/>
        </w:rPr>
        <w:t>　　6.6 药用聚乙烯瓶行业发展分析---行业政策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药用聚乙烯瓶行业产业链简介</w:t>
      </w:r>
      <w:r>
        <w:rPr>
          <w:rFonts w:hint="eastAsia"/>
        </w:rPr>
        <w:br/>
      </w:r>
      <w:r>
        <w:rPr>
          <w:rFonts w:hint="eastAsia"/>
        </w:rPr>
        <w:t>　　7.2 药用聚乙烯瓶产业链分析-上游</w:t>
      </w:r>
      <w:r>
        <w:rPr>
          <w:rFonts w:hint="eastAsia"/>
        </w:rPr>
        <w:br/>
      </w:r>
      <w:r>
        <w:rPr>
          <w:rFonts w:hint="eastAsia"/>
        </w:rPr>
        <w:t>　　7.3 药用聚乙烯瓶产业链分析-中游</w:t>
      </w:r>
      <w:r>
        <w:rPr>
          <w:rFonts w:hint="eastAsia"/>
        </w:rPr>
        <w:br/>
      </w:r>
      <w:r>
        <w:rPr>
          <w:rFonts w:hint="eastAsia"/>
        </w:rPr>
        <w:t>　　7.4 药用聚乙烯瓶产业链分析-下游</w:t>
      </w:r>
      <w:r>
        <w:rPr>
          <w:rFonts w:hint="eastAsia"/>
        </w:rPr>
        <w:br/>
      </w:r>
      <w:r>
        <w:rPr>
          <w:rFonts w:hint="eastAsia"/>
        </w:rPr>
        <w:t>　　7.5 药用聚乙烯瓶行业采购模式</w:t>
      </w:r>
      <w:r>
        <w:rPr>
          <w:rFonts w:hint="eastAsia"/>
        </w:rPr>
        <w:br/>
      </w:r>
      <w:r>
        <w:rPr>
          <w:rFonts w:hint="eastAsia"/>
        </w:rPr>
        <w:t>　　7.6 药用聚乙烯瓶行业生产模式</w:t>
      </w:r>
      <w:r>
        <w:rPr>
          <w:rFonts w:hint="eastAsia"/>
        </w:rPr>
        <w:br/>
      </w:r>
      <w:r>
        <w:rPr>
          <w:rFonts w:hint="eastAsia"/>
        </w:rPr>
        <w:t>　　7.7 药用聚乙烯瓶行业销售模式及销售渠道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中国本土药用聚乙烯瓶产能、产量分析</w:t>
      </w:r>
      <w:r>
        <w:rPr>
          <w:rFonts w:hint="eastAsia"/>
        </w:rPr>
        <w:br/>
      </w:r>
      <w:r>
        <w:rPr>
          <w:rFonts w:hint="eastAsia"/>
        </w:rPr>
        <w:t>　　8.1 中国药用聚乙烯瓶供需现状及预测（2021-2032）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中国药用聚乙烯瓶产能、产量、产能利用率及发展趋势（2021-2032）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中国药用聚乙烯瓶产量、市场需求量及发展趋势（2021-2032）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中国药用聚乙烯瓶进出口分析</w:t>
      </w:r>
      <w:r>
        <w:rPr>
          <w:rFonts w:hint="eastAsia"/>
        </w:rPr>
        <w:br/>
      </w:r>
      <w:r>
        <w:rPr>
          <w:rFonts w:hint="eastAsia"/>
        </w:rPr>
        <w:t>　　　　8.2.1 中国市场药用聚乙烯瓶主要进口来源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中国市场药用聚乙烯瓶主要出口目的地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中-智-林-－附录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不同产品类型药用聚乙烯瓶市场规模2021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不同应用药用聚乙烯瓶市场规模2021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中国市场主要厂商药用聚乙烯瓶销量（2021-2026）&amp;（千瓶）</w:t>
      </w:r>
      <w:r>
        <w:rPr>
          <w:rFonts w:hint="eastAsia"/>
        </w:rPr>
        <w:br/>
      </w:r>
      <w:r>
        <w:rPr>
          <w:rFonts w:hint="eastAsia"/>
        </w:rPr>
        <w:t>　　表 4： 中国市场主要厂商药用聚乙烯瓶销量市场份额（2021-2026）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中国市场主要厂商药用聚乙烯瓶收入（2021-2026）&amp;（万元）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中国市场主要厂商药用聚乙烯瓶收入份额（2021-2026）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2025年中国主要生产商药用聚乙烯瓶收入排名（万元）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中国市场主要厂商药用聚乙烯瓶价格（2021-2026）&amp;（US$/Unit）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中国市场主要厂商药用聚乙烯瓶总部及产地分布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中国市场主要厂商成立时间及药用聚乙烯瓶商业化日期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中国市场主要厂商药用聚乙烯瓶产品类型及应用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2025年中国市场药用聚乙烯瓶主要厂商市场地位（第一梯队、第二梯队和第三梯队）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药用聚乙烯瓶市场投资、并购等现状分析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药用聚乙烯瓶生产基地、总部、竞争对手及市场地位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药用聚乙烯瓶产品规格、参数及市场应用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药用聚乙烯瓶销量（千瓶）、收入（万元）、价格（US$/Unit）及毛利率（2021-2026）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药用聚乙烯瓶生产基地、总部、竞争对手及市场地位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药用聚乙烯瓶产品规格、参数及市场应用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药用聚乙烯瓶销量（千瓶）、收入（万元）、价格（US$/Unit）及毛利率（2021-2026）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药用聚乙烯瓶生产基地、总部、竞争对手及市场地位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药用聚乙烯瓶产品规格、参数及市场应用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药用聚乙烯瓶销量（千瓶）、收入（万元）、价格（US$/Unit）及毛利率（2021-2026）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药用聚乙烯瓶生产基地、总部、竞争对手及市场地位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药用聚乙烯瓶产品规格、参数及市场应用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药用聚乙烯瓶销量（千瓶）、收入（万元）、价格（US$/Unit）及毛利率（2021-2026）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药用聚乙烯瓶生产基地、总部、竞争对手及市场地位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药用聚乙烯瓶产品规格、参数及市场应用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药用聚乙烯瓶销量（千瓶）、收入（万元）、价格（US$/Unit）及毛利率（2021-2026）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药用聚乙烯瓶生产基地、总部、竞争对手及市场地位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药用聚乙烯瓶产品规格、参数及市场应用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药用聚乙烯瓶销量（千瓶）、收入（万元）、价格（US$/Unit）及毛利率（2021-2026）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药用聚乙烯瓶生产基地、总部、竞争对手及市场地位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药用聚乙烯瓶产品规格、参数及市场应用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药用聚乙烯瓶销量（千瓶）、收入（万元）、价格（US$/Unit）及毛利率（2021-2026）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药用聚乙烯瓶生产基地、总部、竞争对手及市场地位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药用聚乙烯瓶产品规格、参数及市场应用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药用聚乙烯瓶销量（千瓶）、收入（万元）、价格（US$/Unit）及毛利率（2021-2026）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药用聚乙烯瓶生产基地、总部、竞争对手及市场地位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药用聚乙烯瓶产品规格、参数及市场应用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药用聚乙烯瓶销量（千瓶）、收入（万元）、价格（US$/Unit）及毛利率（2021-2026）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药用聚乙烯瓶生产基地、总部、竞争对手及市场地位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药用聚乙烯瓶产品规格、参数及市场应用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药用聚乙烯瓶销量（千瓶）、收入（万元）、价格（US$/Unit）及毛利率（2021-2026）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药用聚乙烯瓶生产基地、总部、竞争对手及市场地位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药用聚乙烯瓶产品规格、参数及市场应用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药用聚乙烯瓶销量（千瓶）、收入（万元）、价格（US$/Unit）及毛利率（2021-2026）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药用聚乙烯瓶生产基地、总部、竞争对手及市场地位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药用聚乙烯瓶产品规格、参数及市场应用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药用聚乙烯瓶销量（千瓶）、收入（万元）、价格（US$/Unit）及毛利率（2021-2026）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药用聚乙烯瓶生产基地、总部、竞争对手及市场地位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药用聚乙烯瓶产品规格、参数及市场应用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药用聚乙烯瓶销量（千瓶）、收入（万元）、价格（US$/Unit）及毛利率（2021-2026）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药用聚乙烯瓶生产基地、总部、竞争对手及市场地位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药用聚乙烯瓶产品规格、参数及市场应用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药用聚乙烯瓶销量（千瓶）、收入（万元）、价格（US$/Unit）及毛利率（2021-2026）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药用聚乙烯瓶生产基地、总部、竞争对手及市场地位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药用聚乙烯瓶产品规格、参数及市场应用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药用聚乙烯瓶销量（千瓶）、收入（万元）、价格（US$/Unit）及毛利率（2021-2026）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中国市场不同产品类型药用聚乙烯瓶销量（2021-2026）&amp;（千瓶）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中国市场不同产品类型药用聚乙烯瓶销量市场份额（2021-2026）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中国市场不同产品类型药用聚乙烯瓶销量预测（2027-2032）&amp;（千瓶）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中国市场不同产品类型药用聚乙烯瓶销量市场份额预测（2027-2032）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中国市场不同产品类型药用聚乙烯瓶规模（2021-2026）&amp;（万元）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中国市场不同产品类型药用聚乙烯瓶规模市场份额（2021-2026）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中国市场不同产品类型药用聚乙烯瓶规模预测（2027-2032）&amp;（万元）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中国市场不同产品类型药用聚乙烯瓶规模市场份额预测（2027-2032）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中国市场不同应用药用聚乙烯瓶销量（2021-2026）&amp;（千瓶）</w:t>
      </w:r>
      <w:r>
        <w:rPr>
          <w:rFonts w:hint="eastAsia"/>
        </w:rPr>
        <w:br/>
      </w:r>
      <w:r>
        <w:rPr>
          <w:rFonts w:hint="eastAsia"/>
        </w:rPr>
        <w:t>　　表 98： 中国市场不同应用药用聚乙烯瓶销量市场份额（2021-2026）</w:t>
      </w:r>
      <w:r>
        <w:rPr>
          <w:rFonts w:hint="eastAsia"/>
        </w:rPr>
        <w:br/>
      </w:r>
      <w:r>
        <w:rPr>
          <w:rFonts w:hint="eastAsia"/>
        </w:rPr>
        <w:t>　　表 99： 中国市场不同应用药用聚乙烯瓶销量预测（2027-2032）&amp;（千瓶）</w:t>
      </w:r>
      <w:r>
        <w:rPr>
          <w:rFonts w:hint="eastAsia"/>
        </w:rPr>
        <w:br/>
      </w:r>
      <w:r>
        <w:rPr>
          <w:rFonts w:hint="eastAsia"/>
        </w:rPr>
        <w:t>　　表 100： 中国市场不同应用药用聚乙烯瓶销量市场份额预测（2027-2032）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中国市场不同应用药用聚乙烯瓶规模（2021-2026）&amp;（万元）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102： 中国市场不同应用药用聚乙烯瓶规模市场份额（2021-2026）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中国市场不同应用药用聚乙烯瓶规模预测（2027-2032）&amp;（万元）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中国市场不同应用药用聚乙烯瓶规模市场份额预测（2027-2032）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药用聚乙烯瓶行业发展分析---发展趋势</w:t>
      </w:r>
      <w:r>
        <w:rPr>
          <w:rFonts w:hint="eastAsia"/>
        </w:rPr>
        <w:br/>
      </w:r>
      <w:r>
        <w:rPr>
          <w:rFonts w:hint="eastAsia"/>
        </w:rPr>
        <w:t>　　表 106： 药用聚乙烯瓶行业发展分析---厂商壁垒</w:t>
      </w:r>
      <w:r>
        <w:rPr>
          <w:rFonts w:hint="eastAsia"/>
        </w:rPr>
        <w:br/>
      </w:r>
      <w:r>
        <w:rPr>
          <w:rFonts w:hint="eastAsia"/>
        </w:rPr>
        <w:t>　　表 107： 药用聚乙烯瓶行业发展分析---驱动因素</w:t>
      </w:r>
      <w:r>
        <w:rPr>
          <w:rFonts w:hint="eastAsia"/>
        </w:rPr>
        <w:br/>
      </w:r>
      <w:r>
        <w:rPr>
          <w:rFonts w:hint="eastAsia"/>
        </w:rPr>
        <w:t>　　表 108： 药用聚乙烯瓶行业发展分析---制约因素</w:t>
      </w:r>
      <w:r>
        <w:rPr>
          <w:rFonts w:hint="eastAsia"/>
        </w:rPr>
        <w:br/>
      </w:r>
      <w:r>
        <w:rPr>
          <w:rFonts w:hint="eastAsia"/>
        </w:rPr>
        <w:t>　　表 109： 药用聚乙烯瓶行业相关重点政策一览</w:t>
      </w:r>
      <w:r>
        <w:rPr>
          <w:rFonts w:hint="eastAsia"/>
        </w:rPr>
        <w:br/>
      </w:r>
      <w:r>
        <w:rPr>
          <w:rFonts w:hint="eastAsia"/>
        </w:rPr>
        <w:t>　　表 110： 药用聚乙烯瓶行业供应链分析</w:t>
      </w:r>
      <w:r>
        <w:rPr>
          <w:rFonts w:hint="eastAsia"/>
        </w:rPr>
        <w:br/>
      </w:r>
      <w:r>
        <w:rPr>
          <w:rFonts w:hint="eastAsia"/>
        </w:rPr>
        <w:t>　　表 111： 药用聚乙烯瓶上游原料供应商</w:t>
      </w:r>
      <w:r>
        <w:rPr>
          <w:rFonts w:hint="eastAsia"/>
        </w:rPr>
        <w:br/>
      </w:r>
      <w:r>
        <w:rPr>
          <w:rFonts w:hint="eastAsia"/>
        </w:rPr>
        <w:t>　　表 112： 药用聚乙烯瓶行业主要下游客户</w:t>
      </w:r>
      <w:r>
        <w:rPr>
          <w:rFonts w:hint="eastAsia"/>
        </w:rPr>
        <w:br/>
      </w:r>
      <w:r>
        <w:rPr>
          <w:rFonts w:hint="eastAsia"/>
        </w:rPr>
        <w:t>　　表 113： 药用聚乙烯瓶典型经销商</w:t>
      </w:r>
      <w:r>
        <w:rPr>
          <w:rFonts w:hint="eastAsia"/>
        </w:rPr>
        <w:br/>
      </w:r>
      <w:r>
        <w:rPr>
          <w:rFonts w:hint="eastAsia"/>
        </w:rPr>
        <w:t>　　表 114： 中国药用聚乙烯瓶产量、销量、进口量及出口量（2021-2026）&amp;（千瓶）</w:t>
      </w:r>
      <w:r>
        <w:rPr>
          <w:rFonts w:hint="eastAsia"/>
        </w:rPr>
        <w:br/>
      </w:r>
      <w:r>
        <w:rPr>
          <w:rFonts w:hint="eastAsia"/>
        </w:rPr>
        <w:t>　　表 115： 中国药用聚乙烯瓶产量、销量、进口量及出口量预测（2027-2032）&amp;（千瓶）</w:t>
      </w:r>
      <w:r>
        <w:rPr>
          <w:rFonts w:hint="eastAsia"/>
        </w:rPr>
        <w:br/>
      </w:r>
      <w:r>
        <w:rPr>
          <w:rFonts w:hint="eastAsia"/>
        </w:rPr>
        <w:t>　　表 116： 中国市场药用聚乙烯瓶主要进口来源</w:t>
      </w:r>
      <w:r>
        <w:rPr>
          <w:rFonts w:hint="eastAsia"/>
        </w:rPr>
        <w:br/>
      </w:r>
      <w:r>
        <w:rPr>
          <w:rFonts w:hint="eastAsia"/>
        </w:rPr>
        <w:t>　　表 117： 中国市场药用聚乙烯瓶主要出口目的地</w:t>
      </w:r>
      <w:r>
        <w:rPr>
          <w:rFonts w:hint="eastAsia"/>
        </w:rPr>
        <w:br/>
      </w:r>
      <w:r>
        <w:rPr>
          <w:rFonts w:hint="eastAsia"/>
        </w:rPr>
        <w:t>　　表 118： 研究范围</w:t>
      </w:r>
      <w:r>
        <w:rPr>
          <w:rFonts w:hint="eastAsia"/>
        </w:rPr>
        <w:br/>
      </w:r>
      <w:r>
        <w:rPr>
          <w:rFonts w:hint="eastAsia"/>
        </w:rPr>
        <w:t>　　表 119：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药用聚乙烯瓶产品图片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中国不同产品类型药用聚乙烯瓶市场规模市场份额2025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挤出吹塑制造方法产品图片</w:t>
      </w:r>
      <w:r>
        <w:rPr>
          <w:rFonts w:hint="eastAsia"/>
        </w:rPr>
        <w:br/>
      </w:r>
      <w:r>
        <w:rPr>
          <w:rFonts w:hint="eastAsia"/>
        </w:rPr>
        <w:t>　　图 4： 注射吹塑制造方法产品图片</w:t>
      </w:r>
      <w:r>
        <w:rPr>
          <w:rFonts w:hint="eastAsia"/>
        </w:rPr>
        <w:br/>
      </w:r>
      <w:r>
        <w:rPr>
          <w:rFonts w:hint="eastAsia"/>
        </w:rPr>
        <w:t>　　图 5： 挤拉吹塑制造方法产品图片</w:t>
      </w:r>
      <w:r>
        <w:rPr>
          <w:rFonts w:hint="eastAsia"/>
        </w:rPr>
        <w:br/>
      </w:r>
      <w:r>
        <w:rPr>
          <w:rFonts w:hint="eastAsia"/>
        </w:rPr>
        <w:t>　　图 6： 注吹拉塑制造方法产品图片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中国不同应用药用聚乙烯瓶市场份额2025 &amp; 2032</w:t>
      </w:r>
      <w:r>
        <w:rPr>
          <w:rFonts w:hint="eastAsia"/>
        </w:rPr>
        <w:br/>
      </w:r>
      <w:r>
        <w:rPr>
          <w:rFonts w:hint="eastAsia"/>
        </w:rPr>
        <w:t>　　图 9： 制药厂</w:t>
      </w:r>
      <w:r>
        <w:rPr>
          <w:rFonts w:hint="eastAsia"/>
        </w:rPr>
        <w:br/>
      </w:r>
      <w:r>
        <w:rPr>
          <w:rFonts w:hint="eastAsia"/>
        </w:rPr>
        <w:t>　　图 10： 医院</w:t>
      </w:r>
      <w:r>
        <w:rPr>
          <w:rFonts w:hint="eastAsia"/>
        </w:rPr>
        <w:br/>
      </w:r>
      <w:r>
        <w:rPr>
          <w:rFonts w:hint="eastAsia"/>
        </w:rPr>
        <w:t>　　图 11： 诊所</w:t>
      </w:r>
      <w:r>
        <w:rPr>
          <w:rFonts w:hint="eastAsia"/>
        </w:rPr>
        <w:br/>
      </w:r>
      <w:r>
        <w:rPr>
          <w:rFonts w:hint="eastAsia"/>
        </w:rPr>
        <w:t>　　图 12： 保健行业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中国市场药用聚乙烯瓶市场规模，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15： 中国市场药用聚乙烯瓶收入及增长率（2021-2032）&amp;（万元）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中国市场药用聚乙烯瓶销量及增长率（2021-2032）&amp;（千瓶）</w:t>
      </w:r>
      <w:r>
        <w:rPr>
          <w:rFonts w:hint="eastAsia"/>
        </w:rPr>
        <w:br/>
      </w:r>
      <w:r>
        <w:rPr>
          <w:rFonts w:hint="eastAsia"/>
        </w:rPr>
        <w:t>　　图 17： 2025年中国市场主要厂商药用聚乙烯瓶销量市场份额</w:t>
      </w:r>
      <w:r>
        <w:rPr>
          <w:rFonts w:hint="eastAsia"/>
        </w:rPr>
        <w:br/>
      </w:r>
      <w:r>
        <w:rPr>
          <w:rFonts w:hint="eastAsia"/>
        </w:rPr>
        <w:t>　　图 18： 2025年中国市场主要厂商药用聚乙烯瓶收入市场份额</w:t>
      </w:r>
      <w:r>
        <w:rPr>
          <w:rFonts w:hint="eastAsia"/>
        </w:rPr>
        <w:br/>
      </w:r>
      <w:r>
        <w:rPr>
          <w:rFonts w:hint="eastAsia"/>
        </w:rPr>
        <w:t>　　图 19： 2025年中国市场前五大厂商药用聚乙烯瓶市场份额</w:t>
      </w:r>
      <w:r>
        <w:rPr>
          <w:rFonts w:hint="eastAsia"/>
        </w:rPr>
        <w:br/>
      </w:r>
      <w:r>
        <w:rPr>
          <w:rFonts w:hint="eastAsia"/>
        </w:rPr>
        <w:t>　　图 20： 2025年中国市场药用聚乙烯瓶第一梯队、第二梯队和第三梯队厂商（品牌）及市场份额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21： 中国市场不同产品类型药用聚乙烯瓶价格走势（2021-2032）&amp;（US$/Unit）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22： 中国市场不同应用药用聚乙烯瓶价格走势（2021-2032）&amp;（US$/Unit）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23： 药用聚乙烯瓶中国企业SWOT分析</w:t>
      </w:r>
      <w:r>
        <w:rPr>
          <w:rFonts w:hint="eastAsia"/>
        </w:rPr>
        <w:br/>
      </w:r>
      <w:r>
        <w:rPr>
          <w:rFonts w:hint="eastAsia"/>
        </w:rPr>
        <w:t>　　图 24： 药用聚乙烯瓶产业链</w:t>
      </w:r>
      <w:r>
        <w:rPr>
          <w:rFonts w:hint="eastAsia"/>
        </w:rPr>
        <w:br/>
      </w:r>
      <w:r>
        <w:rPr>
          <w:rFonts w:hint="eastAsia"/>
        </w:rPr>
        <w:t>　　图 25： 药用聚乙烯瓶行业采购模式分析</w:t>
      </w:r>
      <w:r>
        <w:rPr>
          <w:rFonts w:hint="eastAsia"/>
        </w:rPr>
        <w:br/>
      </w:r>
      <w:r>
        <w:rPr>
          <w:rFonts w:hint="eastAsia"/>
        </w:rPr>
        <w:t>　　图 26： 药用聚乙烯瓶行业生产模式分析</w:t>
      </w:r>
      <w:r>
        <w:rPr>
          <w:rFonts w:hint="eastAsia"/>
        </w:rPr>
        <w:br/>
      </w:r>
      <w:r>
        <w:rPr>
          <w:rFonts w:hint="eastAsia"/>
        </w:rPr>
        <w:t>　　图 27： 药用聚乙烯瓶行业销售模式分析</w:t>
      </w:r>
      <w:r>
        <w:rPr>
          <w:rFonts w:hint="eastAsia"/>
        </w:rPr>
        <w:br/>
      </w:r>
      <w:r>
        <w:rPr>
          <w:rFonts w:hint="eastAsia"/>
        </w:rPr>
        <w:t>　　图 28： 中国药用聚乙烯瓶产能、产量、产能利用率及发展趋势（2021-2032）&amp;（千瓶）</w:t>
      </w:r>
      <w:r>
        <w:rPr>
          <w:rFonts w:hint="eastAsia"/>
        </w:rPr>
        <w:br/>
      </w:r>
      <w:r>
        <w:rPr>
          <w:rFonts w:hint="eastAsia"/>
        </w:rPr>
        <w:t>　　图 29： 中国药用聚乙烯瓶产量、市场需求量及发展趋势（2021-2032）&amp;（千瓶）</w:t>
      </w:r>
      <w:r>
        <w:rPr>
          <w:rFonts w:hint="eastAsia"/>
        </w:rPr>
        <w:br/>
      </w:r>
      <w:r>
        <w:rPr>
          <w:rFonts w:hint="eastAsia"/>
        </w:rPr>
        <w:t>　　图 30： 关键采访目标</w:t>
      </w:r>
      <w:r>
        <w:rPr>
          <w:rFonts w:hint="eastAsia"/>
        </w:rPr>
        <w:br/>
      </w:r>
      <w:r>
        <w:rPr>
          <w:rFonts w:hint="eastAsia"/>
        </w:rPr>
        <w:t>　　图 31：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f633775660045ae" w:history="1">
        <w:r>
          <w:rPr>
            <w:rStyle w:val="Hyperlink"/>
          </w:rPr>
          <w:t>2026-2032年中国药用聚乙烯瓶市场现状与发展前景报告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5993008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f633775660045ae" w:history="1">
        <w:r>
          <w:rPr>
            <w:rStyle w:val="Hyperlink"/>
          </w:rPr>
          <w:t>https://www.20087.com/8/00/YaoYongJuYiXiPingDeQianJing.html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热点：药用聚乙烯瓶标准、药用聚乙烯瓶的质量标准规范、药用聚乙烯瓶次品比例要求、药用聚乙烯瓶子图片、聚乙烯瓶是什么瓶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726bcd88d0547e3" w:history="1">
      <w:r>
        <w:rPr>
          <w:rStyle w:val="Hyperlink"/>
        </w:rPr>
        <w:t>2026-2032年中国药用聚乙烯瓶市场现状与发展前景报告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0/YaoYongJuYiXiPingDeQianJing.html" TargetMode="External" Id="Rdf633775660045a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0/YaoYongJuYiXiPingDeQianJing.html" TargetMode="External" Id="Ra726bcd88d0547e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2026-09-22T08:57:38Z</dcterms:created>
  <dcterms:modified xsi:type="dcterms:W3CDTF">2026-09-22T09:57:38Z</dcterms:modified>
  <dc:subject>2026-2032年中国药用聚乙烯瓶市场现状与发展前景报告</dc:subject>
  <dc:title>2026-2032年中国药用聚乙烯瓶市场现状与发展前景报告</dc:title>
  <cp:keywords>2026-2032年中国药用聚乙烯瓶市场现状与发展前景报告</cp:keywords>
  <dc:description>2026-2032年中国药用聚乙烯瓶市场现状与发展前景报告</dc:description>
</cp:coreProperties>
</file>