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131d5307b4581" w:history="1">
              <w:r>
                <w:rPr>
                  <w:rStyle w:val="Hyperlink"/>
                </w:rPr>
                <w:t>中国酶抑制剂行业现状与市场前景报告（2025-2031年）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131d5307b4581" w:history="1">
              <w:r>
                <w:rPr>
                  <w:rStyle w:val="Hyperlink"/>
                </w:rPr>
                <w:t>中国酶抑制剂行业现状与市场前景报告（2025-2031年）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131d5307b4581" w:history="1">
                <w:r>
                  <w:rPr>
                    <w:rStyle w:val="Hyperlink"/>
                  </w:rPr>
                  <w:t>https://www.20087.com/8/50/MeiYiZhiJiDeFaZhanQianJing.html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抑制剂是一种用于药物研发和治疗的重要化合物，近年来随着生物技术和医药行业的快速发展而受到广泛关注。这些化合物不仅在提高治疗效果和降低成本方面取得了显著进步，还在安全性方面实现了突破。近年来，随着合成技术和纯化技术的进步，酶抑制剂的纯度和选择性不断提高，提高了药物的安全性和有效性。此外，随着生物技术的发展，市场上出现了更多采用靶向治疗的酶抑制剂药物。</w:t>
      </w:r>
      <w:r>
        <w:rPr>
          <w:rFonts w:hint="eastAsia"/>
        </w:rPr>
        <w:br/>
      </w:r>
      <w:r>
        <w:rPr>
          <w:rFonts w:hint="eastAsia"/>
        </w:rPr>
        <w:t>　　未来，酶抑制剂市场预计将持续增长。一方面，随着生物技术和医药行业的快速发展，对于能够提供良好治疗效果和安全性的酶抑制剂需求将持续增加；另一方面，随着新材料技术的发展，能够提供特殊性能（如口服生物利用度、长效作用）的酶抑制剂将成为市场新宠。此外，随着环保法规的趋严，开发出更加环保、低能耗的酶抑制剂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131d5307b4581" w:history="1">
        <w:r>
          <w:rPr>
            <w:rStyle w:val="Hyperlink"/>
          </w:rPr>
          <w:t>中国酶抑制剂行业现状与市场前景报告（2025-2031年）</w:t>
        </w:r>
      </w:hyperlink>
      <w:r>
        <w:rPr>
          <w:rFonts w:hint="eastAsia"/>
        </w:rPr>
        <w:t>》基于国家统计局、酶抑制剂相关协会等渠道的资料数据，全方位剖析了酶抑制剂行业的现状与市场需求，详细探讨了酶抑制剂市场规模、产业链构成及价格动态，并针对酶抑制剂各细分市场进行了分析。同时，酶抑制剂报告还对市场前景、发展趋势进行了科学预测，评估了行业内品牌竞争格局、市场集中度以及酶抑制剂重点企业的表现。此外，酶抑制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酶抑制剂行业概述</w:t>
      </w:r>
      <w:r>
        <w:rPr>
          <w:rFonts w:hint="eastAsia"/>
        </w:rPr>
        <w:br/>
      </w:r>
      <w:r>
        <w:rPr>
          <w:rFonts w:hint="eastAsia"/>
        </w:rPr>
        <w:t>　　第一节 酶抑制剂定义与分类</w:t>
      </w:r>
      <w:r>
        <w:rPr>
          <w:rFonts w:hint="eastAsia"/>
        </w:rPr>
        <w:br/>
      </w:r>
      <w:r>
        <w:rPr>
          <w:rFonts w:hint="eastAsia"/>
        </w:rPr>
        <w:t>　　第二节 酶抑制剂应用领域</w:t>
      </w:r>
      <w:r>
        <w:rPr>
          <w:rFonts w:hint="eastAsia"/>
        </w:rPr>
        <w:br/>
      </w:r>
      <w:r>
        <w:rPr>
          <w:rFonts w:hint="eastAsia"/>
        </w:rPr>
        <w:t>　　第三节 酶抑制剂行业经济指标分析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酶抑制剂产业链及经营模式分析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三、酶抑制剂销售模式及销售渠道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全球酶抑制剂市场发展综述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2020-2024年全球酶抑制剂市场规模与趋势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主要国家与地区酶抑制剂市场分析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2025-2031年全球酶抑制剂行业发展趋势与前景预测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中国酶抑制剂行业市场分析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2023-2024年酶抑制剂产能与投资动态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一、国内酶抑制剂产能及利用情况</w:t>
      </w:r>
      <w:r>
        <w:rPr>
          <w:rFonts w:hint="eastAsia"/>
        </w:rPr>
        <w:br/>
      </w:r>
      <w:r>
        <w:rPr>
          <w:rFonts w:hint="eastAsia"/>
        </w:rPr>
        <w:t>　　　　二、酶抑制剂产能扩张与投资动态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2025-2031年酶抑制剂行业产量统计与趋势预测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一、2020-2024年酶抑制剂行业产量数据统计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1、2020-2024年酶抑制剂产量及增长趋势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2、2020-2024年酶抑制剂细分产品产量及份额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二、影响酶抑制剂产量的关键因素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三、2025-2031年酶抑制剂产量预测</w:t>
      </w:r>
      <w:r>
        <w:rPr>
          <w:rFonts w:hint="eastAsia"/>
        </w:rPr>
        <w:br/>
      </w:r>
      <w:r>
        <w:rPr>
          <w:rFonts w:hint="eastAsia"/>
        </w:rPr>
        <w:t>　　第三节 2025-2031年酶抑制剂市场需求与销售分析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一、2023-2024年酶抑制剂行业需求现状</w:t>
      </w:r>
      <w:r>
        <w:rPr>
          <w:rFonts w:hint="eastAsia"/>
        </w:rPr>
        <w:br/>
      </w:r>
      <w:r>
        <w:rPr>
          <w:rFonts w:hint="eastAsia"/>
        </w:rPr>
        <w:t>　　　　二、酶抑制剂客户群体与需求特点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三、2020-2024年酶抑制剂行业销售规模分析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四、2025-2031年酶抑制剂市场增长潜力与规模预测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中国酶抑制剂细分市场与下游应用领域分析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酶抑制剂细分市场分析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一、2023-2024年酶抑制剂主要细分产品市场现状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酶抑制剂下游应用与客户群体分析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一、2023-2024年酶抑制剂各应用领域市场现状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2023-2024年中国酶抑制剂技术发展研究</w:t>
      </w:r>
      <w:r>
        <w:rPr>
          <w:rFonts w:hint="eastAsia"/>
        </w:rPr>
        <w:br/>
      </w:r>
      <w:r>
        <w:rPr>
          <w:rFonts w:hint="eastAsia"/>
        </w:rPr>
        <w:t>　　第一节 当前酶抑制剂技术发展现状</w:t>
      </w:r>
      <w:r>
        <w:rPr>
          <w:rFonts w:hint="eastAsia"/>
        </w:rPr>
        <w:br/>
      </w:r>
      <w:r>
        <w:rPr>
          <w:rFonts w:hint="eastAsia"/>
        </w:rPr>
        <w:t>　　第二节 国内外酶抑制剂技术差异与原因</w:t>
      </w:r>
      <w:r>
        <w:rPr>
          <w:rFonts w:hint="eastAsia"/>
        </w:rPr>
        <w:br/>
      </w:r>
      <w:r>
        <w:rPr>
          <w:rFonts w:hint="eastAsia"/>
        </w:rPr>
        <w:t>　　第三节 酶抑制剂技术创新与发展趋势预测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技术进步对酶抑制剂行业的影响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酶抑制剂价格机制与竞争策略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一、2020-2024年酶抑制剂市场价格走势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酶抑制剂定价策略与方法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2025-2031年酶抑制剂价格竞争态势与趋势预测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中国酶抑制剂行业重点区域市场研究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2023-2024年重点区域酶抑制剂市场发展概况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二、2020-2024年酶抑制剂市场需求规模情况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三、2025-2031年酶抑制剂行业发展潜力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二、2020-2024年酶抑制剂市场需求规模情况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三、2025-2031年酶抑制剂行业发展潜力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二、2020-2024年酶抑制剂市场需求规模情况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三、2025-2031年酶抑制剂行业发展潜力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二、2020-2024年酶抑制剂市场需求规模情况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三、2025-2031年酶抑制剂行业发展潜力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二、2020-2024年酶抑制剂市场需求规模情况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三、2025-2031年酶抑制剂行业发展潜力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2020-2024年中国酶抑制剂行业进出口情况分析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酶抑制剂行业进口情况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一、2020-2024年酶抑制剂进口规模及增长情况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二、酶抑制剂主要进口来源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酶抑制剂行业出口情况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一、2020-2024年酶抑制剂出口规模及增长情况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二、酶抑制剂主要出口目的地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2020-2024年中国酶抑制剂行业总体发展与财务状况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2020-2024年中国酶抑制剂行业规模情况</w:t>
      </w:r>
      <w:r>
        <w:rPr>
          <w:rFonts w:hint="eastAsia"/>
        </w:rPr>
        <w:br/>
      </w:r>
      <w:r>
        <w:rPr>
          <w:rFonts w:hint="eastAsia"/>
        </w:rPr>
        <w:t>　　　　一、酶抑制剂行业企业数量规模</w:t>
      </w:r>
      <w:r>
        <w:rPr>
          <w:rFonts w:hint="eastAsia"/>
        </w:rPr>
        <w:br/>
      </w:r>
      <w:r>
        <w:rPr>
          <w:rFonts w:hint="eastAsia"/>
        </w:rPr>
        <w:t>　　　　二、酶抑制剂行业从业人员规模</w:t>
      </w:r>
      <w:r>
        <w:rPr>
          <w:rFonts w:hint="eastAsia"/>
        </w:rPr>
        <w:br/>
      </w:r>
      <w:r>
        <w:rPr>
          <w:rFonts w:hint="eastAsia"/>
        </w:rPr>
        <w:t>　　　　三、酶抑制剂行业市场敏感性分析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2020-2024年中国酶抑制剂行业财务能力分析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一、酶抑制剂行业盈利能力</w:t>
      </w:r>
      <w:r>
        <w:rPr>
          <w:rFonts w:hint="eastAsia"/>
        </w:rPr>
        <w:br/>
      </w:r>
      <w:r>
        <w:rPr>
          <w:rFonts w:hint="eastAsia"/>
        </w:rPr>
        <w:t>　　　　二、酶抑制剂行业偿债能力</w:t>
      </w:r>
      <w:r>
        <w:rPr>
          <w:rFonts w:hint="eastAsia"/>
        </w:rPr>
        <w:br/>
      </w:r>
      <w:r>
        <w:rPr>
          <w:rFonts w:hint="eastAsia"/>
        </w:rPr>
        <w:t>　　　　三、酶抑制剂行业营运能力</w:t>
      </w:r>
      <w:r>
        <w:rPr>
          <w:rFonts w:hint="eastAsia"/>
        </w:rPr>
        <w:br/>
      </w:r>
      <w:r>
        <w:rPr>
          <w:rFonts w:hint="eastAsia"/>
        </w:rPr>
        <w:t>　　　　四、酶抑制剂行业发展能力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酶抑制剂行业重点企业调研分析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中国酶抑制剂行业竞争格局分析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酶抑制剂行业竞争格局总览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2023-2024年酶抑制剂行业竞争力分析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2020-2024年酶抑制剂行业企业并购活动分析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2023-2024年酶抑制剂行业会展与招投标活动分析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一、酶抑制剂行业会展活动及其市场影响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2024年中国酶抑制剂企业发展企业发展策略与建议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酶抑制剂销售模式与渠道策略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酶抑制剂品牌与市场推广策略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酶抑制剂研发投入与技术创新能力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酶抑制剂合作联盟与资源整合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中国酶抑制剂行业风险与对策</w:t>
      </w:r>
      <w:r>
        <w:rPr>
          <w:rFonts w:hint="eastAsia"/>
        </w:rPr>
        <w:br/>
      </w:r>
      <w:r>
        <w:rPr>
          <w:rFonts w:hint="eastAsia"/>
        </w:rPr>
        <w:t>　　第一节 酶抑制剂行业SWOT分析</w:t>
      </w:r>
      <w:r>
        <w:rPr>
          <w:rFonts w:hint="eastAsia"/>
        </w:rPr>
        <w:br/>
      </w:r>
      <w:r>
        <w:rPr>
          <w:rFonts w:hint="eastAsia"/>
        </w:rPr>
        <w:t>　　　　一、酶抑制剂行业优势</w:t>
      </w:r>
      <w:r>
        <w:rPr>
          <w:rFonts w:hint="eastAsia"/>
        </w:rPr>
        <w:br/>
      </w:r>
      <w:r>
        <w:rPr>
          <w:rFonts w:hint="eastAsia"/>
        </w:rPr>
        <w:t>　　　　二、酶抑制剂行业劣势</w:t>
      </w:r>
      <w:r>
        <w:rPr>
          <w:rFonts w:hint="eastAsia"/>
        </w:rPr>
        <w:br/>
      </w:r>
      <w:r>
        <w:rPr>
          <w:rFonts w:hint="eastAsia"/>
        </w:rPr>
        <w:t>　　　　三、酶抑制剂市场机会</w:t>
      </w:r>
      <w:r>
        <w:rPr>
          <w:rFonts w:hint="eastAsia"/>
        </w:rPr>
        <w:br/>
      </w:r>
      <w:r>
        <w:rPr>
          <w:rFonts w:hint="eastAsia"/>
        </w:rPr>
        <w:t>　　　　四、酶抑制剂市场威胁</w:t>
      </w:r>
      <w:r>
        <w:rPr>
          <w:rFonts w:hint="eastAsia"/>
        </w:rPr>
        <w:br/>
      </w:r>
      <w:r>
        <w:rPr>
          <w:rFonts w:hint="eastAsia"/>
        </w:rPr>
        <w:t>　　第二节 酶抑制剂行业风险及对策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2025-2031年中国酶抑制剂行业前景与发展趋势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2023-2024年酶抑制剂行业发展环境分析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一、酶抑制剂行业主管部门与监管体制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二、酶抑制剂行业主要法律法规及政策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三、酶抑制剂行业标准与质量监管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2025-2031年酶抑制剂行业发展趋势与方向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2025-2031年酶抑制剂行业发展潜力与机遇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酶抑制剂行业研究结论与建议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(中~智~林)酶抑制剂行业发展建议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2020-2024年中国酶抑制剂行业产量及增长趋势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2025-2031年中国酶抑制剂行业产量预测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2020-2024年中国酶抑制剂行业市场需求及增长情况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2025-2031年中国酶抑制剂行业市场需求预测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2020-2024年中国酶抑制剂行业利润及增长情况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**地区酶抑制剂行业市场需求情况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2020-2024年中国酶抑制剂行业出口情况分析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2020-2024年中国酶抑制剂行业产品市场价格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2025-2031年中国酶抑制剂行业产品市场价格走势预测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酶抑制剂重点企业经营情况分析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酶抑制剂重点企业经营情况分析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2025-2031年中国酶抑制剂市场规模预测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2025-2031年中国酶抑制剂行业利润预测</w:t>
      </w:r>
      <w:r>
        <w:rPr>
          <w:rFonts w:hint="eastAsia"/>
        </w:rPr>
        <w:br/>
      </w:r>
      <w:r>
        <w:rPr>
          <w:rFonts w:hint="eastAsia"/>
        </w:rPr>
        <w:t>　　图表 2025年酶抑制剂行业壁垒</w:t>
      </w:r>
      <w:r>
        <w:rPr>
          <w:rFonts w:hint="eastAsia"/>
        </w:rPr>
        <w:br/>
      </w:r>
      <w:r>
        <w:rPr>
          <w:rFonts w:hint="eastAsia"/>
        </w:rPr>
        <w:t>　　图表 2025年酶抑制剂市场前景分析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2025-2031年中国酶抑制剂市场需求预测</w:t>
      </w:r>
      <w:r>
        <w:rPr>
          <w:rFonts w:hint="eastAsia"/>
        </w:rPr>
        <w:br/>
      </w:r>
      <w:r>
        <w:rPr>
          <w:rFonts w:hint="eastAsia"/>
        </w:rPr>
        <w:t>　　图表 2025年酶抑制剂发展趋势预测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131d5307b4581" w:history="1">
        <w:r>
          <w:rPr>
            <w:rStyle w:val="Hyperlink"/>
          </w:rPr>
          <w:t>中国酶抑制剂行业现状与市场前景报告（2025-2031年）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131d5307b4581" w:history="1">
        <w:r>
          <w:rPr>
            <w:rStyle w:val="Hyperlink"/>
          </w:rPr>
          <w:t>https://www.20087.com/8/50/MeiYiZhiJiDeFaZhanQianJing.html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e5df065f94350" w:history="1">
      <w:r>
        <w:rPr>
          <w:rStyle w:val="Hyperlink"/>
        </w:rPr>
        <w:t>中国酶抑制剂行业现状与市场前景报告（2025-2031年）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eiYiZhiJiDeFaZhanQianJing.html" TargetMode="External" Id="R5c8131d5307b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eiYiZhiJiDeFaZhanQianJing.html" TargetMode="External" Id="Rc8ae5df065f9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2024-12-06T23:45:16Z</dcterms:created>
  <dcterms:modified xsi:type="dcterms:W3CDTF">2024-12-07T00:45:16Z</dcterms:modified>
  <dc:subject>中国酶抑制剂行业现状与市场前景报告（2025-2031年）</dc:subject>
  <dc:title>中国酶抑制剂行业现状与市场前景报告（2025-2031年）</dc:title>
  <cp:keywords>中国酶抑制剂行业现状与市场前景报告（2025-2031年）</cp:keywords>
  <dc:description>中国酶抑制剂行业现状与市场前景报告（2025-2031年）</dc:description>
</cp:coreProperties>
</file>