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e4e8429454fb9" w:history="1">
              <w:r>
                <w:rPr>
                  <w:rStyle w:val="Hyperlink"/>
                </w:rPr>
                <w:t>2025-2031年醋酸氟泼尼定市场现状调研与发展趋势分析报告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e4e8429454fb9" w:history="1">
              <w:r>
                <w:rPr>
                  <w:rStyle w:val="Hyperlink"/>
                </w:rPr>
                <w:t>2025-2031年醋酸氟泼尼定市场现状调研与发展趋势分析报告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e4e8429454fb9" w:history="1">
                <w:r>
                  <w:rPr>
                    <w:rStyle w:val="Hyperlink"/>
                  </w:rPr>
                  <w:t>https://www.20087.com/9/00/CuSuanFuPoNiDingShiChangQianJing.html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氟泼尼定是一种糖皮质激素类药物，广泛应用于治疗过敏性疾病、皮肤病等炎症反应。近年来，随着制药技术的进步，醋酸氟泼尼定的制备工艺得到了优化，提高了药物的纯度和稳定性。目前，醋酸氟泼尼定不仅在剂型上进行了多样化开发，如乳膏、喷雾剂等，还在临床应用上进行了拓展，如用于治疗特应性皮炎等复杂疾病。此外，随着药物安全性研究的深入，醋酸氟泼尼定的副作用得到了更好的控制。</w:t>
      </w:r>
      <w:r>
        <w:rPr>
          <w:rFonts w:hint="eastAsia"/>
        </w:rPr>
        <w:br/>
      </w:r>
      <w:r>
        <w:rPr>
          <w:rFonts w:hint="eastAsia"/>
        </w:rPr>
        <w:t>　　未来，醋酸氟泼尼定的发展将更加注重靶向性和长效性。一方面，随着药物递送技术的发展，醋酸氟泼尼定将被开发出更多具有靶向给药功能的产品，以提高治疗效果并减少全身副作用。另一方面，考虑到患者对药物使用的便捷性和依从性，醋酸氟泼尼定将被开发出更多长效制剂，如缓释剂型，以减少给药次数。此外，随着分子生物学和免疫学研究的进步，醋酸氟泼尼定还将在更多炎症性疾病治疗领域展现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e4e8429454fb9" w:history="1">
        <w:r>
          <w:rPr>
            <w:rStyle w:val="Hyperlink"/>
          </w:rPr>
          <w:t>2025-2031年醋酸氟泼尼定市场现状调研与发展趋势分析报告</w:t>
        </w:r>
      </w:hyperlink>
      <w:r>
        <w:rPr>
          <w:rFonts w:hint="eastAsia"/>
        </w:rPr>
        <w:t>》全面分析了醋酸氟泼尼定行业的市场规模、供需状况及产业链结构，深入探讨了醋酸氟泼尼定各细分市场的品牌竞争情况和价格动态，聚焦醋酸氟泼尼定重点企业经营现状，揭示了行业的集中度和竞争格局。此外，醋酸氟泼尼定报告对醋酸氟泼尼定行业的市场前景进行了科学预测，揭示了行业未来的发展趋势、潜在风险和机遇。醋酸氟泼尼定报告旨在为醋酸氟泼尼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2024-2025年醋酸氟泼尼定行业发展概述</w:t>
      </w:r>
      <w:r>
        <w:rPr>
          <w:rFonts w:hint="eastAsia"/>
        </w:rPr>
        <w:br/>
      </w:r>
      <w:r>
        <w:rPr>
          <w:rFonts w:hint="eastAsia"/>
        </w:rPr>
        <w:t>　　第一节 醋酸氟泼尼定的概念</w:t>
      </w:r>
      <w:r>
        <w:rPr>
          <w:rFonts w:hint="eastAsia"/>
        </w:rPr>
        <w:br/>
      </w:r>
      <w:r>
        <w:rPr>
          <w:rFonts w:hint="eastAsia"/>
        </w:rPr>
        <w:t>　　　　一、醋酸氟泼尼定的定义</w:t>
      </w:r>
      <w:r>
        <w:rPr>
          <w:rFonts w:hint="eastAsia"/>
        </w:rPr>
        <w:br/>
      </w:r>
      <w:r>
        <w:rPr>
          <w:rFonts w:hint="eastAsia"/>
        </w:rPr>
        <w:t>　　　　二、醋酸氟泼尼定的特点</w:t>
      </w:r>
      <w:r>
        <w:rPr>
          <w:rFonts w:hint="eastAsia"/>
        </w:rPr>
        <w:br/>
      </w:r>
      <w:r>
        <w:rPr>
          <w:rFonts w:hint="eastAsia"/>
        </w:rPr>
        <w:t>　　　　三、醋酸氟泼尼定的分类</w:t>
      </w:r>
      <w:r>
        <w:rPr>
          <w:rFonts w:hint="eastAsia"/>
        </w:rPr>
        <w:br/>
      </w:r>
      <w:r>
        <w:rPr>
          <w:rFonts w:hint="eastAsia"/>
        </w:rPr>
        <w:t>　　第二节 醋酸氟泼尼定行业发展成熟度</w:t>
      </w:r>
      <w:r>
        <w:rPr>
          <w:rFonts w:hint="eastAsia"/>
        </w:rPr>
        <w:br/>
      </w:r>
      <w:r>
        <w:rPr>
          <w:rFonts w:hint="eastAsia"/>
        </w:rPr>
        <w:t>　　　　一、醋酸氟泼尼定行业发展周期分析</w:t>
      </w:r>
      <w:r>
        <w:rPr>
          <w:rFonts w:hint="eastAsia"/>
        </w:rPr>
        <w:br/>
      </w:r>
      <w:r>
        <w:rPr>
          <w:rFonts w:hint="eastAsia"/>
        </w:rPr>
        <w:t>　　　　二、醋酸氟泼尼定行业中外市场成熟度对比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醋酸氟泼尼定行业产业链分析</w:t>
      </w:r>
      <w:r>
        <w:rPr>
          <w:rFonts w:hint="eastAsia"/>
        </w:rPr>
        <w:br/>
      </w:r>
      <w:r>
        <w:rPr>
          <w:rFonts w:hint="eastAsia"/>
        </w:rPr>
        <w:t>　　　　一、醋酸氟泼尼定行业上游原料供应市场分析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二、醋酸氟泼尼定行业下游产品需求市场状况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2025年全球醋酸氟泼尼定行业运行现状分析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2019-2024年全球醋酸氟泼尼定行业运行综述</w:t>
      </w:r>
      <w:r>
        <w:rPr>
          <w:rFonts w:hint="eastAsia"/>
        </w:rPr>
        <w:br/>
      </w:r>
      <w:r>
        <w:rPr>
          <w:rFonts w:hint="eastAsia"/>
        </w:rPr>
        <w:t>　　　　一、全球醋酸氟泼尼定行业市场分析</w:t>
      </w:r>
      <w:r>
        <w:rPr>
          <w:rFonts w:hint="eastAsia"/>
        </w:rPr>
        <w:br/>
      </w:r>
      <w:r>
        <w:rPr>
          <w:rFonts w:hint="eastAsia"/>
        </w:rPr>
        <w:t>　　　　二、国外醋酸氟泼尼定行业技术分析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2019-2024年全球主要国家地区醋酸氟泼尼定行业发展情况解析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2025-2031年全球醋酸氟泼尼定行业发展趋势分析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2024-2025年中国醋酸氟泼尼定行业运行环境分析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2024-2025年中国醋酸氟泼尼定行业经济环境分析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2024-2025年中国醋酸氟泼尼定行业发展政策环境分析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2024-2025年中国醋酸氟泼尼定行业发展社会环境分析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2024-2025年中国醋酸氟泼尼定行业市场发展分析</w:t>
      </w:r>
      <w:r>
        <w:rPr>
          <w:rFonts w:hint="eastAsia"/>
        </w:rPr>
        <w:br/>
      </w:r>
      <w:r>
        <w:rPr>
          <w:rFonts w:hint="eastAsia"/>
        </w:rPr>
        <w:t>　　第一节 醋酸氟泼尼定行业市场发展现状</w:t>
      </w:r>
      <w:r>
        <w:rPr>
          <w:rFonts w:hint="eastAsia"/>
        </w:rPr>
        <w:br/>
      </w:r>
      <w:r>
        <w:rPr>
          <w:rFonts w:hint="eastAsia"/>
        </w:rPr>
        <w:t>　　　　一、醋酸氟泼尼定市场发展概况</w:t>
      </w:r>
      <w:r>
        <w:rPr>
          <w:rFonts w:hint="eastAsia"/>
        </w:rPr>
        <w:br/>
      </w:r>
      <w:r>
        <w:rPr>
          <w:rFonts w:hint="eastAsia"/>
        </w:rPr>
        <w:t>　　　　二、醋酸氟泼尼定发展热点回顾</w:t>
      </w:r>
      <w:r>
        <w:rPr>
          <w:rFonts w:hint="eastAsia"/>
        </w:rPr>
        <w:br/>
      </w:r>
      <w:r>
        <w:rPr>
          <w:rFonts w:hint="eastAsia"/>
        </w:rPr>
        <w:t>　　　　二、醋酸氟泼尼定市场存在问题及策略分析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醋酸氟泼尼定行业技术发展</w:t>
      </w:r>
      <w:r>
        <w:rPr>
          <w:rFonts w:hint="eastAsia"/>
        </w:rPr>
        <w:br/>
      </w:r>
      <w:r>
        <w:rPr>
          <w:rFonts w:hint="eastAsia"/>
        </w:rPr>
        <w:t>　　　　一、醋酸氟泼尼定行业技术分析</w:t>
      </w:r>
      <w:r>
        <w:rPr>
          <w:rFonts w:hint="eastAsia"/>
        </w:rPr>
        <w:br/>
      </w:r>
      <w:r>
        <w:rPr>
          <w:rFonts w:hint="eastAsia"/>
        </w:rPr>
        <w:t>　　　　二、醋酸氟泼尼定新技术研发及应用动态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三、醋酸氟泼尼定技术发展趋势</w:t>
      </w:r>
      <w:r>
        <w:rPr>
          <w:rFonts w:hint="eastAsia"/>
        </w:rPr>
        <w:br/>
      </w:r>
      <w:r>
        <w:rPr>
          <w:rFonts w:hint="eastAsia"/>
        </w:rPr>
        <w:t>　　第三节 中国醋酸氟泼尼定行业消费市场分析</w:t>
      </w:r>
      <w:r>
        <w:rPr>
          <w:rFonts w:hint="eastAsia"/>
        </w:rPr>
        <w:br/>
      </w:r>
      <w:r>
        <w:rPr>
          <w:rFonts w:hint="eastAsia"/>
        </w:rPr>
        <w:t>　　　　一、醋酸氟泼尼定消费特征分析</w:t>
      </w:r>
      <w:r>
        <w:rPr>
          <w:rFonts w:hint="eastAsia"/>
        </w:rPr>
        <w:br/>
      </w:r>
      <w:r>
        <w:rPr>
          <w:rFonts w:hint="eastAsia"/>
        </w:rPr>
        <w:t>　　　　二、醋酸氟泼尼定消费需求趋势</w:t>
      </w:r>
      <w:r>
        <w:rPr>
          <w:rFonts w:hint="eastAsia"/>
        </w:rPr>
        <w:br/>
      </w:r>
      <w:r>
        <w:rPr>
          <w:rFonts w:hint="eastAsia"/>
        </w:rPr>
        <w:t>　　　　三、醋酸氟泼尼定品牌市场消费结构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2019-2024年醋酸氟泼尼定行业产销数据统计分析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2019-2024年醋酸氟泼尼定行业市场发展趋势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2019-2024年中国醋酸氟泼尼定行业主要指标监测分析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2019-2024年中国醋酸氟泼尼定行业工业总产值分析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2019-2024年中国醋酸氟泼尼定行业主营业务收入分析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2019-2024年中国醋酸氟泼尼定行业产品成本费用分析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2019-2024年中国醋酸氟泼尼定行业利润总额分析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2019-2024年中国醋酸氟泼尼定行业资产负债分析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2019-2024年中国醋酸氟泼尼定行业财务指标分析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中国醋酸氟泼尼定行业重点区域市场调研分析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醋酸氟泼尼定行业**地区市场调研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一、2025年醋酸氟泼尼定行业发展现状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二、2019-2024年醋酸氟泼尼定市场规模情况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三、2019-2024年醋酸氟泼尼定市场需求情况分析</w:t>
      </w:r>
      <w:r>
        <w:rPr>
          <w:rFonts w:hint="eastAsia"/>
        </w:rPr>
        <w:br/>
      </w:r>
      <w:r>
        <w:rPr>
          <w:rFonts w:hint="eastAsia"/>
        </w:rPr>
        <w:t>　　第二节 醋酸氟泼尼定行业**地区市场调研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一、2025年醋酸氟泼尼定行业发展现状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二、2019-2024年醋酸氟泼尼定市场规模情况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三、2019-2024年醋酸氟泼尼定市场需求情况分析</w:t>
      </w:r>
      <w:r>
        <w:rPr>
          <w:rFonts w:hint="eastAsia"/>
        </w:rPr>
        <w:br/>
      </w:r>
      <w:r>
        <w:rPr>
          <w:rFonts w:hint="eastAsia"/>
        </w:rPr>
        <w:t>　　第三节 醋酸氟泼尼定行业**地区市场调研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一、2025年醋酸氟泼尼定行业发展现状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二、2019-2024年醋酸氟泼尼定市场规模情况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三、2019-2024年醋酸氟泼尼定市场需求情况分析</w:t>
      </w:r>
      <w:r>
        <w:rPr>
          <w:rFonts w:hint="eastAsia"/>
        </w:rPr>
        <w:br/>
      </w:r>
      <w:r>
        <w:rPr>
          <w:rFonts w:hint="eastAsia"/>
        </w:rPr>
        <w:t>　　第四节 醋酸氟泼尼定行业**地区市场调研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一、2025年醋酸氟泼尼定行业发展现状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二、2019-2024年醋酸氟泼尼定市场规模情况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三、2019-2024年醋酸氟泼尼定市场需求情况分析</w:t>
      </w:r>
      <w:r>
        <w:rPr>
          <w:rFonts w:hint="eastAsia"/>
        </w:rPr>
        <w:br/>
      </w:r>
      <w:r>
        <w:rPr>
          <w:rFonts w:hint="eastAsia"/>
        </w:rPr>
        <w:t>　　第五节 醋酸氟泼尼定行业**地区市场调研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一、2025年醋酸氟泼尼定行业发展现状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二、2019-2024年醋酸氟泼尼定市场规模情况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三、2019-2024年醋酸氟泼尼定市场需求情况分析</w:t>
      </w:r>
      <w:r>
        <w:rPr>
          <w:rFonts w:hint="eastAsia"/>
        </w:rPr>
        <w:br/>
      </w:r>
      <w:r>
        <w:rPr>
          <w:rFonts w:hint="eastAsia"/>
        </w:rPr>
        <w:t>　　第六节 醋酸氟泼尼定行业**地区市场调研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一、2025年醋酸氟泼尼定行业发展现状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二、2019-2024年醋酸氟泼尼定市场规模情况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三、2019-2024年醋酸氟泼尼定市场需求情况分析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2024-2025年醋酸氟泼尼定行业竞争格局分析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2024-2025年醋酸氟泼尼定行业竞争结构分析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醋酸氟泼尼定行业集中度分析</w:t>
      </w:r>
      <w:r>
        <w:rPr>
          <w:rFonts w:hint="eastAsia"/>
        </w:rPr>
        <w:br/>
      </w:r>
      <w:r>
        <w:rPr>
          <w:rFonts w:hint="eastAsia"/>
        </w:rPr>
        <w:t>　　　　一、醋酸氟泼尼定市场集中度分析</w:t>
      </w:r>
      <w:r>
        <w:rPr>
          <w:rFonts w:hint="eastAsia"/>
        </w:rPr>
        <w:br/>
      </w:r>
      <w:r>
        <w:rPr>
          <w:rFonts w:hint="eastAsia"/>
        </w:rPr>
        <w:t>　　　　二、醋酸氟泼尼定企业集中度分析</w:t>
      </w:r>
      <w:r>
        <w:rPr>
          <w:rFonts w:hint="eastAsia"/>
        </w:rPr>
        <w:br/>
      </w:r>
      <w:r>
        <w:rPr>
          <w:rFonts w:hint="eastAsia"/>
        </w:rPr>
        <w:t>　　　　三、醋酸氟泼尼定区域集中度分析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2024-2025年醋酸氟泼尼定行业国际竞争力比较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2024-2025年醋酸氟泼尼定行业竞争格局分析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一、2024-2025年国内外醋酸氟泼尼定竞争分析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二、2024-2025年我国醋酸氟泼尼定市场竞争分析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三、2024-2025年国内主要醋酸氟泼尼定企业动向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醋酸氟泼尼定企业竞争策略分析</w:t>
      </w:r>
      <w:r>
        <w:rPr>
          <w:rFonts w:hint="eastAsia"/>
        </w:rPr>
        <w:br/>
      </w:r>
      <w:r>
        <w:rPr>
          <w:rFonts w:hint="eastAsia"/>
        </w:rPr>
        <w:t>　　第一节 醋酸氟泼尼定市场竞争策略分析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一、2025年醋酸氟泼尼定市场增长潜力分析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二、2025年醋酸氟泼尼定主要潜力品种分析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三、现有醋酸氟泼尼定产品竞争策略分析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四、潜力醋酸氟泼尼定品种竞争策略选择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醋酸氟泼尼定企业竞争策略分析</w:t>
      </w:r>
      <w:r>
        <w:rPr>
          <w:rFonts w:hint="eastAsia"/>
        </w:rPr>
        <w:br/>
      </w:r>
      <w:r>
        <w:rPr>
          <w:rFonts w:hint="eastAsia"/>
        </w:rPr>
        <w:t>　　第三节 醋酸氟泼尼定行业产品定位及市场推广策略分析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一、醋酸氟泼尼定行业产品市场定位</w:t>
      </w:r>
      <w:r>
        <w:rPr>
          <w:rFonts w:hint="eastAsia"/>
        </w:rPr>
        <w:br/>
      </w:r>
      <w:r>
        <w:rPr>
          <w:rFonts w:hint="eastAsia"/>
        </w:rPr>
        <w:t>　　　　二、醋酸氟泼尼定行业广告推广策略</w:t>
      </w:r>
      <w:r>
        <w:rPr>
          <w:rFonts w:hint="eastAsia"/>
        </w:rPr>
        <w:br/>
      </w:r>
      <w:r>
        <w:rPr>
          <w:rFonts w:hint="eastAsia"/>
        </w:rPr>
        <w:t>　　　　三、醋酸氟泼尼定行业产品促销策略</w:t>
      </w:r>
      <w:r>
        <w:rPr>
          <w:rFonts w:hint="eastAsia"/>
        </w:rPr>
        <w:br/>
      </w:r>
      <w:r>
        <w:rPr>
          <w:rFonts w:hint="eastAsia"/>
        </w:rPr>
        <w:t>　　　　四、醋酸氟泼尼定行业招商加盟策略</w:t>
      </w:r>
      <w:r>
        <w:rPr>
          <w:rFonts w:hint="eastAsia"/>
        </w:rPr>
        <w:br/>
      </w:r>
      <w:r>
        <w:rPr>
          <w:rFonts w:hint="eastAsia"/>
        </w:rPr>
        <w:t>　　　　五、醋酸氟泼尼定行业网络推广策略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醋酸氟泼尼定行业重点企业调研分析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2025-2031年未来醋酸氟泼尼定行业发展预测</w:t>
      </w:r>
      <w:r>
        <w:rPr>
          <w:rFonts w:hint="eastAsia"/>
        </w:rPr>
        <w:br/>
      </w:r>
      <w:r>
        <w:rPr>
          <w:rFonts w:hint="eastAsia"/>
        </w:rPr>
        <w:t>　　第一节 未来醋酸氟泼尼定行业需求与消费预测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一、2025-2031年醋酸氟泼尼定产品消费预测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二、2025-2031年醋酸氟泼尼定市场规模预测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2025-2031年中国醋酸氟泼尼定行业供需预测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一、2025-2031年中国醋酸氟泼尼定供给预测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二、2025-2031年中国醋酸氟泼尼定需求预测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三、2025-2031年中国醋酸氟泼尼定供需平衡预测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醋酸氟泼尼定行业投资机会与风险分析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2024-2025年醋酸氟泼尼定行业投资机会分析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一、醋酸氟泼尼定投资项目分析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三、2025年醋酸氟泼尼定投资机会</w:t>
      </w:r>
      <w:r>
        <w:rPr>
          <w:rFonts w:hint="eastAsia"/>
        </w:rPr>
        <w:br/>
      </w:r>
      <w:r>
        <w:rPr>
          <w:rFonts w:hint="eastAsia"/>
        </w:rPr>
        <w:t>　　　　四、2025年醋酸氟泼尼定投资新方向</w:t>
      </w:r>
      <w:r>
        <w:rPr>
          <w:rFonts w:hint="eastAsia"/>
        </w:rPr>
        <w:br/>
      </w:r>
      <w:r>
        <w:rPr>
          <w:rFonts w:hint="eastAsia"/>
        </w:rPr>
        <w:t>　　　　五、2025-2031年醋酸氟泼尼定行业投资建议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影响醋酸氟泼尼定行业发展的主要因素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一、2025-2031年影响醋酸氟泼尼定行业运行的有利因素分析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二、2025-2031年影响醋酸氟泼尼定行业运行的稳定因素分析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三、2025-2031年影响醋酸氟泼尼定行业运行的不利因素分析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四、2025-2031年我国醋酸氟泼尼定行业发展面临的挑战分析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五、2025-2031年我国醋酸氟泼尼定行业发展面临的机遇分析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醋酸氟泼尼定行业投资风险及控制策略分析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一、2025-2031年醋酸氟泼尼定行业市场风险及控制策略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二、2025-2031年醋酸氟泼尼定行业政策风险及控制策略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三、2025-2031年醋酸氟泼尼定行业经营风险及控制策略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四、2025-2031年醋酸氟泼尼定行业技术风险及控制策略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五、2025-2031年醋酸氟泼尼定同业竞争风险及控制策略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六、2025-2031年醋酸氟泼尼定行业其他风险及控制策略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醋酸氟泼尼定行业投资战略研究</w:t>
      </w:r>
      <w:r>
        <w:rPr>
          <w:rFonts w:hint="eastAsia"/>
        </w:rPr>
        <w:br/>
      </w:r>
      <w:r>
        <w:rPr>
          <w:rFonts w:hint="eastAsia"/>
        </w:rPr>
        <w:t>　　第一节 醋酸氟泼尼定行业发展战略研究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我国醋酸氟泼尼定品牌战略思考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二、醋酸氟泼尼定实施品牌战略的意义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三、醋酸氟泼尼定企业品牌的现状分析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四、我国醋酸氟泼尼定企业的品牌战略</w:t>
      </w:r>
      <w:r>
        <w:rPr>
          <w:rFonts w:hint="eastAsia"/>
        </w:rPr>
        <w:br/>
      </w:r>
      <w:r>
        <w:rPr>
          <w:rFonts w:hint="eastAsia"/>
        </w:rPr>
        <w:t>　　　　五、醋酸氟泼尼定品牌战略管理的策略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中:智:林:－醋酸氟泼尼定行业投资战略研究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2019-2024年中国醋酸氟泼尼定市场规模及增长情况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2019-2024年中国醋酸氟泼尼定行业产量及增长趋势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2025-2031年中国醋酸氟泼尼定行业产量预测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2019-2024年中国醋酸氟泼尼定行业市场需求及增长情况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2025-2031年中国醋酸氟泼尼定行业市场需求预测</w:t>
      </w:r>
      <w:r>
        <w:rPr>
          <w:rFonts w:hint="eastAsia"/>
        </w:rPr>
        <w:br/>
      </w:r>
      <w:r>
        <w:rPr>
          <w:rFonts w:hint="eastAsia"/>
        </w:rPr>
        <w:t>　　图表 **地区醋酸氟泼尼定市场规模及增长情况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**地区醋酸氟泼尼定行业市场需求情况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**地区醋酸氟泼尼定市场规模及增长情况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**地区醋酸氟泼尼定行业市场需求情况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2019-2024年中国醋酸氟泼尼定行业出口情况分析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醋酸氟泼尼定重点企业经营情况分析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2025年醋酸氟泼尼定行业壁垒</w:t>
      </w:r>
      <w:r>
        <w:rPr>
          <w:rFonts w:hint="eastAsia"/>
        </w:rPr>
        <w:br/>
      </w:r>
      <w:r>
        <w:rPr>
          <w:rFonts w:hint="eastAsia"/>
        </w:rPr>
        <w:t>　　图表 2025年醋酸氟泼尼定市场前景分析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2025-2031年中国醋酸氟泼尼定市场规模预测</w:t>
      </w:r>
      <w:r>
        <w:rPr>
          <w:rFonts w:hint="eastAsia"/>
        </w:rPr>
        <w:br/>
      </w:r>
      <w:r>
        <w:rPr>
          <w:rFonts w:hint="eastAsia"/>
        </w:rPr>
        <w:t>　　图表 2025年醋酸氟泼尼定发展趋势预测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e4e8429454fb9" w:history="1">
        <w:r>
          <w:rPr>
            <w:rStyle w:val="Hyperlink"/>
          </w:rPr>
          <w:t>2025-2031年醋酸氟泼尼定市场现状调研与发展趋势分析报告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e4e8429454fb9" w:history="1">
        <w:r>
          <w:rPr>
            <w:rStyle w:val="Hyperlink"/>
          </w:rPr>
          <w:t>https://www.20087.com/9/00/CuSuanFuPoNiDingShiChangQianJing.html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泼尼松的说明书、醋酸氟尼松、丘疹型痘痘很难治愈吗、醋酸泼尼说明书、复方醋酸氟轻松软膏说明书、醋酸泼尼松的功效及副作用、醋酸氟轻松软膏多少钱、醋酸泼尼松龙和氟米龙的区别、醋酸泼尼松片是治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1ca878a5643d2" w:history="1">
      <w:r>
        <w:rPr>
          <w:rStyle w:val="Hyperlink"/>
        </w:rPr>
        <w:t>2025-2031年醋酸氟泼尼定市场现状调研与发展趋势分析报告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uSuanFuPoNiDingShiChangQianJing.html" TargetMode="External" Id="R8d1e4e84294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uSuanFuPoNiDingShiChangQianJing.html" TargetMode="External" Id="R4341ca878a56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2025-01-09T04:06:00Z</dcterms:created>
  <dcterms:modified xsi:type="dcterms:W3CDTF">2025-01-09T05:06:00Z</dcterms:modified>
  <dc:subject>2025-2031年醋酸氟泼尼定市场现状调研与发展趋势分析报告</dc:subject>
  <dc:title>2025-2031年醋酸氟泼尼定市场现状调研与发展趋势分析报告</dc:title>
  <cp:keywords>2025-2031年醋酸氟泼尼定市场现状调研与发展趋势分析报告</cp:keywords>
  <dc:description>2025-2031年醋酸氟泼尼定市场现状调研与发展趋势分析报告</dc:description>
</cp:coreProperties>
</file>