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023893b3c4ec2" w:history="1">
              <w:r>
                <w:rPr>
                  <w:rStyle w:val="Hyperlink"/>
                </w:rPr>
                <w:t>2025-2031年中国胶体果胶铋胶囊市场现状调研与前景趋势分析报告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023893b3c4ec2" w:history="1">
              <w:r>
                <w:rPr>
                  <w:rStyle w:val="Hyperlink"/>
                </w:rPr>
                <w:t>2025-2031年中国胶体果胶铋胶囊市场现状调研与前景趋势分析报告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023893b3c4ec2" w:history="1">
                <w:r>
                  <w:rPr>
                    <w:rStyle w:val="Hyperlink"/>
                  </w:rPr>
                  <w:t>https://www.20087.com/9/70/JiaoTiGuoJiaoBiJiaoNangHangYeQianJingQuShi.html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胶囊是一种常用的胃黏膜保护剂，用于治疗胃及十二指肠溃疡、慢性胃炎等消化系统疾病。其主要成分胶体果胶铋具有良好的黏膜覆盖和抗幽门螺杆菌作用。当前市场上，胶体果胶铋胶囊的生产工艺已较为成熟，注重提高药物的稳定性和生物利用度。随着药品质量标准的不断提高，产品安全性、有效性和生产过程的合规性成为行业关注的重点。</w:t>
      </w:r>
      <w:r>
        <w:rPr>
          <w:rFonts w:hint="eastAsia"/>
        </w:rPr>
        <w:br/>
      </w:r>
      <w:r>
        <w:rPr>
          <w:rFonts w:hint="eastAsia"/>
        </w:rPr>
        <w:t>　　未来，胶体果胶铋胶囊的研发将侧重于配方优化和新型给药系统的开发。一是通过纳米技术或微囊化技术改进药物释放特性，提高治疗效果；二是探索与其他药物的联合应用，开发针对特定症状的复方制剂；三是关注患者体验，开发更易吞咽、副作用更小的产品。此外，随着个性化医疗的发展，针对不同患者群体的定制化治疗方案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023893b3c4ec2" w:history="1">
        <w:r>
          <w:rPr>
            <w:rStyle w:val="Hyperlink"/>
          </w:rPr>
          <w:t>2025-2031年中国胶体果胶铋胶囊市场现状调研与前景趋势分析报告</w:t>
        </w:r>
      </w:hyperlink>
      <w:r>
        <w:rPr>
          <w:rFonts w:hint="eastAsia"/>
        </w:rPr>
        <w:t>》系统分析了我国胶体果胶铋胶囊行业的市场规模、市场需求及价格动态，深入探讨了胶体果胶铋胶囊产业链结构与发展特点。报告对胶体果胶铋胶囊细分市场进行了详细剖析，基于科学数据预测了市场前景及未来发展趋势，同时聚焦胶体果胶铋胶囊重点企业，评估了品牌影响力、市场竞争力及行业集中度变化。通过专业分析与客观洞察，报告为投资者、产业链相关企业及政府决策部门提供了重要参考，是把握胶体果胶铋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按照不同产品类型，胶体果胶铋胶囊主要可以分为如下几个类别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中国不同产品类型胶体果胶铋胶囊增长趋势2020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50mg/每片</w:t>
      </w:r>
      <w:r>
        <w:rPr>
          <w:rFonts w:hint="eastAsia"/>
        </w:rPr>
        <w:br/>
      </w:r>
      <w:r>
        <w:rPr>
          <w:rFonts w:hint="eastAsia"/>
        </w:rPr>
        <w:t>　　　　1.2.3 100mg/每片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从不同应用，胶体果胶铋胶囊主要包括如下几个方面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中国不同应用胶体果胶铋胶囊增长趋势2020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胃溃疡治疗</w:t>
      </w:r>
      <w:r>
        <w:rPr>
          <w:rFonts w:hint="eastAsia"/>
        </w:rPr>
        <w:br/>
      </w:r>
      <w:r>
        <w:rPr>
          <w:rFonts w:hint="eastAsia"/>
        </w:rPr>
        <w:t>　　　　1.3.3 胃炎治疗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中国胶体果胶铋胶囊发展现状及未来趋势（2020-2031）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中国市场胶体果胶铋胶囊收入及增长率（2020-2031）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中国市场胶体果胶铋胶囊销量及增长率（2020-2031）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中国市场主要胶体果胶铋胶囊厂商分析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中国市场主要厂商胶体果胶铋胶囊销量、收入及市场份额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中国市场主要厂商胶体果胶铋胶囊销量（2020-2025）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中国市场主要厂商胶体果胶铋胶囊收入（2020-2025）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2025年中国市场主要厂商胶体果胶铋胶囊收入排名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中国市场主要厂商胶体果胶铋胶囊价格（2020-2025）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中国市场主要厂商胶体果胶铋胶囊总部及产地分布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中国市场主要厂商成立时间及胶体果胶铋胶囊商业化日期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中国市场主要厂商胶体果胶铋胶囊产品类型及应用</w:t>
      </w:r>
      <w:r>
        <w:rPr>
          <w:rFonts w:hint="eastAsia"/>
        </w:rPr>
        <w:br/>
      </w:r>
      <w:r>
        <w:rPr>
          <w:rFonts w:hint="eastAsia"/>
        </w:rPr>
        <w:t>　　2.5 胶体果胶铋胶囊行业集中度、竞争程度分析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胶体果胶铋胶囊行业集中度分析：2025年中国Top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中国胶体果胶铋胶囊第一梯队、第二梯队和第三梯队厂商（品牌）及2025年市场份额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中国市场胶体果胶铋胶囊主要企业分析</w:t>
      </w:r>
      <w:r>
        <w:rPr>
          <w:rFonts w:hint="eastAsia"/>
        </w:rPr>
        <w:br/>
      </w:r>
      <w:r>
        <w:rPr>
          <w:rFonts w:hint="eastAsia"/>
        </w:rPr>
        <w:t>　　3.1 国药集团同济堂（贵州）制药有限公司</w:t>
      </w:r>
      <w:r>
        <w:rPr>
          <w:rFonts w:hint="eastAsia"/>
        </w:rPr>
        <w:br/>
      </w:r>
      <w:r>
        <w:rPr>
          <w:rFonts w:hint="eastAsia"/>
        </w:rPr>
        <w:t>　　　　3.1.1 国药集团同济堂（贵州）制药有限公司基本信息、胶体果胶铋胶囊生产基地、总部、竞争对手及市场地位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国药集团同济堂（贵州）制药有限公司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国药集团同济堂（贵州）制药有限公司在中国市场胶体果胶铋胶囊销量、收入、价格及毛利率（2020-2025）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国药集团同济堂（贵州）制药有限公司公司简介及主要业务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3.1.5 国药集团同济堂（贵州）制药有限公司企业最新动态</w:t>
      </w:r>
      <w:r>
        <w:rPr>
          <w:rFonts w:hint="eastAsia"/>
        </w:rPr>
        <w:br/>
      </w:r>
      <w:r>
        <w:rPr>
          <w:rFonts w:hint="eastAsia"/>
        </w:rPr>
        <w:t>　　3.2 山西振东安欣生物制药有限公司</w:t>
      </w:r>
      <w:r>
        <w:rPr>
          <w:rFonts w:hint="eastAsia"/>
        </w:rPr>
        <w:br/>
      </w:r>
      <w:r>
        <w:rPr>
          <w:rFonts w:hint="eastAsia"/>
        </w:rPr>
        <w:t>　　　　3.2.1 山西振东安欣生物制药有限公司基本信息、胶体果胶铋胶囊生产基地、总部、竞争对手及市场地位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山西振东安欣生物制药有限公司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山西振东安欣生物制药有限公司在中国市场胶体果胶铋胶囊销量、收入、价格及毛利率（2020-2025）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山西振东安欣生物制药有限公司公司简介及主要业务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3.2.5 山西振东安欣生物制药有限公司企业最新动态</w:t>
      </w:r>
      <w:r>
        <w:rPr>
          <w:rFonts w:hint="eastAsia"/>
        </w:rPr>
        <w:br/>
      </w:r>
      <w:r>
        <w:rPr>
          <w:rFonts w:hint="eastAsia"/>
        </w:rPr>
        <w:t>　　3.3 广州白云山光华制药股份有限公司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3.3.1 广州白云山光华制药股份有限公司基本信息、胶体果胶铋胶囊生产基地、总部、竞争对手及市场地位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广州白云山光华制药股份有限公司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广州白云山光华制药股份有限公司在中国市场胶体果胶铋胶囊销量、收入、价格及毛利率（2020-2025）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广州白云山光华制药股份有限公司公司简介及主要业务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3.3.5 广州白云山光华制药股份有限公司企业最新动态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3.4 华北制药股份有限公司</w:t>
      </w:r>
      <w:r>
        <w:rPr>
          <w:rFonts w:hint="eastAsia"/>
        </w:rPr>
        <w:br/>
      </w:r>
      <w:r>
        <w:rPr>
          <w:rFonts w:hint="eastAsia"/>
        </w:rPr>
        <w:t>　　　　3.4.1 华北制药股份有限公司基本信息、胶体果胶铋胶囊生产基地、总部、竞争对手及市场地位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华北制药股份有限公司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华北制药股份有限公司在中国市场胶体果胶铋胶囊销量、收入、价格及毛利率（2020-2025）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华北制药股份有限公司公司简介及主要业务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3.4.5 华北制药股份有限公司企业最新动态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3.5 哈药集团三精明水药业有限公司</w:t>
      </w:r>
      <w:r>
        <w:rPr>
          <w:rFonts w:hint="eastAsia"/>
        </w:rPr>
        <w:br/>
      </w:r>
      <w:r>
        <w:rPr>
          <w:rFonts w:hint="eastAsia"/>
        </w:rPr>
        <w:t>　　　　3.5.1 哈药集团三精明水药业有限公司基本信息、胶体果胶铋胶囊生产基地、总部、竞争对手及市场地位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哈药集团三精明水药业有限公司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哈药集团三精明水药业有限公司在中国市场胶体果胶铋胶囊销量、收入、价格及毛利率（2020-2025）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哈药集团三精明水药业有限公司公司简介及主要业务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3.5.5 哈药集团三精明水药业有限公司企业最新动态</w:t>
      </w:r>
      <w:r>
        <w:rPr>
          <w:rFonts w:hint="eastAsia"/>
        </w:rPr>
        <w:br/>
      </w:r>
      <w:r>
        <w:rPr>
          <w:rFonts w:hint="eastAsia"/>
        </w:rPr>
        <w:t>　　3.6 山西新宝源制药有限公司</w:t>
      </w:r>
      <w:r>
        <w:rPr>
          <w:rFonts w:hint="eastAsia"/>
        </w:rPr>
        <w:br/>
      </w:r>
      <w:r>
        <w:rPr>
          <w:rFonts w:hint="eastAsia"/>
        </w:rPr>
        <w:t>　　　　3.6.1 山西新宝源制药有限公司基本信息、胶体果胶铋胶囊生产基地、总部、竞争对手及市场地位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山西新宝源制药有限公司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山西新宝源制药有限公司在中国市场胶体果胶铋胶囊销量、收入、价格及毛利率（2020-2025）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山西新宝源制药有限公司公司简介及主要业务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3.6.5 山西新宝源制药有限公司企业最新动态</w:t>
      </w:r>
      <w:r>
        <w:rPr>
          <w:rFonts w:hint="eastAsia"/>
        </w:rPr>
        <w:br/>
      </w:r>
      <w:r>
        <w:rPr>
          <w:rFonts w:hint="eastAsia"/>
        </w:rPr>
        <w:t>　　3.7 海南灵康制药有限公司</w:t>
      </w:r>
      <w:r>
        <w:rPr>
          <w:rFonts w:hint="eastAsia"/>
        </w:rPr>
        <w:br/>
      </w:r>
      <w:r>
        <w:rPr>
          <w:rFonts w:hint="eastAsia"/>
        </w:rPr>
        <w:t>　　　　3.7.1 海南灵康制药有限公司基本信息、胶体果胶铋胶囊生产基地、总部、竞争对手及市场地位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海南灵康制药有限公司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海南灵康制药有限公司在中国市场胶体果胶铋胶囊销量、收入、价格及毛利率（2020-2025）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海南灵康制药有限公司公司简介及主要业务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3.7.5 海南灵康制药有限公司企业最新动态</w:t>
      </w:r>
      <w:r>
        <w:rPr>
          <w:rFonts w:hint="eastAsia"/>
        </w:rPr>
        <w:br/>
      </w:r>
      <w:r>
        <w:rPr>
          <w:rFonts w:hint="eastAsia"/>
        </w:rPr>
        <w:t>　　3.8 桂林华信制药有限公司</w:t>
      </w:r>
      <w:r>
        <w:rPr>
          <w:rFonts w:hint="eastAsia"/>
        </w:rPr>
        <w:br/>
      </w:r>
      <w:r>
        <w:rPr>
          <w:rFonts w:hint="eastAsia"/>
        </w:rPr>
        <w:t>　　　　3.8.1 桂林华信制药有限公司基本信息、胶体果胶铋胶囊生产基地、总部、竞争对手及市场地位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桂林华信制药有限公司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桂林华信制药有限公司在中国市场胶体果胶铋胶囊销量、收入、价格及毛利率（2020-2025）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桂林华信制药有限公司公司简介及主要业务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3.8.5 桂林华信制药有限公司企业最新动态</w:t>
      </w:r>
      <w:r>
        <w:rPr>
          <w:rFonts w:hint="eastAsia"/>
        </w:rPr>
        <w:br/>
      </w:r>
      <w:r>
        <w:rPr>
          <w:rFonts w:hint="eastAsia"/>
        </w:rPr>
        <w:t>　　3.9 江西药都仁和制药有限公司</w:t>
      </w:r>
      <w:r>
        <w:rPr>
          <w:rFonts w:hint="eastAsia"/>
        </w:rPr>
        <w:br/>
      </w:r>
      <w:r>
        <w:rPr>
          <w:rFonts w:hint="eastAsia"/>
        </w:rPr>
        <w:t>　　　　3.9.1 江西药都仁和制药有限公司基本信息、胶体果胶铋胶囊生产基地、总部、竞争对手及市场地位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江西药都仁和制药有限公司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江西药都仁和制药有限公司在中国市场胶体果胶铋胶囊销量、收入、价格及毛利率（2020-2025）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江西药都仁和制药有限公司公司简介及主要业务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3.9.5 江西药都仁和制药有限公司企业最新动态</w:t>
      </w:r>
      <w:r>
        <w:rPr>
          <w:rFonts w:hint="eastAsia"/>
        </w:rPr>
        <w:br/>
      </w:r>
      <w:r>
        <w:rPr>
          <w:rFonts w:hint="eastAsia"/>
        </w:rPr>
        <w:t>　　3.10 广东彼迪药业有限公司</w:t>
      </w:r>
      <w:r>
        <w:rPr>
          <w:rFonts w:hint="eastAsia"/>
        </w:rPr>
        <w:br/>
      </w:r>
      <w:r>
        <w:rPr>
          <w:rFonts w:hint="eastAsia"/>
        </w:rPr>
        <w:t>　　　　3.10.1 广东彼迪药业有限公司基本信息、胶体果胶铋胶囊生产基地、总部、竞争对手及市场地位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广东彼迪药业有限公司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广东彼迪药业有限公司在中国市场胶体果胶铋胶囊销量、收入、价格及毛利率（2020-2025）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广东彼迪药业有限公司公司简介及主要业务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3.10.5 广东彼迪药业有限公司企业最新动态</w:t>
      </w:r>
      <w:r>
        <w:rPr>
          <w:rFonts w:hint="eastAsia"/>
        </w:rPr>
        <w:br/>
      </w:r>
      <w:r>
        <w:rPr>
          <w:rFonts w:hint="eastAsia"/>
        </w:rPr>
        <w:t>　　3.11 海南灵康制药有限公司</w:t>
      </w:r>
      <w:r>
        <w:rPr>
          <w:rFonts w:hint="eastAsia"/>
        </w:rPr>
        <w:br/>
      </w:r>
      <w:r>
        <w:rPr>
          <w:rFonts w:hint="eastAsia"/>
        </w:rPr>
        <w:t>　　　　3.11.1 海南灵康制药有限公司基本信息、胶体果胶铋胶囊生产基地、总部、竞争对手及市场地位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海南灵康制药有限公司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海南灵康制药有限公司在中国市场胶体果胶铋胶囊销量、收入、价格及毛利率（2020-2025）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海南灵康制药有限公司公司简介及主要业务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3.11.5 海南灵康制药有限公司企业最新动态</w:t>
      </w:r>
      <w:r>
        <w:rPr>
          <w:rFonts w:hint="eastAsia"/>
        </w:rPr>
        <w:br/>
      </w:r>
      <w:r>
        <w:rPr>
          <w:rFonts w:hint="eastAsia"/>
        </w:rPr>
        <w:t>　　3.12 江苏新海康制药有限公司</w:t>
      </w:r>
      <w:r>
        <w:rPr>
          <w:rFonts w:hint="eastAsia"/>
        </w:rPr>
        <w:br/>
      </w:r>
      <w:r>
        <w:rPr>
          <w:rFonts w:hint="eastAsia"/>
        </w:rPr>
        <w:t>　　　　3.12.1 江苏新海康制药有限公司基本信息、胶体果胶铋胶囊生产基地、总部、竞争对手及市场地位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江苏新海康制药有限公司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江苏新海康制药有限公司在中国市场胶体果胶铋胶囊销量、收入、价格及毛利率（2020-2025）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江苏新海康制药有限公司公司简介及主要业务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3.12.5 江苏新海康制药有限公司企业最新动态</w:t>
      </w:r>
      <w:r>
        <w:rPr>
          <w:rFonts w:hint="eastAsia"/>
        </w:rPr>
        <w:br/>
      </w:r>
      <w:r>
        <w:rPr>
          <w:rFonts w:hint="eastAsia"/>
        </w:rPr>
        <w:t>　　3.13 四川峨嵋山药业有限公司</w:t>
      </w:r>
      <w:r>
        <w:rPr>
          <w:rFonts w:hint="eastAsia"/>
        </w:rPr>
        <w:br/>
      </w:r>
      <w:r>
        <w:rPr>
          <w:rFonts w:hint="eastAsia"/>
        </w:rPr>
        <w:t>　　　　3.13.1 四川峨嵋山药业有限公司基本信息、胶体果胶铋胶囊生产基地、总部、竞争对手及市场地位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四川峨嵋山药业有限公司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四川峨嵋山药业有限公司在中国市场胶体果胶铋胶囊销量、收入、价格及毛利率（2020-2025）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四川峨嵋山药业有限公司公司简介及主要业务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3.13.5 四川峨嵋山药业有限公司企业最新动态</w:t>
      </w:r>
      <w:r>
        <w:rPr>
          <w:rFonts w:hint="eastAsia"/>
        </w:rPr>
        <w:br/>
      </w:r>
      <w:r>
        <w:rPr>
          <w:rFonts w:hint="eastAsia"/>
        </w:rPr>
        <w:t>　　3.14 正大制药（青岛）有限公司</w:t>
      </w:r>
      <w:r>
        <w:rPr>
          <w:rFonts w:hint="eastAsia"/>
        </w:rPr>
        <w:br/>
      </w:r>
      <w:r>
        <w:rPr>
          <w:rFonts w:hint="eastAsia"/>
        </w:rPr>
        <w:t>　　　　3.14.1 正大制药（青岛）有限公司基本信息、胶体果胶铋胶囊生产基地、总部、竞争对手及市场地位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正大制药（青岛）有限公司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正大制药（青岛）有限公司在中国市场胶体果胶铋胶囊销量、收入、价格及毛利率（2020-2025）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正大制药（青岛）有限公司公司简介及主要业务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3.14.5 正大制药（青岛）有限公司企业最新动态</w:t>
      </w:r>
      <w:r>
        <w:rPr>
          <w:rFonts w:hint="eastAsia"/>
        </w:rPr>
        <w:br/>
      </w:r>
      <w:r>
        <w:rPr>
          <w:rFonts w:hint="eastAsia"/>
        </w:rPr>
        <w:t>　　3.15 贵州威门药业股份有限公司</w:t>
      </w:r>
      <w:r>
        <w:rPr>
          <w:rFonts w:hint="eastAsia"/>
        </w:rPr>
        <w:br/>
      </w:r>
      <w:r>
        <w:rPr>
          <w:rFonts w:hint="eastAsia"/>
        </w:rPr>
        <w:t>　　　　3.15.1 贵州威门药业股份有限公司基本信息、胶体果胶铋胶囊生产基地、总部、竞争对手及市场地位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贵州威门药业股份有限公司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贵州威门药业股份有限公司在中国市场胶体果胶铋胶囊销量、收入、价格及毛利率（2020-2025）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贵州威门药业股份有限公司公司简介及主要业务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3.15.5 贵州威门药业股份有限公司企业最新动态</w:t>
      </w:r>
      <w:r>
        <w:rPr>
          <w:rFonts w:hint="eastAsia"/>
        </w:rPr>
        <w:br/>
      </w:r>
      <w:r>
        <w:rPr>
          <w:rFonts w:hint="eastAsia"/>
        </w:rPr>
        <w:t>　　3.16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3.16.1 四川科伦药业股份有限公司基本信息、胶体果胶铋胶囊生产基地、总部、竞争对手及市场地位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四川科伦药业股份有限公司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四川科伦药业股份有限公司在中国市场胶体果胶铋胶囊销量、收入、价格及毛利率（2020-2025）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四川科伦药业股份有限公司公司简介及主要业务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3.16.5 四川科伦药业股份有限公司企业最新动态</w:t>
      </w:r>
      <w:r>
        <w:rPr>
          <w:rFonts w:hint="eastAsia"/>
        </w:rPr>
        <w:br/>
      </w:r>
      <w:r>
        <w:rPr>
          <w:rFonts w:hint="eastAsia"/>
        </w:rPr>
        <w:t>　　3.17 浙江得恩德制药股份有限公司</w:t>
      </w:r>
      <w:r>
        <w:rPr>
          <w:rFonts w:hint="eastAsia"/>
        </w:rPr>
        <w:br/>
      </w:r>
      <w:r>
        <w:rPr>
          <w:rFonts w:hint="eastAsia"/>
        </w:rPr>
        <w:t>　　　　3.17.1 浙江得恩德制药股份有限公司基本信息、胶体果胶铋胶囊生产基地、总部、竞争对手及市场地位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浙江得恩德制药股份有限公司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浙江得恩德制药股份有限公司在中国市场胶体果胶铋胶囊销量、收入、价格及毛利率（2020-2025）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浙江得恩德制药股份有限公司公司简介及主要业务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3.17.5 浙江得恩德制药股份有限公司企业最新动态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3.18 洛阳君山制药有限公司</w:t>
      </w:r>
      <w:r>
        <w:rPr>
          <w:rFonts w:hint="eastAsia"/>
        </w:rPr>
        <w:br/>
      </w:r>
      <w:r>
        <w:rPr>
          <w:rFonts w:hint="eastAsia"/>
        </w:rPr>
        <w:t>　　　　3.18.1 洛阳君山制药有限公司基本信息、胶体果胶铋胶囊生产基地、总部、竞争对手及市场地位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洛阳君山制药有限公司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洛阳君山制药有限公司在中国市场胶体果胶铋胶囊销量、收入、价格及毛利率（2020-2025）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洛阳君山制药有限公司公司简介及主要业务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3.18.5 洛阳君山制药有限公司企业最新动态</w:t>
      </w:r>
      <w:r>
        <w:rPr>
          <w:rFonts w:hint="eastAsia"/>
        </w:rPr>
        <w:br/>
      </w:r>
      <w:r>
        <w:rPr>
          <w:rFonts w:hint="eastAsia"/>
        </w:rPr>
        <w:t>　　3.19 安徽永生堂药业有限责任公司</w:t>
      </w:r>
      <w:r>
        <w:rPr>
          <w:rFonts w:hint="eastAsia"/>
        </w:rPr>
        <w:br/>
      </w:r>
      <w:r>
        <w:rPr>
          <w:rFonts w:hint="eastAsia"/>
        </w:rPr>
        <w:t>　　　　3.19.1 安徽永生堂药业有限责任公司基本信息、胶体果胶铋胶囊生产基地、总部、竞争对手及市场地位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安徽永生堂药业有限责任公司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安徽永生堂药业有限责任公司在中国市场胶体果胶铋胶囊销量、收入、价格及毛利率（2020-2025）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安徽永生堂药业有限责任公司公司简介及主要业务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3.19.5 安徽永生堂药业有限责任公司企业最新动态</w:t>
      </w:r>
      <w:r>
        <w:rPr>
          <w:rFonts w:hint="eastAsia"/>
        </w:rPr>
        <w:br/>
      </w:r>
      <w:r>
        <w:rPr>
          <w:rFonts w:hint="eastAsia"/>
        </w:rPr>
        <w:t>　　3.20 上海现代哈森（商丘）药业有限公司</w:t>
      </w:r>
      <w:r>
        <w:rPr>
          <w:rFonts w:hint="eastAsia"/>
        </w:rPr>
        <w:br/>
      </w:r>
      <w:r>
        <w:rPr>
          <w:rFonts w:hint="eastAsia"/>
        </w:rPr>
        <w:t>　　　　3.20.1 上海现代哈森（商丘）药业有限公司基本信息、胶体果胶铋胶囊生产基地、总部、竞争对手及市场地位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上海现代哈森（商丘）药业有限公司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上海现代哈森（商丘）药业有限公司在中国市场胶体果胶铋胶囊销量、收入、价格及毛利率（2020-2025）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上海现代哈森（商丘）药业有限公司公司简介及主要业务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3.20.5 上海现代哈森（商丘）药业有限公司企业最新动态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不同类型胶体果胶铋胶囊分析</w:t>
      </w:r>
      <w:r>
        <w:rPr>
          <w:rFonts w:hint="eastAsia"/>
        </w:rPr>
        <w:br/>
      </w:r>
      <w:r>
        <w:rPr>
          <w:rFonts w:hint="eastAsia"/>
        </w:rPr>
        <w:t>　　4.1 中国市场不同产品类型胶体果胶铋胶囊销量（2020-2031）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中国市场不同产品类型胶体果胶铋胶囊销量及市场份额（2020-2025）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中国市场不同产品类型胶体果胶铋胶囊销量预测（2025-2031）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中国市场不同产品类型胶体果胶铋胶囊规模（2020-2031）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中国市场不同产品类型胶体果胶铋胶囊规模及市场份额（2020-2025）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中国市场不同产品类型胶体果胶铋胶囊规模预测（2025-2031）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中国市场不同产品类型胶体果胶铋胶囊价格走势（2020-2031）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不同应用胶体果胶铋胶囊分析</w:t>
      </w:r>
      <w:r>
        <w:rPr>
          <w:rFonts w:hint="eastAsia"/>
        </w:rPr>
        <w:br/>
      </w:r>
      <w:r>
        <w:rPr>
          <w:rFonts w:hint="eastAsia"/>
        </w:rPr>
        <w:t>　　5.1 中国市场不同应用胶体果胶铋胶囊销量（2020-2031）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中国市场不同应用胶体果胶铋胶囊销量及市场份额（2020-2025）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中国市场不同应用胶体果胶铋胶囊销量预测（2025-2031）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中国市场不同应用胶体果胶铋胶囊规模（2020-2031）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中国市场不同应用胶体果胶铋胶囊规模及市场份额（2020-2025）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中国市场不同应用胶体果胶铋胶囊规模预测（2025-2031）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中国市场不同应用胶体果胶铋胶囊价格走势（2020-2031）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胶体果胶铋胶囊行业发展分析---发展趋势</w:t>
      </w:r>
      <w:r>
        <w:rPr>
          <w:rFonts w:hint="eastAsia"/>
        </w:rPr>
        <w:br/>
      </w:r>
      <w:r>
        <w:rPr>
          <w:rFonts w:hint="eastAsia"/>
        </w:rPr>
        <w:t>　　6.2 胶体果胶铋胶囊行业发展分析---厂商壁垒</w:t>
      </w:r>
      <w:r>
        <w:rPr>
          <w:rFonts w:hint="eastAsia"/>
        </w:rPr>
        <w:br/>
      </w:r>
      <w:r>
        <w:rPr>
          <w:rFonts w:hint="eastAsia"/>
        </w:rPr>
        <w:t>　　6.3 胶体果胶铋胶囊行业发展分析---驱动因素</w:t>
      </w:r>
      <w:r>
        <w:rPr>
          <w:rFonts w:hint="eastAsia"/>
        </w:rPr>
        <w:br/>
      </w:r>
      <w:r>
        <w:rPr>
          <w:rFonts w:hint="eastAsia"/>
        </w:rPr>
        <w:t>　　6.4 胶体果胶铋胶囊行业发展分析---制约因素</w:t>
      </w:r>
      <w:r>
        <w:rPr>
          <w:rFonts w:hint="eastAsia"/>
        </w:rPr>
        <w:br/>
      </w:r>
      <w:r>
        <w:rPr>
          <w:rFonts w:hint="eastAsia"/>
        </w:rPr>
        <w:t>　　6.5 胶体果胶铋胶囊中国企业SWOT分析</w:t>
      </w:r>
      <w:r>
        <w:rPr>
          <w:rFonts w:hint="eastAsia"/>
        </w:rPr>
        <w:br/>
      </w:r>
      <w:r>
        <w:rPr>
          <w:rFonts w:hint="eastAsia"/>
        </w:rPr>
        <w:t>　　6.6 胶体果胶铋胶囊行业政策环境分析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胶体果胶铋胶囊行业产业链简介</w:t>
      </w:r>
      <w:r>
        <w:rPr>
          <w:rFonts w:hint="eastAsia"/>
        </w:rPr>
        <w:br/>
      </w:r>
      <w:r>
        <w:rPr>
          <w:rFonts w:hint="eastAsia"/>
        </w:rPr>
        <w:t>　　7.2 胶体果胶铋胶囊产业链分析-上游</w:t>
      </w:r>
      <w:r>
        <w:rPr>
          <w:rFonts w:hint="eastAsia"/>
        </w:rPr>
        <w:br/>
      </w:r>
      <w:r>
        <w:rPr>
          <w:rFonts w:hint="eastAsia"/>
        </w:rPr>
        <w:t>　　7.3 胶体果胶铋胶囊产业链分析-中游</w:t>
      </w:r>
      <w:r>
        <w:rPr>
          <w:rFonts w:hint="eastAsia"/>
        </w:rPr>
        <w:br/>
      </w:r>
      <w:r>
        <w:rPr>
          <w:rFonts w:hint="eastAsia"/>
        </w:rPr>
        <w:t>　　7.4 胶体果胶铋胶囊产业链分析-下游：行业场景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胶体果胶铋胶囊行业采购模式</w:t>
      </w:r>
      <w:r>
        <w:rPr>
          <w:rFonts w:hint="eastAsia"/>
        </w:rPr>
        <w:br/>
      </w:r>
      <w:r>
        <w:rPr>
          <w:rFonts w:hint="eastAsia"/>
        </w:rPr>
        <w:t>　　7.6 胶体果胶铋胶囊行业生产模式</w:t>
      </w:r>
      <w:r>
        <w:rPr>
          <w:rFonts w:hint="eastAsia"/>
        </w:rPr>
        <w:br/>
      </w:r>
      <w:r>
        <w:rPr>
          <w:rFonts w:hint="eastAsia"/>
        </w:rPr>
        <w:t>　　7.7 胶体果胶铋胶囊行业销售模式及销售渠道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中国本土胶体果胶铋胶囊产能、产量分析</w:t>
      </w:r>
      <w:r>
        <w:rPr>
          <w:rFonts w:hint="eastAsia"/>
        </w:rPr>
        <w:br/>
      </w:r>
      <w:r>
        <w:rPr>
          <w:rFonts w:hint="eastAsia"/>
        </w:rPr>
        <w:t>　　8.1 中国胶体果胶铋胶囊供需现状及预测（2020-2031）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中国胶体果胶铋胶囊产能、产量、产能利用率及发展趋势（2020-2031）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中国胶体果胶铋胶囊产量、市场需求量及发展趋势（2020-2031）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中国胶体果胶铋胶囊进出口分析</w:t>
      </w:r>
      <w:r>
        <w:rPr>
          <w:rFonts w:hint="eastAsia"/>
        </w:rPr>
        <w:br/>
      </w:r>
      <w:r>
        <w:rPr>
          <w:rFonts w:hint="eastAsia"/>
        </w:rPr>
        <w:t>　　　　8.2.1 中国市场胶体果胶铋胶囊主要进口来源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中国市场胶体果胶铋胶囊主要出口目的地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不同产品类型，胶体果胶铋胶囊市场规模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不同应用胶体果胶铋胶囊市场规模2020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中国市场主要厂商胶体果胶铋胶囊销量（2020-2025）&amp;（千盒）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中国市场主要厂商胶体果胶铋胶囊销量市场份额（2020-2025）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中国市场主要厂商胶体果胶铋胶囊收入（2020-2025）&amp;（万元）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中国市场主要厂商胶体果胶铋胶囊收入份额（2020-2025）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2025年中国主要生产商胶体果胶铋胶囊收入排名（万元）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中国市场主要厂商胶体果胶铋胶囊价格（2020-2025）&amp;（元/盒）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中国市场主要厂商胶体果胶铋胶囊总部及产地分布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中国市场主要厂商成立时间及胶体果胶铋胶囊商业化日期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中国市场主要厂商胶体果胶铋胶囊产品类型及应用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2025年中国市场胶体果胶铋胶囊主要厂商市场地位（第一梯队、第二梯队和第三梯队）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国药集团同济堂（贵州）制药有限公司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国药集团同济堂（贵州）制药有限公司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国药集团同济堂（贵州）制药有限公司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表16 国药集团同济堂（贵州）制药有限公司公司简介及主要业务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 国药集团同济堂（贵州）制药有限公司企业最新动态</w:t>
      </w:r>
      <w:r>
        <w:rPr>
          <w:rFonts w:hint="eastAsia"/>
        </w:rPr>
        <w:br/>
      </w:r>
      <w:r>
        <w:rPr>
          <w:rFonts w:hint="eastAsia"/>
        </w:rPr>
        <w:t>　　表18 山西振东安欣生物制药有限公司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山西振东安欣生物制药有限公司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山西振东安欣生物制药有限公司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表21 山西振东安欣生物制药有限公司公司简介及主要业务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表22 山西振东安欣生物制药有限公司企业最新动态</w:t>
      </w:r>
      <w:r>
        <w:rPr>
          <w:rFonts w:hint="eastAsia"/>
        </w:rPr>
        <w:br/>
      </w:r>
      <w:r>
        <w:rPr>
          <w:rFonts w:hint="eastAsia"/>
        </w:rPr>
        <w:t>　　表23 广州白云山光华制药股份有限公司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广州白云山光华制药股份有限公司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广州白云山光华制药股份有限公司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表26 广州白云山光华制药股份有限公司公司简介及主要业务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表27 广州白云山光华制药股份有限公司企业最新动态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表28 华北制药股份有限公司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华北制药股份有限公司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华北制药股份有限公司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表31 华北制药股份有限公司公司简介及主要业务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表32 华北制药股份有限公司企业最新动态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表33 哈药集团三精明水药业有限公司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哈药集团三精明水药业有限公司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哈药集团三精明水药业有限公司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表36 哈药集团三精明水药业有限公司公司简介及主要业务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表37 哈药集团三精明水药业有限公司企业最新动态</w:t>
      </w:r>
      <w:r>
        <w:rPr>
          <w:rFonts w:hint="eastAsia"/>
        </w:rPr>
        <w:br/>
      </w:r>
      <w:r>
        <w:rPr>
          <w:rFonts w:hint="eastAsia"/>
        </w:rPr>
        <w:t>　　表38 山西新宝源制药有限公司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山西新宝源制药有限公司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山西新宝源制药有限公司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表41 山西新宝源制药有限公司公司简介及主要业务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表42 山西新宝源制药有限公司企业最新动态</w:t>
      </w:r>
      <w:r>
        <w:rPr>
          <w:rFonts w:hint="eastAsia"/>
        </w:rPr>
        <w:br/>
      </w:r>
      <w:r>
        <w:rPr>
          <w:rFonts w:hint="eastAsia"/>
        </w:rPr>
        <w:t>　　表43 海南灵康制药有限公司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海南灵康制药有限公司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海南灵康制药有限公司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表46 海南灵康制药有限公司公司简介及主要业务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表47 海南灵康制药有限公司企业最新动态</w:t>
      </w:r>
      <w:r>
        <w:rPr>
          <w:rFonts w:hint="eastAsia"/>
        </w:rPr>
        <w:br/>
      </w:r>
      <w:r>
        <w:rPr>
          <w:rFonts w:hint="eastAsia"/>
        </w:rPr>
        <w:t>　　表48 桂林华信制药有限公司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桂林华信制药有限公司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桂林华信制药有限公司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表51 桂林华信制药有限公司公司简介及主要业务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表52 桂林华信制药有限公司企业最新动态</w:t>
      </w:r>
      <w:r>
        <w:rPr>
          <w:rFonts w:hint="eastAsia"/>
        </w:rPr>
        <w:br/>
      </w:r>
      <w:r>
        <w:rPr>
          <w:rFonts w:hint="eastAsia"/>
        </w:rPr>
        <w:t>　　表53 江西药都仁和制药有限公司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江西药都仁和制药有限公司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江西药都仁和制药有限公司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表56 江西药都仁和制药有限公司公司简介及主要业务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表57 江西药都仁和制药有限公司企业最新动态</w:t>
      </w:r>
      <w:r>
        <w:rPr>
          <w:rFonts w:hint="eastAsia"/>
        </w:rPr>
        <w:br/>
      </w:r>
      <w:r>
        <w:rPr>
          <w:rFonts w:hint="eastAsia"/>
        </w:rPr>
        <w:t>　　表58 广东彼迪药业有限公司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广东彼迪药业有限公司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广东彼迪药业有限公司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表61 广东彼迪药业有限公司公司简介及主要业务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表62 广东彼迪药业有限公司企业最新动态</w:t>
      </w:r>
      <w:r>
        <w:rPr>
          <w:rFonts w:hint="eastAsia"/>
        </w:rPr>
        <w:br/>
      </w:r>
      <w:r>
        <w:rPr>
          <w:rFonts w:hint="eastAsia"/>
        </w:rPr>
        <w:t>　　表63 海南灵康制药有限公司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海南灵康制药有限公司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海南灵康制药有限公司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表66 海南灵康制药有限公司公司简介及主要业务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表67 海南灵康制药有限公司企业最新动态</w:t>
      </w:r>
      <w:r>
        <w:rPr>
          <w:rFonts w:hint="eastAsia"/>
        </w:rPr>
        <w:br/>
      </w:r>
      <w:r>
        <w:rPr>
          <w:rFonts w:hint="eastAsia"/>
        </w:rPr>
        <w:t>　　表68 江苏新海康制药有限公司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江苏新海康制药有限公司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江苏新海康制药有限公司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表71 江苏新海康制药有限公司公司简介及主要业务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表72 江苏新海康制药有限公司企业最新动态</w:t>
      </w:r>
      <w:r>
        <w:rPr>
          <w:rFonts w:hint="eastAsia"/>
        </w:rPr>
        <w:br/>
      </w:r>
      <w:r>
        <w:rPr>
          <w:rFonts w:hint="eastAsia"/>
        </w:rPr>
        <w:t>　　表73 四川峨嵋山药业有限公司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四川峨嵋山药业有限公司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四川峨嵋山药业有限公司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表76 四川峨嵋山药业有限公司公司简介及主要业务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表77 四川峨嵋山药业有限公司企业最新动态</w:t>
      </w:r>
      <w:r>
        <w:rPr>
          <w:rFonts w:hint="eastAsia"/>
        </w:rPr>
        <w:br/>
      </w:r>
      <w:r>
        <w:rPr>
          <w:rFonts w:hint="eastAsia"/>
        </w:rPr>
        <w:t>　　表78 正大制药（青岛）有限公司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正大制药（青岛）有限公司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正大制药（青岛）有限公司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表81 正大制药（青岛）有限公司公司简介及主要业务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表82 正大制药（青岛）有限公司企业最新动态</w:t>
      </w:r>
      <w:r>
        <w:rPr>
          <w:rFonts w:hint="eastAsia"/>
        </w:rPr>
        <w:br/>
      </w:r>
      <w:r>
        <w:rPr>
          <w:rFonts w:hint="eastAsia"/>
        </w:rPr>
        <w:t>　　表83 贵州威门药业股份有限公司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贵州威门药业股份有限公司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贵州威门药业股份有限公司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表86 贵州威门药业股份有限公司公司简介及主要业务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表87 贵州威门药业股份有限公司企业最新动态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表88 四川科伦药业股份有限公司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四川科伦药业股份有限公司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四川科伦药业股份有限公司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表91 四川科伦药业股份有限公司公司简介及主要业务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表92 四川科伦药业股份有限公司企业最新动态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表93 浙江得恩德制药股份有限公司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浙江得恩德制药股份有限公司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浙江得恩德制药股份有限公司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表96 浙江得恩德制药股份有限公司公司简介及主要业务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表97 浙江得恩德制药股份有限公司企业最新动态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表98 洛阳君山制药有限公司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洛阳君山制药有限公司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洛阳君山制药有限公司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表101 洛阳君山制药有限公司公司简介及主要业务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表102 洛阳君山制药有限公司企业最新动态</w:t>
      </w:r>
      <w:r>
        <w:rPr>
          <w:rFonts w:hint="eastAsia"/>
        </w:rPr>
        <w:br/>
      </w:r>
      <w:r>
        <w:rPr>
          <w:rFonts w:hint="eastAsia"/>
        </w:rPr>
        <w:t>　　表103 安徽永生堂药业有限责任公司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安徽永生堂药业有限责任公司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安徽永生堂药业有限责任公司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表106 安徽永生堂药业有限责任公司公司简介及主要业务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表107 安徽永生堂药业有限责任公司企业最新动态</w:t>
      </w:r>
      <w:r>
        <w:rPr>
          <w:rFonts w:hint="eastAsia"/>
        </w:rPr>
        <w:br/>
      </w:r>
      <w:r>
        <w:rPr>
          <w:rFonts w:hint="eastAsia"/>
        </w:rPr>
        <w:t>　　表108 上海现代哈森（商丘）药业有限公司 胶体果胶铋胶囊生产基地、总部、竞争对手及市场地位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上海现代哈森（商丘）药业有限公司 胶体果胶铋胶囊产品规格、参数及市场应用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上海现代哈森（商丘）药业有限公司 胶体果胶铋胶囊销量（千盒）、收入（万元）、价格（元/盒）及毛利率（2020-2025）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表111 上海现代哈森（商丘）药业有限公司司简介及主要业务</w:t>
      </w:r>
      <w:r>
        <w:rPr>
          <w:rFonts w:hint="eastAsia"/>
        </w:rPr>
        <w:br/>
      </w:r>
      <w:r>
        <w:rPr>
          <w:rFonts w:hint="eastAsia"/>
        </w:rPr>
        <w:t>　　表112 上海现代哈森（商丘）药业有限公司企业最新动态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中国市场不同类型胶体果胶铋胶囊销量（2020-2025）&amp;（千盒）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表114 中国市场不同类型胶体果胶铋胶囊销量市场份额（2020-2025）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中国市场不同类型胶体果胶铋胶囊销量预测（2025-2031）&amp;（千盒）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表116 中国市场不同类型胶体果胶铋胶囊销量市场份额预测（2025-2031）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中国市场不同类型胶体果胶铋胶囊规模（2020-2025）&amp;（万元）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中国市场不同类型胶体果胶铋胶囊规模市场份额（2020-2025）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中国市场不同类型胶体果胶铋胶囊规模预测（2025-2031）&amp;（万元）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中国市场不同类型胶体果胶铋胶囊规模市场份额预测（2025-2031）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中国市场不同应用胶体果胶铋胶囊销量（2020-2025）&amp;（千盒）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表122 中国市场不同应用胶体果胶铋胶囊销量市场份额（2020-2025）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中国市场不同应用胶体果胶铋胶囊销量预测（2025-2031）&amp;（千盒）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表124 中国市场不同应用胶体果胶铋胶囊销量市场份额预测（2025-2031）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中国市场不同应用胶体果胶铋胶囊规模（2020-2025）&amp;（万元）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中国市场不同应用胶体果胶铋胶囊规模市场份额（2020-2025）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中国市场不同应用胶体果胶铋胶囊规模预测（2025-2031）&amp;（万元）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中国市场不同应用胶体果胶铋胶囊规模市场份额预测（2025-2031）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胶体果胶铋胶囊行业发展分析---发展趋势</w:t>
      </w:r>
      <w:r>
        <w:rPr>
          <w:rFonts w:hint="eastAsia"/>
        </w:rPr>
        <w:br/>
      </w:r>
      <w:r>
        <w:rPr>
          <w:rFonts w:hint="eastAsia"/>
        </w:rPr>
        <w:t>　　表130 胶体果胶铋胶囊行业发展分析---厂商壁垒</w:t>
      </w:r>
      <w:r>
        <w:rPr>
          <w:rFonts w:hint="eastAsia"/>
        </w:rPr>
        <w:br/>
      </w:r>
      <w:r>
        <w:rPr>
          <w:rFonts w:hint="eastAsia"/>
        </w:rPr>
        <w:t>　　表131 胶体果胶铋胶囊行业发展分析---驱动因素</w:t>
      </w:r>
      <w:r>
        <w:rPr>
          <w:rFonts w:hint="eastAsia"/>
        </w:rPr>
        <w:br/>
      </w:r>
      <w:r>
        <w:rPr>
          <w:rFonts w:hint="eastAsia"/>
        </w:rPr>
        <w:t>　　表132 胶体果胶铋胶囊行业发展分析---制约因素</w:t>
      </w:r>
      <w:r>
        <w:rPr>
          <w:rFonts w:hint="eastAsia"/>
        </w:rPr>
        <w:br/>
      </w:r>
      <w:r>
        <w:rPr>
          <w:rFonts w:hint="eastAsia"/>
        </w:rPr>
        <w:t>　　表133 胶体果胶铋胶囊行业相关重点政策一览</w:t>
      </w:r>
      <w:r>
        <w:rPr>
          <w:rFonts w:hint="eastAsia"/>
        </w:rPr>
        <w:br/>
      </w:r>
      <w:r>
        <w:rPr>
          <w:rFonts w:hint="eastAsia"/>
        </w:rPr>
        <w:t>　　表134 胶体果胶铋胶囊行业供应链分析</w:t>
      </w:r>
      <w:r>
        <w:rPr>
          <w:rFonts w:hint="eastAsia"/>
        </w:rPr>
        <w:br/>
      </w:r>
      <w:r>
        <w:rPr>
          <w:rFonts w:hint="eastAsia"/>
        </w:rPr>
        <w:t>　　表135 胶体果胶铋胶囊上游原料供应商</w:t>
      </w:r>
      <w:r>
        <w:rPr>
          <w:rFonts w:hint="eastAsia"/>
        </w:rPr>
        <w:br/>
      </w:r>
      <w:r>
        <w:rPr>
          <w:rFonts w:hint="eastAsia"/>
        </w:rPr>
        <w:t>　　表136 胶体果胶铋胶囊行业主要下游客户</w:t>
      </w:r>
      <w:r>
        <w:rPr>
          <w:rFonts w:hint="eastAsia"/>
        </w:rPr>
        <w:br/>
      </w:r>
      <w:r>
        <w:rPr>
          <w:rFonts w:hint="eastAsia"/>
        </w:rPr>
        <w:t>　　表137 胶体果胶铋胶囊典型经销商</w:t>
      </w:r>
      <w:r>
        <w:rPr>
          <w:rFonts w:hint="eastAsia"/>
        </w:rPr>
        <w:br/>
      </w:r>
      <w:r>
        <w:rPr>
          <w:rFonts w:hint="eastAsia"/>
        </w:rPr>
        <w:t>　　表138 中国胶体果胶铋胶囊产量、销量、进口量及出口量（2020-2025）&amp;（千盒）</w:t>
      </w:r>
      <w:r>
        <w:rPr>
          <w:rFonts w:hint="eastAsia"/>
        </w:rPr>
        <w:br/>
      </w:r>
      <w:r>
        <w:rPr>
          <w:rFonts w:hint="eastAsia"/>
        </w:rPr>
        <w:t>　　表139 中国胶体果胶铋胶囊产量、销量、进口量及出口量预测（2025-2031）&amp;（千盒）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表140 中国市场胶体果胶铋胶囊主要进口来源</w:t>
      </w:r>
      <w:r>
        <w:rPr>
          <w:rFonts w:hint="eastAsia"/>
        </w:rPr>
        <w:br/>
      </w:r>
      <w:r>
        <w:rPr>
          <w:rFonts w:hint="eastAsia"/>
        </w:rPr>
        <w:t>　　表141 中国市场胶体果胶铋胶囊主要出口目的地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胶体果胶铋胶囊产品图片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中国不同产品类型胶体果胶铋胶囊产量市场份额2024 VS 2025</w:t>
      </w:r>
      <w:r>
        <w:rPr>
          <w:rFonts w:hint="eastAsia"/>
        </w:rPr>
        <w:br/>
      </w:r>
      <w:r>
        <w:rPr>
          <w:rFonts w:hint="eastAsia"/>
        </w:rPr>
        <w:t>　　图3 50mg/每片产品图片</w:t>
      </w:r>
      <w:r>
        <w:rPr>
          <w:rFonts w:hint="eastAsia"/>
        </w:rPr>
        <w:br/>
      </w:r>
      <w:r>
        <w:rPr>
          <w:rFonts w:hint="eastAsia"/>
        </w:rPr>
        <w:t>　　图4 100mg/每片产品图片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中国不同应用胶体果胶铋胶囊市场份额2024 VS 2025</w:t>
      </w:r>
      <w:r>
        <w:rPr>
          <w:rFonts w:hint="eastAsia"/>
        </w:rPr>
        <w:br/>
      </w:r>
      <w:r>
        <w:rPr>
          <w:rFonts w:hint="eastAsia"/>
        </w:rPr>
        <w:t>　　图7 胃溃疡治疗</w:t>
      </w:r>
      <w:r>
        <w:rPr>
          <w:rFonts w:hint="eastAsia"/>
        </w:rPr>
        <w:br/>
      </w:r>
      <w:r>
        <w:rPr>
          <w:rFonts w:hint="eastAsia"/>
        </w:rPr>
        <w:t>　　图8 胃炎治疗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中国市场胶体果胶铋胶囊市场规模，2020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中国市场胶体果胶铋胶囊收入及增长率（2020-2031）&amp;（万元）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中国市场胶体果胶铋胶囊销量及增长率（2020-2031）&amp;（千盒）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图13 2025年中国市场主要厂商胶体果胶铋胶囊销量市场份额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2025年中国市场主要厂商胶体果胶铋胶囊收入市场份额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2025年中国市场前五大厂商胶体果胶铋胶囊市场份额</w:t>
      </w:r>
      <w:r>
        <w:rPr>
          <w:rFonts w:hint="eastAsia"/>
        </w:rPr>
        <w:br/>
      </w:r>
      <w:r>
        <w:rPr>
          <w:rFonts w:hint="eastAsia"/>
        </w:rPr>
        <w:t>　　图16 2025年中国市场胶体果胶铋胶囊第一梯队、第二梯队和第三梯队厂商（品牌）及市场份额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中国市场不同产品类型胶体果胶铋胶囊价格走势（2020-2031）&amp;（元/盒）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图18 中国市场不同应用胶体果胶铋胶囊价格走势（2020-2031）&amp;（元/盒）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图19 胶体果胶铋胶囊中国企业SWOT分析</w:t>
      </w:r>
      <w:r>
        <w:rPr>
          <w:rFonts w:hint="eastAsia"/>
        </w:rPr>
        <w:br/>
      </w:r>
      <w:r>
        <w:rPr>
          <w:rFonts w:hint="eastAsia"/>
        </w:rPr>
        <w:t>　　图20 胶体果胶铋胶囊产业链</w:t>
      </w:r>
      <w:r>
        <w:rPr>
          <w:rFonts w:hint="eastAsia"/>
        </w:rPr>
        <w:br/>
      </w:r>
      <w:r>
        <w:rPr>
          <w:rFonts w:hint="eastAsia"/>
        </w:rPr>
        <w:t>　　图21 胶体果胶铋胶囊行业采购模式分析</w:t>
      </w:r>
      <w:r>
        <w:rPr>
          <w:rFonts w:hint="eastAsia"/>
        </w:rPr>
        <w:br/>
      </w:r>
      <w:r>
        <w:rPr>
          <w:rFonts w:hint="eastAsia"/>
        </w:rPr>
        <w:t>　　图22 胶体果胶铋胶囊行业生产模式分析</w:t>
      </w:r>
      <w:r>
        <w:rPr>
          <w:rFonts w:hint="eastAsia"/>
        </w:rPr>
        <w:br/>
      </w:r>
      <w:r>
        <w:rPr>
          <w:rFonts w:hint="eastAsia"/>
        </w:rPr>
        <w:t>　　图23 胶体果胶铋胶囊行业销售模式分析</w:t>
      </w:r>
      <w:r>
        <w:rPr>
          <w:rFonts w:hint="eastAsia"/>
        </w:rPr>
        <w:br/>
      </w:r>
      <w:r>
        <w:rPr>
          <w:rFonts w:hint="eastAsia"/>
        </w:rPr>
        <w:t>　　图24 中国胶体果胶铋胶囊产能、产量、产能利用率及发展趋势（2020-2031）&amp;（千盒）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图25 中国胶体果胶铋胶囊产量、市场需求量及发展趋势（2020-2031）&amp;（千盒）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023893b3c4ec2" w:history="1">
        <w:r>
          <w:rPr>
            <w:rStyle w:val="Hyperlink"/>
          </w:rPr>
          <w:t>2025-2031年中国胶体果胶铋胶囊市场现状调研与前景趋势分析报告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023893b3c4ec2" w:history="1">
        <w:r>
          <w:rPr>
            <w:rStyle w:val="Hyperlink"/>
          </w:rPr>
          <w:t>https://www.20087.com/9/70/JiaoTiGuoJiaoBiJiaoNangHangYeQianJingQuShi.html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铋吃了半小时胃就好了、胶体果胶铋胶囊一次吃几粒、果胶铋一个疗程吃几天、胶体果胶铋胶囊吃了大便会黑吗、胶体果胶铋吃14天会中毒吗、胶体果胶铋胶囊的功效与作用、四联疗法正确用药顺序、胶体果胶铋胶囊吃多久为一个疗程、四联疗法用量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3d36db4974dbc" w:history="1">
      <w:r>
        <w:rPr>
          <w:rStyle w:val="Hyperlink"/>
        </w:rPr>
        <w:t>2025-2031年中国胶体果胶铋胶囊市场现状调研与前景趋势分析报告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oTiGuoJiaoBiJiaoNangHangYeQianJingQuShi.html" TargetMode="External" Id="Rc42023893b3c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oTiGuoJiaoBiJiaoNangHangYeQianJingQuShi.html" TargetMode="External" Id="R98b3d36db497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2025-04-20T03:47:00Z</dcterms:created>
  <dcterms:modified xsi:type="dcterms:W3CDTF">2025-04-20T04:47:00Z</dcterms:modified>
  <dc:subject>2025-2031年中国胶体果胶铋胶囊市场现状调研与前景趋势分析报告</dc:subject>
  <dc:title>2025-2031年中国胶体果胶铋胶囊市场现状调研与前景趋势分析报告</dc:title>
  <cp:keywords>2025-2031年中国胶体果胶铋胶囊市场现状调研与前景趋势分析报告</cp:keywords>
  <dc:description>2025-2031年中国胶体果胶铋胶囊市场现状调研与前景趋势分析报告</dc:description>
</cp:coreProperties>
</file>