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127a485c4e00" w:history="1">
              <w:r>
                <w:rPr>
                  <w:rStyle w:val="Hyperlink"/>
                </w:rPr>
                <w:t>2026-2032年全球与中国消毒用紫外线灯行业市场调研及前景趋势报告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127a485c4e00" w:history="1">
              <w:r>
                <w:rPr>
                  <w:rStyle w:val="Hyperlink"/>
                </w:rPr>
                <w:t>2026-2032年全球与中国消毒用紫外线灯行业市场调研及前景趋势报告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127a485c4e00" w:history="1">
                <w:r>
                  <w:rPr>
                    <w:rStyle w:val="Hyperlink"/>
                  </w:rPr>
                  <w:t>https://www.20087.com/0/01/XiaoDuYongZiWaiXianDengShiChangXianZhuangHeQianJing.html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紫外线灯是公共卫生安全与院感防控的关键防线，已从传统的低压汞灯向深紫外发光二极管技术加速迭代。当前市场呈现出明显的“双轨并行”态势：传统汞灯凭借成熟的大功率输出与低成本优势，仍占据市政污水处理与大型工业消毒的主导地位；而深紫外发光二极管凭借体积小、瞬时启动、无汞环保及波长可定制等特性，在便携式消毒设备、家电集成及动态水杀菌领域迅速崛起。在应用层面，紫外线消毒已突破单一的静态杀菌，向动态人机共存方向发展。通过滤光技术剔除对人体有害的波段，或利用上照式安装避开人员活动区域，实现了在有人环境下的持续空气消杀。随着公众健康意识的提升，紫外线消毒设备已广泛嵌入空调、冰箱及扫地机器人中，成为智能家居的标准配置。然而，深紫外发光二极管的光效提升与散热管理仍是技术瓶颈，且市场缺乏统一的杀菌效果验证标准，导致产品质量参差不齐，亟需建立严格的行业规范与检测认证体系。</w:t>
      </w:r>
      <w:r>
        <w:rPr>
          <w:rFonts w:hint="eastAsia"/>
        </w:rPr>
        <w:br/>
      </w:r>
      <w:r>
        <w:rPr>
          <w:rFonts w:hint="eastAsia"/>
        </w:rPr>
        <w:t>　　未来，消毒用紫外线灯将向准分子光源、智能化协同及广谱抗病毒方向突破。市场调研网认为，准分子光源技术，特别是222纳米波段的远紫外光，被证实能在杀灭细菌病毒的同时不穿透人体皮肤与眼睛，这将彻底解决“人机共存”的安全难题，推动紫外线消毒在商场、学校、机场等人员密集场所的普及。智能化方面，紫外线设备将与物联网深度集成，通过环境传感器实时监测空气质量与病原体浓度，自动调节辐照强度与工作时长，并生成可视化的消毒日志供监管部门核查。在医疗领域，针对耐药菌与新型病毒的专用波段紫外线光源将成为研发重点，通过精准匹配微生物的核酸吸收峰值，实现高效低耗的特异性灭活。此外，随着光催化技术的融合，紫外线灯将不仅作为杀菌源，还将激发二氧化钛等催化剂产生强氧化性的自由基，同步降解空气中的甲醛、挥发性有机化合物等化学污染物，实现从单一杀菌向全方位环境净化的功能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2127a485c4e00" w:history="1">
        <w:r>
          <w:rPr>
            <w:rStyle w:val="Hyperlink"/>
          </w:rPr>
          <w:t>2026-2032年全球与中国消毒用紫外线灯行业市场调研及前景趋势报告</w:t>
        </w:r>
      </w:hyperlink>
      <w:r>
        <w:rPr>
          <w:rFonts w:hint="eastAsia"/>
        </w:rPr>
        <w:t>》，2025年消毒用紫外线灯行业市场规模达 亿元，预计2032年市场规模将达 亿元，期间年均复合增长率（CAGR）达 %。报告基于统计局、相关行业协会及科研机构的详实数据，系统分析了消毒用紫外线灯市场的规模现状、需求特征及价格走势。报告客观评估了消毒用紫外线灯行业技术水平及未来发展方向，对市场前景做出科学预测，并重点分析了消毒用紫外线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按产品类型细分，全球消毒用紫外线灯市场规模2021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直管</w:t>
      </w:r>
      <w:r>
        <w:rPr>
          <w:rFonts w:hint="eastAsia"/>
        </w:rPr>
        <w:br/>
      </w:r>
      <w:r>
        <w:rPr>
          <w:rFonts w:hint="eastAsia"/>
        </w:rPr>
        <w:t>　　　　1.3.3 H管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按应用细分，全球消毒用紫外线灯市场规模2021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医疗卫生</w:t>
      </w:r>
      <w:r>
        <w:rPr>
          <w:rFonts w:hint="eastAsia"/>
        </w:rPr>
        <w:br/>
      </w:r>
      <w:r>
        <w:rPr>
          <w:rFonts w:hint="eastAsia"/>
        </w:rPr>
        <w:t>　　　　1.4.4 表面杀菌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消毒用紫外线灯行业发展总体概况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消毒用紫外线灯行业发展主要特点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消毒用紫外线灯行业发展影响因素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消毒用紫外线灯有利因素</w:t>
      </w:r>
      <w:r>
        <w:rPr>
          <w:rFonts w:hint="eastAsia"/>
        </w:rPr>
        <w:br/>
      </w:r>
      <w:r>
        <w:rPr>
          <w:rFonts w:hint="eastAsia"/>
        </w:rPr>
        <w:t>　　　　1.5.3 .2 消毒用紫外线灯不利因素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全球市场，近三年消毒用紫外线灯主要企业占有率及排名（按销量）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消毒用紫外线灯主要企业在国际市场占有率（按销量，2023-2026）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2025年消毒用紫外线灯主要企业在国际市场排名（按销量）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全球市场主要企业消毒用紫外线灯销量（2023-2026）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全球市场，近三年消毒用紫外线灯主要企业占有率及排名（按收入）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消毒用紫外线灯主要企业在国际市场占有率（按收入，2023-2026）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2025年消毒用紫外线灯主要企业在国际市场排名（按收入）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全球市场主要企业消毒用紫外线灯销售收入（2023-2026）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全球市场主要企业消毒用紫外线灯销售价格（2023-2026）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中国市场，近三年消毒用紫外线灯主要企业占有率及排名（按销量）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消毒用紫外线灯主要企业在中国市场占有率（按销量，2023-2026）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2025年消毒用紫外线灯主要企业在中国市场排名（按销量）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中国市场主要企业消毒用紫外线灯销量（2023-2026）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中国市场，近三年消毒用紫外线灯主要企业占有率及排名（按收入）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消毒用紫外线灯主要企业在中国市场占有率（按收入，2023-2026）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2025年消毒用紫外线灯主要企业在中国市场排名（按收入）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中国市场主要企业消毒用紫外线灯销售收入（2023-2026）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全球主要厂商消毒用紫外线灯总部及产地分布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全球主要厂商成立时间及消毒用紫外线灯商业化日期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全球主要厂商消毒用紫外线灯产品类型及应用</w:t>
      </w:r>
      <w:r>
        <w:rPr>
          <w:rFonts w:hint="eastAsia"/>
        </w:rPr>
        <w:br/>
      </w:r>
      <w:r>
        <w:rPr>
          <w:rFonts w:hint="eastAsia"/>
        </w:rPr>
        <w:t>　　2.9 消毒用紫外线灯行业集中度、竞争程度分析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消毒用紫外线灯行业集中度分析：2025年全球Top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全球消毒用紫外线灯第一梯队、第二梯队和第三梯队生产商（品牌）及市场份额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全球消毒用紫外线灯总体规模分析</w:t>
      </w:r>
      <w:r>
        <w:rPr>
          <w:rFonts w:hint="eastAsia"/>
        </w:rPr>
        <w:br/>
      </w:r>
      <w:r>
        <w:rPr>
          <w:rFonts w:hint="eastAsia"/>
        </w:rPr>
        <w:t>　　3.1 全球消毒用紫外线灯供需现状及预测（2021-2032）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全球消毒用紫外线灯产能、产量、产能利用率及发展趋势（2021-2032）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全球消毒用紫外线灯产量、需求量及发展趋势（2021-2032）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全球主要地区消毒用紫外线灯产量及发展趋势（2021-2032）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全球主要地区消毒用紫外线灯产量（2021-2026）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全球主要地区消毒用紫外线灯产量（2027-2032）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全球主要地区消毒用紫外线灯产量市场份额（2021-2032）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中国消毒用紫外线灯供需现状及预测（2021-2032）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中国消毒用紫外线灯产能、产量、产能利用率及发展趋势（2021-2032）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中国消毒用紫外线灯产量、市场需求量及发展趋势（2021-2032）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中国市场消毒用紫外线灯进出口（2021-2032）</w:t>
      </w:r>
      <w:r>
        <w:rPr>
          <w:rFonts w:hint="eastAsia"/>
        </w:rPr>
        <w:br/>
      </w:r>
      <w:r>
        <w:rPr>
          <w:rFonts w:hint="eastAsia"/>
        </w:rPr>
        <w:t>　　3.4 全球消毒用紫外线灯销量及销售额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全球市场消毒用紫外线灯销售额（2021-2032）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全球市场消毒用紫外线灯价格趋势（2021-2032）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全球消毒用紫外线灯主要地区分析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全球主要地区消毒用紫外线灯市场规模分析：2021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全球主要地区消毒用紫外线灯销售收入及市场份额（2021-2026）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全球主要地区消毒用紫外线灯销售收入预测（2027-2032）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全球主要地区消毒用紫外线灯销量分析：2021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全球主要地区消毒用紫外线灯销量及市场份额预测（2027-2032）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不同产品类型消毒用紫外线灯分析</w:t>
      </w:r>
      <w:r>
        <w:rPr>
          <w:rFonts w:hint="eastAsia"/>
        </w:rPr>
        <w:br/>
      </w:r>
      <w:r>
        <w:rPr>
          <w:rFonts w:hint="eastAsia"/>
        </w:rPr>
        <w:t>　　6.1 全球不同产品类型消毒用紫外线灯销量（2021-2032）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全球不同产品类型消毒用紫外线灯收入预测（2027-2032）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全球不同产品类型消毒用紫外线灯价格走势（2021-2032）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中国不同产品类型消毒用紫外线灯收入预测（2027-2032）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不同应用消毒用紫外线灯分析</w:t>
      </w:r>
      <w:r>
        <w:rPr>
          <w:rFonts w:hint="eastAsia"/>
        </w:rPr>
        <w:br/>
      </w:r>
      <w:r>
        <w:rPr>
          <w:rFonts w:hint="eastAsia"/>
        </w:rPr>
        <w:t>　　7.1 全球不同应用消毒用紫外线灯销量（2021-2032）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全球不同应用消毒用紫外线灯收入预测（2027-2032）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全球不同应用消毒用紫外线灯价格走势（2021-2032）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中国不同应用消毒用紫外线灯收入预测（2027-2032）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消毒用紫外线灯行业发展趋势</w:t>
      </w:r>
      <w:r>
        <w:rPr>
          <w:rFonts w:hint="eastAsia"/>
        </w:rPr>
        <w:br/>
      </w:r>
      <w:r>
        <w:rPr>
          <w:rFonts w:hint="eastAsia"/>
        </w:rPr>
        <w:t>　　8.2 消毒用紫外线灯行业主要驱动因素</w:t>
      </w:r>
      <w:r>
        <w:rPr>
          <w:rFonts w:hint="eastAsia"/>
        </w:rPr>
        <w:br/>
      </w:r>
      <w:r>
        <w:rPr>
          <w:rFonts w:hint="eastAsia"/>
        </w:rPr>
        <w:t>　　8.3 消毒用紫外线灯中国企业SWOT分析</w:t>
      </w:r>
      <w:r>
        <w:rPr>
          <w:rFonts w:hint="eastAsia"/>
        </w:rPr>
        <w:br/>
      </w:r>
      <w:r>
        <w:rPr>
          <w:rFonts w:hint="eastAsia"/>
        </w:rPr>
        <w:t>　　8.4 中国消毒用紫外线灯行业政策环境分析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消毒用紫外线灯行业产业链简介</w:t>
      </w:r>
      <w:r>
        <w:rPr>
          <w:rFonts w:hint="eastAsia"/>
        </w:rPr>
        <w:br/>
      </w:r>
      <w:r>
        <w:rPr>
          <w:rFonts w:hint="eastAsia"/>
        </w:rPr>
        <w:t>　　　　9.1.1 消毒用紫外线灯行业供应链分析</w:t>
      </w:r>
      <w:r>
        <w:rPr>
          <w:rFonts w:hint="eastAsia"/>
        </w:rPr>
        <w:br/>
      </w:r>
      <w:r>
        <w:rPr>
          <w:rFonts w:hint="eastAsia"/>
        </w:rPr>
        <w:t>　　　　9.1.2 消毒用紫外线灯主要原料及供应情况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消毒用紫外线灯行业采购模式</w:t>
      </w:r>
      <w:r>
        <w:rPr>
          <w:rFonts w:hint="eastAsia"/>
        </w:rPr>
        <w:br/>
      </w:r>
      <w:r>
        <w:rPr>
          <w:rFonts w:hint="eastAsia"/>
        </w:rPr>
        <w:t>　　9.3 消毒用紫外线灯行业生产模式</w:t>
      </w:r>
      <w:r>
        <w:rPr>
          <w:rFonts w:hint="eastAsia"/>
        </w:rPr>
        <w:br/>
      </w:r>
      <w:r>
        <w:rPr>
          <w:rFonts w:hint="eastAsia"/>
        </w:rPr>
        <w:t>　　9.4 消毒用紫外线灯行业销售模式及销售渠道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按产品类型细分，全球消毒用紫外线灯市场规模2021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按应用细分，全球消毒用紫外线灯市场规模（CAGR）2021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消毒用紫外线灯行业发展主要特点</w:t>
      </w:r>
      <w:r>
        <w:rPr>
          <w:rFonts w:hint="eastAsia"/>
        </w:rPr>
        <w:br/>
      </w:r>
      <w:r>
        <w:rPr>
          <w:rFonts w:hint="eastAsia"/>
        </w:rPr>
        <w:t>　　表 4： 消毒用紫外线灯行业发展有利因素分析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消毒用紫外线灯行业发展不利因素分析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进入消毒用紫外线灯行业壁垒</w:t>
      </w:r>
      <w:r>
        <w:rPr>
          <w:rFonts w:hint="eastAsia"/>
        </w:rPr>
        <w:br/>
      </w:r>
      <w:r>
        <w:rPr>
          <w:rFonts w:hint="eastAsia"/>
        </w:rPr>
        <w:t>　　表 7： 消毒用紫外线灯主要企业在国际市场占有率（按销量，2023-2026）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2025年消毒用紫外线灯主要企业在国际市场排名（按销量）&amp;（千件）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全球市场主要企业消毒用紫外线灯销量（2023-2026）&amp;（千件）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消毒用紫外线灯主要企业在国际市场占有率（按收入，2023-2026）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2025年消毒用紫外线灯主要企业在国际市场排名（按收入）&amp;（万元）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全球市场主要企业消毒用紫外线灯销售收入（2023-2026）&amp;（万元）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全球市场主要企业消毒用紫外线灯销售价格（2023-2026）&amp;（元/件）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消毒用紫外线灯主要企业在中国市场占有率（按销量，2023-2026）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2025年消毒用紫外线灯主要企业在中国市场排名（按销量）&amp;（千件）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中国市场主要企业消毒用紫外线灯销量（2023-2026）&amp;（千件）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消毒用紫外线灯主要企业在中国市场占有率（按收入，2023-2026）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2025年消毒用紫外线灯主要企业在中国市场排名（按收入）&amp;（万元）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中国市场主要企业消毒用紫外线灯销售收入（2023-2026）&amp;（万元）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全球主要厂商消毒用紫外线灯总部及产地分布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全球主要厂商成立时间及消毒用紫外线灯商业化日期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全球主要厂商消毒用紫外线灯产品类型及应用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2025年全球消毒用紫外线灯主要厂商市场地位（第一梯队、第二梯队和第三梯队）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全球消毒用紫外线灯市场投资、并购等现状分析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全球主要地区消毒用紫外线灯产量增速（CAGR）：（2021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全球主要地区消毒用紫外线灯产量（2021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全球主要地区消毒用紫外线灯产量（2021-2026）&amp;（千件）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全球主要地区消毒用紫外线灯产量（2027-2032）&amp;（千件）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全球主要地区消毒用紫外线灯产量市场份额（2021-2026）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全球主要地区消毒用紫外线灯产量市场份额（2027-2032）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中国市场消毒用紫外线灯产量、销量、进出口（2021-2026）&amp;（千件）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中国市场消毒用紫外线灯产量、销量、进出口预测（2027-2032）&amp;（千件）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全球主要地区消毒用紫外线灯销售收入增速：（2021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全球主要地区消毒用紫外线灯销售收入（2021-2026）&amp;（万元）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全球主要地区消毒用紫外线灯销售收入市场份额（2021-2026）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全球主要地区消毒用紫外线灯收入（2027-2032）&amp;（万元）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全球主要地区消毒用紫外线灯收入市场份额（2027-2032）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全球主要地区消毒用紫外线灯销量（千件）：2021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全球主要地区消毒用紫外线灯销量（2027-2032）&amp;（千件）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全球主要地区消毒用紫外线灯销量份额（2027-2032）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消毒用紫外线灯行业发展趋势</w:t>
      </w:r>
      <w:r>
        <w:rPr>
          <w:rFonts w:hint="eastAsia"/>
        </w:rPr>
        <w:br/>
      </w:r>
      <w:r>
        <w:rPr>
          <w:rFonts w:hint="eastAsia"/>
        </w:rPr>
        <w:t>　　表 116： 消毒用紫外线灯行业主要驱动因素</w:t>
      </w:r>
      <w:r>
        <w:rPr>
          <w:rFonts w:hint="eastAsia"/>
        </w:rPr>
        <w:br/>
      </w:r>
      <w:r>
        <w:rPr>
          <w:rFonts w:hint="eastAsia"/>
        </w:rPr>
        <w:t>　　表 117： 消毒用紫外线灯行业供应链分析</w:t>
      </w:r>
      <w:r>
        <w:rPr>
          <w:rFonts w:hint="eastAsia"/>
        </w:rPr>
        <w:br/>
      </w:r>
      <w:r>
        <w:rPr>
          <w:rFonts w:hint="eastAsia"/>
        </w:rPr>
        <w:t>　　表 118： 消毒用紫外线灯上游原料供应商</w:t>
      </w:r>
      <w:r>
        <w:rPr>
          <w:rFonts w:hint="eastAsia"/>
        </w:rPr>
        <w:br/>
      </w:r>
      <w:r>
        <w:rPr>
          <w:rFonts w:hint="eastAsia"/>
        </w:rPr>
        <w:t>　　表 119： 消毒用紫外线灯主要地区不同应用客户分析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消毒用紫外线灯典型经销商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消毒用紫外线灯产品图片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全球不同产品类型消毒用紫外线灯销售额2021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全球不同产品类型消毒用紫外线灯市场份额2025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4： 直管产品图片</w:t>
      </w:r>
      <w:r>
        <w:rPr>
          <w:rFonts w:hint="eastAsia"/>
        </w:rPr>
        <w:br/>
      </w:r>
      <w:r>
        <w:rPr>
          <w:rFonts w:hint="eastAsia"/>
        </w:rPr>
        <w:t>　　图 5： H管产品图片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全球不同应用消毒用紫外线灯市场份额2025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医疗卫生</w:t>
      </w:r>
      <w:r>
        <w:rPr>
          <w:rFonts w:hint="eastAsia"/>
        </w:rPr>
        <w:br/>
      </w:r>
      <w:r>
        <w:rPr>
          <w:rFonts w:hint="eastAsia"/>
        </w:rPr>
        <w:t>　　图 10： 表面杀菌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2025年全球前五大生产商消毒用紫外线灯市场份额</w:t>
      </w:r>
      <w:r>
        <w:rPr>
          <w:rFonts w:hint="eastAsia"/>
        </w:rPr>
        <w:br/>
      </w:r>
      <w:r>
        <w:rPr>
          <w:rFonts w:hint="eastAsia"/>
        </w:rPr>
        <w:t>　　图 12： 2025年全球消毒用紫外线灯第一梯队、第二梯队和第三梯队厂商及市场份额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全球消毒用紫外线灯产能、产量、产能利用率及发展趋势（2021-2032）&amp;（千件）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全球消毒用紫外线灯产量、需求量及发展趋势（2021-2032）&amp;（千件）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全球主要地区消毒用紫外线灯产量市场份额（2021-2032）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中国消毒用紫外线灯产能、产量、产能利用率及发展趋势（2021-2032）&amp;（千件）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中国消毒用紫外线灯产量、市场需求量及发展趋势（2021-2032）&amp;（千件）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全球消毒用紫外线灯市场销售额及增长率：（2021-2032）&amp;（万元）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全球市场消毒用紫外线灯市场规模：2021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全球市场消毒用紫外线灯价格趋势（2021-2032）&amp;（元/件）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全球主要地区消毒用紫外线灯销售收入（2021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全球主要地区消毒用紫外线灯销售收入市场份额（2021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全球不同产品类型消毒用紫外线灯价格走势（2021-2032）&amp;（元/件）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全球不同应用消毒用紫外线灯价格走势（2021-2032）&amp;（元/件）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消毒用紫外线灯中国企业SWOT分析</w:t>
      </w:r>
      <w:r>
        <w:rPr>
          <w:rFonts w:hint="eastAsia"/>
        </w:rPr>
        <w:br/>
      </w:r>
      <w:r>
        <w:rPr>
          <w:rFonts w:hint="eastAsia"/>
        </w:rPr>
        <w:t>　　图 43： 消毒用紫外线灯产业链</w:t>
      </w:r>
      <w:r>
        <w:rPr>
          <w:rFonts w:hint="eastAsia"/>
        </w:rPr>
        <w:br/>
      </w:r>
      <w:r>
        <w:rPr>
          <w:rFonts w:hint="eastAsia"/>
        </w:rPr>
        <w:t>　　图 44： 消毒用紫外线灯行业采购模式分析</w:t>
      </w:r>
      <w:r>
        <w:rPr>
          <w:rFonts w:hint="eastAsia"/>
        </w:rPr>
        <w:br/>
      </w:r>
      <w:r>
        <w:rPr>
          <w:rFonts w:hint="eastAsia"/>
        </w:rPr>
        <w:t>　　图 45： 消毒用紫外线灯行业生产模式</w:t>
      </w:r>
      <w:r>
        <w:rPr>
          <w:rFonts w:hint="eastAsia"/>
        </w:rPr>
        <w:br/>
      </w:r>
      <w:r>
        <w:rPr>
          <w:rFonts w:hint="eastAsia"/>
        </w:rPr>
        <w:t>　　图 46： 消毒用紫外线灯行业销售模式分析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127a485c4e00" w:history="1">
        <w:r>
          <w:rPr>
            <w:rStyle w:val="Hyperlink"/>
          </w:rPr>
          <w:t>2026-2032年全球与中国消毒用紫外线灯行业市场调研及前景趋势报告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127a485c4e00" w:history="1">
        <w:r>
          <w:rPr>
            <w:rStyle w:val="Hyperlink"/>
          </w:rPr>
          <w:t>https://www.20087.com/0/01/XiaoDuYongZiWaiXianDengShiChangXianZhuangHeQianJing.html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紫外线消毒灯、消毒用紫外线灯真的可以淬灭荧光吗、紫外线灯杀菌有用吗、消毒用紫外线灯波长、紫外线消毒灯登记本填写、消毒用紫外线灯能穿透玻璃吗、紫外线消毒灯的原理、消毒用紫外线灯可以吗、紫外线能透过衣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2fb2ac2e34079" w:history="1">
      <w:r>
        <w:rPr>
          <w:rStyle w:val="Hyperlink"/>
        </w:rPr>
        <w:t>2026-2032年全球与中国消毒用紫外线灯行业市场调研及前景趋势报告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aoDuYongZiWaiXianDengShiChangXianZhuangHeQianJing.html" TargetMode="External" Id="R61c2127a485c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aoDuYongZiWaiXianDengShiChangXianZhuangHeQianJing.html" TargetMode="External" Id="R4642fb2ac2e3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2026-03-25T23:03:03Z</dcterms:created>
  <dcterms:modified xsi:type="dcterms:W3CDTF">2026-03-26T00:03:03Z</dcterms:modified>
  <dc:subject>2026-2032年全球与中国消毒用紫外线灯行业市场调研及前景趋势报告</dc:subject>
  <dc:title>2026-2032年全球与中国消毒用紫外线灯行业市场调研及前景趋势报告</dc:title>
  <cp:keywords>2026-2032年全球与中国消毒用紫外线灯行业市场调研及前景趋势报告</cp:keywords>
  <dc:description>2026-2032年全球与中国消毒用紫外线灯行业市场调研及前景趋势报告</dc:description>
</cp:coreProperties>
</file>