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6108839804b4e" w:history="1">
              <w:r>
                <w:rPr>
                  <w:rStyle w:val="Hyperlink"/>
                </w:rPr>
                <w:t>2025-2031年全球与中国呼吸回路行业调研及发展前景分析报告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6108839804b4e" w:history="1">
              <w:r>
                <w:rPr>
                  <w:rStyle w:val="Hyperlink"/>
                </w:rPr>
                <w:t>2025-2031年全球与中国呼吸回路行业调研及发展前景分析报告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6108839804b4e" w:history="1">
                <w:r>
                  <w:rPr>
                    <w:rStyle w:val="Hyperlink"/>
                  </w:rPr>
                  <w:t>https://www.20087.com/0/31/HuXiHuiLuFaZhanQianJing.html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回路是麻醉和重症监护中用于连接呼吸机与患者的管道系统，它能够确保患者获得足够的氧气供应，并将二氧化碳排出体外。近年来，随着医疗技术的进步，呼吸回路在材料选择、设计优化等方面取得了长足进展。目前，呼吸回路不仅在材料上采用了更加安全、无毒的聚合物，而且还通过改进流道设计提高了气体交换效率，降低了呼吸阻力。</w:t>
      </w:r>
      <w:r>
        <w:rPr>
          <w:rFonts w:hint="eastAsia"/>
        </w:rPr>
        <w:br/>
      </w:r>
      <w:r>
        <w:rPr>
          <w:rFonts w:hint="eastAsia"/>
        </w:rPr>
        <w:t>　　未来，呼吸回路的发展将更加注重患者的安全性和舒适性。一方面，随着新材料的研发，呼吸回路将更加柔软、耐用，同时具备更好的生物相容性。另一方面，随着传感器技术的进步，智能呼吸回路将能够实时监测患者的呼吸参数，并将数据传输给医护人员，为及时调整治疗方案提供依据。此外，随着3D打印技术的应用，未来可能实现为每个患者定制个性化的呼吸回路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6108839804b4e" w:history="1">
        <w:r>
          <w:rPr>
            <w:rStyle w:val="Hyperlink"/>
          </w:rPr>
          <w:t>2025-2031年全球与中国呼吸回路行业调研及发展前景分析报告</w:t>
        </w:r>
      </w:hyperlink>
      <w:r>
        <w:rPr>
          <w:rFonts w:hint="eastAsia"/>
        </w:rPr>
        <w:t>》通过严谨的分析、翔实的数据及直观的图表，系统解析了呼吸回路行业的市场规模、需求变化、价格波动及产业链结构。报告全面评估了当前呼吸回路市场现状，科学预测了未来市场前景与发展趋势，重点剖析了呼吸回路细分市场的机遇与挑战。同时，报告对呼吸回路重点企业的竞争地位及市场集中度进行了评估，为呼吸回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呼吸回路行业概述及市场现状分析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呼吸回路行业介绍</w:t>
      </w:r>
      <w:r>
        <w:rPr>
          <w:rFonts w:hint="eastAsia"/>
        </w:rPr>
        <w:br/>
      </w:r>
      <w:r>
        <w:rPr>
          <w:rFonts w:hint="eastAsia"/>
        </w:rPr>
        <w:t>　　第二节 呼吸回路产品主要分类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一、不同种类呼吸回路产量占比（2025年）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二、不同种类呼吸回路价格走势（2020-2025年）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呼吸回路主要应用领域分析</w:t>
      </w:r>
      <w:r>
        <w:rPr>
          <w:rFonts w:hint="eastAsia"/>
        </w:rPr>
        <w:br/>
      </w:r>
      <w:r>
        <w:rPr>
          <w:rFonts w:hint="eastAsia"/>
        </w:rPr>
        <w:t>　　　　一、呼吸回路主要应用领域</w:t>
      </w:r>
      <w:r>
        <w:rPr>
          <w:rFonts w:hint="eastAsia"/>
        </w:rPr>
        <w:br/>
      </w:r>
      <w:r>
        <w:rPr>
          <w:rFonts w:hint="eastAsia"/>
        </w:rPr>
        <w:t>　　　　二、全球呼吸回路不同应用领域消费量占比（2025年）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全球与中国呼吸回路市场发展现状对比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一、全球呼吸回路市场现状及发展趋势（2020-2031年）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二、中国呼吸回路市场现状及发展趋势（2020-2031年）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全球呼吸回路供需现状及趋势预测（2020-2031年）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一、全球呼吸回路产能、产量、产能利用率情况及趋势（2020-2031年）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二、全球呼吸回路产量、表观消费量情况及趋势（2020-2031年）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中国呼吸回路供需现状及趋势预测（2020-2031年）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一、中国呼吸回路产能、产量、产能利用率情况及趋势（2020-2031年）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二、中国呼吸回路产量、表观消费量情况及趋势（2020-2031年）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三、中国呼吸回路产量、需求量、市场缺口情况及趋势（2020-2031年）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中国呼吸回路行业政策分析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全球与中国呼吸回路重点企业产量、产值、集中度分析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全球市场呼吸回路重点企业2024和2025年产量、产值统计分析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一、全球市场呼吸回路重点企业2024和2025年产量统计分析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二、全球市场呼吸回路重点企业2024和2025年产值统计分析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三、全球市场呼吸回路重点企业2024和2025年产品价格分析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中国市场呼吸回路重点企业2024和2025年产量、产值统计分析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一、中国市场呼吸回路重点企业2024和2025年产量统计分析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二、中国市场呼吸回路重点企业2024和2025年产值统计分析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呼吸回路重点厂商总部</w:t>
      </w:r>
      <w:r>
        <w:rPr>
          <w:rFonts w:hint="eastAsia"/>
        </w:rPr>
        <w:br/>
      </w:r>
      <w:r>
        <w:rPr>
          <w:rFonts w:hint="eastAsia"/>
        </w:rPr>
        <w:t>　　第四节 呼吸回路行业企业集中度分析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全球重点呼吸回路企业SWOT分析</w:t>
      </w:r>
      <w:r>
        <w:rPr>
          <w:rFonts w:hint="eastAsia"/>
        </w:rPr>
        <w:br/>
      </w:r>
      <w:r>
        <w:rPr>
          <w:rFonts w:hint="eastAsia"/>
        </w:rPr>
        <w:t>　　第六节 中国重点呼吸回路企业SWOT分析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全球主要地区呼吸回路产量、产值、市场份额情况及趋势预测（2020-2031年）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全球主要地区呼吸回路产量、产值及市场份额情况及趋势（2020-2031年）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一、全球主要地区呼吸回路产量及市场份额情况及趋势（2020-2031年）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二、全球主要地区呼吸回路产值及市场份额情况及趋势（2020-2031年）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中国市场2020-2031年呼吸回路产量、产值情况及趋势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北美市场2020-2031年呼吸回路产量、产值情况及趋势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欧洲市场2020-2031年呼吸回路产量、产值情况及趋势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日本市场2020-2031年呼吸回路产量、产值情况及趋势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全球主要地区呼吸回路消费量、市场份额及发展趋势分析（2020-2031年）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全球主要地区呼吸回路消费量、市场份额及发展趋势（2020-2031年）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中国市场2020-2031年呼吸回路消费情况及发展趋势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北美市场2020-2031年呼吸回路消费情况及发展趋势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欧洲市场2020-2031年呼吸回路消费情况及发展趋势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日本市场2020-2031年呼吸回路消费情况及发展趋势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主要呼吸回路企业调研分析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二、企业呼吸回路产品</w:t>
      </w:r>
      <w:r>
        <w:rPr>
          <w:rFonts w:hint="eastAsia"/>
        </w:rPr>
        <w:br/>
      </w:r>
      <w:r>
        <w:rPr>
          <w:rFonts w:hint="eastAsia"/>
        </w:rPr>
        <w:t>　　　　三、企业呼吸回路产量、价格、收入、成本、毛利情况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不同种类呼吸回路产量、价格、产值及市场份额情况（2020-2025年）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全球市场不同种类呼吸回路产量、产值及市场份额情况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一、全球市场不同种类呼吸回路产量、市场份额情况（2020-2025年）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二、全球市场不同种类呼吸回路产值、市场份额情况（2020-2025年）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三、全球市场不同种类呼吸回路价格走势分析（2020-2025年）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中国市场不同种类呼吸回路产量、产值及市场份额情况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一、中国市场不同种类呼吸回路产量、市场份额情况（2020-2025年）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二、中国市场不同种类呼吸回路产值、市场份额情况（2020-2025年）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三、中国市场不同种类呼吸回路价格走势分析（2020-2025年）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呼吸回路上游原料及下游主要应用领域分析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呼吸回路产业链分析</w:t>
      </w:r>
      <w:r>
        <w:rPr>
          <w:rFonts w:hint="eastAsia"/>
        </w:rPr>
        <w:br/>
      </w:r>
      <w:r>
        <w:rPr>
          <w:rFonts w:hint="eastAsia"/>
        </w:rPr>
        <w:t>　　第二节 呼吸回路产业上游供应分析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全球市场呼吸回路下游主要应用领域消费量、市场份额及增长情况（2020-2025年）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中国市场呼吸回路下游主要应用领域消费量、市场份额及增长情况（2020-2025年）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中国市场呼吸回路产量、消费量、进出口分析及发展趋势（2020-2031年）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中国市场呼吸回路产量、消费量、进出口分析及发展趋势（2020-2031年）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中国市场呼吸回路进出口贸易趋势（2020-2031年）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中国市场呼吸回路主要进口来源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中国市场呼吸回路主要出口目的地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中国市场呼吸回路主要地区分布（2025年）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中国呼吸回路生产地区分布</w:t>
      </w:r>
      <w:r>
        <w:rPr>
          <w:rFonts w:hint="eastAsia"/>
        </w:rPr>
        <w:br/>
      </w:r>
      <w:r>
        <w:rPr>
          <w:rFonts w:hint="eastAsia"/>
        </w:rPr>
        <w:t>　　第二节 中国呼吸回路消费地区分布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影响中国市场呼吸回路供需因素分析</w:t>
      </w:r>
      <w:r>
        <w:rPr>
          <w:rFonts w:hint="eastAsia"/>
        </w:rPr>
        <w:br/>
      </w:r>
      <w:r>
        <w:rPr>
          <w:rFonts w:hint="eastAsia"/>
        </w:rPr>
        <w:t>　　第一节 呼吸回路及相关行业技术发展概况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呼吸回路进出口贸易现状及趋势（2020-2031年）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呼吸回路产品技术趋势与价格走势预测（2020-2031年）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呼吸回路行业市场环境发展趋势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不同种类呼吸回路产品技术发展趋势（2020-2025年）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呼吸回路价格走势预测（2020-2031年）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呼吸回路销售渠道分析及建议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国内市场呼吸回路销售渠道分析</w:t>
      </w:r>
      <w:r>
        <w:rPr>
          <w:rFonts w:hint="eastAsia"/>
        </w:rPr>
        <w:br/>
      </w:r>
      <w:r>
        <w:rPr>
          <w:rFonts w:hint="eastAsia"/>
        </w:rPr>
        <w:t>　　　　一、当前呼吸回路主要销售模式及销售渠道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二、国内市场呼吸回路销售模式及销售渠道趋势（2020-2031年）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海外市场呼吸回路销售渠道分析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(中⋅智⋅林)呼吸回路行业营销策略建议</w:t>
      </w:r>
      <w:r>
        <w:rPr>
          <w:rFonts w:hint="eastAsia"/>
        </w:rPr>
        <w:br/>
      </w:r>
      <w:r>
        <w:rPr>
          <w:rFonts w:hint="eastAsia"/>
        </w:rPr>
        <w:t>　　　　一、呼吸回路市场定位及目标消费者分析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二、呼吸回路行业营销模式及销售渠道建议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呼吸回路产品介绍</w:t>
      </w:r>
      <w:r>
        <w:rPr>
          <w:rFonts w:hint="eastAsia"/>
        </w:rPr>
        <w:br/>
      </w:r>
      <w:r>
        <w:rPr>
          <w:rFonts w:hint="eastAsia"/>
        </w:rPr>
        <w:t>　　表 呼吸回路产品分类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2025年全球不同种类呼吸回路产量份额</w:t>
      </w:r>
      <w:r>
        <w:rPr>
          <w:rFonts w:hint="eastAsia"/>
        </w:rPr>
        <w:br/>
      </w:r>
      <w:r>
        <w:rPr>
          <w:rFonts w:hint="eastAsia"/>
        </w:rPr>
        <w:t>　　表 不同种类呼吸回路价格及趋势（2020-2031年）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呼吸回路主要应用领域</w:t>
      </w:r>
      <w:r>
        <w:rPr>
          <w:rFonts w:hint="eastAsia"/>
        </w:rPr>
        <w:br/>
      </w:r>
      <w:r>
        <w:rPr>
          <w:rFonts w:hint="eastAsia"/>
        </w:rPr>
        <w:t>　　图 全球2025年呼吸回路不同应用领域消费量份额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全球市场呼吸回路产量及增长情况（2020-2025年）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全球市场呼吸回路产值及增长情况（2020-2025年）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中国市场呼吸回路产量、增长率及趋势（2020-2031年）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中国市场呼吸回路产值、增长率及趋势（2020-2031年）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全球呼吸回路产能、产量、产能利用率及趋势（2020-2031年）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全球呼吸回路产量、表观消费量及趋势（2020-2031年）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中国呼吸回路产能、产量、产能利用率及趋势（2020-2031年）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中国呼吸回路产量、表观消费量及趋势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中国呼吸回路产量、市场需求量及趋势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呼吸回路行业政策分析</w:t>
      </w:r>
      <w:r>
        <w:rPr>
          <w:rFonts w:hint="eastAsia"/>
        </w:rPr>
        <w:br/>
      </w:r>
      <w:r>
        <w:rPr>
          <w:rFonts w:hint="eastAsia"/>
        </w:rPr>
        <w:t>　　表 全球市场呼吸回路重点企业2024和2025年产量统计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全球市场呼吸回路重点企业2024和2025年产量、市场份额统计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全球市场呼吸回路重点企业2025年产量、市场份额统计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全球市场呼吸回路重点企业2024和2025年产值统计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全球市场呼吸回路重点企业2024和2025年产值市场份额统计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全球市场呼吸回路重点企业2025年产值、市场份额统计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全球市场呼吸回路重点企业2024和2025年产品价格统计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中国市场呼吸回路重点企业2024和2025年产量统计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中国市场呼吸回路重点企业2024和2025年产量市场份额统计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中国市场呼吸回路重点企业2025年产量、市场份额统计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中国市场呼吸回路重点企业2024和2025年产值统计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中国市场呼吸回路重点企业2024和2025年产值市场份额统计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中国市场呼吸回路重点企业2025年产值、市场份额统计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呼吸回路企业总部</w:t>
      </w:r>
      <w:r>
        <w:rPr>
          <w:rFonts w:hint="eastAsia"/>
        </w:rPr>
        <w:br/>
      </w:r>
      <w:r>
        <w:rPr>
          <w:rFonts w:hint="eastAsia"/>
        </w:rPr>
        <w:t>　　表 全球市场呼吸回路重点企业2024和2025年产值市场份额统计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全球呼吸回路重点企业SWOT分析</w:t>
      </w:r>
      <w:r>
        <w:rPr>
          <w:rFonts w:hint="eastAsia"/>
        </w:rPr>
        <w:br/>
      </w:r>
      <w:r>
        <w:rPr>
          <w:rFonts w:hint="eastAsia"/>
        </w:rPr>
        <w:t>　　表 中国呼吸回路重点企业SWOT分析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全球主要地区2020-2025年呼吸回路产量统计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全球主要地区2025-2031年呼吸回路产量预测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全球主要地区2020-2025年呼吸回路产量市场份额统计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全球主要地区2025年呼吸回路产量市场份额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全球主要地区2020-2025年呼吸回路产值统计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全球主要地区2025-2031年呼吸回路产值预测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全球主要地区2020-2025年呼吸回路产值市场份额统计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全球主要地区2025年呼吸回路产值市场份额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中国市场2020-2025年呼吸回路产量及增长情况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中国市场2020-2025年呼吸回路产值及增长情况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北美市场2020-2025年呼吸回路产量及增长情况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北美市场2020-2025年呼吸回路产值及增长情况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欧洲市场2020-2025年呼吸回路产量及增长情况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欧洲市场2020-2025年呼吸回路产值及增长情况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日本市场2020-2025年呼吸回路产量及增长情况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日本市场2020-2025年呼吸回路产值及增长情况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全球主要地区2020-2025年呼吸回路消费量统计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全球主要地区2025-2031年呼吸回路消费量预测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全球主要地区2020-2025年呼吸回路消费量市场份额统计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全球主要地区2025年呼吸回路消费量市场份额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中国市场2020-2031年呼吸回路消费量、增长率及趋势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北美市场2020-2031年呼吸回路消费量、增长率及趋势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欧洲市场2020-2031年呼吸回路消费量、增长率及趋势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日本市场2020-2031年呼吸回路消费量、增长率及趋势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企业（一）呼吸回路产品情况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企业（二）呼吸回路产品情况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企业（三）呼吸回路产品情况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企业（四）呼吸回路产品情况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企业（五）呼吸回路产品情况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企业（六）呼吸回路产品情况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企业（七）呼吸回路产品情况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企业（八）呼吸回路产品情况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企业（九）呼吸回路产品情况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企业（十）呼吸回路产品情况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企业（十）2020-2025年呼吸回路产量、价格、收入、成本、毛利情况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全球市场不同种类呼吸回路产量统计（2020-2025年）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全球市场不同种类呼吸回路产量预测（2025-2031年）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全球市场不同种类呼吸回路产量市场份额（2020-2025年）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全球市场不同种类呼吸回路产值统计（2020-2025年）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全球市场不同种类呼吸回路产值预测（2025-2031年）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全球市场不同种类呼吸回路产值市场份额（2020-2025年）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全球市场不同种类呼吸回路价格走势（2020-2031年）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中国市场不同种类呼吸回路产量统计（2020-2025年）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中国市场不同种类呼吸回路产量预测（2025-2031年）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中国市场不同种类呼吸回路产量市场份额（2020-2025年）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中国市场不同种类呼吸回路产值统计（2020-2025年）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中国市场不同种类呼吸回路产值预测（2025-2031年）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中国市场不同种类呼吸回路产值市场份额（2020-2031年）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中国市场不同种类呼吸回路价格走势（2020-2031年）</w:t>
      </w:r>
      <w:r>
        <w:rPr>
          <w:rFonts w:hint="eastAsia"/>
        </w:rPr>
        <w:br/>
      </w:r>
      <w:r>
        <w:rPr>
          <w:rFonts w:hint="eastAsia"/>
        </w:rPr>
        <w:t>　　图 呼吸回路产业链</w:t>
      </w:r>
      <w:r>
        <w:rPr>
          <w:rFonts w:hint="eastAsia"/>
        </w:rPr>
        <w:br/>
      </w:r>
      <w:r>
        <w:rPr>
          <w:rFonts w:hint="eastAsia"/>
        </w:rPr>
        <w:t>　　表 呼吸回路原材料</w:t>
      </w:r>
      <w:r>
        <w:rPr>
          <w:rFonts w:hint="eastAsia"/>
        </w:rPr>
        <w:br/>
      </w:r>
      <w:r>
        <w:rPr>
          <w:rFonts w:hint="eastAsia"/>
        </w:rPr>
        <w:t>　　表 呼吸回路上游原料供应商及联系方式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全球市场呼吸回路主要应用领域消费量统计（2020-2025年）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全球市场呼吸回路主要应用领域消费量预测（2025-2031年）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全球市场呼吸回路主要应用领域消费量市场份额（2020-2025年）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2025年全球市场呼吸回路主要应用领域消费量市场份额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全球市场呼吸回路主要应用领域消费量增长率（2020-2025年）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中国市场呼吸回路主要应用领域消费量统计（2020-2025年）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中国市场呼吸回路主要应用领域消费量预测（2025-2031年）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中国市场呼吸回路主要应用领域消费量市场份额（2020-2025年）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中国市场呼吸回路主要应用领域消费量增长率（2020-2025年）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中国市场呼吸回路产量、消费量、进出口情况分析（2020-2025年）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中国市场呼吸回路产量、消费量、进出口情况预测（2025-2031年）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2020-2025年中国市场呼吸回路进出口量</w:t>
      </w:r>
      <w:r>
        <w:rPr>
          <w:rFonts w:hint="eastAsia"/>
        </w:rPr>
        <w:br/>
      </w:r>
      <w:r>
        <w:rPr>
          <w:rFonts w:hint="eastAsia"/>
        </w:rPr>
        <w:t>　　图 2025年呼吸回路生产地区分布</w:t>
      </w:r>
      <w:r>
        <w:rPr>
          <w:rFonts w:hint="eastAsia"/>
        </w:rPr>
        <w:br/>
      </w:r>
      <w:r>
        <w:rPr>
          <w:rFonts w:hint="eastAsia"/>
        </w:rPr>
        <w:t>　　图 2025年呼吸回路消费地区分布</w:t>
      </w:r>
      <w:r>
        <w:rPr>
          <w:rFonts w:hint="eastAsia"/>
        </w:rPr>
        <w:br/>
      </w:r>
      <w:r>
        <w:rPr>
          <w:rFonts w:hint="eastAsia"/>
        </w:rPr>
        <w:t>　　图 中国呼吸回路进口量及趋势预测（2020-2031年）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中国呼吸回路出口量及趋势预测（2020-2031年）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不同种类呼吸回路产量占比（2020-2025年）</w:t>
      </w:r>
      <w:r>
        <w:rPr>
          <w:rFonts w:hint="eastAsia"/>
        </w:rPr>
        <w:br/>
      </w:r>
      <w:r>
        <w:rPr>
          <w:rFonts w:hint="eastAsia"/>
        </w:rPr>
        <w:t>　　图 呼吸回路价格走势预测（2025-2031年）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国内市场呼吸回路未来销售渠道趋势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6108839804b4e" w:history="1">
        <w:r>
          <w:rPr>
            <w:rStyle w:val="Hyperlink"/>
          </w:rPr>
          <w:t>2025-2031年全球与中国呼吸回路行业调研及发展前景分析报告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6108839804b4e" w:history="1">
        <w:r>
          <w:rPr>
            <w:rStyle w:val="Hyperlink"/>
          </w:rPr>
          <w:t>https://www.20087.com/0/31/HuXiHuiLuFaZhanQianJing.html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热点：什么情况用呼吸回路、呼吸回路多久更换一次、呼吸机呼吸回路连接管、麻醉呼吸回路、最后的呼吸动画、呼吸回路管、bain呼吸回路、呼吸回路延长管、呼吸传导通路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b8b047ba44fae" w:history="1">
      <w:r>
        <w:rPr>
          <w:rStyle w:val="Hyperlink"/>
        </w:rPr>
        <w:t>2025-2031年全球与中国呼吸回路行业调研及发展前景分析报告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HuXiHuiLuFaZhanQianJing.html" TargetMode="External" Id="R7f1610883980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HuXiHuiLuFaZhanQianJing.html" TargetMode="External" Id="R525b8b047ba4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2025-02-12T04:53:00Z</dcterms:created>
  <dcterms:modified xsi:type="dcterms:W3CDTF">2025-02-12T05:53:00Z</dcterms:modified>
  <dc:subject>2025-2031年全球与中国呼吸回路行业调研及发展前景分析报告</dc:subject>
  <dc:title>2025-2031年全球与中国呼吸回路行业调研及发展前景分析报告</dc:title>
  <cp:keywords>2025-2031年全球与中国呼吸回路行业调研及发展前景分析报告</cp:keywords>
  <dc:description>2025-2031年全球与中国呼吸回路行业调研及发展前景分析报告</dc:description>
</cp:coreProperties>
</file>