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40bbd40174674" w:history="1">
              <w:r>
                <w:rPr>
                  <w:rStyle w:val="Hyperlink"/>
                </w:rPr>
                <w:t>2024-2030年全球与中国MRI安全植入式装置行业发展全面调研与未来趋势预测报告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40bbd40174674" w:history="1">
              <w:r>
                <w:rPr>
                  <w:rStyle w:val="Hyperlink"/>
                </w:rPr>
                <w:t>2024-2030年全球与中国MRI安全植入式装置行业发展全面调研与未来趋势预测报告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40bbd40174674" w:history="1">
                <w:r>
                  <w:rPr>
                    <w:rStyle w:val="Hyperlink"/>
                  </w:rPr>
                  <w:t>https://www.20087.com/1/11/MRIAnQuanZhiRuShiZhuangZhiWeiLaiFaZhanQuShi.html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安全植入式装置是能够在磁共振成像（MRI）环境下安全使用的植入式医疗设备，如心脏起搏器、神经刺激器等。近年来，随着MRI技术的普及和植入式医疗设备的广泛应用，MRI安全植入式装置的市场需求稳步增长。目前，市场上的MRI安全植入式装置在材料选择、设计和安全性方面有了显著提升，能够满足不同患者的医疗需求。</w:t>
      </w:r>
      <w:r>
        <w:rPr>
          <w:rFonts w:hint="eastAsia"/>
        </w:rPr>
        <w:br/>
      </w:r>
      <w:r>
        <w:rPr>
          <w:rFonts w:hint="eastAsia"/>
        </w:rPr>
        <w:t>　　未来，MRI安全植入式装置的发展将更加注重智能化和高兼容性。智能化方面，植入式装置将集成更多的传感器和控制系统，实现生理信号的实时监测和自动调节，提高治疗效果和患者舒适度。高兼容性方面，植入式装置的设计和制造将进一步提升，确保在各种MRI设备和扫描参数下的安全性和可靠性。此外，随着生物医学工程和新材料技术的发展，MRI安全植入式装置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40bbd40174674" w:history="1">
        <w:r>
          <w:rPr>
            <w:rStyle w:val="Hyperlink"/>
          </w:rPr>
          <w:t>2024-2030年全球与中国MRI安全植入式装置行业发展全面调研与未来趋势预测报告</w:t>
        </w:r>
      </w:hyperlink>
      <w:r>
        <w:rPr>
          <w:rFonts w:hint="eastAsia"/>
        </w:rPr>
        <w:t>》在多年MRI安全植入式装置行业研究结论的基础上，结合全球及中国MRI安全植入式装置行业市场的发展现状，通过资深研究团队对MRI安全植入式装置市场各类资讯进行整理分析，并依托国家权威数据资源和长期市场监测的数据库，对MRI安全植入式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840bbd40174674" w:history="1">
        <w:r>
          <w:rPr>
            <w:rStyle w:val="Hyperlink"/>
          </w:rPr>
          <w:t>2024-2030年全球与中国MRI安全植入式装置行业发展全面调研与未来趋势预测报告</w:t>
        </w:r>
      </w:hyperlink>
      <w:r>
        <w:rPr>
          <w:rFonts w:hint="eastAsia"/>
        </w:rPr>
        <w:t>可以帮助投资者准确把握MRI安全植入式装置行业的市场现状，为投资者进行投资作出MRI安全植入式装置行业前景预判，挖掘MRI安全植入式装置行业投资价值，同时提出MRI安全植入式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MRI安全植入式装置行业简介</w:t>
      </w:r>
      <w:r>
        <w:rPr>
          <w:rFonts w:hint="eastAsia"/>
        </w:rPr>
        <w:br/>
      </w:r>
      <w:r>
        <w:rPr>
          <w:rFonts w:hint="eastAsia"/>
        </w:rPr>
        <w:t>　　　　1.1.1 MRI安全植入式装置行业界定及分类</w:t>
      </w:r>
      <w:r>
        <w:rPr>
          <w:rFonts w:hint="eastAsia"/>
        </w:rPr>
        <w:br/>
      </w:r>
      <w:r>
        <w:rPr>
          <w:rFonts w:hint="eastAsia"/>
        </w:rPr>
        <w:t>　　　　1.1.2 MRI安全植入式装置行业特征</w:t>
      </w:r>
      <w:r>
        <w:rPr>
          <w:rFonts w:hint="eastAsia"/>
        </w:rPr>
        <w:br/>
      </w:r>
      <w:r>
        <w:rPr>
          <w:rFonts w:hint="eastAsia"/>
        </w:rPr>
        <w:t>　　1.2 MRI安全植入式装置产品主要分类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不同种类MRI安全植入式装置价格走势（2018-2023年）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高场磁共振成像</w:t>
      </w:r>
      <w:r>
        <w:rPr>
          <w:rFonts w:hint="eastAsia"/>
        </w:rPr>
        <w:br/>
      </w:r>
      <w:r>
        <w:rPr>
          <w:rFonts w:hint="eastAsia"/>
        </w:rPr>
        <w:t>　　　　1.2.3 中低场共振成像</w:t>
      </w:r>
      <w:r>
        <w:rPr>
          <w:rFonts w:hint="eastAsia"/>
        </w:rPr>
        <w:br/>
      </w:r>
      <w:r>
        <w:rPr>
          <w:rFonts w:hint="eastAsia"/>
        </w:rPr>
        <w:t>　　　　1.2.4 高场磁共振成像</w:t>
      </w:r>
      <w:r>
        <w:rPr>
          <w:rFonts w:hint="eastAsia"/>
        </w:rPr>
        <w:br/>
      </w:r>
      <w:r>
        <w:rPr>
          <w:rFonts w:hint="eastAsia"/>
        </w:rPr>
        <w:t>　　　　1.2.5 超高场共振成像</w:t>
      </w:r>
      <w:r>
        <w:rPr>
          <w:rFonts w:hint="eastAsia"/>
        </w:rPr>
        <w:br/>
      </w:r>
      <w:r>
        <w:rPr>
          <w:rFonts w:hint="eastAsia"/>
        </w:rPr>
        <w:t>　　1.3 MRI安全植入式装置主要应用领域分析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全球MRI安全植入式装置供需现状及预测（2018-2023年）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全球MRI安全植入式装置产能、产量、产能利用率及发展趋势（2018-2023年）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全球MRI安全植入式装置产量、表观消费量及发展趋势（2018-2023年）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全球MRI安全植入式装置产量、市场需求量及发展趋势（2018-2023年）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中国MRI安全植入式装置供需现状及预测（2018-2023年）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中国MRI安全植入式装置产能、产量、产能利用率及发展趋势（2018-2023年）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中国MRI安全植入式装置产量、表观消费量及发展趋势（2018-2023年）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中国MRI安全植入式装置产量、市场需求量及发展趋势（2018-2023年）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MRI安全植入式装置中国及欧美日等行业政策分析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全球与中国主要厂商MRI安全植入式装置产量、产值及竞争分析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全球市场MRI安全植入式装置主要厂商2022和2023年产量、产值及市场份额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全球市场MRI安全植入式装置主要厂商2022和2023年产量列表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全球市场MRI安全植入式装置主要厂商2022和2023年产值列表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全球市场MRI安全植入式装置主要厂商2022和2023年产品价格列表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中国市场MRI安全植入式装置主要厂商2022和2023年产量、产值及市场份额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中国市场MRI安全植入式装置主要厂商2022和2023年产量列表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中国市场MRI安全植入式装置主要厂商2022和2023年产值列表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MRI安全植入式装置厂商产地分布及商业化日期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MRI安全植入式装置行业集中度、竞争程度分析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MRI安全植入式装置行业集中度分析</w:t>
      </w:r>
      <w:r>
        <w:rPr>
          <w:rFonts w:hint="eastAsia"/>
        </w:rPr>
        <w:br/>
      </w:r>
      <w:r>
        <w:rPr>
          <w:rFonts w:hint="eastAsia"/>
        </w:rPr>
        <w:t>　　　　2.4.2 MRI安全植入式装置行业竞争程度分析</w:t>
      </w:r>
      <w:r>
        <w:rPr>
          <w:rFonts w:hint="eastAsia"/>
        </w:rPr>
        <w:br/>
      </w:r>
      <w:r>
        <w:rPr>
          <w:rFonts w:hint="eastAsia"/>
        </w:rPr>
        <w:t>　　2.5 MRI安全植入式装置全球领先企业SWOT分析</w:t>
      </w:r>
      <w:r>
        <w:rPr>
          <w:rFonts w:hint="eastAsia"/>
        </w:rPr>
        <w:br/>
      </w:r>
      <w:r>
        <w:rPr>
          <w:rFonts w:hint="eastAsia"/>
        </w:rPr>
        <w:t>　　2.6 MRI安全植入式装置中国企业SWOT分析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从生产角度分析全球主要地区MRI安全植入式装置产量、产值、市场份额、增长率及发展趋势（2018-2023年）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全球主要地区MRI安全植入式装置产量、产值及市场份额（2018-2023年）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全球主要地区MRI安全植入式装置产量及市场份额（2018-2023年）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全球主要地区MRI安全植入式装置产值及市场份额（2018-2023年）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北美市场MRI安全植入式装置2018-2023年产量、产值及增长率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欧洲市场MRI安全植入式装置2018-2023年产量、产值及增长率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日本市场MRI安全植入式装置2018-2023年产量、产值及增长率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东南亚市场MRI安全植入式装置2018-2023年产量、产值及增长率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印度市场MRI安全植入式装置2018-2023年产量、产值及增长率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中国市场MRI安全植入式装置2018-2023年产量、产值及增长率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从消费角度分析全球主要地区MRI安全植入式装置消费量、市场份额及发展趋势（2018-2023年）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全球主要地区MRI安全植入式装置消费量、市场份额及发展预测（2018-2023年）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中国市场MRI安全植入式装置2018-2023年消费量、增长率及发展预测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北美市场MRI安全植入式装置2018-2023年消费量、增长率及发展预测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欧洲市场MRI安全植入式装置2018-2023年消费量、增长率及发展预测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日本市场MRI安全植入式装置2018-2023年消费量、增长率及发展预测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东南亚市场MRI安全植入式装置2018-2023年消费量、增长率及发展预测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印度市场MRI安全植入式装置2018-2023年消费量、增长率及发展预测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全球与中国MRI安全植入式装置主要生产商分析</w:t>
      </w:r>
      <w:r>
        <w:rPr>
          <w:rFonts w:hint="eastAsia"/>
        </w:rPr>
        <w:br/>
      </w:r>
      <w:r>
        <w:rPr>
          <w:rFonts w:hint="eastAsia"/>
        </w:rPr>
        <w:t>　　5.1 Medtronic</w:t>
      </w:r>
      <w:r>
        <w:rPr>
          <w:rFonts w:hint="eastAsia"/>
        </w:rPr>
        <w:br/>
      </w:r>
      <w:r>
        <w:rPr>
          <w:rFonts w:hint="eastAsia"/>
        </w:rPr>
        <w:t>　　　　5.1.1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MedtronicMRI安全植入式装置产品规格、参数、特点及价格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MedtronicMRI安全植入式装置产品规格、参数及特点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MedtronicMRI安全植入式装置产品规格及价格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5.1.3 MedtronicMRI安全植入式装置产能、产量、产值、价格及毛利率（2018-2023年）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Medtronic主营业务介绍</w:t>
      </w:r>
      <w:r>
        <w:rPr>
          <w:rFonts w:hint="eastAsia"/>
        </w:rPr>
        <w:br/>
      </w:r>
      <w:r>
        <w:rPr>
          <w:rFonts w:hint="eastAsia"/>
        </w:rPr>
        <w:t>　　5.2 Zimmer Biomet</w:t>
      </w:r>
      <w:r>
        <w:rPr>
          <w:rFonts w:hint="eastAsia"/>
        </w:rPr>
        <w:br/>
      </w:r>
      <w:r>
        <w:rPr>
          <w:rFonts w:hint="eastAsia"/>
        </w:rPr>
        <w:t>　　　　5.2.1 Zimmer Biomet基本信息介绍、生产基地、销售区域、竞争对手及市场地位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Zimmer BiometMRI安全植入式装置产品规格、参数、特点及价格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Zimmer BiometMRI安全植入式装置产品规格、参数及特点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Zimmer BiometMRI安全植入式装置产品规格及价格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5.2.3 Zimmer BiometMRI安全植入式装置产能、产量、产值、价格及毛利率（2018-2023年）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Zimmer Biomet主营业务介绍</w:t>
      </w:r>
      <w:r>
        <w:rPr>
          <w:rFonts w:hint="eastAsia"/>
        </w:rPr>
        <w:br/>
      </w:r>
      <w:r>
        <w:rPr>
          <w:rFonts w:hint="eastAsia"/>
        </w:rPr>
        <w:t>　　5.3 Biotronik</w:t>
      </w:r>
      <w:r>
        <w:rPr>
          <w:rFonts w:hint="eastAsia"/>
        </w:rPr>
        <w:br/>
      </w:r>
      <w:r>
        <w:rPr>
          <w:rFonts w:hint="eastAsia"/>
        </w:rPr>
        <w:t>　　　　5.3.1 Biotronik基本信息介绍、生产基地、销售区域、竞争对手及市场地位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BiotronikMRI安全植入式装置产品规格、参数、特点及价格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BiotronikMRI安全植入式装置产品规格、参数及特点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BiotronikMRI安全植入式装置产品规格及价格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5.3.3 BiotronikMRI安全植入式装置产能、产量、产值、价格及毛利率（2018-2023年）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Biotronik主营业务介绍</w:t>
      </w:r>
      <w:r>
        <w:rPr>
          <w:rFonts w:hint="eastAsia"/>
        </w:rPr>
        <w:br/>
      </w:r>
      <w:r>
        <w:rPr>
          <w:rFonts w:hint="eastAsia"/>
        </w:rPr>
        <w:t>　　5.4 Boston Scientific</w:t>
      </w:r>
      <w:r>
        <w:rPr>
          <w:rFonts w:hint="eastAsia"/>
        </w:rPr>
        <w:br/>
      </w:r>
      <w:r>
        <w:rPr>
          <w:rFonts w:hint="eastAsia"/>
        </w:rPr>
        <w:t>　　　　5.4.1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Boston ScientificMRI安全植入式装置产品规格、参数、特点及价格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Boston ScientificMRI安全植入式装置产品规格、参数及特点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Boston ScientificMRI安全植入式装置产品规格及价格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5.4.3 Boston ScientificMRI安全植入式装置产能、产量、产值、价格及毛利率（2018-2023年）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Boston Scientific主营业务介绍</w:t>
      </w:r>
      <w:r>
        <w:rPr>
          <w:rFonts w:hint="eastAsia"/>
        </w:rPr>
        <w:br/>
      </w:r>
      <w:r>
        <w:rPr>
          <w:rFonts w:hint="eastAsia"/>
        </w:rPr>
        <w:t>　　5.5 Abbott</w:t>
      </w:r>
      <w:r>
        <w:rPr>
          <w:rFonts w:hint="eastAsia"/>
        </w:rPr>
        <w:br/>
      </w:r>
      <w:r>
        <w:rPr>
          <w:rFonts w:hint="eastAsia"/>
        </w:rPr>
        <w:t>　　　　5.5.1 Abbott基本信息介绍、生产基地、销售区域、竞争对手及市场地位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AbbottMRI安全植入式装置产品规格、参数、特点及价格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AbbottMRI安全植入式装置产品规格、参数及特点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AbbottMRI安全植入式装置产品规格及价格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5.5.3 AbbottMRI安全植入式装置产能、产量、产值、价格及毛利率（2018-2023年）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Abbott主营业务介绍</w:t>
      </w:r>
      <w:r>
        <w:rPr>
          <w:rFonts w:hint="eastAsia"/>
        </w:rPr>
        <w:br/>
      </w:r>
      <w:r>
        <w:rPr>
          <w:rFonts w:hint="eastAsia"/>
        </w:rPr>
        <w:t>　　5.6 Stryker</w:t>
      </w:r>
      <w:r>
        <w:rPr>
          <w:rFonts w:hint="eastAsia"/>
        </w:rPr>
        <w:br/>
      </w:r>
      <w:r>
        <w:rPr>
          <w:rFonts w:hint="eastAsia"/>
        </w:rPr>
        <w:t>　　　　5.6.1 Stryker基本信息介绍、生产基地、销售区域、竞争对手及市场地位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StrykerMRI安全植入式装置产品规格、参数、特点及价格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StrykerMRI安全植入式装置产品规格、参数及特点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StrykerMRI安全植入式装置产品规格及价格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5.6.3 StrykerMRI安全植入式装置产能、产量、产值、价格及毛利率（2018-2023年）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Stryker主营业务介绍</w:t>
      </w:r>
      <w:r>
        <w:rPr>
          <w:rFonts w:hint="eastAsia"/>
        </w:rPr>
        <w:br/>
      </w:r>
      <w:r>
        <w:rPr>
          <w:rFonts w:hint="eastAsia"/>
        </w:rPr>
        <w:t>　　5.7 Smith &amp; Nephew</w:t>
      </w:r>
      <w:r>
        <w:rPr>
          <w:rFonts w:hint="eastAsia"/>
        </w:rPr>
        <w:br/>
      </w:r>
      <w:r>
        <w:rPr>
          <w:rFonts w:hint="eastAsia"/>
        </w:rPr>
        <w:t>　　　　5.7.1 Smith &amp; Nephew基本信息介绍、生产基地、销售区域、竞争对手及市场地位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Smith &amp; NephewMRI安全植入式装置产品规格、参数、特点及价格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Smith &amp; NephewMRI安全植入式装置产品规格、参数及特点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Smith &amp; NephewMRI安全植入式装置产品规格及价格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5.7.3 Smith &amp; NephewMRI安全植入式装置产能、产量、产值、价格及毛利率（2018-2023年）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Smith &amp; Nephew主营业务介绍</w:t>
      </w:r>
      <w:r>
        <w:rPr>
          <w:rFonts w:hint="eastAsia"/>
        </w:rPr>
        <w:br/>
      </w:r>
      <w:r>
        <w:rPr>
          <w:rFonts w:hint="eastAsia"/>
        </w:rPr>
        <w:t>　　5.8 Johnson &amp; Johnson</w:t>
      </w:r>
      <w:r>
        <w:rPr>
          <w:rFonts w:hint="eastAsia"/>
        </w:rPr>
        <w:br/>
      </w:r>
      <w:r>
        <w:rPr>
          <w:rFonts w:hint="eastAsia"/>
        </w:rPr>
        <w:t>　　　　5.8.1 Johnson &amp; Johnson基本信息介绍、生产基地、销售区域、竞争对手及市场地位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Johnson &amp; JohnsonMRI安全植入式装置产品规格、参数、特点及价格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Johnson &amp; JohnsonMRI安全植入式装置产品规格、参数及特点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Johnson &amp; JohnsonMRI安全植入式装置产品规格及价格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5.8.3 Johnson &amp; JohnsonMRI安全植入式装置产能、产量、产值、价格及毛利率（2018-2023年）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Johnson &amp; Johnson主营业务介绍</w:t>
      </w:r>
      <w:r>
        <w:rPr>
          <w:rFonts w:hint="eastAsia"/>
        </w:rPr>
        <w:br/>
      </w:r>
      <w:r>
        <w:rPr>
          <w:rFonts w:hint="eastAsia"/>
        </w:rPr>
        <w:t>　　5.9 Smiths Medical</w:t>
      </w:r>
      <w:r>
        <w:rPr>
          <w:rFonts w:hint="eastAsia"/>
        </w:rPr>
        <w:br/>
      </w:r>
      <w:r>
        <w:rPr>
          <w:rFonts w:hint="eastAsia"/>
        </w:rPr>
        <w:t>　　　　5.9.1 Smiths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Smiths MedicalMRI安全植入式装置产品规格、参数、特点及价格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Smiths MedicalMRI安全植入式装置产品规格、参数及特点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Smiths MedicalMRI安全植入式装置产品规格及价格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5.9.3 Smiths MedicalMRI安全植入式装置产能、产量、产值、价格及毛利率（2018-2023年）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Smiths Medical主营业务介绍</w:t>
      </w:r>
      <w:r>
        <w:rPr>
          <w:rFonts w:hint="eastAsia"/>
        </w:rPr>
        <w:br/>
      </w:r>
      <w:r>
        <w:rPr>
          <w:rFonts w:hint="eastAsia"/>
        </w:rPr>
        <w:t>　　5.10 Abbott</w:t>
      </w:r>
      <w:r>
        <w:rPr>
          <w:rFonts w:hint="eastAsia"/>
        </w:rPr>
        <w:br/>
      </w:r>
      <w:r>
        <w:rPr>
          <w:rFonts w:hint="eastAsia"/>
        </w:rPr>
        <w:t>　　　　5.10.1 Abbott基本信息介绍、生产基地、销售区域、竞争对手及市场地位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AbbottMRI安全植入式装置产品规格、参数、特点及价格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AbbottMRI安全植入式装置产品规格、参数及特点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AbbottMRI安全植入式装置产品规格及价格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　　5.10.3 AbbottMRI安全植入式装置产能、产量、产值、价格及毛利率（2018-2023年）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Abbott主营业务介绍</w:t>
      </w:r>
      <w:r>
        <w:rPr>
          <w:rFonts w:hint="eastAsia"/>
        </w:rPr>
        <w:br/>
      </w:r>
      <w:r>
        <w:rPr>
          <w:rFonts w:hint="eastAsia"/>
        </w:rPr>
        <w:t>　　5.11 Cochlear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不同类型MRI安全植入式装置产量、价格、产值及市场份额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全球市场不同类型MRI安全植入式装置产量、产值及市场份额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全球市场MRI安全植入式装置不同类型MRI安全植入式装置产量及市场份额（2018-2023年）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全球市场不同类型MRI安全植入式装置产值、市场份额（2018-2023年）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全球市场不同类型MRI安全植入式装置价格走势（2018-2023年）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中国市场MRI安全植入式装置主要分类产量、产值及市场份额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中国市场MRI安全植入式装置主要分类产量及市场份额及（2018-2023年）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中国市场MRI安全植入式装置主要分类产值、市场份额（2018-2023年）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中国市场MRI安全植入式装置主要分类价格走势（2018-2023年）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MRI安全植入式装置上游原料及下游主要应用领域分析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MRI安全植入式装置产业链分析</w:t>
      </w:r>
      <w:r>
        <w:rPr>
          <w:rFonts w:hint="eastAsia"/>
        </w:rPr>
        <w:br/>
      </w:r>
      <w:r>
        <w:rPr>
          <w:rFonts w:hint="eastAsia"/>
        </w:rPr>
        <w:t>　　7.2 MRI安全植入式装置产业上游供应分析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全球市场MRI安全植入式装置下游主要应用领域消费量、市场份额及增长率（2018-2023年）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中国市场MRI安全植入式装置主要应用领域消费量、市场份额及增长率（2018-2023年）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中国市场MRI安全植入式装置产量、消费量、进出口分析及未来趋势（2018-2023年）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中国市场MRI安全植入式装置产量、消费量、进出口分析及未来趋势（2018-2023年）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中国市场MRI安全植入式装置进出口贸易趋势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中国市场MRI安全植入式装置主要进口来源</w:t>
      </w:r>
      <w:r>
        <w:rPr>
          <w:rFonts w:hint="eastAsia"/>
        </w:rPr>
        <w:br/>
      </w:r>
      <w:r>
        <w:rPr>
          <w:rFonts w:hint="eastAsia"/>
        </w:rPr>
        <w:t>　　8.4 中国市场MRI安全植入式装置主要出口目的地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中国市场MRI安全植入式装置主要地区分布</w:t>
      </w:r>
      <w:r>
        <w:rPr>
          <w:rFonts w:hint="eastAsia"/>
        </w:rPr>
        <w:br/>
      </w:r>
      <w:r>
        <w:rPr>
          <w:rFonts w:hint="eastAsia"/>
        </w:rPr>
        <w:t>　　9.1 中国MRI安全植入式装置生产地区分布</w:t>
      </w:r>
      <w:r>
        <w:rPr>
          <w:rFonts w:hint="eastAsia"/>
        </w:rPr>
        <w:br/>
      </w:r>
      <w:r>
        <w:rPr>
          <w:rFonts w:hint="eastAsia"/>
        </w:rPr>
        <w:t>　　9.2 中国MRI安全植入式装置消费地区分布</w:t>
      </w:r>
      <w:r>
        <w:rPr>
          <w:rFonts w:hint="eastAsia"/>
        </w:rPr>
        <w:br/>
      </w:r>
      <w:r>
        <w:rPr>
          <w:rFonts w:hint="eastAsia"/>
        </w:rPr>
        <w:t>　　9.3 中国MRI安全植入式装置市场集中度及发展趋势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MRI安全植入式装置技术及相关行业技术发展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(中.智.林)MRI安全植入式装置销售渠道分析及建议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国内市场MRI安全植入式装置销售渠道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国内市场MRI安全植入式装置未来销售模式及销售渠道的趋势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企业海外MRI安全植入式装置销售渠道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欧美日等地区MRI安全植入式装置销售渠道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欧美日等地区MRI安全植入式装置未来销售模式及销售渠道的趋势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MRI安全植入式装置销售/营销策略建议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MRI安全植入式装置产品市场定位及目标消费者分析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MRI安全植入式装置产品图片</w:t>
      </w:r>
      <w:r>
        <w:rPr>
          <w:rFonts w:hint="eastAsia"/>
        </w:rPr>
        <w:br/>
      </w:r>
      <w:r>
        <w:rPr>
          <w:rFonts w:hint="eastAsia"/>
        </w:rPr>
        <w:t>　　表 MRI安全植入式装置产品分类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2024年全球不同种类MRI安全植入式装置产量市场份额</w:t>
      </w:r>
      <w:r>
        <w:rPr>
          <w:rFonts w:hint="eastAsia"/>
        </w:rPr>
        <w:br/>
      </w:r>
      <w:r>
        <w:rPr>
          <w:rFonts w:hint="eastAsia"/>
        </w:rPr>
        <w:t>　　表 不同种类MRI安全植入式装置价格列表及趋势（2018-2023年）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高场磁共振成像产品图片</w:t>
      </w:r>
      <w:r>
        <w:rPr>
          <w:rFonts w:hint="eastAsia"/>
        </w:rPr>
        <w:br/>
      </w:r>
      <w:r>
        <w:rPr>
          <w:rFonts w:hint="eastAsia"/>
        </w:rPr>
        <w:t>　　图 中低场共振成像产品图片</w:t>
      </w:r>
      <w:r>
        <w:rPr>
          <w:rFonts w:hint="eastAsia"/>
        </w:rPr>
        <w:br/>
      </w:r>
      <w:r>
        <w:rPr>
          <w:rFonts w:hint="eastAsia"/>
        </w:rPr>
        <w:t>　　图 高场磁共振成像产品图片</w:t>
      </w:r>
      <w:r>
        <w:rPr>
          <w:rFonts w:hint="eastAsia"/>
        </w:rPr>
        <w:br/>
      </w:r>
      <w:r>
        <w:rPr>
          <w:rFonts w:hint="eastAsia"/>
        </w:rPr>
        <w:t>　　图 超高场共振成像产品图片</w:t>
      </w:r>
      <w:r>
        <w:rPr>
          <w:rFonts w:hint="eastAsia"/>
        </w:rPr>
        <w:br/>
      </w:r>
      <w:r>
        <w:rPr>
          <w:rFonts w:hint="eastAsia"/>
        </w:rPr>
        <w:t>　　表 MRI安全植入式装置主要应用领域表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全球2023年MRI安全植入式装置不同应用领域消费量市场份额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全球市场MRI安全植入式装置产量（万台）及增长率（2018-2023年）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全球市场MRI安全植入式装置产值（万元）及增长率（2018-2023年）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中国市场MRI安全植入式装置产量（万台）、增长率及发展趋势（2018-2023年）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中国市场MRI安全植入式装置产值（万元）、增长率及未来发展趋势（2018-2023年）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全球MRI安全植入式装置产能（万台）、产量（万台）、产能利用率及发展趋势（2018-2023年）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全球MRI安全植入式装置产量（万台）、表观消费量及发展趋势（2018-2023年）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全球MRI安全植入式装置产量（万台）、市场需求量及发展趋势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中国MRI安全植入式装置产能（万台）、产量（万台）、产能利用率及发展趋势（2018-2023年）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中国MRI安全植入式装置产量（万台）、表观消费量及发展趋势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中国MRI安全植入式装置产量（万台）、市场需求量及发展趋势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全球市场MRI安全植入式装置主要厂商2023年产量市场份额列表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全球市场MRI安全植入式装置主要厂商2022年产量市场份额列表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全球市场MRI安全植入式装置主要厂商2023年产值市场份额列表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全球市场MRI安全植入式装置主要厂商2022年产值市场份额列表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中国市场MRI安全植入式装置主要厂商2023年产量市场份额列表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中国市场MRI安全植入式装置主要厂商2022年产量市场份额列表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中国市场MRI安全植入式装置主要厂商2023年产值市场份额列表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中国市场MRI安全植入式装置主要厂商2022年产值市场份额列表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MRI安全植入式装置厂商产地分布及商业化日期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MRI安全植入式装置全球领先企业SWOT分析</w:t>
      </w:r>
      <w:r>
        <w:rPr>
          <w:rFonts w:hint="eastAsia"/>
        </w:rPr>
        <w:br/>
      </w:r>
      <w:r>
        <w:rPr>
          <w:rFonts w:hint="eastAsia"/>
        </w:rPr>
        <w:t>　　表 MRI安全植入式装置中国企业SWOT分析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全球主要地区MRI安全植入式装置2018-2023年产量（万台）列表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全球主要地区MRI安全植入式装置2018-2023年产量市场份额列表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全球主要地区MRI安全植入式装置2023年产量市场份额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全球主要地区MRI安全植入式装置2018-2023年产值（万元）列表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全球主要地区MRI安全植入式装置2018-2023年产值市场份额列表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全球主要地区MRI安全植入式装置2024年产值市场份额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北美市场MRI安全植入式装置2018-2023年产量（万台）及增长率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北美市场MRI安全植入式装置2018-2023年产值（万元）及增长率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欧洲市场MRI安全植入式装置2018-2023年产量（万台）及增长率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欧洲市场MRI安全植入式装置2018-2023年产值（万元）及增长率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日本市场MRI安全植入式装置2018-2023年产量（万台）及增长率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日本市场MRI安全植入式装置2018-2023年产值（万元）及增长率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东南亚市场MRI安全植入式装置2018-2023年产量（万台）及增长率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东南亚市场MRI安全植入式装置2018-2023年产值（万元）及增长率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印度市场MRI安全植入式装置2018-2023年产量（万台）及增长率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印度市场MRI安全植入式装置2018-2023年产值（万元）及增长率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中国市场MRI安全植入式装置2018-2023年产量（万台）及增长率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中国市场MRI安全植入式装置2018-2023年产值（万元）及增长率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全球主要地区MRI安全植入式装置2018-2023年消费量（万台）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全球主要地区MRI安全植入式装置2018-2023年消费量市场份额列表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全球主要地区MRI安全植入式装置2024年消费量市场份额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中国市场MRI安全植入式装置2018-2023年消费量（万台）、增长率及发展预测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北美市场MRI安全植入式装置2018-2023年消费量（万台）、增长率及发展预测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欧洲市场MRI安全植入式装置2018-2023年消费量（万台）、增长率及发展预测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日本市场MRI安全植入式装置2018-2023年消费量（万台）、增长率及发展预测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东南亚市场MRI安全植入式装置2018-2023年消费量（万台）、增长率及发展预测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印度市场MRI安全植入式装置2018-2023年消费量（万台）、增长率及发展预测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MedtronicMRI安全植入式装置产能（万台）、产量（万台）、产值（万元）、价格及毛利率（2018-2023年）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MedtronicMRI安全植入式装置产量全球市场份额（2023年）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MedtronicMRI安全植入式装置产量全球市场份额（2024年）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Zimmer Biomet基本信息介绍、生产基地、销售区域、竞争对手及市场地位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Zimmer BiometMRI安全植入式装置产品规格、参数、特点及价格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Zimmer BiometMRI安全植入式装置产品规格及价格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Zimmer BiometMRI安全植入式装置产能（万台）、产量（万台）、产值（万元）、价格及毛利率（2018-2023年）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Zimmer BiometMRI安全植入式装置产量全球市场份额（2023年）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Zimmer BiometMRI安全植入式装置产量全球市场份额（2024年）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Biotronik基本信息介绍、生产基地、销售区域、竞争对手及市场地位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BiotronikMRI安全植入式装置产品规格、参数、特点及价格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BiotronikMRI安全植入式装置产品规格及价格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BiotronikMRI安全植入式装置产能（万台）、产量（万台）、产值（万元）、价格及毛利率（2018-2023年）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BiotronikMRI安全植入式装置产量全球市场份额（2023年）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BiotronikMRI安全植入式装置产量全球市场份额（2024年）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Boston ScientificMRI安全植入式装置产品规格、参数、特点及价格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Boston ScientificMRI安全植入式装置产品规格及价格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Boston ScientificMRI安全植入式装置产能（万台）、产量（万台）、产值（万元）、价格及毛利率（2018-2023年）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Boston ScientificMRI安全植入式装置产量全球市场份额（2023年）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Boston ScientificMRI安全植入式装置产量全球市场份额（2024年）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Abbott基本信息介绍、生产基地、销售区域、竞争对手及市场地位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AbbottMRI安全植入式装置产品规格、参数、特点及价格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AbbottMRI安全植入式装置产品规格及价格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AbbottMRI安全植入式装置产能（万台）、产量（万台）、产值（万元）、价格及毛利率（2018-2023年）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AbbottMRI安全植入式装置产量全球市场份额（2023年）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AbbottMRI安全植入式装置产量全球市场份额（2024年）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Stryker基本信息介绍、生产基地、销售区域、竞争对手及市场地位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StrykerMRI安全植入式装置产品规格、参数、特点及价格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StrykerMRI安全植入式装置产品规格及价格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StrykerMRI安全植入式装置产能（万台）、产量（万台）、产值（万元）、价格及毛利率（2018-2023年）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StrykerMRI安全植入式装置产量全球市场份额（2023年）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StrykerMRI安全植入式装置产量全球市场份额（2024年）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Smith &amp; Nephew基本信息介绍、生产基地、销售区域、竞争对手及市场地位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Smith &amp; NephewMRI安全植入式装置产品规格、参数、特点及价格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Smith &amp; NephewMRI安全植入式装置产品规格及价格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Smith &amp; NephewMRI安全植入式装置产能（万台）、产量（万台）、产值（万元）、价格及毛利率（2018-2023年）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Smith &amp; NephewMRI安全植入式装置产量全球市场份额（2023年）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Smith &amp; NephewMRI安全植入式装置产量全球市场份额（2024年）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Johnson &amp; Johnson基本信息介绍、生产基地、销售区域、竞争对手及市场地位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Johnson &amp; JohnsonMRI安全植入式装置产品规格、参数、特点及价格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Johnson &amp; JohnsonMRI安全植入式装置产品规格及价格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Johnson &amp; JohnsonMRI安全植入式装置产能（万台）、产量（万台）、产值（万元）、价格及毛利率（2018-2023年）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Johnson &amp; JohnsonMRI安全植入式装置产量全球市场份额（2023年）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Johnson &amp; JohnsonMRI安全植入式装置产量全球市场份额（2024年）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Smiths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Smiths MedicalMRI安全植入式装置产品规格、参数、特点及价格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Smiths MedicalMRI安全植入式装置产品规格及价格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Smiths MedicalMRI安全植入式装置产能（万台）、产量（万台）、产值（万元）、价格及毛利率（2018-2023年）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Smiths MedicalMRI安全植入式装置产量全球市场份额（2023年）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Smiths MedicalMRI安全植入式装置产量全球市场份额（2024年）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Abbott基本信息介绍、生产基地、销售区域、竞争对手及市场地位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AbbottMRI安全植入式装置产品规格、参数、特点及价格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AbbottMRI安全植入式装置产品规格及价格</w:t>
      </w:r>
      <w:r>
        <w:rPr>
          <w:rFonts w:hint="eastAsia"/>
        </w:rPr>
        <w:br/>
      </w:r>
      <w:r>
        <w:rPr>
          <w:rFonts w:hint="eastAsia"/>
        </w:rPr>
        <w:t>　　表 AbbottMRI安全植入式装置产能（万台）、产量（万台）、产值（万元）、价格及毛利率（2018-2023年）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AbbottMRI安全植入式装置产量全球市场份额（2023年）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AbbottMRI安全植入式装置产量全球市场份额（2024年）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Cochlear介绍</w:t>
      </w:r>
      <w:r>
        <w:rPr>
          <w:rFonts w:hint="eastAsia"/>
        </w:rPr>
        <w:br/>
      </w:r>
      <w:r>
        <w:rPr>
          <w:rFonts w:hint="eastAsia"/>
        </w:rPr>
        <w:t>　　表 全球市场不同类型MRI安全植入式装置产量（万台）（2018-2023年）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全球市场不同类型MRI安全植入式装置产量市场份额（2018-2023年）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全球市场不同类型MRI安全植入式装置产值（万元）（2018-2023年）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全球市场不同类型MRI安全植入式装置产值市场份额（2018-2023年）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全球市场不同类型MRI安全植入式装置价格走势（2018-2023年）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MRI安全植入式装置产业链图</w:t>
      </w:r>
      <w:r>
        <w:rPr>
          <w:rFonts w:hint="eastAsia"/>
        </w:rPr>
        <w:br/>
      </w:r>
      <w:r>
        <w:rPr>
          <w:rFonts w:hint="eastAsia"/>
        </w:rPr>
        <w:t>　　表 MRI安全植入式装置上游原料供应商及联系方式列表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2024年全球市场MRI安全植入式装置主要应用领域消费量市场份额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全球市场MRI安全植入式装置主要应用领域消费量增长率（2018-2023年）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中国市场MRI安全植入式装置产量（万台）、消费量（万台）、进出口分析及未来趋势（2018-2023年）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40bbd40174674" w:history="1">
        <w:r>
          <w:rPr>
            <w:rStyle w:val="Hyperlink"/>
          </w:rPr>
          <w:t>2024-2030年全球与中国MRI安全植入式装置行业发展全面调研与未来趋势预测报告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40bbd40174674" w:history="1">
        <w:r>
          <w:rPr>
            <w:rStyle w:val="Hyperlink"/>
          </w:rPr>
          <w:t>https://www.20087.com/1/11/MRIAnQuanZhiRuShiZhuangZhiWeiLaiFaZhanQuShi.html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5e679dea4f6d" w:history="1">
      <w:r>
        <w:rPr>
          <w:rStyle w:val="Hyperlink"/>
        </w:rPr>
        <w:t>2024-2030年全球与中国MRI安全植入式装置行业发展全面调研与未来趋势预测报告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RIAnQuanZhiRuShiZhuangZhiWeiLaiFaZhanQuShi.html" TargetMode="External" Id="R4f840bbd401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RIAnQuanZhiRuShiZhuangZhiWeiLaiFaZhanQuShi.html" TargetMode="External" Id="Ra2f95e679dea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2023-11-25T02:52:00Z</dcterms:created>
  <dcterms:modified xsi:type="dcterms:W3CDTF">2023-11-25T03:52:00Z</dcterms:modified>
  <dc:subject>2024-2030年全球与中国MRI安全植入式装置行业发展全面调研与未来趋势预测报告</dc:subject>
  <dc:title>2024-2030年全球与中国MRI安全植入式装置行业发展全面调研与未来趋势预测报告</dc:title>
  <cp:keywords>2024-2030年全球与中国MRI安全植入式装置行业发展全面调研与未来趋势预测报告</cp:keywords>
  <dc:description>2024-2030年全球与中国MRI安全植入式装置行业发展全面调研与未来趋势预测报告</dc:description>
</cp:coreProperties>
</file>