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a7625fce14d65" w:history="1">
              <w:r>
                <w:rPr>
                  <w:rStyle w:val="Hyperlink"/>
                </w:rPr>
                <w:t>2025-2031年全球与中国可待因磷酸盐行业发展全面调研与未来趋势预测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a7625fce14d65" w:history="1">
              <w:r>
                <w:rPr>
                  <w:rStyle w:val="Hyperlink"/>
                </w:rPr>
                <w:t>2025-2031年全球与中国可待因磷酸盐行业发展全面调研与未来趋势预测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a7625fce14d65" w:history="1">
                <w:r>
                  <w:rPr>
                    <w:rStyle w:val="Hyperlink"/>
                  </w:rPr>
                  <w:t>https://www.20087.com/1/81/KeDaiYinLinSuanYanHangYeFaZhanQuShi.html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待因磷酸盐是一种常用于缓解轻至中度疼痛的药物成分，同时也被用作止咳药。近年来，由于其潜在的滥用风险和副作用，许多国家和地区对可待因磷酸盐的使用进行了更加严格的监管。尽管如此，在某些情况下，如术后镇痛、慢性疼痛管理等，可待因磷酸盐仍然是不可或缺的治疗选项之一。目前，科研人员正致力于开发副作用更少、依赖性更低的替代品，以减少对可待因磷酸盐的依赖。</w:t>
      </w:r>
      <w:r>
        <w:rPr>
          <w:rFonts w:hint="eastAsia"/>
        </w:rPr>
        <w:br/>
      </w:r>
      <w:r>
        <w:rPr>
          <w:rFonts w:hint="eastAsia"/>
        </w:rPr>
        <w:t>　　未来，可待因磷酸盐的应用将更加注重安全性与有效性之间的平衡。随着药物基因组学的发展，通过个性化医疗方案，可以根据患者的遗传特征来选择最适合的药物剂量，减少不良反应的发生。同时，随着非阿片类镇痛药物的研发进展，将会有更多选择用于缓解疼痛，从而降低可待因磷酸盐的使用频率。此外，通过加强公众教育和医生培训，提高对药物滥用的认识，确保可待因磷酸盐仅在必要时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a7625fce14d65" w:history="1">
        <w:r>
          <w:rPr>
            <w:rStyle w:val="Hyperlink"/>
          </w:rPr>
          <w:t>2025-2031年全球与中国可待因磷酸盐行业发展全面调研与未来趋势预测</w:t>
        </w:r>
      </w:hyperlink>
      <w:r>
        <w:rPr>
          <w:rFonts w:hint="eastAsia"/>
        </w:rPr>
        <w:t>》基于国家统计局及相关行业协会的详实数据，结合国内外可待因磷酸盐行业研究资料及深入市场调研，系统分析了可待因磷酸盐行业的市场规模、市场需求及产业链现状。报告重点探讨了可待因磷酸盐行业整体运行情况及细分领域特点，科学预测了可待因磷酸盐市场前景与发展趋势，揭示了可待因磷酸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7a7625fce14d65" w:history="1">
        <w:r>
          <w:rPr>
            <w:rStyle w:val="Hyperlink"/>
          </w:rPr>
          <w:t>2025-2031年全球与中国可待因磷酸盐行业发展全面调研与未来趋势预测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可待因磷酸盐市场概述</w:t>
      </w:r>
      <w:r>
        <w:rPr>
          <w:rFonts w:hint="eastAsia"/>
        </w:rPr>
        <w:br/>
      </w:r>
      <w:r>
        <w:rPr>
          <w:rFonts w:hint="eastAsia"/>
        </w:rPr>
        <w:t>　　1.1 可待因磷酸盐产品定义及统计范围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按照不同产品类型，可待因磷酸盐主要可以分为如下几个类别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不同产品类型可待因磷酸盐增长趋势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从不同应用，可待因磷酸盐主要包括如下几个方面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全球与中国可待因磷酸盐发展现状及趋势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2020-2031年全球可待因磷酸盐发展现状及未来趋势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2020-2031年中国可待因磷酸盐发展现状及未来趋势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2020-2025年全球可待因磷酸盐供需现状及2025-2031年预测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2020-2031年全球可待因磷酸盐产能、产量、产能利用率及发展趋势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2020-2031年全球可待因磷酸盐产量、表观消费量及发展趋势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2020-2025年中国可待因磷酸盐供需现状及2025-2031年预测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2020-2031年中国可待因磷酸盐产能、产量、产能利用率及2025-2031年趋势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2020-2031年中国可待因磷酸盐产量、表观消费量及发展趋势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2020-2031年中国可待因磷酸盐产量、市场需求量及发展趋势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中国及欧美日等可待因磷酸盐行业政策分析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全球与中国主要厂商可待因磷酸盐产量、产值及竞争分析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2020-2025年全球可待因磷酸盐主要厂商列表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2020-2025年全球可待因磷酸盐主要厂商产量列表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2020-2025年全球可待因磷酸盐主要厂商产值列表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2025年全球主要生产商可待因磷酸盐收入排名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2020-2025年全球可待因磷酸盐主要厂商产品价格列表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中国可待因磷酸盐主要厂商产量、产值及市场份额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2020-2025年中国可待因磷酸盐主要厂商产量列表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2020-2025年中国可待因磷酸盐主要厂商产值列表</w:t>
      </w:r>
      <w:r>
        <w:rPr>
          <w:rFonts w:hint="eastAsia"/>
        </w:rPr>
        <w:br/>
      </w:r>
      <w:r>
        <w:rPr>
          <w:rFonts w:hint="eastAsia"/>
        </w:rPr>
        <w:t>　　2.3 可待因磷酸盐厂商产地分布及商业化日期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可待因磷酸盐行业集中度、竞争程度分析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可待因磷酸盐行业集中度分析：全球Top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全球可待因磷酸盐第一梯队、第二梯队和第三梯队生产商（品牌）及市场份额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全球领先可待因磷酸盐企业SWOT分析</w:t>
      </w:r>
      <w:r>
        <w:rPr>
          <w:rFonts w:hint="eastAsia"/>
        </w:rPr>
        <w:br/>
      </w:r>
      <w:r>
        <w:rPr>
          <w:rFonts w:hint="eastAsia"/>
        </w:rPr>
        <w:t>　　2.6 全球主要可待因磷酸盐企业采访及观点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全球主要可待因磷酸盐生产地区分析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全球主要地区可待因磷酸盐市场规模分析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2020-2025年全球主要地区可待因磷酸盐产量及市场份额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2025-2031年全球主要地区可待因磷酸盐产量及市场份额预测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2020-2025年全球主要地区可待因磷酸盐产值及市场份额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2025-2031年全球主要地区可待因磷酸盐产值及市场份额预测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2020-2025年北美市场可待因磷酸盐产量、产值及增长率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2020-2025年欧洲市场可待因磷酸盐产量、产值及增长率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2020-2025年中国市场可待因磷酸盐产量、产值及增长率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2020-2025年日本市场可待因磷酸盐产量、产值及增长率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2020-2025年东南亚市场可待因磷酸盐产量、产值及增长率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2020-2025年印度市场可待因磷酸盐产量、产值及增长率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2025-2031年全球主要地区可待因磷酸盐消费展望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2020-2025年全球主要地区可待因磷酸盐消费量及增长率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2025-2031年全球主要地区可待因磷酸盐消费量预测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2020-2031年中国市场可待因磷酸盐消费量、增长率及发展预测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2020-2031年北美市场可待因磷酸盐消费量、增长率及发展预测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2020-2031年欧洲市场可待因磷酸盐消费量、增长率及发展预测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2020-2031年日本市场可待因磷酸盐消费量、增长率及发展预测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2020-2031年东南亚市场可待因磷酸盐消费量、增长率及发展预测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2020-2031年印度市场可待因磷酸盐消费量、增长率及发展预测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全球可待因磷酸盐行业重点企业调研分析</w:t>
      </w:r>
      <w:r>
        <w:rPr>
          <w:rFonts w:hint="eastAsia"/>
        </w:rPr>
        <w:br/>
      </w:r>
      <w:r>
        <w:rPr>
          <w:rFonts w:hint="eastAsia"/>
        </w:rPr>
        <w:t>　　5.1 可待因磷酸盐重点企业（一）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重点企业（一）可待因磷酸盐产能、产量、产值、价格及毛利率统计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可待因磷酸盐重点企业（二）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重点企业（二）可待因磷酸盐产能、产量、产值、价格及毛利率统计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可待因磷酸盐重点企业（三）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重点企业（三）可待因磷酸盐产能、产量、产值、价格及毛利率统计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可待因磷酸盐重点企业（四）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重点企业（四）可待因磷酸盐产能、产量、产值、价格及毛利率统计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可待因磷酸盐重点企业（五）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重点企业（五）可待因磷酸盐产能、产量、产值、价格及毛利率统计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可待因磷酸盐重点企业（六）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重点企业（六）可待因磷酸盐产能、产量、产值、价格及毛利率统计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可待因磷酸盐重点企业（七）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重点企业（七）基本信息、可待因磷酸盐生产基地、销售区域、竞争对手及市场地位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重点企业（七）可待因磷酸盐产能、产量、产值、价格及毛利率统计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不同类型可待因磷酸盐市场分析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2020-2031年全球不同类型可待因磷酸盐产量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2020-2025年全球不同类型可待因磷酸盐产量及市场份额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2025-2031年全球不同类型可待因磷酸盐产量预测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2020-2031年全球不同类型可待因磷酸盐产值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2020-2025年全球不同类型可待因磷酸盐产值及市场份额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2025-2031年全球不同类型可待因磷酸盐产值预测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2020-2025年全球不同类型可待因磷酸盐价格走势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2020-2025年不同价格区间可待因磷酸盐市场份额对比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2020-2031年中国不同类型可待因磷酸盐产量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2020-2025年中国不同类型可待因磷酸盐产量及市场份额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2025-2031年中国不同类型可待因磷酸盐产量预测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2020-2031年中国不同类型可待因磷酸盐产值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2020-2025年中国不同类型可待因磷酸盐产值及市场份额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2025-2031年中国不同类型可待因磷酸盐产值预测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可待因磷酸盐上游原料及下游主要应用分析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可待因磷酸盐产业链分析</w:t>
      </w:r>
      <w:r>
        <w:rPr>
          <w:rFonts w:hint="eastAsia"/>
        </w:rPr>
        <w:br/>
      </w:r>
      <w:r>
        <w:rPr>
          <w:rFonts w:hint="eastAsia"/>
        </w:rPr>
        <w:t>　　7.2 可待因磷酸盐产业上游供应分析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2020-2031年全球不同应用可待因磷酸盐消费量、市场份额及增长率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2020-2025年全球不同应用可待因磷酸盐消费量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2025-2031年全球不同应用可待因磷酸盐消费量预测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2020-2031年中国不同应用可待因磷酸盐消费量、市场份额及增长率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2020-2025年中国不同应用可待因磷酸盐消费量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2025-2031年中国不同应用可待因磷酸盐消费量预测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中国可待因磷酸盐产量、消费量、进出口分析及未来趋势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2020-2031年中国可待因磷酸盐产量、消费量、进出口分析及未来趋势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中国可待因磷酸盐进出口贸易趋势</w:t>
      </w:r>
      <w:r>
        <w:rPr>
          <w:rFonts w:hint="eastAsia"/>
        </w:rPr>
        <w:br/>
      </w:r>
      <w:r>
        <w:rPr>
          <w:rFonts w:hint="eastAsia"/>
        </w:rPr>
        <w:t>　　8.3 中国可待因磷酸盐主要进口来源</w:t>
      </w:r>
      <w:r>
        <w:rPr>
          <w:rFonts w:hint="eastAsia"/>
        </w:rPr>
        <w:br/>
      </w:r>
      <w:r>
        <w:rPr>
          <w:rFonts w:hint="eastAsia"/>
        </w:rPr>
        <w:t>　　8.4 中国可待因磷酸盐主要出口目的地</w:t>
      </w:r>
      <w:r>
        <w:rPr>
          <w:rFonts w:hint="eastAsia"/>
        </w:rPr>
        <w:br/>
      </w:r>
      <w:r>
        <w:rPr>
          <w:rFonts w:hint="eastAsia"/>
        </w:rPr>
        <w:t>　　8.5 中国可待因磷酸盐未来发展的有利因素、不利因素分析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中国可待因磷酸盐主要生产消费地区分布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中国可待因磷酸盐生产地区分布</w:t>
      </w:r>
      <w:r>
        <w:rPr>
          <w:rFonts w:hint="eastAsia"/>
        </w:rPr>
        <w:br/>
      </w:r>
      <w:r>
        <w:rPr>
          <w:rFonts w:hint="eastAsia"/>
        </w:rPr>
        <w:t>　　9.2 中国可待因磷酸盐消费地区分布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影响中国可待因磷酸盐供需的主要因素分析</w:t>
      </w:r>
      <w:r>
        <w:rPr>
          <w:rFonts w:hint="eastAsia"/>
        </w:rPr>
        <w:br/>
      </w:r>
      <w:r>
        <w:rPr>
          <w:rFonts w:hint="eastAsia"/>
        </w:rPr>
        <w:t>　　10.1 可待因磷酸盐技术及相关行业技术发展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可待因磷酸盐进出口贸易现状及趋势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可待因磷酸盐下游行业需求变化因素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2025-2031年可待因磷酸盐行业、产品及技术发展趋势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可待因磷酸盐行业及市场环境发展趋势</w:t>
      </w:r>
      <w:r>
        <w:rPr>
          <w:rFonts w:hint="eastAsia"/>
        </w:rPr>
        <w:br/>
      </w:r>
      <w:r>
        <w:rPr>
          <w:rFonts w:hint="eastAsia"/>
        </w:rPr>
        <w:t>　　11.2 可待因磷酸盐产品及技术发展趋势</w:t>
      </w:r>
      <w:r>
        <w:rPr>
          <w:rFonts w:hint="eastAsia"/>
        </w:rPr>
        <w:br/>
      </w:r>
      <w:r>
        <w:rPr>
          <w:rFonts w:hint="eastAsia"/>
        </w:rPr>
        <w:t>　　11.3 可待因磷酸盐产品价格走势</w:t>
      </w:r>
      <w:r>
        <w:rPr>
          <w:rFonts w:hint="eastAsia"/>
        </w:rPr>
        <w:br/>
      </w:r>
      <w:r>
        <w:rPr>
          <w:rFonts w:hint="eastAsia"/>
        </w:rPr>
        <w:t>　　11.4 2025-2031年可待因磷酸盐市场消费形态、消费者偏好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可待因磷酸盐销售渠道分析及建议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国内可待因磷酸盐销售渠道</w:t>
      </w:r>
      <w:r>
        <w:rPr>
          <w:rFonts w:hint="eastAsia"/>
        </w:rPr>
        <w:br/>
      </w:r>
      <w:r>
        <w:rPr>
          <w:rFonts w:hint="eastAsia"/>
        </w:rPr>
        <w:t>　　12.2 海外市场可待因磷酸盐销售渠道</w:t>
      </w:r>
      <w:r>
        <w:rPr>
          <w:rFonts w:hint="eastAsia"/>
        </w:rPr>
        <w:br/>
      </w:r>
      <w:r>
        <w:rPr>
          <w:rFonts w:hint="eastAsia"/>
        </w:rPr>
        <w:t>　　12.3 可待因磷酸盐销售/营销策略建议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按照不同产品类型，可待因磷酸盐主要可以分为如下几个类别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不同种类可待因磷酸盐增长趋势</w:t>
      </w:r>
      <w:r>
        <w:rPr>
          <w:rFonts w:hint="eastAsia"/>
        </w:rPr>
        <w:br/>
      </w:r>
      <w:r>
        <w:rPr>
          <w:rFonts w:hint="eastAsia"/>
        </w:rPr>
        <w:t>　　表3 按不同应用，可待因磷酸盐主要包括如下几个方面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不同应用可待因磷酸盐消费量增长趋势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中国及欧美日等地区可待因磷酸盐相关政策分析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2020-2025年全球可待因磷酸盐主要厂商产量列表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2020-2025年全球可待因磷酸盐主要厂商产量市场份额列表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2020-2025年全球可待因磷酸盐主要厂商产值列表</w:t>
      </w:r>
      <w:r>
        <w:rPr>
          <w:rFonts w:hint="eastAsia"/>
        </w:rPr>
        <w:br/>
      </w:r>
      <w:r>
        <w:rPr>
          <w:rFonts w:hint="eastAsia"/>
        </w:rPr>
        <w:t>　　表9 全球可待因磷酸盐主要厂商产值、市场份额列表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2025年全球主要生产商可待因磷酸盐收入排名</w:t>
      </w:r>
      <w:r>
        <w:rPr>
          <w:rFonts w:hint="eastAsia"/>
        </w:rPr>
        <w:br/>
      </w:r>
      <w:r>
        <w:rPr>
          <w:rFonts w:hint="eastAsia"/>
        </w:rPr>
        <w:t>　　表11 2020-2025年全球可待因磷酸盐主要厂商产品价格列表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中国可待因磷酸盐主要厂商产品价格列表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2020-2025年中国可待因磷酸盐主要厂商产量市场份额列表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2020-2025年中国可待因磷酸盐主要厂商产值列表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2020-2025年中国可待因磷酸盐主要厂商产值市场份额列表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全球主要可待因磷酸盐厂商产地分布及商业化日期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全球主要可待因磷酸盐企业采访及观点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全球主要地区可待因磷酸盐产值对比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全球主要地区2020-2025年可待因磷酸盐产量市场份额列表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2020-2025年全球主要地区可待因磷酸盐产量列表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2020-2025年全球主要地区可待因磷酸盐产量份额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2020-2025年全球主要地区可待因磷酸盐产值列表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2020-2025年全球主要地区可待因磷酸盐产值份额列表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2020-2025年全球主要地区可待因磷酸盐消费量列表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2020-2025年全球主要地区可待因磷酸盐消费量市场份额列表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重点企业（一）可待因磷酸盐产能、产量、产值、价格及毛利率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重点企业（一）可待因磷酸盐产品规格及价格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重点企业（二）可待因磷酸盐产能、产量、产值、价格及毛利率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重点企业（二）可待因磷酸盐产品规格及价格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重点企业（三）可待因磷酸盐产能、产量、产值、价格及毛利率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重点企业（三）可待因磷酸盐产品规格及价格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重点企业（四）可待因磷酸盐产能、产量、产值、价格及毛利率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重点企业（四）可待因磷酸盐产品规格及价格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重点企业（五）可待因磷酸盐产能、产量、产值、价格及毛利率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重点企业（五）可待因磷酸盐产品规格及价格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重点企业（六）可待因磷酸盐产能、产量、产值、价格及毛利率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重点企业（六）可待因磷酸盐产品规格及价格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重点企业（七）可待因磷酸盐产品规格、参数及市场应用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重点企业（七）可待因磷酸盐产能、产量、产值、价格及毛利率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重点企业（七）可待因磷酸盐产品规格及价格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2020-2025年全球不同产品类型可待因磷酸盐产量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2020-2025年全球不同产品类型可待因磷酸盐产量市场份额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2025-2031年全球不同产品类型可待因磷酸盐产量预测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2025-2031年全球不同产品类型可待因磷酸盐产量市场份额预测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2020-2025年全球不同类型可待因磷酸盐产值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2020-2025年全球不同类型可待因磷酸盐产值市场份额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2025-2031年全球不同类型可待因磷酸盐产值预测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2025-2031年全球不同类型可待因磷酸盐产值市场份额预测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2020-2025年全球不同价格区间可待因磷酸盐市场份额对比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2020-2025年中国不同产品类型可待因磷酸盐产量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2020-2025年中国不同产品类型可待因磷酸盐产量市场份额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2025-2031年中国不同产品类型可待因磷酸盐产量预测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2025-2031年中国不同产品类型可待因磷酸盐产量市场份额预测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2020-2025年中国不同产品类型可待因磷酸盐产值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2020-2025年中国不同产品类型可待因磷酸盐产值市场份额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2025-2031年中国不同产品类型可待因磷酸盐产值预测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2025-2031年中国不同产品类型可待因磷酸盐产值市场份额预测</w:t>
      </w:r>
      <w:r>
        <w:rPr>
          <w:rFonts w:hint="eastAsia"/>
        </w:rPr>
        <w:br/>
      </w:r>
      <w:r>
        <w:rPr>
          <w:rFonts w:hint="eastAsia"/>
        </w:rPr>
        <w:t>　　表78 可待因磷酸盐上游原料供应商及联系方式列表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2020-2025年全球不同应用可待因磷酸盐消费量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2020-2025年全球不同应用可待因磷酸盐消费量市场份额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2025-2031年全球不同应用可待因磷酸盐消费量预测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2025-2031年全球不同应用可待因磷酸盐消费量市场份额预测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2020-2025年中国不同应用可待因磷酸盐消费量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2020-2025年中国不同应用可待因磷酸盐消费量市场份额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2025-2031年中国不同应用可待因磷酸盐消费量预测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2025-2031年中国不同应用可待因磷酸盐消费量市场份额预测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2020-2025年中国可待因磷酸盐产量、消费量、进出口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2025-2031年中国可待因磷酸盐产量、消费量、进出口预测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中国市场可待因磷酸盐进出口贸易趋势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中国市场可待因磷酸盐主要进口来源</w:t>
      </w:r>
      <w:r>
        <w:rPr>
          <w:rFonts w:hint="eastAsia"/>
        </w:rPr>
        <w:br/>
      </w:r>
      <w:r>
        <w:rPr>
          <w:rFonts w:hint="eastAsia"/>
        </w:rPr>
        <w:t>　　表91 中国市场可待因磷酸盐主要出口目的地</w:t>
      </w:r>
      <w:r>
        <w:rPr>
          <w:rFonts w:hint="eastAsia"/>
        </w:rPr>
        <w:br/>
      </w:r>
      <w:r>
        <w:rPr>
          <w:rFonts w:hint="eastAsia"/>
        </w:rPr>
        <w:t>　　表92 中国可待因磷酸盐市场未来发展的有利因素、不利因素分析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中国可待因磷酸盐生产地区分布</w:t>
      </w:r>
      <w:r>
        <w:rPr>
          <w:rFonts w:hint="eastAsia"/>
        </w:rPr>
        <w:br/>
      </w:r>
      <w:r>
        <w:rPr>
          <w:rFonts w:hint="eastAsia"/>
        </w:rPr>
        <w:t>　　表94 中国可待因磷酸盐消费地区分布</w:t>
      </w:r>
      <w:r>
        <w:rPr>
          <w:rFonts w:hint="eastAsia"/>
        </w:rPr>
        <w:br/>
      </w:r>
      <w:r>
        <w:rPr>
          <w:rFonts w:hint="eastAsia"/>
        </w:rPr>
        <w:t>　　表95 可待因磷酸盐行业及市场环境发展趋势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可待因磷酸盐产品及技术发展趋势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2020-2025年国内可待因磷酸盐主要销售模式及销售渠道趋势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2020-2025年欧美日等地区可待因磷酸盐主要销售模式及销售渠道趋势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可待因磷酸盐产品市场定位及目标消费者分析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可待因磷酸盐产品图片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2025年全球不同产品类型可待因磷酸盐产量市场份额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全球不同类型可待因磷酸盐消费量市场份额对比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2020-2025年全球可待因磷酸盐产量及增长率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2020-2025年全球可待因磷酸盐产值及增长率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2020-2031年中国可待因磷酸盐产量及发展趋势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2020-2031年中国可待因磷酸盐产值及未来发展趋势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2020-2031年全球可待因磷酸盐产能、产量、产能利用率及发展趋势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2020-2031年全球可待因磷酸盐产量、市场需求量及发展趋势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2020-2031年中国可待因磷酸盐产能、产量、产能利用率及发展趋势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2020-2031年中国可待因磷酸盐产量、市场需求量及发展趋势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全球可待因磷酸盐主要厂商2025年产量市场份额列表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全球可待因磷酸盐主要厂商2025年产值市场份额列表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2020-2025年中国市场可待因磷酸盐主要厂商产量市场份额列表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中国可待因磷酸盐主要厂商2025年产量市场份额列表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中国可待因磷酸盐主要厂商2025年产值市场份额列表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2025年全球前五及前十大生产商可待因磷酸盐市场份额</w:t>
      </w:r>
      <w:r>
        <w:rPr>
          <w:rFonts w:hint="eastAsia"/>
        </w:rPr>
        <w:br/>
      </w:r>
      <w:r>
        <w:rPr>
          <w:rFonts w:hint="eastAsia"/>
        </w:rPr>
        <w:t>　　图24 2020-2025年全球可待因磷酸盐第一梯队、第二梯队和第三梯队生产商（品牌）及市场份额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可待因磷酸盐全球领先企业SWOT分析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全球主要地区可待因磷酸盐消费量市场份额对比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2020-2025年北美市场可待因磷酸盐产量及增长率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2020-2025年北美市场可待因磷酸盐产值及增长率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2020-2025年欧洲市场可待因磷酸盐产量及增长率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2020-2025年欧洲市场可待因磷酸盐产值及增长率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2020-2025年中国市场可待因磷酸盐产量及增长率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2020-2025年中国市场可待因磷酸盐产值及增长率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2020-2025年日本市场可待因磷酸盐产量及增长率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2020-2025年日本市场可待因磷酸盐产值及增长率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2020-2025年东南亚市场可待因磷酸盐产量及增长率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2020-2025年东南亚市场可待因磷酸盐产值及增长率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2020-2025年印度市场可待因磷酸盐产量及增长率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2020-2025年印度市场可待因磷酸盐产值及增长率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2020-2025年全球主要地区可待因磷酸盐消费量市场份额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2025-2031年全球主要地区可待因磷酸盐消费量市场份额预测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2020-2031年中国市场可待因磷酸盐消费量、增长率及发展预测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2020-2031年北美市场可待因磷酸盐消费量、增长率及发展预测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2020-2031年欧洲市场可待因磷酸盐消费量、增长率及发展预测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2020-2031年日本市场可待因磷酸盐消费量、增长率及发展预测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2020-2031年东南亚市场可待因磷酸盐消费量、增长率及发展预测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2020-2031年印度市场可待因磷酸盐消费量、增长率及发展预测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可待因磷酸盐产业链分析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可待因磷酸盐产品价格走势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a7625fce14d65" w:history="1">
        <w:r>
          <w:rPr>
            <w:rStyle w:val="Hyperlink"/>
          </w:rPr>
          <w:t>2025-2031年全球与中国可待因磷酸盐行业发展全面调研与未来趋势预测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a7625fce14d65" w:history="1">
        <w:r>
          <w:rPr>
            <w:rStyle w:val="Hyperlink"/>
          </w:rPr>
          <w:t>https://www.20087.com/1/81/KeDaiYinLinSuanYanHangYeFaZhanQuShi.html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热点：可待因片一般药店有卖吗、可待因磷酸盐片、可待因的功效、可待因磷酸盐半水合物、可待因磷酸盐片、可待因磷酸盐可溶于水吗、磷酸可待因是什么、磷酸可待因用法、磷酸可待因规格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7a26fb15b4f63" w:history="1">
      <w:r>
        <w:rPr>
          <w:rStyle w:val="Hyperlink"/>
        </w:rPr>
        <w:t>2025-2031年全球与中国可待因磷酸盐行业发展全面调研与未来趋势预测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KeDaiYinLinSuanYanHangYeFaZhanQuShi.html" TargetMode="External" Id="Rb37a7625fce1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KeDaiYinLinSuanYanHangYeFaZhanQuShi.html" TargetMode="External" Id="R40d7a26fb15b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2025-02-04T05:18:00Z</dcterms:created>
  <dcterms:modified xsi:type="dcterms:W3CDTF">2025-02-04T06:18:00Z</dcterms:modified>
  <dc:subject>2025-2031年全球与中国可待因磷酸盐行业发展全面调研与未来趋势预测</dc:subject>
  <dc:title>2025-2031年全球与中国可待因磷酸盐行业发展全面调研与未来趋势预测</dc:title>
  <cp:keywords>2025-2031年全球与中国可待因磷酸盐行业发展全面调研与未来趋势预测</cp:keywords>
  <dc:description>2025-2031年全球与中国可待因磷酸盐行业发展全面调研与未来趋势预测</dc:description>
</cp:coreProperties>
</file>