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3718d4f2f48ed" w:history="1">
              <w:r>
                <w:rPr>
                  <w:rStyle w:val="Hyperlink"/>
                </w:rPr>
                <w:t>中国手足口病（EV71）疫苗行业发展分析与市场前景预测报告（2025-2031年）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3718d4f2f48ed" w:history="1">
              <w:r>
                <w:rPr>
                  <w:rStyle w:val="Hyperlink"/>
                </w:rPr>
                <w:t>中国手足口病（EV71）疫苗行业发展分析与市场前景预测报告（2025-2031年）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3718d4f2f48ed" w:history="1">
                <w:r>
                  <w:rPr>
                    <w:rStyle w:val="Hyperlink"/>
                  </w:rPr>
                  <w:t>https://www.20087.com/1/01/ShouZuKouBing-EV71-YiMiaoFaZhanXianZhuangQianJing.html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（EV71）疫苗的研发与应用是公共卫生领域的一项重大进展。当前市场上已有成熟的EV71疫苗产品上市，它们针对引起手足口病严重病例和死亡的主要病毒株EV71进行了有效防控。这些疫苗通过严格的临床试验验证了其安全性和免疫原性，并已被多个国家和地区列入儿童常规免疫接种计划。尽管如此，仍有一些地区因疫苗覆盖率不足，EV71感染风险依然存在。</w:t>
      </w:r>
      <w:r>
        <w:rPr>
          <w:rFonts w:hint="eastAsia"/>
        </w:rPr>
        <w:br/>
      </w:r>
      <w:r>
        <w:rPr>
          <w:rFonts w:hint="eastAsia"/>
        </w:rPr>
        <w:t>　　随着科学研究和技术进步，手足口病（EV71）疫苗的研发将趋向于覆盖更多病毒亚型，以提高整体防护效果。同时，随着全球公共卫生部门对手足口病防控的重视程度不断提高，预计EV71疫苗的生产和接种规模将进一步扩大，特别在亚洲和其他高发地区的普及率将显著提升。此外，随着新一代疫苗技术的应用，例如mRNA疫苗等，可能会催生更高效、更安全的手足口病疫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3718d4f2f48ed" w:history="1">
        <w:r>
          <w:rPr>
            <w:rStyle w:val="Hyperlink"/>
          </w:rPr>
          <w:t>中国手足口病（EV71）疫苗行业发展分析与市场前景预测报告（2025-2031年）</w:t>
        </w:r>
      </w:hyperlink>
      <w:r>
        <w:rPr>
          <w:rFonts w:hint="eastAsia"/>
        </w:rPr>
        <w:t>》基于多年手足口病（EV71）疫苗行业研究积累，结合当前市场发展现状，依托国家权威数据资源和长期市场监测数据库，对手足口病（EV71）疫苗行业进行了全面调研与分析。报告详细阐述了手足口病（EV71）疫苗市场规模、市场前景、发展趋势、技术现状及未来方向，重点分析了行业内主要企业的竞争格局，并通过SWOT分析揭示了手足口病（EV71）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23718d4f2f48ed" w:history="1">
        <w:r>
          <w:rPr>
            <w:rStyle w:val="Hyperlink"/>
          </w:rPr>
          <w:t>中国手足口病（EV71）疫苗行业发展分析与市场前景预测报告（2025-2031年）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》为投资者提供了准确的市场现状解读，帮助预判行业前景，挖掘投资价值，同时从投资策略和营销策略等角度提出实用建议，助力投资者在手足口病（EV71）疫苗行业中把握机遇、规避风险。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手足口病（EV71）疫苗行业界定及应用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手足口病（EV71）疫苗主要应用领域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全球手足口病（EV71）疫苗行业发展状况分析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2019-2024年全球手足口病（EV71）疫苗行业运行概况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2019-2024年全球手足口病（EV71）疫苗行业市场规模分析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全球主要地区手足口病（EV71）疫苗行业运行情况分析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2025-2031年全球手足口病（EV71）疫苗行业发展趋势预测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中国手足口病（EV71）疫苗行业发展环境分析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手足口病（EV71）疫苗行业经济环境分析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手足口病（EV71）疫苗行业相关发展规划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中国手足口病（EV71）疫苗行业现状调研分析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中国手足口病（EV71）疫苗行业发展现状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一、2024-2025年手足口病（EV71）疫苗行业品牌发展现状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二、2024-2025年手足口病（EV71）疫苗行业需求市场现状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三、2024-2025年手足口病（EV71）疫苗市场需求层次分析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四、2024-2025年中国手足口病（EV71）疫苗市场走向分析</w:t>
      </w:r>
      <w:r>
        <w:rPr>
          <w:rFonts w:hint="eastAsia"/>
        </w:rPr>
        <w:br/>
      </w:r>
      <w:r>
        <w:rPr>
          <w:rFonts w:hint="eastAsia"/>
        </w:rPr>
        <w:t>　　第二节 中国手足口病（EV71）疫苗行业存在的问题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一、2024-2025年手足口病（EV71）疫苗产品市场存在的主要问题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二、2024-2025年国内手足口病（EV71）疫苗产品市场的三大瓶颈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三、2024-2025年手足口病（EV71）疫苗产品市场遭遇的规模难题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对中国手足口病（EV71）疫苗市场的分析及思考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一、手足口病（EV71）疫苗市场特点</w:t>
      </w:r>
      <w:r>
        <w:rPr>
          <w:rFonts w:hint="eastAsia"/>
        </w:rPr>
        <w:br/>
      </w:r>
      <w:r>
        <w:rPr>
          <w:rFonts w:hint="eastAsia"/>
        </w:rPr>
        <w:t>　　　　二、手足口病（EV71）疫苗市场分析</w:t>
      </w:r>
      <w:r>
        <w:rPr>
          <w:rFonts w:hint="eastAsia"/>
        </w:rPr>
        <w:br/>
      </w:r>
      <w:r>
        <w:rPr>
          <w:rFonts w:hint="eastAsia"/>
        </w:rPr>
        <w:t>　　　　三、手足口病（EV71）疫苗市场变化的方向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四、中国手足口病（EV71）疫苗行业发展的新思路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五、对中国手足口病（EV71）疫苗行业发展的思考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中国手足口病（EV71）疫苗行业市场供需现状调研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中国手足口病（EV71）疫苗市场现状分析</w:t>
      </w:r>
      <w:r>
        <w:rPr>
          <w:rFonts w:hint="eastAsia"/>
        </w:rPr>
        <w:br/>
      </w:r>
      <w:r>
        <w:rPr>
          <w:rFonts w:hint="eastAsia"/>
        </w:rPr>
        <w:t>　　第二节 中国手足口病（EV71）疫苗行业产量情况分析及预测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一、手足口病（EV71）疫苗总体产能规模</w:t>
      </w:r>
      <w:r>
        <w:rPr>
          <w:rFonts w:hint="eastAsia"/>
        </w:rPr>
        <w:br/>
      </w:r>
      <w:r>
        <w:rPr>
          <w:rFonts w:hint="eastAsia"/>
        </w:rPr>
        <w:t>　　　　二、手足口病（EV71）疫苗生产区域分布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三、2019-2024年中国手足口病（EV71）疫苗行业产量统计分析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四、2025-2031年中国手足口病（EV71）疫苗行业产量预测分析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中国手足口病（EV71）疫苗市场需求分析及预测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一、中国手足口病（EV71）疫苗市场需求特点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二、2019-2024年中国手足口病（EV71）疫苗市场需求量统计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三、2025-2031年中国手足口病（EV71）疫苗市场需求量预测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中国手足口病（EV71）疫苗价格趋势分析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一、2019-2024年中国手足口病（EV71）疫苗市场价格趋势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二、2025-2031年中国手足口病（EV71）疫苗市场价格走势预测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2024-2025年手足口病（EV71）疫苗行业技术发展现状及趋势分析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国内外手足口病（EV71）疫苗行业技术差异与原因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手足口病（EV71）疫苗行业技术发展方向、趋势预测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提升手足口病（EV71）疫苗行业技术能力策略建议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中国手足口病（EV71）疫苗进出口分析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手足口病（EV71）疫苗出口情况分析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影响手足口病（EV71）疫苗进出口因素分析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中国手足口病（EV71）疫苗行业主要指标监测分析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2019-2024年中国手足口病（EV71）疫苗行业规模情况分析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2019-2024年中国手足口病（EV71）疫苗行业财务能力分析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手足口病（EV71）疫苗行业细分产品调研</w:t>
      </w:r>
      <w:r>
        <w:rPr>
          <w:rFonts w:hint="eastAsia"/>
        </w:rPr>
        <w:br/>
      </w:r>
      <w:r>
        <w:rPr>
          <w:rFonts w:hint="eastAsia"/>
        </w:rPr>
        <w:t>　　第一节 手足口病（EV71）疫苗细分产品结构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手足口病（EV71）疫苗行业上下游发展情况分析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中国手足口病（EV71）疫苗行业重点地区发展分析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**地区手足口病（EV71）疫苗市场容量分析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**地区手足口病（EV71）疫苗市场容量分析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**地区手足口病（EV71）疫苗市场容量分析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**地区手足口病（EV71）疫苗市场容量分析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**地区手足口病（EV71）疫苗市场容量分析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手足口病（EV71）疫苗行业重点企业竞争力分析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三、企业手足口病（EV71）疫苗经营状况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三、企业手足口病（EV71）疫苗经营状况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三、企业手足口病（EV71）疫苗经营状况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三、企业手足口病（EV71）疫苗经营状况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三、企业手足口病（EV71）疫苗经营状况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三、企业手足口病（EV71）疫苗经营状况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手足口病（EV71）疫苗行业企业经营策略研究分析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二、现行手足口病（EV71）疫苗行业多样化经营的方向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大型手足口病（EV71）疫苗企业集团未来发展策略分析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对中小手足口病（EV71）疫苗企业生产经营的建议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手足口病（EV71）疫苗行业前景及投资风险预警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2025年手足口病（EV71）疫苗市场前景分析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2025年手足口病（EV71）疫苗行业发展趋势预测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影响手足口病（EV71）疫苗行业发展的主要因素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一、2025年影响手足口病（EV71）疫苗行业运行的有利因素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二、2025年影响手足口病（EV71）疫苗行业运行的稳定因素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三、2025年影响手足口病（EV71）疫苗行业运行的不利因素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四、2025年中国手足口病（EV71）疫苗行业发展面临的挑战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五、2025年中国手足口病（EV71）疫苗行业发展面临的机遇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手足口病（EV71）疫苗行业投资风险预警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一、手足口病（EV71）疫苗行业市场风险预测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二、手足口病（EV71）疫苗行业政策风险预测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三、手足口病（EV71）疫苗行业经营风险预测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四、手足口病（EV71）疫苗行业技术风险预测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五、手足口病（EV71）疫苗行业竞争风险预测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六、手足口病（EV71）疫苗行业其他风险预测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手足口病（EV71）疫苗投资建议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手足口病（EV71）疫苗行业投资环境分析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手足口病（EV71）疫苗行业历程</w:t>
      </w:r>
      <w:r>
        <w:rPr>
          <w:rFonts w:hint="eastAsia"/>
        </w:rPr>
        <w:br/>
      </w:r>
      <w:r>
        <w:rPr>
          <w:rFonts w:hint="eastAsia"/>
        </w:rPr>
        <w:t>　　图表 手足口病（EV71）疫苗行业生命周期</w:t>
      </w:r>
      <w:r>
        <w:rPr>
          <w:rFonts w:hint="eastAsia"/>
        </w:rPr>
        <w:br/>
      </w:r>
      <w:r>
        <w:rPr>
          <w:rFonts w:hint="eastAsia"/>
        </w:rPr>
        <w:t>　　图表 手足口病（EV71）疫苗行业产业链分析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2019-2024年手足口病（EV71）疫苗行业市场容量分析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2025年中国手足口病（EV71）疫苗行业需求领域分布格局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2025年中国手足口病（EV71）疫苗进口国家及地区分析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2025年中国手足口病（EV71）疫苗出口国家及地区分析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2019-2024年中国手足口病（EV71）疫苗行业企业平均规模情况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**地区手足口病（EV71）疫苗行业市场需求情况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手足口病（EV71）疫苗重点企业（三）成长能力情况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2025-2031年中国手足口病（EV71）疫苗行业产能预测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2025-2031年中国手足口病（EV71）疫苗行业产量预测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2025-2031年中国手足口病（EV71）疫苗市场需求量预测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2025-2031年中国手足口病（EV71）疫苗行业供需平衡预测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2025-2031年中国手足口病（EV71）疫苗行业市场容量预测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2025-2031年中国手足口病（EV71）疫苗行业市场规模预测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2025年中国手足口病（EV71）疫苗市场前景分析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2025年中国手足口病（EV71）疫苗发展趋势预测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3718d4f2f48ed" w:history="1">
        <w:r>
          <w:rPr>
            <w:rStyle w:val="Hyperlink"/>
          </w:rPr>
          <w:t>中国手足口病（EV71）疫苗行业发展分析与市场前景预测报告（2025-2031年）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3718d4f2f48ed" w:history="1">
        <w:r>
          <w:rPr>
            <w:rStyle w:val="Hyperlink"/>
          </w:rPr>
          <w:t>https://www.20087.com/1/01/ShouZuKouBing-EV71-YiMiaoFaZhanXianZhuangQianJing.html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热点：手足口病有没有疫苗、手足口病ev71疫苗需要打吗、手足口病疫苗叫什么名称、手足口病ev71疫苗是选择的吗、手足口病预防针、手足口病ev71疫苗、ev71手足口病疫苗、ev手足口疫苗多少钱、手足口病疫苗作用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16e4778a4895" w:history="1">
      <w:r>
        <w:rPr>
          <w:rStyle w:val="Hyperlink"/>
        </w:rPr>
        <w:t>中国手足口病（EV71）疫苗行业发展分析与市场前景预测报告（2025-2031年）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ouZuKouBing-EV71-YiMiaoFaZhanXianZhuangQianJing.html" TargetMode="External" Id="Rd123718d4f2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ouZuKouBing-EV71-YiMiaoFaZhanXianZhuangQianJing.html" TargetMode="External" Id="Red5916e4778a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2025-03-13T01:24:00Z</dcterms:created>
  <dcterms:modified xsi:type="dcterms:W3CDTF">2025-03-13T02:24:00Z</dcterms:modified>
  <dc:subject>中国手足口病（EV71）疫苗行业发展分析与市场前景预测报告（2025-2031年）</dc:subject>
  <dc:title>中国手足口病（EV71）疫苗行业发展分析与市场前景预测报告（2025-2031年）</dc:title>
  <cp:keywords>中国手足口病（EV71）疫苗行业发展分析与市场前景预测报告（2025-2031年）</cp:keywords>
  <dc:description>中国手足口病（EV71）疫苗行业发展分析与市场前景预测报告（2025-2031年）</dc:description>
</cp:coreProperties>
</file>