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35dc344744e5a" w:history="1">
              <w:r>
                <w:rPr>
                  <w:rStyle w:val="Hyperlink"/>
                </w:rPr>
                <w:t>2024-2030年中国去甲氯羟安定行业发展调研及发展趋势分析报告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35dc344744e5a" w:history="1">
              <w:r>
                <w:rPr>
                  <w:rStyle w:val="Hyperlink"/>
                </w:rPr>
                <w:t>2024-2030年中国去甲氯羟安定行业发展调研及发展趋势分析报告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a35dc344744e5a" w:history="1">
                <w:r>
                  <w:rPr>
                    <w:rStyle w:val="Hyperlink"/>
                  </w:rPr>
                  <w:t>https://www.20087.com/3/11/QuJiaLvQiangAnDingHangYeShuJu.html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甲氯羟安定是一种用于治疗焦虑症和失眠的药物，属于苯二氮卓类镇静催眠药。近年来，随着对药物副作用和成瘾性的深入研究，去甲氯羟安定的使用受到一定限制，临床倾向于使用短期治疗和最低有效剂量。同时，药物的配方和给药方式也在不断创新，如长效缓释片和口腔崩解片，以提高患者依从性和减少不良反应。</w:t>
      </w:r>
      <w:r>
        <w:rPr>
          <w:rFonts w:hint="eastAsia"/>
        </w:rPr>
        <w:br/>
      </w:r>
      <w:r>
        <w:rPr>
          <w:rFonts w:hint="eastAsia"/>
        </w:rPr>
        <w:t>　　未来，去甲氯羟安定的研发将更加侧重于提高药物的安全性和有效性。通过开发新的药物递送系统，如靶向释放技术，可以减少药物的全身性副作用，提高治疗指数。同时，结合基因组学和个体化医学，去甲氯羟安定的使用将更加精准，针对特定基因型的患者制定治疗方案，减少药物滥用和不良事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35dc344744e5a" w:history="1">
        <w:r>
          <w:rPr>
            <w:rStyle w:val="Hyperlink"/>
          </w:rPr>
          <w:t>2024-2030年中国去甲氯羟安定行业发展调研及发展趋势分析报告</w:t>
        </w:r>
      </w:hyperlink>
      <w:r>
        <w:rPr>
          <w:rFonts w:hint="eastAsia"/>
        </w:rPr>
        <w:t>》是对去甲氯羟安定行业的调查研究，内容包括：去甲氯羟安定产业链分析、世界去甲氯羟安定行业发展动态与趋势、去甲氯羟安定相关政策与法规、去甲氯羟安定技术现状与研发趋势、去甲氯羟安定竞争策略分析、去甲氯羟安定市场规模与预测、去甲氯羟安定行业供给与预测、去甲氯羟安定需求与预测、去甲氯羟安定上下游行业调研、去甲氯羟安定行业经营情况与遇到的问题、去甲氯羟安定重点企业调研、去甲氯羟安定发展趋势、去甲氯羟安定投资机会与风险，以及去甲氯羟安定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去甲氯羟安定行业概述</w:t>
      </w:r>
      <w:r>
        <w:rPr>
          <w:rFonts w:hint="eastAsia"/>
        </w:rPr>
        <w:br/>
      </w:r>
      <w:r>
        <w:rPr>
          <w:rFonts w:hint="eastAsia"/>
        </w:rPr>
        <w:t>　　第一节 去甲氯羟安定行业定义</w:t>
      </w:r>
      <w:r>
        <w:rPr>
          <w:rFonts w:hint="eastAsia"/>
        </w:rPr>
        <w:br/>
      </w:r>
      <w:r>
        <w:rPr>
          <w:rFonts w:hint="eastAsia"/>
        </w:rPr>
        <w:t>　　第二节 去甲氯羟安定分类情况</w:t>
      </w:r>
      <w:r>
        <w:rPr>
          <w:rFonts w:hint="eastAsia"/>
        </w:rPr>
        <w:br/>
      </w:r>
      <w:r>
        <w:rPr>
          <w:rFonts w:hint="eastAsia"/>
        </w:rPr>
        <w:t>　　第三节 去甲氯羟安定行业发展历程</w:t>
      </w:r>
      <w:r>
        <w:rPr>
          <w:rFonts w:hint="eastAsia"/>
        </w:rPr>
        <w:br/>
      </w:r>
      <w:r>
        <w:rPr>
          <w:rFonts w:hint="eastAsia"/>
        </w:rPr>
        <w:t>　　第四节 去甲氯羟安定产业链分析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二、去甲氯羟安定产业链分析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2023-2024年世界去甲氯羟安定行业发展概述</w:t>
      </w:r>
      <w:r>
        <w:rPr>
          <w:rFonts w:hint="eastAsia"/>
        </w:rPr>
        <w:br/>
      </w:r>
      <w:r>
        <w:rPr>
          <w:rFonts w:hint="eastAsia"/>
        </w:rPr>
        <w:t>　　第一节 世界去甲氯羟安定行业发展动态</w:t>
      </w:r>
      <w:r>
        <w:rPr>
          <w:rFonts w:hint="eastAsia"/>
        </w:rPr>
        <w:br/>
      </w:r>
      <w:r>
        <w:rPr>
          <w:rFonts w:hint="eastAsia"/>
        </w:rPr>
        <w:t>　　第二节 世界去甲氯羟安定行业发展趋势分析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2023-2024年中国去甲氯羟安定行业发展环境分析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2023-2024年中国去甲氯羟安定行业经济情况分析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2023-2024年中国去甲氯羟安定行业社会环境分析</w:t>
      </w:r>
      <w:r>
        <w:rPr>
          <w:rFonts w:hint="eastAsia"/>
        </w:rPr>
        <w:br/>
      </w:r>
      <w:r>
        <w:rPr>
          <w:rFonts w:hint="eastAsia"/>
        </w:rPr>
        <w:t>　　第三节 中国去甲氯羟安定行业相关政策、法规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2023-2024年去甲氯羟安定行业技术现状及发展方向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去甲氯羟安定行业技术发展现状</w:t>
      </w:r>
      <w:r>
        <w:rPr>
          <w:rFonts w:hint="eastAsia"/>
        </w:rPr>
        <w:br/>
      </w:r>
      <w:r>
        <w:rPr>
          <w:rFonts w:hint="eastAsia"/>
        </w:rPr>
        <w:t>　　第二节 去甲氯羟安定行业技术研发趋势</w:t>
      </w:r>
      <w:r>
        <w:rPr>
          <w:rFonts w:hint="eastAsia"/>
        </w:rPr>
        <w:br/>
      </w:r>
      <w:r>
        <w:rPr>
          <w:rFonts w:hint="eastAsia"/>
        </w:rPr>
        <w:t>　　第三节 近期去甲氯羟安定行业热点及对行业影响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去甲氯羟安定市场企业竞争策略研究分析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去甲氯羟安定企业竞争策略分析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一、贸易战对去甲氯羟安定行业竞争格局的影响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二、新冠疫情下去甲氯羟安定行业竞争格局的变化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三、2023-2024年中国去甲氯羟安定市场竞争趋势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四、2023-2024年去甲氯羟安定行业竞争格局展望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五、2023-2024年去甲氯羟安定行业竞争策略分析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六、2023-2024年去甲氯羟安定企业竞争策略分析</w:t>
      </w:r>
      <w:r>
        <w:rPr>
          <w:rFonts w:hint="eastAsia"/>
        </w:rPr>
        <w:br/>
      </w:r>
      <w:r>
        <w:rPr>
          <w:rFonts w:hint="eastAsia"/>
        </w:rPr>
        <w:t>　　第二节 去甲氯羟安定市场竞争策略分析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一、2024年去甲氯羟安定市场增长潜力分析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二、2024年去甲氯羟安定主要潜力品种分析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三、现有去甲氯羟安定产品竞争策略分析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四、潜力去甲氯羟安定品种竞争策略选择</w:t>
      </w:r>
      <w:r>
        <w:rPr>
          <w:rFonts w:hint="eastAsia"/>
        </w:rPr>
        <w:br/>
      </w:r>
      <w:r>
        <w:rPr>
          <w:rFonts w:hint="eastAsia"/>
        </w:rPr>
        <w:t>　　　　五、去甲氯羟安定典型企业产品竞争策略分析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2019-2024年中国去甲氯羟安定行业市场规模分析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2019-2024年中国去甲氯羟安定行业市场规模分析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一、2019-2024年中国去甲氯羟安定行业市场规模分析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二、2019-2024年去甲氯羟安定行业重点地区（一）市场规模分析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三、2019-2024年去甲氯羟安定行业重点地区（二）市场规模分析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四、2019-2024年去甲氯羟安定行业重点地区（三）市场规模分析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2019-2024年中国去甲氯羟安定行业供给情况分析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2019-2024年中国去甲氯羟安定行业市场需求分析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中国去甲氯羟安定行业上下游行业发展分析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去甲氯羟安定上游行业发展</w:t>
      </w:r>
      <w:r>
        <w:rPr>
          <w:rFonts w:hint="eastAsia"/>
        </w:rPr>
        <w:br/>
      </w:r>
      <w:r>
        <w:rPr>
          <w:rFonts w:hint="eastAsia"/>
        </w:rPr>
        <w:t>　　　　一、去甲氯羟安定下游行业市场概述</w:t>
      </w:r>
      <w:r>
        <w:rPr>
          <w:rFonts w:hint="eastAsia"/>
        </w:rPr>
        <w:br/>
      </w:r>
      <w:r>
        <w:rPr>
          <w:rFonts w:hint="eastAsia"/>
        </w:rPr>
        <w:t>　　　　二、去甲氯羟安定下游行业产能分析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三、近年国内去甲氯羟安定下游行业市场价格分析</w:t>
      </w:r>
      <w:r>
        <w:rPr>
          <w:rFonts w:hint="eastAsia"/>
        </w:rPr>
        <w:br/>
      </w:r>
      <w:r>
        <w:rPr>
          <w:rFonts w:hint="eastAsia"/>
        </w:rPr>
        <w:t>　　第二节 去甲氯羟安定下游行业发展</w:t>
      </w:r>
      <w:r>
        <w:rPr>
          <w:rFonts w:hint="eastAsia"/>
        </w:rPr>
        <w:br/>
      </w:r>
      <w:r>
        <w:rPr>
          <w:rFonts w:hint="eastAsia"/>
        </w:rPr>
        <w:t>　　　　一、去甲氯羟安定下游行业国内市场概述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二、去甲氯羟安定下游行业国内产能分析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三、近年国内去甲氯羟安定下游行业现状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2019-2024年中国去甲氯羟安定行业发展状况分析</w:t>
      </w:r>
      <w:r>
        <w:rPr>
          <w:rFonts w:hint="eastAsia"/>
        </w:rPr>
        <w:br/>
      </w:r>
      <w:r>
        <w:rPr>
          <w:rFonts w:hint="eastAsia"/>
        </w:rPr>
        <w:t>　　第一节 中国去甲氯羟安定行业发展状况分析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一、中国去甲氯羟安定行业发展总体概况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二、中国去甲氯羟安定行业发展主要特点</w:t>
      </w:r>
      <w:r>
        <w:rPr>
          <w:rFonts w:hint="eastAsia"/>
        </w:rPr>
        <w:br/>
      </w:r>
      <w:r>
        <w:rPr>
          <w:rFonts w:hint="eastAsia"/>
        </w:rPr>
        <w:t>　　　　三、去甲氯羟安定行业主要经济效益影响因素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2019-2024年去甲氯羟安定行业经营情况分析</w:t>
      </w:r>
      <w:r>
        <w:rPr>
          <w:rFonts w:hint="eastAsia"/>
        </w:rPr>
        <w:br/>
      </w:r>
      <w:r>
        <w:rPr>
          <w:rFonts w:hint="eastAsia"/>
        </w:rPr>
        <w:t>　　　　一、去甲氯羟安定行业经营效益分析</w:t>
      </w:r>
      <w:r>
        <w:rPr>
          <w:rFonts w:hint="eastAsia"/>
        </w:rPr>
        <w:br/>
      </w:r>
      <w:r>
        <w:rPr>
          <w:rFonts w:hint="eastAsia"/>
        </w:rPr>
        <w:t>　　　　二、去甲氯羟安定行业盈利能力分析</w:t>
      </w:r>
      <w:r>
        <w:rPr>
          <w:rFonts w:hint="eastAsia"/>
        </w:rPr>
        <w:br/>
      </w:r>
      <w:r>
        <w:rPr>
          <w:rFonts w:hint="eastAsia"/>
        </w:rPr>
        <w:t>　　　　三、去甲氯羟安定行业运营能力分析</w:t>
      </w:r>
      <w:r>
        <w:rPr>
          <w:rFonts w:hint="eastAsia"/>
        </w:rPr>
        <w:br/>
      </w:r>
      <w:r>
        <w:rPr>
          <w:rFonts w:hint="eastAsia"/>
        </w:rPr>
        <w:t>　　　　四、去甲氯羟安定行业偿债能力分析</w:t>
      </w:r>
      <w:r>
        <w:rPr>
          <w:rFonts w:hint="eastAsia"/>
        </w:rPr>
        <w:br/>
      </w:r>
      <w:r>
        <w:rPr>
          <w:rFonts w:hint="eastAsia"/>
        </w:rPr>
        <w:t>　　　　五、去甲氯羟安定行业发展能力分析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2023-2024年中国去甲氯羟安定行业发展存在问题与对策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一、中国去甲氯羟安定行业存在的问题</w:t>
      </w:r>
      <w:r>
        <w:rPr>
          <w:rFonts w:hint="eastAsia"/>
        </w:rPr>
        <w:br/>
      </w:r>
      <w:r>
        <w:rPr>
          <w:rFonts w:hint="eastAsia"/>
        </w:rPr>
        <w:t>　　　　二、规范去甲氯羟安定行业发展的措施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中国去甲氯羟安定行业重点企业发展分析</w:t>
      </w:r>
      <w:r>
        <w:rPr>
          <w:rFonts w:hint="eastAsia"/>
        </w:rPr>
        <w:br/>
      </w:r>
      <w:r>
        <w:rPr>
          <w:rFonts w:hint="eastAsia"/>
        </w:rPr>
        <w:t>　　第一节 去甲氯羟安定重点企业</w:t>
      </w:r>
      <w:r>
        <w:rPr>
          <w:rFonts w:hint="eastAsia"/>
        </w:rPr>
        <w:br/>
      </w:r>
      <w:r>
        <w:rPr>
          <w:rFonts w:hint="eastAsia"/>
        </w:rPr>
        <w:t>　　　　一、去甲氯羟安定企业介绍</w:t>
      </w:r>
      <w:r>
        <w:rPr>
          <w:rFonts w:hint="eastAsia"/>
        </w:rPr>
        <w:br/>
      </w:r>
      <w:r>
        <w:rPr>
          <w:rFonts w:hint="eastAsia"/>
        </w:rPr>
        <w:t>　　　　二、去甲氯羟安定企业财务情况分析</w:t>
      </w:r>
      <w:r>
        <w:rPr>
          <w:rFonts w:hint="eastAsia"/>
        </w:rPr>
        <w:br/>
      </w:r>
      <w:r>
        <w:rPr>
          <w:rFonts w:hint="eastAsia"/>
        </w:rPr>
        <w:t>　　　　三、去甲氯羟安定发展战略</w:t>
      </w:r>
      <w:r>
        <w:rPr>
          <w:rFonts w:hint="eastAsia"/>
        </w:rPr>
        <w:br/>
      </w:r>
      <w:r>
        <w:rPr>
          <w:rFonts w:hint="eastAsia"/>
        </w:rPr>
        <w:t>　　第二节 去甲氯羟安定重点企业</w:t>
      </w:r>
      <w:r>
        <w:rPr>
          <w:rFonts w:hint="eastAsia"/>
        </w:rPr>
        <w:br/>
      </w:r>
      <w:r>
        <w:rPr>
          <w:rFonts w:hint="eastAsia"/>
        </w:rPr>
        <w:t>　　　　一、去甲氯羟安定企业介绍</w:t>
      </w:r>
      <w:r>
        <w:rPr>
          <w:rFonts w:hint="eastAsia"/>
        </w:rPr>
        <w:br/>
      </w:r>
      <w:r>
        <w:rPr>
          <w:rFonts w:hint="eastAsia"/>
        </w:rPr>
        <w:t>　　　　二、去甲氯羟安定企业财务情况分析</w:t>
      </w:r>
      <w:r>
        <w:rPr>
          <w:rFonts w:hint="eastAsia"/>
        </w:rPr>
        <w:br/>
      </w:r>
      <w:r>
        <w:rPr>
          <w:rFonts w:hint="eastAsia"/>
        </w:rPr>
        <w:t>　　　　三、去甲氯羟安定发展战略</w:t>
      </w:r>
      <w:r>
        <w:rPr>
          <w:rFonts w:hint="eastAsia"/>
        </w:rPr>
        <w:br/>
      </w:r>
      <w:r>
        <w:rPr>
          <w:rFonts w:hint="eastAsia"/>
        </w:rPr>
        <w:t>　　第三节 去甲氯羟安定重点企业</w:t>
      </w:r>
      <w:r>
        <w:rPr>
          <w:rFonts w:hint="eastAsia"/>
        </w:rPr>
        <w:br/>
      </w:r>
      <w:r>
        <w:rPr>
          <w:rFonts w:hint="eastAsia"/>
        </w:rPr>
        <w:t>　　　　一、去甲氯羟安定企业介绍</w:t>
      </w:r>
      <w:r>
        <w:rPr>
          <w:rFonts w:hint="eastAsia"/>
        </w:rPr>
        <w:br/>
      </w:r>
      <w:r>
        <w:rPr>
          <w:rFonts w:hint="eastAsia"/>
        </w:rPr>
        <w:t>　　　　二、去甲氯羟安定企业财务情况分析</w:t>
      </w:r>
      <w:r>
        <w:rPr>
          <w:rFonts w:hint="eastAsia"/>
        </w:rPr>
        <w:br/>
      </w:r>
      <w:r>
        <w:rPr>
          <w:rFonts w:hint="eastAsia"/>
        </w:rPr>
        <w:t>　　　　三、去甲氯羟安定发展战略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去甲氯羟安定企业发展策略分析</w:t>
      </w:r>
      <w:r>
        <w:rPr>
          <w:rFonts w:hint="eastAsia"/>
        </w:rPr>
        <w:br/>
      </w:r>
      <w:r>
        <w:rPr>
          <w:rFonts w:hint="eastAsia"/>
        </w:rPr>
        <w:t>　　第一节 去甲氯羟安定市场策略分析</w:t>
      </w:r>
      <w:r>
        <w:rPr>
          <w:rFonts w:hint="eastAsia"/>
        </w:rPr>
        <w:br/>
      </w:r>
      <w:r>
        <w:rPr>
          <w:rFonts w:hint="eastAsia"/>
        </w:rPr>
        <w:t>　　　　一、去甲氯羟安定价格策略分析</w:t>
      </w:r>
      <w:r>
        <w:rPr>
          <w:rFonts w:hint="eastAsia"/>
        </w:rPr>
        <w:br/>
      </w:r>
      <w:r>
        <w:rPr>
          <w:rFonts w:hint="eastAsia"/>
        </w:rPr>
        <w:t>　　　　二、去甲氯羟安定渠道策略分析</w:t>
      </w:r>
      <w:r>
        <w:rPr>
          <w:rFonts w:hint="eastAsia"/>
        </w:rPr>
        <w:br/>
      </w:r>
      <w:r>
        <w:rPr>
          <w:rFonts w:hint="eastAsia"/>
        </w:rPr>
        <w:t>　　第二节 去甲氯羟安定销售策略分析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提高去甲氯羟安定企业竞争力的策略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一、提高中国去甲氯羟安定企业核心竞争力的对策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二、去甲氯羟安定企业提升竞争力的主要方向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三、影响去甲氯羟安定企业核心竞争力的因素及提升途径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四、提高去甲氯羟安定企业竞争力的策略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对我国去甲氯羟安定品牌的战略思考</w:t>
      </w:r>
      <w:r>
        <w:rPr>
          <w:rFonts w:hint="eastAsia"/>
        </w:rPr>
        <w:br/>
      </w:r>
      <w:r>
        <w:rPr>
          <w:rFonts w:hint="eastAsia"/>
        </w:rPr>
        <w:t>　　　　一、去甲氯羟安定实施品牌战略的意义</w:t>
      </w:r>
      <w:r>
        <w:rPr>
          <w:rFonts w:hint="eastAsia"/>
        </w:rPr>
        <w:br/>
      </w:r>
      <w:r>
        <w:rPr>
          <w:rFonts w:hint="eastAsia"/>
        </w:rPr>
        <w:t>　　　　二、去甲氯羟安定企业品牌的现状分析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三、我国去甲氯羟安定企业的品牌战略</w:t>
      </w:r>
      <w:r>
        <w:rPr>
          <w:rFonts w:hint="eastAsia"/>
        </w:rPr>
        <w:br/>
      </w:r>
      <w:r>
        <w:rPr>
          <w:rFonts w:hint="eastAsia"/>
        </w:rPr>
        <w:t>　　　　四、去甲氯羟安定品牌战略管理的策略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2024-2030年去甲氯羟安定行业发展前景预测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2024-2030年中国去甲氯羟安定发展趋势分析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2024-2030年中国去甲氯羟安定行业发展总体趋势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一、2024-2030年中国去甲氯羟安定产业政策趋向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二、2024-2030年中国去甲氯羟安定行业技术革新趋势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2024-2030年中国去甲氯羟安定行业市场规模预测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一、2024-2030年中国去甲氯羟安定行业市场规模预测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二、2024-2030年中国去甲氯羟安定行业供给情况预测分析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三、2024-2030年中国去甲氯羟安定行业需求预测分析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2024-2030年中国去甲氯羟安定行业投资机会与风险评估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2024-2030年中国去甲氯羟安定市场行业投资机会分析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一、去甲氯羟安定投资潜力分析</w:t>
      </w:r>
      <w:r>
        <w:rPr>
          <w:rFonts w:hint="eastAsia"/>
        </w:rPr>
        <w:br/>
      </w:r>
      <w:r>
        <w:rPr>
          <w:rFonts w:hint="eastAsia"/>
        </w:rPr>
        <w:t>　　　　二、去甲氯羟安定吸引力分析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2024-2030年中国去甲氯羟安定市场行业投资周期分析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中:智:林:　2024-2030年中国去甲氯羟安定市场行业投资风险预警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去甲氯羟安定行业历程</w:t>
      </w:r>
      <w:r>
        <w:rPr>
          <w:rFonts w:hint="eastAsia"/>
        </w:rPr>
        <w:br/>
      </w:r>
      <w:r>
        <w:rPr>
          <w:rFonts w:hint="eastAsia"/>
        </w:rPr>
        <w:t>　　图表 去甲氯羟安定行业生命周期</w:t>
      </w:r>
      <w:r>
        <w:rPr>
          <w:rFonts w:hint="eastAsia"/>
        </w:rPr>
        <w:br/>
      </w:r>
      <w:r>
        <w:rPr>
          <w:rFonts w:hint="eastAsia"/>
        </w:rPr>
        <w:t>　　图表 去甲氯羟安定行业产业链分析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2019-2024年中国去甲氯羟安定行业市场规模及增长情况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2019-2024年去甲氯羟安定行业市场容量分析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2019-2024年中国去甲氯羟安定行业产能统计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2019-2024年中国去甲氯羟安定行业产量及增长趋势</w:t>
      </w:r>
      <w:r>
        <w:rPr>
          <w:rFonts w:hint="eastAsia"/>
        </w:rPr>
        <w:br/>
      </w:r>
      <w:r>
        <w:rPr>
          <w:rFonts w:hint="eastAsia"/>
        </w:rPr>
        <w:t>　　图表 去甲氯羟安定行业动态</w:t>
      </w:r>
      <w:r>
        <w:rPr>
          <w:rFonts w:hint="eastAsia"/>
        </w:rPr>
        <w:br/>
      </w:r>
      <w:r>
        <w:rPr>
          <w:rFonts w:hint="eastAsia"/>
        </w:rPr>
        <w:t>　　图表 2019-2024年中国去甲氯羟安定市场需求量及增速统计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2024年中国去甲氯羟安定行业需求领域分布格局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2019-2024年中国去甲氯羟安定行业销售收入分析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2019-2024年中国去甲氯羟安定行业盈利情况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2019-2024年中国去甲氯羟安定行业利润总额统计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2019-2024年中国去甲氯羟安定进口数量分析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2019-2024年中国去甲氯羟安定进口金额分析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2019-2024年中国去甲氯羟安定出口数量分析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2019-2024年中国去甲氯羟安定出口金额分析</w:t>
      </w:r>
      <w:r>
        <w:rPr>
          <w:rFonts w:hint="eastAsia"/>
        </w:rPr>
        <w:br/>
      </w:r>
      <w:r>
        <w:rPr>
          <w:rFonts w:hint="eastAsia"/>
        </w:rPr>
        <w:t>　　图表 2024年中国去甲氯羟安定进口国家及地区分析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2019-2024年中国去甲氯羟安定行业企业数量情况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2019-2024年中国去甲氯羟安定行业企业平均规模情况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**地区去甲氯羟安定市场规模及增长情况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**地区去甲氯羟安定行业市场需求情况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**地区去甲氯羟安定市场规模及增长情况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**地区去甲氯羟安定行业市场需求情况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**地区去甲氯羟安定市场规模及增长情况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**地区去甲氯羟安定行业市场需求情况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**地区去甲氯羟安定市场规模及增长情况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**地区去甲氯羟安定行业市场需求情况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去甲氯羟安定重点企业（一）基本信息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去甲氯羟安定重点企业（一）经营情况分析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去甲氯羟安定重点企业（一）主要经济指标情况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去甲氯羟安定重点企业（一）盈利能力情况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去甲氯羟安定重点企业（一）偿债能力情况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去甲氯羟安定重点企业（一）运营能力情况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去甲氯羟安定重点企业（一）成长能力情况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去甲氯羟安定重点企业（二）基本信息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去甲氯羟安定重点企业（二）经营情况分析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去甲氯羟安定重点企业（二）主要经济指标情况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去甲氯羟安定重点企业（二）盈利能力情况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去甲氯羟安定重点企业（二）偿债能力情况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去甲氯羟安定重点企业（二）运营能力情况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去甲氯羟安定重点企业（二）成长能力情况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去甲氯羟安定重点企业（三）基本信息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去甲氯羟安定重点企业（三）经营情况分析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去甲氯羟安定重点企业（三）主要经济指标情况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去甲氯羟安定重点企业（三）盈利能力情况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去甲氯羟安定重点企业（三）偿债能力情况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去甲氯羟安定重点企业（三）运营能力情况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去甲氯羟安定重点企业（三）成长能力情况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2024-2030年中国去甲氯羟安定行业产能预测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2024-2030年中国去甲氯羟安定市场需求量预测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2024-2030年中国去甲氯羟安定行业供需平衡预测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2024-2030年中国去甲氯羟安定行业风险分析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2024-2030年中国去甲氯羟安定行业市场容量预测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2024-2030年中国去甲氯羟安定行业市场规模预测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2024-2030年中国去甲氯羟安定市场前景分析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2024-2030年中国去甲氯羟安定行业发展趋势预测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35dc344744e5a" w:history="1">
        <w:r>
          <w:rPr>
            <w:rStyle w:val="Hyperlink"/>
          </w:rPr>
          <w:t>2024-2030年中国去甲氯羟安定行业发展调研及发展趋势分析报告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a35dc344744e5a" w:history="1">
        <w:r>
          <w:rPr>
            <w:rStyle w:val="Hyperlink"/>
          </w:rPr>
          <w:t>https://www.20087.com/3/11/QuJiaLvQiangAnDingHangYeShuJu.html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4dd0d2c324f31" w:history="1">
      <w:r>
        <w:rPr>
          <w:rStyle w:val="Hyperlink"/>
        </w:rPr>
        <w:t>2024-2030年中国去甲氯羟安定行业发展调研及发展趋势分析报告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QuJiaLvQiangAnDingHangYeShuJu.html" TargetMode="External" Id="R82a35dc34474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QuJiaLvQiangAnDingHangYeShuJu.html" TargetMode="External" Id="Rec24dd0d2c32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2024-05-28T08:53:00Z</dcterms:created>
  <dcterms:modified xsi:type="dcterms:W3CDTF">2024-05-28T09:53:00Z</dcterms:modified>
  <dc:subject>2024-2030年中国去甲氯羟安定行业发展调研及发展趋势分析报告</dc:subject>
  <dc:title>2024-2030年中国去甲氯羟安定行业发展调研及发展趋势分析报告</dc:title>
  <cp:keywords>2024-2030年中国去甲氯羟安定行业发展调研及发展趋势分析报告</cp:keywords>
  <dc:description>2024-2030年中国去甲氯羟安定行业发展调研及发展趋势分析报告</dc:description>
</cp:coreProperties>
</file>