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e1eb9feff4300" w:history="1">
              <w:r>
                <w:rPr>
                  <w:rStyle w:val="Hyperlink"/>
                </w:rPr>
                <w:t>2025-2031年全球与中国3D打印植入体行业现状及发展前景报告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e1eb9feff4300" w:history="1">
              <w:r>
                <w:rPr>
                  <w:rStyle w:val="Hyperlink"/>
                </w:rPr>
                <w:t>2025-2031年全球与中国3D打印植入体行业现状及发展前景报告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e1eb9feff4300" w:history="1">
                <w:r>
                  <w:rPr>
                    <w:rStyle w:val="Hyperlink"/>
                  </w:rPr>
                  <w:t>https://www.20087.com/6/21/3DDaYinZhiRuTiFaZhanQianJingFenXi.html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植入体是利用3D打印技术制造的用于人体内部植入的医疗器械，如骨骼、牙齿、关节等。近年来，随着3D打印技术的快速发展和生物医学工程的进步，3D打印植入体的市场需求持续增长。3D打印植入体的优势在于其高度定制化和复杂结构的制造能力，能够根据患者的具体需求进行个性化设计。企业通过不断改进打印材料和工艺，提升植入体的生物相容性和机械性能。</w:t>
      </w:r>
      <w:r>
        <w:rPr>
          <w:rFonts w:hint="eastAsia"/>
        </w:rPr>
        <w:br/>
      </w:r>
      <w:r>
        <w:rPr>
          <w:rFonts w:hint="eastAsia"/>
        </w:rPr>
        <w:t>　　未来，3D打印植入体的发展将更加注重材料创新和个性化医疗。通过引入先进的生物材料和组织工程技术，开发具有更高生物相容性和功能性的人工植入体。此外，3D打印植入体的应用领域将进一步拓展，特别是在再生医学和复杂手术中。企业将通过跨界合作和市场细分，开发针对不同疾病和患者群体的定制化3D打印植入体产品，提升市场竞争力。同时，3D打印植入体的监管和标准化也将成为发展的重要方向，企业将积极参与行业标准制定，提升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e1eb9feff4300" w:history="1">
        <w:r>
          <w:rPr>
            <w:rStyle w:val="Hyperlink"/>
          </w:rPr>
          <w:t>2025-2031年全球与中国3D打印植入体行业现状及发展前景报告</w:t>
        </w:r>
      </w:hyperlink>
      <w:r>
        <w:rPr>
          <w:rFonts w:hint="eastAsia"/>
        </w:rPr>
        <w:t>》从产业链视角出发，系统分析了3D打印植入体行业的市场现状与需求动态，详细解读了3D打印植入体市场规模、价格波动及上下游影响因素。报告深入剖析了3D打印植入体细分领域的发展特点，基于权威数据对市场前景及未来趋势进行了科学预测，同时揭示了3D打印植入体重点企业的竞争格局与市场集中度变化。报告客观翔实地指出了3D打印植入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3D打印植入体市场概述</w:t>
      </w:r>
      <w:r>
        <w:rPr>
          <w:rFonts w:hint="eastAsia"/>
        </w:rPr>
        <w:br/>
      </w:r>
      <w:r>
        <w:rPr>
          <w:rFonts w:hint="eastAsia"/>
        </w:rPr>
        <w:t>　　1.1 3D打印植入体行业概述及统计范围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按照不同产品类型，3D打印植入体主要可以分为如下几个类别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不同产品类型3D打印植入体规模增长趋势2020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聚合物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从不同应用，3D打印植入体主要包括如下几个方面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不同应用3D打印植入体规模增长趋势2020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骨科</w:t>
      </w:r>
      <w:r>
        <w:rPr>
          <w:rFonts w:hint="eastAsia"/>
        </w:rPr>
        <w:br/>
      </w:r>
      <w:r>
        <w:rPr>
          <w:rFonts w:hint="eastAsia"/>
        </w:rPr>
        <w:t>　　　　1.3.3 牙科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3D打印植入体行业发展总体概况</w:t>
      </w:r>
      <w:r>
        <w:rPr>
          <w:rFonts w:hint="eastAsia"/>
        </w:rPr>
        <w:br/>
      </w:r>
      <w:r>
        <w:rPr>
          <w:rFonts w:hint="eastAsia"/>
        </w:rPr>
        <w:t>　　　　1.4.2 3D打印植入体行业发展主要特点</w:t>
      </w:r>
      <w:r>
        <w:rPr>
          <w:rFonts w:hint="eastAsia"/>
        </w:rPr>
        <w:br/>
      </w:r>
      <w:r>
        <w:rPr>
          <w:rFonts w:hint="eastAsia"/>
        </w:rPr>
        <w:t>　　　　1.4.3 3D打印植入体行业发展影响因素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全球3D打印植入体供需现状及预测（2020-2031）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全球3D打印植入体产能、产量、产能利用率及发展趋势（2020-2031）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全球3D打印植入体产量、需求量及发展趋势（2020-2031）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全球主要地区3D打印植入体产量及发展趋势（2020-2031）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中国3D打印植入体供需现状及预测（2020-2031）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中国3D打印植入体产能、产量、产能利用率及发展趋势（2020-2031）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中国3D打印植入体产量、市场需求量及发展趋势（2020-2031）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中国3D打印植入体产能和产量占全球的比重（2020-2031）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全球3D打印植入体销量及收入（2020-2031）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全球市场3D打印植入体收入（2020-2031）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全球市场3D打印植入体销量（2020-2031）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全球市场3D打印植入体价格趋势（2020-2031）</w:t>
      </w:r>
      <w:r>
        <w:rPr>
          <w:rFonts w:hint="eastAsia"/>
        </w:rPr>
        <w:br/>
      </w:r>
      <w:r>
        <w:rPr>
          <w:rFonts w:hint="eastAsia"/>
        </w:rPr>
        <w:t>　　2.4 中国3D打印植入体销量及收入（2020-2031）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中国市场3D打印植入体收入（2020-2031）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中国市场3D打印植入体销量（2020-2031）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中国市场3D打印植入体销量和收入占全球的比重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全球3D打印植入体主要地区分析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全球主要地区3D打印植入体市场规模分析：2020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全球主要地区3D打印植入体销售收入及市场份额（2020-2025年）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全球主要地区3D打印植入体销售收入预测（2025-2031）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全球主要地区3D打印植入体销量分析：2020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全球主要地区3D打印植入体销量及市场份额（2020-2025年）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全球主要地区3D打印植入体销量及市场份额预测（2025-2031）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北美（美国和加拿大）3D打印植入体销量（2020-2031）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北美（美国和加拿大）3D打印植入体收入（2020-2031）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欧洲（德国、英国、法国和意大利等国家）3D打印植入体销量（2020-2031）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欧洲（德国、英国、法国和意大利等国家）3D打印植入体收入（2020-2031）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亚太（中国、日本、韩国、中国台湾、印度和东南亚等）3D打印植入体销量（2020-2031）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亚太（中国、日本、韩国、中国台湾、印度和东南亚等）3D打印植入体收入（2020-2031）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拉美地区（墨西哥、巴西等国家）3D打印植入体销量（2020-2031）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拉美地区（墨西哥、巴西等国家）3D打印植入体收入（2020-2031）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中东及非洲（土耳其、沙特等国家）3D打印植入体销量（2020-2031）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中东及非洲（土耳其、沙特等国家）3D打印植入体收入（2020-2031）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全球市场主要厂商3D打印植入体产能市场份额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全球市场主要厂商3D打印植入体销量（2020-2025）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全球市场主要厂商3D打印植入体销售收入（2020-2025）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全球市场主要厂商3D打印植入体销售价格（2020-2025）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2025年全球主要生产商3D打印植入体收入排名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中国市场主要厂商3D打印植入体销量（2020-2025）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中国市场主要厂商3D打印植入体销售收入（2020-2025）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中国市场主要厂商3D打印植入体销售价格（2020-2025）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2025年中国主要生产商3D打印植入体收入排名</w:t>
      </w:r>
      <w:r>
        <w:rPr>
          <w:rFonts w:hint="eastAsia"/>
        </w:rPr>
        <w:br/>
      </w:r>
      <w:r>
        <w:rPr>
          <w:rFonts w:hint="eastAsia"/>
        </w:rPr>
        <w:t>　　4.3 全球主要厂商3D打印植入体总部及产地分布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全球主要厂商3D打印植入体商业化日期</w:t>
      </w:r>
      <w:r>
        <w:rPr>
          <w:rFonts w:hint="eastAsia"/>
        </w:rPr>
        <w:br/>
      </w:r>
      <w:r>
        <w:rPr>
          <w:rFonts w:hint="eastAsia"/>
        </w:rPr>
        <w:t>　　4.5 全球主要厂商3D打印植入体产品类型及应用</w:t>
      </w:r>
      <w:r>
        <w:rPr>
          <w:rFonts w:hint="eastAsia"/>
        </w:rPr>
        <w:br/>
      </w:r>
      <w:r>
        <w:rPr>
          <w:rFonts w:hint="eastAsia"/>
        </w:rPr>
        <w:t>　　4.6 3D打印植入体行业集中度、竞争程度分析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3D打印植入体行业集中度分析：全球头部厂商份额（Top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全球3D打印植入体第一梯队、第二梯队和第三梯队生产商（品牌）及市场份额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不同产品类型3D打印植入体分析</w:t>
      </w:r>
      <w:r>
        <w:rPr>
          <w:rFonts w:hint="eastAsia"/>
        </w:rPr>
        <w:br/>
      </w:r>
      <w:r>
        <w:rPr>
          <w:rFonts w:hint="eastAsia"/>
        </w:rPr>
        <w:t>　　5.1 全球市场不同产品类型3D打印植入体销量（2020-2031）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全球市场不同产品类型3D打印植入体销量及市场份额（2020-2025）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全球市场不同产品类型3D打印植入体销量预测（2025-2031）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全球市场不同产品类型3D打印植入体收入（2020-2031）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全球市场不同产品类型3D打印植入体收入及市场份额（2020-2025）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全球市场不同产品类型3D打印植入体收入预测（2025-2031）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全球市场不同产品类型3D打印植入体价格走势（2020-2031）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中国市场不同产品类型3D打印植入体销量（2020-2031）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中国市场不同产品类型3D打印植入体销量及市场份额（2020-2025）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中国市场不同产品类型3D打印植入体销量预测（2025-2031）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中国市场不同产品类型3D打印植入体收入（2020-2031）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中国市场不同产品类型3D打印植入体收入及市场份额（2020-2025）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中国市场不同产品类型3D打印植入体收入预测（2025-2031）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不同应用3D打印植入体分析</w:t>
      </w:r>
      <w:r>
        <w:rPr>
          <w:rFonts w:hint="eastAsia"/>
        </w:rPr>
        <w:br/>
      </w:r>
      <w:r>
        <w:rPr>
          <w:rFonts w:hint="eastAsia"/>
        </w:rPr>
        <w:t>　　6.1 全球市场不同应用3D打印植入体销量（2020-2031）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全球市场不同应用3D打印植入体销量及市场份额（2020-2025）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全球市场不同应用3D打印植入体销量预测（2025-2031）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全球市场不同应用3D打印植入体收入（2020-2031）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全球市场不同应用3D打印植入体收入及市场份额（2020-2025）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全球市场不同应用3D打印植入体收入预测（2025-2031）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全球市场不同应用3D打印植入体价格走势（2020-2031）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中国市场不同应用3D打印植入体销量（2020-2031）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中国市场不同应用3D打印植入体销量及市场份额（2020-2025）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中国市场不同应用3D打印植入体销量预测（2025-2031）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中国市场不同应用3D打印植入体收入（2020-2031）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中国市场不同应用3D打印植入体收入及市场份额（2020-2025）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中国市场不同应用3D打印植入体收入预测（2025-2031）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3D打印植入体行业发展趋势</w:t>
      </w:r>
      <w:r>
        <w:rPr>
          <w:rFonts w:hint="eastAsia"/>
        </w:rPr>
        <w:br/>
      </w:r>
      <w:r>
        <w:rPr>
          <w:rFonts w:hint="eastAsia"/>
        </w:rPr>
        <w:t>　　7.2 3D打印植入体行业主要驱动因素</w:t>
      </w:r>
      <w:r>
        <w:rPr>
          <w:rFonts w:hint="eastAsia"/>
        </w:rPr>
        <w:br/>
      </w:r>
      <w:r>
        <w:rPr>
          <w:rFonts w:hint="eastAsia"/>
        </w:rPr>
        <w:t>　　7.3 3D打印植入体中国企业SWOT分析</w:t>
      </w:r>
      <w:r>
        <w:rPr>
          <w:rFonts w:hint="eastAsia"/>
        </w:rPr>
        <w:br/>
      </w:r>
      <w:r>
        <w:rPr>
          <w:rFonts w:hint="eastAsia"/>
        </w:rPr>
        <w:t>　　7.4 中国3D打印植入体行业政策环境分析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3D打印植入体行业产业链简介</w:t>
      </w:r>
      <w:r>
        <w:rPr>
          <w:rFonts w:hint="eastAsia"/>
        </w:rPr>
        <w:br/>
      </w:r>
      <w:r>
        <w:rPr>
          <w:rFonts w:hint="eastAsia"/>
        </w:rPr>
        <w:t>　　　　8.1.1 3D打印植入体行业供应链分析</w:t>
      </w:r>
      <w:r>
        <w:rPr>
          <w:rFonts w:hint="eastAsia"/>
        </w:rPr>
        <w:br/>
      </w:r>
      <w:r>
        <w:rPr>
          <w:rFonts w:hint="eastAsia"/>
        </w:rPr>
        <w:t>　　　　8.1.2 3D打印植入体主要原料及供应情况</w:t>
      </w:r>
      <w:r>
        <w:rPr>
          <w:rFonts w:hint="eastAsia"/>
        </w:rPr>
        <w:br/>
      </w:r>
      <w:r>
        <w:rPr>
          <w:rFonts w:hint="eastAsia"/>
        </w:rPr>
        <w:t>　　　　8.1.3 3D打印植入体行业主要下游客户</w:t>
      </w:r>
      <w:r>
        <w:rPr>
          <w:rFonts w:hint="eastAsia"/>
        </w:rPr>
        <w:br/>
      </w:r>
      <w:r>
        <w:rPr>
          <w:rFonts w:hint="eastAsia"/>
        </w:rPr>
        <w:t>　　8.2 3D打印植入体行业采购模式</w:t>
      </w:r>
      <w:r>
        <w:rPr>
          <w:rFonts w:hint="eastAsia"/>
        </w:rPr>
        <w:br/>
      </w:r>
      <w:r>
        <w:rPr>
          <w:rFonts w:hint="eastAsia"/>
        </w:rPr>
        <w:t>　　8.3 3D打印植入体行业生产模式</w:t>
      </w:r>
      <w:r>
        <w:rPr>
          <w:rFonts w:hint="eastAsia"/>
        </w:rPr>
        <w:br/>
      </w:r>
      <w:r>
        <w:rPr>
          <w:rFonts w:hint="eastAsia"/>
        </w:rPr>
        <w:t>　　8.4 3D打印植入体行业销售模式及销售渠道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全球市场主要3D打印植入体厂商简介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重点企业（1）基本信息、3D打印植入体生产基地、销售区域、竞争对手及市场地位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3D打印植入体产品规格、参数及市场应用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3D打印植入体销量、收入、价格及毛利率（2020-2025）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重点企业（2）基本信息、3D打印植入体生产基地、销售区域、竞争对手及市场地位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3D打印植入体产品规格、参数及市场应用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3D打印植入体销量、收入、价格及毛利率（2020-2025）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重点企业（3）基本信息、3D打印植入体生产基地、销售区域、竞争对手及市场地位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3D打印植入体产品规格、参数及市场应用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3D打印植入体销量、收入、价格及毛利率（2020-2025）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重点企业（4）基本信息、3D打印植入体生产基地、销售区域、竞争对手及市场地位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3D打印植入体产品规格、参数及市场应用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3D打印植入体销量、收入、价格及毛利率（2020-2025）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重点企业（5）基本信息、3D打印植入体生产基地、销售区域、竞争对手及市场地位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3D打印植入体产品规格、参数及市场应用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3D打印植入体销量、收入、价格及毛利率（2020-2025）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重点企业（6）基本信息、3D打印植入体生产基地、销售区域、竞争对手及市场地位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3D打印植入体产品规格、参数及市场应用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3D打印植入体销量、收入、价格及毛利率（2020-2025）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重点企业（7）基本信息、3D打印植入体生产基地、销售区域、竞争对手及市场地位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3D打印植入体产品规格、参数及市场应用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3D打印植入体销量、收入、价格及毛利率（2020-2025）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重点企业（8）基本信息、3D打印植入体生产基地、销售区域、竞争对手及市场地位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3D打印植入体产品规格、参数及市场应用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3D打印植入体销量、收入、价格及毛利率（2020-2025）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重点企业（9）基本信息、3D打印植入体生产基地、销售区域、竞争对手及市场地位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3D打印植入体产品规格、参数及市场应用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3D打印植入体销量、收入、价格及毛利率（2020-2025）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重点企业（10）基本信息、3D打印植入体生产基地、销售区域、竞争对手及市场地位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3D打印植入体产品规格、参数及市场应用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3D打印植入体销量、收入、价格及毛利率（2020-2025）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中国市场3D打印植入体产量、销量、进出口分析及未来趋势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中国市场3D打印植入体产量、销量、进出口分析及未来趋势（2020-2031）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中国市场3D打印植入体进出口贸易趋势</w:t>
      </w:r>
      <w:r>
        <w:rPr>
          <w:rFonts w:hint="eastAsia"/>
        </w:rPr>
        <w:br/>
      </w:r>
      <w:r>
        <w:rPr>
          <w:rFonts w:hint="eastAsia"/>
        </w:rPr>
        <w:t>　　10.3 中国市场3D打印植入体主要进口来源</w:t>
      </w:r>
      <w:r>
        <w:rPr>
          <w:rFonts w:hint="eastAsia"/>
        </w:rPr>
        <w:br/>
      </w:r>
      <w:r>
        <w:rPr>
          <w:rFonts w:hint="eastAsia"/>
        </w:rPr>
        <w:t>　　10.4 中国市场3D打印植入体主要出口目的地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中国市场3D打印植入体主要地区分布</w:t>
      </w:r>
      <w:r>
        <w:rPr>
          <w:rFonts w:hint="eastAsia"/>
        </w:rPr>
        <w:br/>
      </w:r>
      <w:r>
        <w:rPr>
          <w:rFonts w:hint="eastAsia"/>
        </w:rPr>
        <w:t>　　11.1 中国3D打印植入体生产地区分布</w:t>
      </w:r>
      <w:r>
        <w:rPr>
          <w:rFonts w:hint="eastAsia"/>
        </w:rPr>
        <w:br/>
      </w:r>
      <w:r>
        <w:rPr>
          <w:rFonts w:hint="eastAsia"/>
        </w:rPr>
        <w:t>　　11.2 中国3D打印植入体消费地区分布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全球不同产品类型3D打印植入体增长趋势2020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不同应用3D打印植入体增长趋势2020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3D打印植入体行业发展主要特点</w:t>
      </w:r>
      <w:r>
        <w:rPr>
          <w:rFonts w:hint="eastAsia"/>
        </w:rPr>
        <w:br/>
      </w:r>
      <w:r>
        <w:rPr>
          <w:rFonts w:hint="eastAsia"/>
        </w:rPr>
        <w:t>　　表4 3D打印植入体行业发展有利因素分析</w:t>
      </w:r>
      <w:r>
        <w:rPr>
          <w:rFonts w:hint="eastAsia"/>
        </w:rPr>
        <w:br/>
      </w:r>
      <w:r>
        <w:rPr>
          <w:rFonts w:hint="eastAsia"/>
        </w:rPr>
        <w:t>　　表5 3D打印植入体行业发展不利因素分析</w:t>
      </w:r>
      <w:r>
        <w:rPr>
          <w:rFonts w:hint="eastAsia"/>
        </w:rPr>
        <w:br/>
      </w:r>
      <w:r>
        <w:rPr>
          <w:rFonts w:hint="eastAsia"/>
        </w:rPr>
        <w:t>　　表6 进入3D打印植入体行业壁垒</w:t>
      </w:r>
      <w:r>
        <w:rPr>
          <w:rFonts w:hint="eastAsia"/>
        </w:rPr>
        <w:br/>
      </w:r>
      <w:r>
        <w:rPr>
          <w:rFonts w:hint="eastAsia"/>
        </w:rPr>
        <w:t>　　表7 全球主要地区3D打印植入体产量（千件）：2020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全球主要地区3D打印植入体产量（2020-2025）&amp;（千件）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全球主要地区3D打印植入体产量市场份额（2020-2025）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全球主要地区3D打印植入体产量（2025-2031）&amp;（千件）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全球主要地区3D打印植入体销售收入（百万美元）：2020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全球主要地区3D打印植入体销售收入（2020-2025）&amp;（百万美元）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全球主要地区3D打印植入体销售收入市场份额（2020-2025）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全球主要地区3D打印植入体收入（2025-2031）&amp;（百万美元）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全球主要地区3D打印植入体收入市场份额（2025-2031）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全球主要地区3D打印植入体销量（千件）：2020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全球主要地区3D打印植入体销量（2020-2025）&amp;（千件）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全球主要地区3D打印植入体销量市场份额（2020-2025）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全球主要地区3D打印植入体销量（2025-2031）&amp;（千件）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全球主要地区3D打印植入体销量份额（2025-2031）</w:t>
      </w:r>
      <w:r>
        <w:rPr>
          <w:rFonts w:hint="eastAsia"/>
        </w:rPr>
        <w:br/>
      </w:r>
      <w:r>
        <w:rPr>
          <w:rFonts w:hint="eastAsia"/>
        </w:rPr>
        <w:t>　　表21 北美3D打印植入体基本情况分析</w:t>
      </w:r>
      <w:r>
        <w:rPr>
          <w:rFonts w:hint="eastAsia"/>
        </w:rPr>
        <w:br/>
      </w:r>
      <w:r>
        <w:rPr>
          <w:rFonts w:hint="eastAsia"/>
        </w:rPr>
        <w:t>　　表22 欧洲3D打印植入体基本情况分析</w:t>
      </w:r>
      <w:r>
        <w:rPr>
          <w:rFonts w:hint="eastAsia"/>
        </w:rPr>
        <w:br/>
      </w:r>
      <w:r>
        <w:rPr>
          <w:rFonts w:hint="eastAsia"/>
        </w:rPr>
        <w:t>　　表23 亚太地区3D打印植入体基本情况分析</w:t>
      </w:r>
      <w:r>
        <w:rPr>
          <w:rFonts w:hint="eastAsia"/>
        </w:rPr>
        <w:br/>
      </w:r>
      <w:r>
        <w:rPr>
          <w:rFonts w:hint="eastAsia"/>
        </w:rPr>
        <w:t>　　表24 拉美地区3D打印植入体基本情况分析</w:t>
      </w:r>
      <w:r>
        <w:rPr>
          <w:rFonts w:hint="eastAsia"/>
        </w:rPr>
        <w:br/>
      </w:r>
      <w:r>
        <w:rPr>
          <w:rFonts w:hint="eastAsia"/>
        </w:rPr>
        <w:t>　　表25 中东及非洲3D打印植入体基本情况分析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全球市场主要厂商3D打印植入体产能（2024-2025）&amp;（千件）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全球市场主要厂商3D打印植入体销量（2020-2025）&amp;（千件）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全球市场主要厂商3D打印植入体销量市场份额（2020-2025）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全球市场主要厂商3D打印植入体销售收入（2020-2025）&amp;（百万美元）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全球市场主要厂商3D打印植入体销售收入市场份额（2020-2025）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全球市场主要厂商3D打印植入体销售价格（2020-2025）&amp;（美元/件）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2025年全球主要生产商3D打印植入体收入排名（百万美元）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中国市场主要厂商3D打印植入体销量（2020-2025）&amp;（千件）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中国市场主要厂商3D打印植入体销量市场份额（2020-2025）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中国市场主要厂商3D打印植入体销售收入（2020-2025）&amp;（百万美元）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中国市场主要厂商3D打印植入体销售收入市场份额（2020-2025）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中国市场主要厂商3D打印植入体销售价格（2020-2025）&amp;（美元/件）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2025年中国主要生产商3D打印植入体收入排名（百万美元）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全球主要厂商3D打印植入体总部及产地分布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全球主要厂商3D打印植入体商业化日期</w:t>
      </w:r>
      <w:r>
        <w:rPr>
          <w:rFonts w:hint="eastAsia"/>
        </w:rPr>
        <w:br/>
      </w:r>
      <w:r>
        <w:rPr>
          <w:rFonts w:hint="eastAsia"/>
        </w:rPr>
        <w:t>　　表41 全球主要厂商3D打印植入体产品类型及应用</w:t>
      </w:r>
      <w:r>
        <w:rPr>
          <w:rFonts w:hint="eastAsia"/>
        </w:rPr>
        <w:br/>
      </w:r>
      <w:r>
        <w:rPr>
          <w:rFonts w:hint="eastAsia"/>
        </w:rPr>
        <w:t>　　表42 2025年全球3D打印植入体主要厂商市场地位（第一梯队、第二梯队和第三梯队）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全球不同产品类型3D打印植入体销量（2020-2025年）&amp;（千件）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全球不同产品类型3D打印植入体销量市场份额（2020-2025）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全球不同产品类型3D打印植入体销量预测（2025-2031）&amp;（千件）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全球市场不同产品类型3D打印植入体销量市场份额预测（2025-2031）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全球不同产品类型3D打印植入体收入（2020-2025年）&amp;（百万美元）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全球不同产品类型3D打印植入体收入市场份额（2020-2025）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全球不同产品类型3D打印植入体收入预测（2025-2031）&amp;（百万美元）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全球不同产品类型3D打印植入体收入市场份额预测（2025-2031）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中国不同产品类型3D打印植入体销量（2020-2025年）&amp;（千件）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中国不同产品类型3D打印植入体销量市场份额（2020-2025）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中国不同产品类型3D打印植入体销量预测（2025-2031）&amp;（千件）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中国不同产品类型3D打印植入体销量市场份额预测（2025-2031）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中国不同产品类型3D打印植入体收入（2020-2025年）&amp;（百万美元）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中国不同产品类型3D打印植入体收入市场份额（2020-2025）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中国不同产品类型3D打印植入体收入预测（2025-2031）&amp;（百万美元）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中国不同产品类型3D打印植入体收入市场份额预测（2025-2031）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全球不同应用3D打印植入体销量（2020-2025年）&amp;（千件）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全球不同应用3D打印植入体销量市场份额（2020-2025）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全球不同应用3D打印植入体销量预测（2025-2031）&amp;（千件）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全球市场不同应用3D打印植入体销量市场份额预测（2025-2031）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全球不同应用3D打印植入体收入（2020-2025年）&amp;（百万美元）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全球不同应用3D打印植入体收入市场份额（2020-2025）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全球不同应用3D打印植入体收入预测（2025-2031）&amp;（百万美元）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全球不同应用3D打印植入体收入市场份额预测（2025-2031）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中国不同应用3D打印植入体销量（2020-2025年）&amp;（千件）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中国不同应用3D打印植入体销量市场份额（2020-2025）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中国不同应用3D打印植入体销量预测（2025-2031）&amp;（千件）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中国不同应用3D打印植入体销量市场份额预测（2025-2031）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中国不同应用3D打印植入体收入（2020-2025年）&amp;（百万美元）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中国不同应用3D打印植入体收入市场份额（2020-2025）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中国不同应用3D打印植入体收入预测（2025-2031）&amp;（百万美元）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中国不同应用3D打印植入体收入市场份额预测（2025-2031）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3D打印植入体行业技术发展趋势</w:t>
      </w:r>
      <w:r>
        <w:rPr>
          <w:rFonts w:hint="eastAsia"/>
        </w:rPr>
        <w:br/>
      </w:r>
      <w:r>
        <w:rPr>
          <w:rFonts w:hint="eastAsia"/>
        </w:rPr>
        <w:t>　　表76 3D打印植入体行业主要驱动因素</w:t>
      </w:r>
      <w:r>
        <w:rPr>
          <w:rFonts w:hint="eastAsia"/>
        </w:rPr>
        <w:br/>
      </w:r>
      <w:r>
        <w:rPr>
          <w:rFonts w:hint="eastAsia"/>
        </w:rPr>
        <w:t>　　表77 3D打印植入体行业供应链分析</w:t>
      </w:r>
      <w:r>
        <w:rPr>
          <w:rFonts w:hint="eastAsia"/>
        </w:rPr>
        <w:br/>
      </w:r>
      <w:r>
        <w:rPr>
          <w:rFonts w:hint="eastAsia"/>
        </w:rPr>
        <w:t>　　表78 3D打印植入体上游原料供应商</w:t>
      </w:r>
      <w:r>
        <w:rPr>
          <w:rFonts w:hint="eastAsia"/>
        </w:rPr>
        <w:br/>
      </w:r>
      <w:r>
        <w:rPr>
          <w:rFonts w:hint="eastAsia"/>
        </w:rPr>
        <w:t>　　表79 3D打印植入体行业主要下游客户</w:t>
      </w:r>
      <w:r>
        <w:rPr>
          <w:rFonts w:hint="eastAsia"/>
        </w:rPr>
        <w:br/>
      </w:r>
      <w:r>
        <w:rPr>
          <w:rFonts w:hint="eastAsia"/>
        </w:rPr>
        <w:t>　　表80 3D打印植入体行业典型经销商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3D打印植入体生产基地、销售区域、竞争对手及市场地位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3D打印植入体产品规格、参数及市场应用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3D打印植入体销量（千件）、收入（百万美元）、价格（美元/件）及毛利率（2020-2025）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3D打印植入体生产基地、销售区域、竞争对手及市场地位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3D打印植入体产品规格、参数及市场应用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3D打印植入体销量（千件）、收入（百万美元）、价格（美元/件）及毛利率（2020-2025）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3D打印植入体生产基地、销售区域、竞争对手及市场地位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3D打印植入体产品规格、参数及市场应用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3D打印植入体销量（千件）、收入（百万美元）、价格（美元/件）及毛利率（2020-2025）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3D打印植入体生产基地、销售区域、竞争对手及市场地位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3D打印植入体产品规格、参数及市场应用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3D打印植入体销量（千件）、收入（百万美元）、价格（美元/件）及毛利率（2020-2025）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3D打印植入体生产基地、销售区域、竞争对手及市场地位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3D打印植入体产品规格、参数及市场应用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3D打印植入体销量（千件）、收入（百万美元）、价格（美元/件）及毛利率（2020-2025）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3D打印植入体生产基地、销售区域、竞争对手及市场地位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3D打印植入体产品规格、参数及市场应用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3D打印植入体销量（千件）、收入（百万美元）、价格（美元/件）及毛利率（2020-2025）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3D打印植入体生产基地、销售区域、竞争对手及市场地位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3D打印植入体产品规格、参数及市场应用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3D打印植入体销量（千件）、收入（百万美元）、价格（美元/件）及毛利率（2020-2025）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3D打印植入体生产基地、销售区域、竞争对手及市场地位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3D打印植入体产品规格、参数及市场应用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3D打印植入体销量（千件）、收入（百万美元）、价格（美元/件）及毛利率（2020-2025）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3D打印植入体生产基地、销售区域、竞争对手及市场地位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3D打印植入体产品规格、参数及市场应用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3D打印植入体销量（千件）、收入（百万美元）、价格（美元/件）及毛利率（2020-2025）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3D打印植入体生产基地、销售区域、竞争对手及市场地位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3D打印植入体产品规格、参数及市场应用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3D打印植入体销量（千件）、收入（百万美元）、价格（美元/件）及毛利率（2020-2025）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中国市场3D打印植入体产量、销量、进出口（2020-2025年）&amp;（千件）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表132 中国市场3D打印植入体产量、销量、进出口预测（2025-2031）&amp;（千件）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表133 中国市场3D打印植入体进出口贸易趋势</w:t>
      </w:r>
      <w:r>
        <w:rPr>
          <w:rFonts w:hint="eastAsia"/>
        </w:rPr>
        <w:br/>
      </w:r>
      <w:r>
        <w:rPr>
          <w:rFonts w:hint="eastAsia"/>
        </w:rPr>
        <w:t>　　表134 中国市场3D打印植入体主要进口来源</w:t>
      </w:r>
      <w:r>
        <w:rPr>
          <w:rFonts w:hint="eastAsia"/>
        </w:rPr>
        <w:br/>
      </w:r>
      <w:r>
        <w:rPr>
          <w:rFonts w:hint="eastAsia"/>
        </w:rPr>
        <w:t>　　表135 中国市场3D打印植入体主要出口目的地</w:t>
      </w:r>
      <w:r>
        <w:rPr>
          <w:rFonts w:hint="eastAsia"/>
        </w:rPr>
        <w:br/>
      </w:r>
      <w:r>
        <w:rPr>
          <w:rFonts w:hint="eastAsia"/>
        </w:rPr>
        <w:t>　　表136 中国3D打印植入体生产地区分布</w:t>
      </w:r>
      <w:r>
        <w:rPr>
          <w:rFonts w:hint="eastAsia"/>
        </w:rPr>
        <w:br/>
      </w:r>
      <w:r>
        <w:rPr>
          <w:rFonts w:hint="eastAsia"/>
        </w:rPr>
        <w:t>　　表137 中国3D打印植入体消费地区分布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3D打印植入体产品图片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全球不同产品类型3D打印植入体规模2020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全球不同产品类型3D打印植入体市场份额2024 VS 2025</w:t>
      </w:r>
      <w:r>
        <w:rPr>
          <w:rFonts w:hint="eastAsia"/>
        </w:rPr>
        <w:br/>
      </w:r>
      <w:r>
        <w:rPr>
          <w:rFonts w:hint="eastAsia"/>
        </w:rPr>
        <w:t>　　图4 金属产品图片</w:t>
      </w:r>
      <w:r>
        <w:rPr>
          <w:rFonts w:hint="eastAsia"/>
        </w:rPr>
        <w:br/>
      </w:r>
      <w:r>
        <w:rPr>
          <w:rFonts w:hint="eastAsia"/>
        </w:rPr>
        <w:t>　　图5 聚合物产品图片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全球不同应用3D打印植入体规模2020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全球不同应用3D打印植入体市场份额2024 VS 2025</w:t>
      </w:r>
      <w:r>
        <w:rPr>
          <w:rFonts w:hint="eastAsia"/>
        </w:rPr>
        <w:br/>
      </w:r>
      <w:r>
        <w:rPr>
          <w:rFonts w:hint="eastAsia"/>
        </w:rPr>
        <w:t>　　图9 骨科</w:t>
      </w:r>
      <w:r>
        <w:rPr>
          <w:rFonts w:hint="eastAsia"/>
        </w:rPr>
        <w:br/>
      </w:r>
      <w:r>
        <w:rPr>
          <w:rFonts w:hint="eastAsia"/>
        </w:rPr>
        <w:t>　　图10 牙科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全球3D打印植入体产能、产量、产能利用率及发展趋势（2020-2031）&amp;（千件）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全球3D打印植入体产量、需求量及发展趋势（2020-2031）&amp;（千件）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全球主要地区3D打印植入体产量规模：2020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全球主要地区3D打印植入体产量市场份额（2020-2031）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中国3D打印植入体产能、产量、产能利用率及发展趋势（2020-2031）&amp;（千件）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中国3D打印植入体产量、市场需求量及发展趋势（2020-2031）&amp;（千件）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中国3D打印植入体总产能占全球比重（2020-2031）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中国3D打印植入体总产量占全球比重（2020-2031）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全球3D打印植入体市场收入及增长率：（2020-2031）&amp;（百万美元）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全球市场3D打印植入体市场规模：2020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全球市场3D打印植入体销量及增长率（2020-2031）&amp;（千件）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全球市场3D打印植入体价格趋势（2020-2031）&amp;（美元/件）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中国3D打印植入体市场收入及增长率：（2020-2031）&amp;（百万美元）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中国市场3D打印植入体市场规模：2020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中国市场3D打印植入体销量及增长率（2020-2031）&amp;（千件）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中国市场3D打印植入体销量占全球比重（2020-2031）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中国3D打印植入体收入占全球比重（2020-2031）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全球主要地区3D打印植入体销售收入规模：2020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全球主要地区3D打印植入体销售收入市场份额（2020-2025）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全球主要地区3D打印植入体销售收入市场份额（2024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全球主要地区3D打印植入体收入市场份额（2025-2031）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北美（美国和加拿大）3D打印植入体销量（2020-2031）&amp;（千件）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北美（美国和加拿大）3D打印植入体销量份额（2020-2031）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北美（美国和加拿大）3D打印植入体收入（2020-2031）&amp;（百万美元）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北美（美国和加拿大）3D打印植入体收入份额（2020-2031）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欧洲（德国、英国、法国和意大利等国家）3D打印植入体销量（2020-2031）&amp;（千件）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欧洲（德国、英国、法国和意大利等国家）3D打印植入体销量份额（2020-2031）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欧洲（德国、英国、法国和意大利等国家）3D打印植入体收入（2020-2031）&amp;（百万美元）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欧洲（德国、英国、法国和意大利等国家）3D打印植入体收入份额（2020-2031）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亚太（中国、日本、韩国、中国台湾、印度和东南亚等）3D打印植入体销量（2020-2031）&amp;（千件）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亚太（中国、日本、韩国、中国台湾、印度和东南亚等）3D打印植入体销量份额（2020-2031）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亚太（中国、日本、韩国、中国台湾、印度和东南亚等）3D打印植入体收入（2020-2031）&amp;（百万美元）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亚太（中国、日本、韩国、中国台湾、印度和东南亚等）3D打印植入体收入份额（2020-2031）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拉美地区（墨西哥、巴西等国家）3D打印植入体销量（2020-2031）&amp;（千件）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拉美地区（墨西哥、巴西等国家）3D打印植入体销量份额（2020-2031）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拉美地区（墨西哥、巴西等国家）3D打印植入体收入（2020-2031）&amp;（百万美元）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拉美地区（墨西哥、巴西等国家）3D打印植入体收入份额（2020-2031）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中东及非洲（土耳其、沙特等国家）3D打印植入体销量（2020-2031）&amp;（千件）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中东及非洲（土耳其、沙特等国家）3D打印植入体销量份额（2020-2031）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中东及非洲（土耳其、沙特等国家）3D打印植入体收入（2020-2031）&amp;（百万美元）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中东及非洲（土耳其、沙特等国家）3D打印植入体收入份额（2020-2031）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2025年全球市场主要厂商3D打印植入体销量市场份额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2025年全球市场主要厂商3D打印植入体收入市场份额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2025年中国市场主要厂商3D打印植入体销量市场份额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2025年中国市场主要厂商3D打印植入体收入市场份额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2025年全球前五大生产商3D打印植入体市场份额</w:t>
      </w:r>
      <w:r>
        <w:rPr>
          <w:rFonts w:hint="eastAsia"/>
        </w:rPr>
        <w:br/>
      </w:r>
      <w:r>
        <w:rPr>
          <w:rFonts w:hint="eastAsia"/>
        </w:rPr>
        <w:t>　　图58 全球3D打印植入体第一梯队、第二梯队和第三梯队生产商（品牌）及市场份额（2025）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全球不同产品类型3D打印植入体价格走势（2020-2031）&amp;（美元/件）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全球不同应用3D打印植入体价格走势（2020-2031）&amp;（美元/件）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3D打印植入体中国企业SWOT分析</w:t>
      </w:r>
      <w:r>
        <w:rPr>
          <w:rFonts w:hint="eastAsia"/>
        </w:rPr>
        <w:br/>
      </w:r>
      <w:r>
        <w:rPr>
          <w:rFonts w:hint="eastAsia"/>
        </w:rPr>
        <w:t>　　图62 3D打印植入体产业链</w:t>
      </w:r>
      <w:r>
        <w:rPr>
          <w:rFonts w:hint="eastAsia"/>
        </w:rPr>
        <w:br/>
      </w:r>
      <w:r>
        <w:rPr>
          <w:rFonts w:hint="eastAsia"/>
        </w:rPr>
        <w:t>　　图63 3D打印植入体行业采购模式分析</w:t>
      </w:r>
      <w:r>
        <w:rPr>
          <w:rFonts w:hint="eastAsia"/>
        </w:rPr>
        <w:br/>
      </w:r>
      <w:r>
        <w:rPr>
          <w:rFonts w:hint="eastAsia"/>
        </w:rPr>
        <w:t>　　图64 3D打印植入体行业生产模式分析</w:t>
      </w:r>
      <w:r>
        <w:rPr>
          <w:rFonts w:hint="eastAsia"/>
        </w:rPr>
        <w:br/>
      </w:r>
      <w:r>
        <w:rPr>
          <w:rFonts w:hint="eastAsia"/>
        </w:rPr>
        <w:t>　　图65 3D打印植入体行业销售模式分析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e1eb9feff4300" w:history="1">
        <w:r>
          <w:rPr>
            <w:rStyle w:val="Hyperlink"/>
          </w:rPr>
          <w:t>2025-2031年全球与中国3D打印植入体行业现状及发展前景报告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e1eb9feff4300" w:history="1">
        <w:r>
          <w:rPr>
            <w:rStyle w:val="Hyperlink"/>
          </w:rPr>
          <w:t>https://www.20087.com/6/21/3DDaYinZhiRuTiFaZhanQianJingFenXi.html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热点：第一个3d打印的心脏材料、3d打印可植入器官所用的3d打印工艺是哪种、3D打印、医疗植入材料3d打印、3d打印医疗器械公司、3d打印粒子植入、3d打印房屋、3d打印用于人造器官、3d打印的原材料有哪些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fd1b46e7f4db1" w:history="1">
      <w:r>
        <w:rPr>
          <w:rStyle w:val="Hyperlink"/>
        </w:rPr>
        <w:t>2025-2031年全球与中国3D打印植入体行业现状及发展前景报告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3DDaYinZhiRuTiFaZhanQianJingFenXi.html" TargetMode="External" Id="R8b2e1eb9feff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3DDaYinZhiRuTiFaZhanQianJingFenXi.html" TargetMode="External" Id="R6a5fd1b46e7f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2025-05-09T02:21:00Z</dcterms:created>
  <dcterms:modified xsi:type="dcterms:W3CDTF">2025-05-09T03:21:00Z</dcterms:modified>
  <dc:subject>2025-2031年全球与中国3D打印植入体行业现状及发展前景报告</dc:subject>
  <dc:title>2025-2031年全球与中国3D打印植入体行业现状及发展前景报告</dc:title>
  <cp:keywords>2025-2031年全球与中国3D打印植入体行业现状及发展前景报告</cp:keywords>
  <dc:description>2025-2031年全球与中国3D打印植入体行业现状及发展前景报告</dc:description>
</cp:coreProperties>
</file>