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df5b7445874df7" w:history="1">
              <w:r>
                <w:rPr>
                  <w:rStyle w:val="Hyperlink"/>
                </w:rPr>
                <w:t>2025-2031年中国乳腺检查仪市场现状与前景趋势报告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df5b7445874df7" w:history="1">
              <w:r>
                <w:rPr>
                  <w:rStyle w:val="Hyperlink"/>
                </w:rPr>
                <w:t>2025-2031年中国乳腺检查仪市场现状与前景趋势报告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3083116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df5b7445874df7" w:history="1">
                <w:r>
                  <w:rPr>
                    <w:rStyle w:val="Hyperlink"/>
                  </w:rPr>
                  <w:t>https://www.20087.com/6/11/RuXianJianChaYiDeXianZhuangYuQianJing.html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乳腺检查仪是乳腺癌早期筛查的重要工具，包括手持式超声、乳腺X光摄影（钼靶）、磁共振成像等多种类型。目前，技术迭代使得检查仪更加便携、图像清晰度提高，部分设备已实现人工智能辅助诊断，提高诊断准确率和效率。</w:t>
      </w:r>
      <w:r>
        <w:rPr>
          <w:rFonts w:hint="eastAsia"/>
        </w:rPr>
        <w:br/>
      </w:r>
      <w:r>
        <w:rPr>
          <w:rFonts w:hint="eastAsia"/>
        </w:rPr>
        <w:t>　　乳腺检查仪的发展将聚焦于提高诊断精度与患者体验。AI技术的深度融合，将实现更智能化的图像分析，辅助医生做出更准确判断。舒适度和隐私保护设计，如减少压迫感、增强隐私遮挡功能，将提升女性接受度。便携式、家用型设备的开发，便于定期自查，推动乳腺健康自我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df5b7445874df7" w:history="1">
        <w:r>
          <w:rPr>
            <w:rStyle w:val="Hyperlink"/>
          </w:rPr>
          <w:t>2025-2031年中国乳腺检查仪市场现状与前景趋势报告</w:t>
        </w:r>
      </w:hyperlink>
      <w:r>
        <w:rPr>
          <w:rFonts w:hint="eastAsia"/>
        </w:rPr>
        <w:t>》基于国家统计局及相关行业协会的详实数据，结合国内外乳腺检查仪行业研究资料及深入市场调研，系统分析了乳腺检查仪行业的市场规模、市场需求及产业链现状。报告重点探讨了乳腺检查仪行业整体运行情况及细分领域特点，科学预测了乳腺检查仪市场前景与发展趋势，揭示了乳腺检查仪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bdf5b7445874df7" w:history="1">
        <w:r>
          <w:rPr>
            <w:rStyle w:val="Hyperlink"/>
          </w:rPr>
          <w:t>2025-2031年中国乳腺检查仪市场现状与前景趋势报告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乳腺检查仪行业界定及应用领域</w:t>
      </w:r>
      <w:r>
        <w:rPr>
          <w:rFonts w:hint="eastAsia"/>
        </w:rPr>
        <w:br/>
      </w:r>
      <w:r>
        <w:rPr>
          <w:rFonts w:hint="eastAsia"/>
        </w:rPr>
        <w:t>　　第一节 乳腺检查仪行业定义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乳腺检查仪主要应用领域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2024-2025年全球乳腺检查仪行业市场调研分析</w:t>
      </w:r>
      <w:r>
        <w:rPr>
          <w:rFonts w:hint="eastAsia"/>
        </w:rPr>
        <w:br/>
      </w:r>
      <w:r>
        <w:rPr>
          <w:rFonts w:hint="eastAsia"/>
        </w:rPr>
        <w:t>　　第一节 全球乳腺检查仪行业经济环境分析</w:t>
      </w:r>
      <w:r>
        <w:rPr>
          <w:rFonts w:hint="eastAsia"/>
        </w:rPr>
        <w:br/>
      </w:r>
      <w:r>
        <w:rPr>
          <w:rFonts w:hint="eastAsia"/>
        </w:rPr>
        <w:t>　　第二节 全球乳腺检查仪市场总体情况分析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一、全球乳腺检查仪行业的发展特点</w:t>
      </w:r>
      <w:r>
        <w:rPr>
          <w:rFonts w:hint="eastAsia"/>
        </w:rPr>
        <w:br/>
      </w:r>
      <w:r>
        <w:rPr>
          <w:rFonts w:hint="eastAsia"/>
        </w:rPr>
        <w:t>　　　　二、全球乳腺检查仪市场结构</w:t>
      </w:r>
      <w:r>
        <w:rPr>
          <w:rFonts w:hint="eastAsia"/>
        </w:rPr>
        <w:br/>
      </w:r>
      <w:r>
        <w:rPr>
          <w:rFonts w:hint="eastAsia"/>
        </w:rPr>
        <w:t>　　　　三、全球乳腺检查仪行业竞争格局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全球主要国家（地区）乳腺检查仪市场分析</w:t>
      </w:r>
      <w:r>
        <w:rPr>
          <w:rFonts w:hint="eastAsia"/>
        </w:rPr>
        <w:br/>
      </w:r>
      <w:r>
        <w:rPr>
          <w:rFonts w:hint="eastAsia"/>
        </w:rPr>
        <w:t>　　第四节 2025-2031年全球乳腺检查仪行业发展趋势预测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2024-2025年乳腺检查仪行业发展环境分析</w:t>
      </w:r>
      <w:r>
        <w:rPr>
          <w:rFonts w:hint="eastAsia"/>
        </w:rPr>
        <w:br/>
      </w:r>
      <w:r>
        <w:rPr>
          <w:rFonts w:hint="eastAsia"/>
        </w:rPr>
        <w:t>　　第一节 乳腺检查仪行业环境分析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乳腺检查仪行业相关政策、法规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2024-2025年乳腺检查仪行业技术发展现状及趋势分析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乳腺检查仪行业技术发展现状分析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国内外乳腺检查仪行业技术差异与原因</w:t>
      </w:r>
      <w:r>
        <w:rPr>
          <w:rFonts w:hint="eastAsia"/>
        </w:rPr>
        <w:br/>
      </w:r>
      <w:r>
        <w:rPr>
          <w:rFonts w:hint="eastAsia"/>
        </w:rPr>
        <w:t>　　第三节 乳腺检查仪行业技术发展方向、趋势预测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提升乳腺检查仪行业技术能力策略建议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中国乳腺检查仪行业供给、需求分析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2024-2025年中国乳腺检查仪市场现状</w:t>
      </w:r>
      <w:r>
        <w:rPr>
          <w:rFonts w:hint="eastAsia"/>
        </w:rPr>
        <w:br/>
      </w:r>
      <w:r>
        <w:rPr>
          <w:rFonts w:hint="eastAsia"/>
        </w:rPr>
        <w:t>　　第二节 中国乳腺检查仪行业产量情况分析及预测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一、乳腺检查仪总体产能规模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、2019-2024年中国乳腺检查仪产量统计分析</w:t>
      </w:r>
      <w:r>
        <w:rPr>
          <w:rFonts w:hint="eastAsia"/>
        </w:rPr>
        <w:br/>
      </w:r>
      <w:r>
        <w:rPr>
          <w:rFonts w:hint="eastAsia"/>
        </w:rPr>
        <w:t>　　　　三、乳腺检查仪生产区域分布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四、2025-2031年中国乳腺检查仪产量预测分析</w:t>
      </w:r>
      <w:r>
        <w:rPr>
          <w:rFonts w:hint="eastAsia"/>
        </w:rPr>
        <w:br/>
      </w:r>
      <w:r>
        <w:rPr>
          <w:rFonts w:hint="eastAsia"/>
        </w:rPr>
        <w:t>　　第三节 中国乳腺检查仪市场需求情况分析及预测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一、中国乳腺检查仪市场需求特点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二、2019-2024年中国乳腺检查仪市场需求统计</w:t>
      </w:r>
      <w:r>
        <w:rPr>
          <w:rFonts w:hint="eastAsia"/>
        </w:rPr>
        <w:br/>
      </w:r>
      <w:r>
        <w:rPr>
          <w:rFonts w:hint="eastAsia"/>
        </w:rPr>
        <w:t>　　　　三、乳腺检查仪市场饱和度</w:t>
      </w:r>
      <w:r>
        <w:rPr>
          <w:rFonts w:hint="eastAsia"/>
        </w:rPr>
        <w:br/>
      </w:r>
      <w:r>
        <w:rPr>
          <w:rFonts w:hint="eastAsia"/>
        </w:rPr>
        <w:t>　　　　四、影响乳腺检查仪市场需求的因素</w:t>
      </w:r>
      <w:r>
        <w:rPr>
          <w:rFonts w:hint="eastAsia"/>
        </w:rPr>
        <w:br/>
      </w:r>
      <w:r>
        <w:rPr>
          <w:rFonts w:hint="eastAsia"/>
        </w:rPr>
        <w:t>　　　　五、乳腺检查仪市场潜力分析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六、2025-2031年中国乳腺检查仪市场需求预测分析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中国乳腺检查仪行业进出口分析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一、2019-2024年乳腺检查仪进口量及增速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三、2025-2031年乳腺检查仪进口量及增速预测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一、2019-2024年乳腺检查仪出口量及增速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三、2025-2031年乳腺检查仪出口量及增速预测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中国乳腺检查仪行业重点地区调研分析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一、中国乳腺检查仪行业区域市场分布情况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二、**地区乳腺检查仪行业市场需求规模情况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三、**地区乳腺检查仪行业市场需求规模情况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四、**地区乳腺检查仪行业市场需求规模情况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五、**地区乳腺检查仪行业市场需求规模情况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六、**地区乳腺检查仪行业市场需求规模情况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2024-2025年中国乳腺检查仪细分行业调研</w:t>
      </w:r>
      <w:r>
        <w:rPr>
          <w:rFonts w:hint="eastAsia"/>
        </w:rPr>
        <w:br/>
      </w:r>
      <w:r>
        <w:rPr>
          <w:rFonts w:hint="eastAsia"/>
        </w:rPr>
        <w:t>　　第一节 主要乳腺检查仪细分行业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乳腺检查仪行业重点企业发展调研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2025年中国乳腺检查仪企业营销及发展建议</w:t>
      </w:r>
      <w:r>
        <w:rPr>
          <w:rFonts w:hint="eastAsia"/>
        </w:rPr>
        <w:br/>
      </w:r>
      <w:r>
        <w:rPr>
          <w:rFonts w:hint="eastAsia"/>
        </w:rPr>
        <w:t>　　第一节 乳腺检查仪企业营销策略分析及建议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乳腺检查仪企业营销策略分析</w:t>
      </w:r>
      <w:r>
        <w:rPr>
          <w:rFonts w:hint="eastAsia"/>
        </w:rPr>
        <w:br/>
      </w:r>
      <w:r>
        <w:rPr>
          <w:rFonts w:hint="eastAsia"/>
        </w:rPr>
        <w:t>　　　　一、乳腺检查仪企业营销策略</w:t>
      </w:r>
      <w:r>
        <w:rPr>
          <w:rFonts w:hint="eastAsia"/>
        </w:rPr>
        <w:br/>
      </w:r>
      <w:r>
        <w:rPr>
          <w:rFonts w:hint="eastAsia"/>
        </w:rPr>
        <w:t>　　　　二、乳腺检查仪企业经验借鉴</w:t>
      </w:r>
      <w:r>
        <w:rPr>
          <w:rFonts w:hint="eastAsia"/>
        </w:rPr>
        <w:br/>
      </w:r>
      <w:r>
        <w:rPr>
          <w:rFonts w:hint="eastAsia"/>
        </w:rPr>
        <w:t>　　第三节 乳腺检查仪企业营销模式演化与创新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乳腺检查仪企业经营发展分析及建议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一、乳腺检查仪企业存在的问题</w:t>
      </w:r>
      <w:r>
        <w:rPr>
          <w:rFonts w:hint="eastAsia"/>
        </w:rPr>
        <w:br/>
      </w:r>
      <w:r>
        <w:rPr>
          <w:rFonts w:hint="eastAsia"/>
        </w:rPr>
        <w:t>　　　　二、乳腺检查仪企业应对的策略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乳腺检查仪行业发展趋势及投资风险预警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2025年乳腺检查仪市场前景分析</w:t>
      </w:r>
      <w:r>
        <w:rPr>
          <w:rFonts w:hint="eastAsia"/>
        </w:rPr>
        <w:br/>
      </w:r>
      <w:r>
        <w:rPr>
          <w:rFonts w:hint="eastAsia"/>
        </w:rPr>
        <w:t>　　第二节 2025年乳腺检查仪行业发展趋势预测</w:t>
      </w:r>
      <w:r>
        <w:rPr>
          <w:rFonts w:hint="eastAsia"/>
        </w:rPr>
        <w:br/>
      </w:r>
      <w:r>
        <w:rPr>
          <w:rFonts w:hint="eastAsia"/>
        </w:rPr>
        <w:t>　　第三节 影响乳腺检查仪行业发展的主要因素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一、2025年影响乳腺检查仪行业运行的有利因素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二、2025年影响乳腺检查仪行业运行的稳定因素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三、2025年影响乳腺检查仪行业运行的不利因素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四、2025年中国乳腺检查仪行业发展面临的挑战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五、2025年中国乳腺检查仪行业发展面临的机遇</w:t>
      </w:r>
      <w:r>
        <w:rPr>
          <w:rFonts w:hint="eastAsia"/>
        </w:rPr>
        <w:br/>
      </w:r>
      <w:r>
        <w:rPr>
          <w:rFonts w:hint="eastAsia"/>
        </w:rPr>
        <w:t>　　第四节 乳腺检查仪行业投资风险预警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一、2025-2031年乳腺检查仪行业市场风险及控制策略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二、2025-2031年乳腺检查仪行业政策风险及控制策略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三、2025-2031年乳腺检查仪行业经营风险及控制策略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四、2025-2031年乳腺检查仪同业竞争风险及控制策略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五、2025-2031年乳腺检查仪行业其他风险及控制策略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乳腺检查仪行业投资战略研究</w:t>
      </w:r>
      <w:r>
        <w:rPr>
          <w:rFonts w:hint="eastAsia"/>
        </w:rPr>
        <w:br/>
      </w:r>
      <w:r>
        <w:rPr>
          <w:rFonts w:hint="eastAsia"/>
        </w:rPr>
        <w:t>　　第一节 乳腺检查仪行业发展战略研究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对我国乳腺检查仪品牌的战略思考</w:t>
      </w:r>
      <w:r>
        <w:rPr>
          <w:rFonts w:hint="eastAsia"/>
        </w:rPr>
        <w:br/>
      </w:r>
      <w:r>
        <w:rPr>
          <w:rFonts w:hint="eastAsia"/>
        </w:rPr>
        <w:t>　　　　一、乳腺检查仪品牌的重要性</w:t>
      </w:r>
      <w:r>
        <w:rPr>
          <w:rFonts w:hint="eastAsia"/>
        </w:rPr>
        <w:br/>
      </w:r>
      <w:r>
        <w:rPr>
          <w:rFonts w:hint="eastAsia"/>
        </w:rPr>
        <w:t>　　　　二、乳腺检查仪实施品牌战略的意义</w:t>
      </w:r>
      <w:r>
        <w:rPr>
          <w:rFonts w:hint="eastAsia"/>
        </w:rPr>
        <w:br/>
      </w:r>
      <w:r>
        <w:rPr>
          <w:rFonts w:hint="eastAsia"/>
        </w:rPr>
        <w:t>　　　　三、乳腺检查仪企业品牌的现状分析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四、我国乳腺检查仪企业的品牌战略</w:t>
      </w:r>
      <w:r>
        <w:rPr>
          <w:rFonts w:hint="eastAsia"/>
        </w:rPr>
        <w:br/>
      </w:r>
      <w:r>
        <w:rPr>
          <w:rFonts w:hint="eastAsia"/>
        </w:rPr>
        <w:t>　　　　五、乳腺检查仪品牌战略管理的策略</w:t>
      </w:r>
      <w:r>
        <w:rPr>
          <w:rFonts w:hint="eastAsia"/>
        </w:rPr>
        <w:br/>
      </w:r>
      <w:r>
        <w:rPr>
          <w:rFonts w:hint="eastAsia"/>
        </w:rPr>
        <w:t>　　第三节 乳腺检查仪经营策略分析</w:t>
      </w:r>
      <w:r>
        <w:rPr>
          <w:rFonts w:hint="eastAsia"/>
        </w:rPr>
        <w:br/>
      </w:r>
      <w:r>
        <w:rPr>
          <w:rFonts w:hint="eastAsia"/>
        </w:rPr>
        <w:t>　　　　一、乳腺检查仪市场细分策略</w:t>
      </w:r>
      <w:r>
        <w:rPr>
          <w:rFonts w:hint="eastAsia"/>
        </w:rPr>
        <w:br/>
      </w:r>
      <w:r>
        <w:rPr>
          <w:rFonts w:hint="eastAsia"/>
        </w:rPr>
        <w:t>　　　　二、乳腺检查仪市场创新策略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四、乳腺检查仪新产品差异化战略</w:t>
      </w:r>
      <w:r>
        <w:rPr>
          <w:rFonts w:hint="eastAsia"/>
        </w:rPr>
        <w:br/>
      </w:r>
      <w:r>
        <w:rPr>
          <w:rFonts w:hint="eastAsia"/>
        </w:rPr>
        <w:t>　　第四节 中智-林　乳腺检查仪行业投资战略研究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一、2025-2031年乳腺检查仪行业投资战略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2019-2024年中国乳腺检查仪市场规模及增长情况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2019-2024年中国乳腺检查仪行业产量及增长趋势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2025-2031年中国乳腺检查仪行业产量预测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2019-2024年中国乳腺检查仪行业市场需求及增长情况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2025-2031年中国乳腺检查仪行业市场需求预测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2019-2024年中国乳腺检查仪行业利润及增长情况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**地区乳腺检查仪市场规模及增长情况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**地区乳腺检查仪行业市场需求情况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**地区乳腺检查仪市场规模及增长情况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**地区乳腺检查仪行业市场需求情况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2019-2024年中国乳腺检查仪行业出口情况分析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2019-2024年中国乳腺检查仪行业产品市场价格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2025-2031年中国乳腺检查仪行业产品市场价格走势预测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乳腺检查仪重点企业经营情况分析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乳腺检查仪重点企业经营情况分析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2025-2031年中国乳腺检查仪市场规模预测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2025-2031年中国乳腺检查仪行业利润预测</w:t>
      </w:r>
      <w:r>
        <w:rPr>
          <w:rFonts w:hint="eastAsia"/>
        </w:rPr>
        <w:br/>
      </w:r>
      <w:r>
        <w:rPr>
          <w:rFonts w:hint="eastAsia"/>
        </w:rPr>
        <w:t>　　图表 2025年乳腺检查仪行业壁垒</w:t>
      </w:r>
      <w:r>
        <w:rPr>
          <w:rFonts w:hint="eastAsia"/>
        </w:rPr>
        <w:br/>
      </w:r>
      <w:r>
        <w:rPr>
          <w:rFonts w:hint="eastAsia"/>
        </w:rPr>
        <w:t>　　图表 2025年乳腺检查仪市场前景分析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2025-2031年中国乳腺检查仪市场需求预测</w:t>
      </w:r>
      <w:r>
        <w:rPr>
          <w:rFonts w:hint="eastAsia"/>
        </w:rPr>
        <w:br/>
      </w:r>
      <w:r>
        <w:rPr>
          <w:rFonts w:hint="eastAsia"/>
        </w:rPr>
        <w:t>　　图表 2025年乳腺检查仪发展趋势预测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df5b7445874df7" w:history="1">
        <w:r>
          <w:rPr>
            <w:rStyle w:val="Hyperlink"/>
          </w:rPr>
          <w:t>2025-2031年中国乳腺检查仪市场现状与前景趋势报告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3083116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df5b7445874df7" w:history="1">
        <w:r>
          <w:rPr>
            <w:rStyle w:val="Hyperlink"/>
          </w:rPr>
          <w:t>https://www.20087.com/6/11/RuXianJianChaYiDeXianZhuangYuQianJing.html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热点：最先进的乳腺检查仪器、乳腺检查仪器哪个最好、红外乳腺检查仪能看出纤维瘤吗、乳腺检查仪显示像血管一样、红外乳腺检查仪LC8100、乳腺检查仪器图片、乳腺疏通仪、乳腺检查仪器RS80A好 还是GEL0GIQE9好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b4ddd81ef24b45" w:history="1">
      <w:r>
        <w:rPr>
          <w:rStyle w:val="Hyperlink"/>
        </w:rPr>
        <w:t>2025-2031年中国乳腺检查仪市场现状与前景趋势报告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1/RuXianJianChaYiDeXianZhuangYuQianJing.html" TargetMode="External" Id="R1bdf5b7445874d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1/RuXianJianChaYiDeXianZhuangYuQianJing.html" TargetMode="External" Id="R80b4ddd81ef24b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2024-09-20T08:48:00Z</dcterms:created>
  <dcterms:modified xsi:type="dcterms:W3CDTF">2024-09-20T09:48:00Z</dcterms:modified>
  <dc:subject>2025-2031年中国乳腺检查仪市场现状与前景趋势报告</dc:subject>
  <dc:title>2025-2031年中国乳腺检查仪市场现状与前景趋势报告</dc:title>
  <cp:keywords>2025-2031年中国乳腺检查仪市场现状与前景趋势报告</cp:keywords>
  <dc:description>2025-2031年中国乳腺检查仪市场现状与前景趋势报告</dc:description>
</cp:coreProperties>
</file>