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2337b353411b" w:history="1">
              <w:r>
                <w:rPr>
                  <w:rStyle w:val="Hyperlink"/>
                </w:rPr>
                <w:t>2024-2030年全球与中国血压测试仪市场全面调研与发展趋势分析报告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2337b353411b" w:history="1">
              <w:r>
                <w:rPr>
                  <w:rStyle w:val="Hyperlink"/>
                </w:rPr>
                <w:t>2024-2030年全球与中国血压测试仪市场全面调研与发展趋势分析报告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62337b353411b" w:history="1">
                <w:r>
                  <w:rPr>
                    <w:rStyle w:val="Hyperlink"/>
                  </w:rPr>
                  <w:t>https://www.20087.com/6/31/XueYaCeShiYiFaZhanQuShiYuCe.html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试仪是一种用于测量人体血压水平的医疗设备，其性能直接影响到健康监测的准确性和便利性。目前，随着医疗器械技术和传感技术的发展，血压测试仪的设计和应用也在不断进步。通过采用先进的传感技术和严格的品质控制，现代血压测试仪不仅在测量精度和稳定性上有了显著提升，还能够通过优化设计，提高其在不同环境条件下的适应性和耐用性。此外，随着智能穿戴技术和移动医疗技术的应用，血压测试仪的远程监控和智能管理能力得到了增强，能够通过智能设备实现对血压状态的实时监测和故障预警。然而，如何在保证设备性能的同时，降低生产成本并提高市场竞争力，是当前血压测试仪制造商面临的挑战。</w:t>
      </w:r>
      <w:r>
        <w:rPr>
          <w:rFonts w:hint="eastAsia"/>
        </w:rPr>
        <w:br/>
      </w:r>
      <w:r>
        <w:rPr>
          <w:rFonts w:hint="eastAsia"/>
        </w:rPr>
        <w:t>　　未来，血压测试仪的发展将更加注重智能化和便携化。智能化方面，将通过引入人工智能算法和大数据分析技术，实现对血压测试仪的自动控制和远程管理，提高使用的便利性和安全性。便携化方面，则表现为通过引入更多轻量化材料和技术，提高血压测试仪的便携性和易用性。此外，随着消费者对健康管理的需求增加，血压测试仪还需具备更强的适应性和灵活性，能够适应不同类型的使用需求和环境。同时，为了适应未来市场的发展，血压测试仪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662337b353411b" w:history="1">
        <w:r>
          <w:rPr>
            <w:rStyle w:val="Hyperlink"/>
          </w:rPr>
          <w:t>2024-2030年全球与中国血压测试仪市场全面调研与发展趋势分析报告</w:t>
        </w:r>
      </w:hyperlink>
      <w:r>
        <w:rPr>
          <w:rFonts w:hint="eastAsia"/>
        </w:rPr>
        <w:t>全面剖析了血压测试仪行业的市场规模、需求及价格动态。报告通过对血压测试仪产业链的深入挖掘，详细分析了行业现状，并对血压测试仪市场前景及发展趋势进行了科学预测。血压测试仪报告还深入探索了各细分市场的特点，突出关注血压测试仪重点企业的经营状况，全面揭示了血压测试仪行业竞争格局、品牌影响力和市场集中度。血压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血压测试仪行业简介</w:t>
      </w:r>
      <w:r>
        <w:rPr>
          <w:rFonts w:hint="eastAsia"/>
        </w:rPr>
        <w:br/>
      </w:r>
      <w:r>
        <w:rPr>
          <w:rFonts w:hint="eastAsia"/>
        </w:rPr>
        <w:t>　　　　1.1.1 血压测试仪行业界定及分类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血压测试仪行业特征</w:t>
      </w:r>
      <w:r>
        <w:rPr>
          <w:rFonts w:hint="eastAsia"/>
        </w:rPr>
        <w:br/>
      </w:r>
      <w:r>
        <w:rPr>
          <w:rFonts w:hint="eastAsia"/>
        </w:rPr>
        <w:t>　　1.2 血压测试仪产品主要分类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不同种类血压测试仪价格走势（2018-2023年）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上臂</w:t>
      </w:r>
      <w:r>
        <w:rPr>
          <w:rFonts w:hint="eastAsia"/>
        </w:rPr>
        <w:br/>
      </w:r>
      <w:r>
        <w:rPr>
          <w:rFonts w:hint="eastAsia"/>
        </w:rPr>
        <w:t>　　　　1.2.3 腕关节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血压测试仪主要应用领域分析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离线销售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全球血压测试仪供需现状及预测（2018-2023年）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全球血压测试仪产能、产量、产能利用率及发展趋势（2018-2023年）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全球血压测试仪产量、表观消费量及发展趋势（2018-2023年）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全球血压测试仪产量、市场需求量及发展趋势（2018-2023年）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中国血压测试仪供需现状及预测（2018-2023年）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中国血压测试仪产能、产量、产能利用率及发展趋势（2018-2023年）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中国血压测试仪产量、表观消费量及发展趋势（2018-2023年）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中国血压测试仪产量、市场需求量及发展趋势（2018-2023年）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血压测试仪中国及欧美日等行业政策分析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全球与中国主要厂商血压测试仪产量、产值及竞争分析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全球市场血压测试仪主要厂商2022和2023年产量、产值及市场份额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全球市场血压测试仪主要厂商2022和2023年产量列表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全球市场血压测试仪主要厂商2022和2023年产值列表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全球市场血压测试仪主要厂商2022和2023年产品价格列表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中国市场血压测试仪主要厂商2022和2023年产量、产值及市场份额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中国市场血压测试仪主要厂商2022和2023年产量列表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中国市场血压测试仪主要厂商2022和2023年产值列表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血压测试仪行业集中度分析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血压测试仪行业竞争程度分析</w:t>
      </w:r>
      <w:r>
        <w:rPr>
          <w:rFonts w:hint="eastAsia"/>
        </w:rPr>
        <w:br/>
      </w:r>
      <w:r>
        <w:rPr>
          <w:rFonts w:hint="eastAsia"/>
        </w:rPr>
        <w:t>　　2.5 血压测试仪全球领先企业SWOT分析</w:t>
      </w:r>
      <w:r>
        <w:rPr>
          <w:rFonts w:hint="eastAsia"/>
        </w:rPr>
        <w:br/>
      </w:r>
      <w:r>
        <w:rPr>
          <w:rFonts w:hint="eastAsia"/>
        </w:rPr>
        <w:t>　　2.6 血压测试仪中国企业SWOT分析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从生产角度分析全球主要地区血压测试仪产量、产值、市场份额、增长率及发展趋势（2018-2023年）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全球主要地区血压测试仪产量、产值及市场份额（2018-2023年）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全球主要地区血压测试仪产量及市场份额（2018-2023年）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全球主要地区血压测试仪产值及市场份额（2018-2023年）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中国市场血压测试仪2018-2023年产量、产值及增长率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从消费角度分析全球主要地区血压测试仪消费量、市场份额及发展趋势（2018-2023年）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全球主要地区血压测试仪消费量、市场份额及发展预测（2018-2023年）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印度市场血压测试仪2018-2023年消费量增长率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全球与中国血压测试仪主要生产商分析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重点企业（10）血压测试仪产品规格及价格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不同类型血压测试仪产量、价格、产值及市场份额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全球市场不同类型血压测试仪产量、产值及市场份额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全球市场血压测试仪不同类型血压测试仪产量及市场份额（2018-2023年）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全球市场不同类型血压测试仪产值、市场份额（2018-2023年）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全球市场不同类型血压测试仪价格走势（2018-2023年）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中国市场血压测试仪主要分类产量、产值及市场份额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中国市场血压测试仪主要分类产量及市场份额及（2018-2023年）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中国市场血压测试仪主要分类产值、市场份额（2018-2023年）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中国市场血压测试仪主要分类价格走势（2018-2023年）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血压测试仪产业链分析</w:t>
      </w:r>
      <w:r>
        <w:rPr>
          <w:rFonts w:hint="eastAsia"/>
        </w:rPr>
        <w:br/>
      </w:r>
      <w:r>
        <w:rPr>
          <w:rFonts w:hint="eastAsia"/>
        </w:rPr>
        <w:t>　　7.2 血压测试仪产业上游供应分析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全球市场血压测试仪下游主要应用领域消费量、市场份额及增长率（2018-2023年）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中国市场血压测试仪主要应用领域消费量、市场份额及增长率（2018-2023年）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中国市场血压测试仪产量、消费量、进出口分析及未来趋势（2018-2023年）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中国市场血压测试仪产量、消费量、进出口分析及未来趋势（2018-2023年）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中国市场血压测试仪进出口贸易趋势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中国市场血压测试仪主要进口来源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中国市场血压测试仪主要出口目的地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中国市场血压测试仪主要地区分布</w:t>
      </w:r>
      <w:r>
        <w:rPr>
          <w:rFonts w:hint="eastAsia"/>
        </w:rPr>
        <w:br/>
      </w:r>
      <w:r>
        <w:rPr>
          <w:rFonts w:hint="eastAsia"/>
        </w:rPr>
        <w:t>　　9.1 中国血压测试仪生产地区分布</w:t>
      </w:r>
      <w:r>
        <w:rPr>
          <w:rFonts w:hint="eastAsia"/>
        </w:rPr>
        <w:br/>
      </w:r>
      <w:r>
        <w:rPr>
          <w:rFonts w:hint="eastAsia"/>
        </w:rPr>
        <w:t>　　9.2 中国血压测试仪消费地区分布</w:t>
      </w:r>
      <w:r>
        <w:rPr>
          <w:rFonts w:hint="eastAsia"/>
        </w:rPr>
        <w:br/>
      </w:r>
      <w:r>
        <w:rPr>
          <w:rFonts w:hint="eastAsia"/>
        </w:rPr>
        <w:t>　　9.3 中国血压测试仪市场集中度及发展趋势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血压测试仪技术及相关行业技术发展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国内市场血压测试仪销售渠道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国内市场血压测试仪未来销售模式及销售渠道的趋势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企业海外血压测试仪销售渠道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欧美日等地区血压测试仪销售渠道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欧美日等地区血压测试仪未来销售模式及销售渠道的趋势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血压测试仪销售/营销策略建议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血压测试仪产品市场定位及目标消费者分析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血压测试仪产品图片</w:t>
      </w:r>
      <w:r>
        <w:rPr>
          <w:rFonts w:hint="eastAsia"/>
        </w:rPr>
        <w:br/>
      </w:r>
      <w:r>
        <w:rPr>
          <w:rFonts w:hint="eastAsia"/>
        </w:rPr>
        <w:t>　　表 血压测试仪产品分类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2024年全球不同种类血压测试仪产量市场份额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不同种类血压测试仪价格列表及趋势（2018-2023年）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上臂产品图片</w:t>
      </w:r>
      <w:r>
        <w:rPr>
          <w:rFonts w:hint="eastAsia"/>
        </w:rPr>
        <w:br/>
      </w:r>
      <w:r>
        <w:rPr>
          <w:rFonts w:hint="eastAsia"/>
        </w:rPr>
        <w:t>　　图 腕关节产品图片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血压测试仪主要应用领域表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全球2023年血压测试仪不同应用领域消费量市场份额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全球市场血压测试仪产量（万个）及增长率（2018-2023年）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全球市场血压测试仪产值（万元）及增长率（2018-2023年）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中国市场血压测试仪产量（万个）、增长率及发展趋势（2018-2023年）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中国市场血压测试仪产值（万元）、增长率及未来发展趋势（2018-2023年）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全球血压测试仪产能（万个）、产量（万个）、产能利用率及发展趋势（2018-2023年）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全球血压测试仪产量（万个）、表观消费量及发展趋势（2018-2023年）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全球血压测试仪产量（万个）、市场需求量及发展趋势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中国血压测试仪产能（万个）、产量（万个）、产能利用率及发展趋势（2018-2023年）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中国血压测试仪产量（万个）、表观消费量及发展趋势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中国血压测试仪产量（万个）、市场需求量及发展趋势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全球市场血压测试仪主要厂商2022和2023年产量（万个）列表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全球市场血压测试仪主要厂商2022和2023年产量市场份额列表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全球市场血压测试仪主要厂商2023年产量市场份额列表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全球市场血压测试仪主要厂商2022年产量市场份额列表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全球市场血压测试仪主要厂商2022和2023年产值（万元）列表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全球市场血压测试仪主要厂商2022和2023年产值市场份额列表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全球市场血压测试仪主要厂商2023年产值市场份额列表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全球市场血压测试仪主要厂商2022年产值市场份额列表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全球市场血压测试仪主要厂商2022和2023年产品价格列表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中国市场血压测试仪主要厂商2022和2023年产量（万个）列表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中国市场血压测试仪主要厂商2022和2023年产量市场份额列表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中国市场血压测试仪主要厂商2023年产量市场份额列表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中国市场血压测试仪主要厂商2022年产量市场份额列表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中国市场血压测试仪主要厂商2022和2023年产值（万元）列表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中国市场血压测试仪主要厂商2022和2023年产值市场份额列表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中国市场血压测试仪主要厂商2023年产值市场份额列表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中国市场血压测试仪主要厂商2022年产值市场份额列表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血压测试仪全球领先企业SWOT分析</w:t>
      </w:r>
      <w:r>
        <w:rPr>
          <w:rFonts w:hint="eastAsia"/>
        </w:rPr>
        <w:br/>
      </w:r>
      <w:r>
        <w:rPr>
          <w:rFonts w:hint="eastAsia"/>
        </w:rPr>
        <w:t>　　表 血压测试仪中国企业SWOT分析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全球主要地区血压测试仪2018-2023年产量（万个）列表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全球主要地区血压测试仪2018-2023年产量市场份额列表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全球主要地区血压测试仪2023年产量市场份额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全球主要地区血压测试仪2018-2023年产值（万元）列表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全球主要地区血压测试仪2018-2023年产值市场份额列表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全球主要地区血压测试仪2024年产值市场份额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中国市场血压测试仪2018-2023年产量（万个）及增长率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中国市场血压测试仪2018-2023年产值（万元）及增长率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美国市场血压测试仪2018-2023年产量（万个）及增长率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美国市场血压测试仪2018-2023年产值（万元）及增长率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欧洲市场血压测试仪2018-2023年产量（万个）及增长率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欧洲市场血压测试仪2018-2023年产值（万元）及增长率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日本市场血压测试仪2018-2023年产量（万个）及增长率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日本市场血压测试仪2018-2023年产值（万元）及增长率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东南亚市场血压测试仪2018-2023年产量（万个）及增长率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东南亚市场血压测试仪2018-2023年产值（万元）及增长率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印度市场血压测试仪2018-2023年产量（万个）及增长率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印度市场血压测试仪2018-2023年产值（万元）及增长率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全球主要地区血压测试仪2018-2023年消费量（万个）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全球主要地区血压测试仪2018-2023年消费量市场份额列表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全球主要地区血压测试仪2024年消费量市场份额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中国市场血压测试仪2018-2023年消费量（万个）、增长率及发展预测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中国市场血压测试仪2024-2030年消费量（万个）、增长率及发展预测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欧洲市场血压测试仪2018-2023年消费量（万个）、增长率及发展预测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日本市场血压测试仪2018-2023年消费量（万个）、增长率及发展预测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东南亚市场血压测试仪2018-2023年消费量（万个）、增长率及发展预测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印度市场血压测试仪2018-2023年消费量（万个）、增长率及发展预测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重点企业（10）血压测试仪产能（万个）、产量（万个）、产值（万元）、价格及毛利率（2018-2023年）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重点企业（10）血压测试仪产量全球市场份额（2023年）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重点企业（10）血压测试仪产量全球市场份额（2024年）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全球市场不同类型血压测试仪产量（万个）（2018-2023年）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全球市场不同类型血压测试仪产量市场份额（2018-2023年）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全球市场不同类型血压测试仪产值（万元）（2018-2023年）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全球市场不同类型血压测试仪产值市场份额（2018-2023年）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全球市场不同类型血压测试仪价格走势（2018-2023年）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血压测试仪产业链图</w:t>
      </w:r>
      <w:r>
        <w:rPr>
          <w:rFonts w:hint="eastAsia"/>
        </w:rPr>
        <w:br/>
      </w:r>
      <w:r>
        <w:rPr>
          <w:rFonts w:hint="eastAsia"/>
        </w:rPr>
        <w:t>　　表 血压测试仪上游原料供应商及联系方式列表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全球市场血压测试仪主要应用领域消费量（万个）（2018-2023年）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全球市场血压测试仪主要应用领域消费量市场份额（2018-2023年）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2024年全球市场血压测试仪主要应用领域消费量市场份额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全球市场血压测试仪主要应用领域消费量增长率（2018-2023年）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中国市场血压测试仪产量（万个）、消费量（万个）、进出口分析及未来趋势（2018-2023年）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2337b353411b" w:history="1">
        <w:r>
          <w:rPr>
            <w:rStyle w:val="Hyperlink"/>
          </w:rPr>
          <w:t>2024-2030年全球与中国血压测试仪市场全面调研与发展趋势分析报告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62337b353411b" w:history="1">
        <w:r>
          <w:rPr>
            <w:rStyle w:val="Hyperlink"/>
          </w:rPr>
          <w:t>https://www.20087.com/6/31/XueYaCeShiYiFaZhanQuShiYuCe.html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e472c40814b5e" w:history="1">
      <w:r>
        <w:rPr>
          <w:rStyle w:val="Hyperlink"/>
        </w:rPr>
        <w:t>2024-2030年全球与中国血压测试仪市场全面调研与发展趋势分析报告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ueYaCeShiYiFaZhanQuShiYuCe.html" TargetMode="External" Id="Raa662337b353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ueYaCeShiYiFaZhanQuShiYuCe.html" TargetMode="External" Id="Rd28e472c4081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2023-11-02T08:52:00Z</dcterms:created>
  <dcterms:modified xsi:type="dcterms:W3CDTF">2023-11-02T09:52:00Z</dcterms:modified>
  <dc:subject>2024-2030年全球与中国血压测试仪市场全面调研与发展趋势分析报告</dc:subject>
  <dc:title>2024-2030年全球与中国血压测试仪市场全面调研与发展趋势分析报告</dc:title>
  <cp:keywords>2024-2030年全球与中国血压测试仪市场全面调研与发展趋势分析报告</cp:keywords>
  <dc:description>2024-2030年全球与中国血压测试仪市场全面调研与发展趋势分析报告</dc:description>
</cp:coreProperties>
</file>