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7d99f518343a3" w:history="1">
              <w:r>
                <w:rPr>
                  <w:rStyle w:val="Hyperlink"/>
                </w:rPr>
                <w:t>2026-2032年全球与中国医院物流机器人发展现状及市场前景分析报告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7d99f518343a3" w:history="1">
              <w:r>
                <w:rPr>
                  <w:rStyle w:val="Hyperlink"/>
                </w:rPr>
                <w:t>2026-2032年全球与中国医院物流机器人发展现状及市场前景分析报告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7d99f518343a3" w:history="1">
                <w:r>
                  <w:rPr>
                    <w:rStyle w:val="Hyperlink"/>
                  </w:rPr>
                  <w:t>https://www.20087.com/8/81/YiYuanWuLiuJiQiRenDeFaZhanQianJing.html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物流机器人用于自动化运送药品、检验样本、餐食及医疗耗材，在门诊、药房、检验科与病房之间构建无人化配送网络。设备普遍集成激光SLAM导航、多传感器融合避障、电梯联动及身份验证存取柜，强调运行稳定性、感染控制（如紫外消毒舱）与HIS系统对接能力。在人力成本上升与院内感染防控要求趋严背景下，行业加速部署5G远程调度、多机协同路径规划及静音驱动系统，以适应24小时高密度运行场景。然而，复杂人流环境中动态避障响应延迟、老旧建筑无电梯API接口阻碍通行，以及突发断电或网络中断导致任务中断，仍是系统鲁棒性提升的关键瓶颈。</w:t>
      </w:r>
      <w:r>
        <w:rPr>
          <w:rFonts w:hint="eastAsia"/>
        </w:rPr>
        <w:br/>
      </w:r>
      <w:r>
        <w:rPr>
          <w:rFonts w:hint="eastAsia"/>
        </w:rPr>
        <w:t>　　未来，医院物流机器人将向自主决策、多任务融合与人机共融演进。市场调研网认为，强化学习算法将使机器人在拥堵走廊中主动协商通行权；而模块化货舱将支持冷藏、防震或生物安全运输切换。在交互层面，语音提示与表情屏将提升患者接受度。此外，机器人将作为移动IoT节点采集环境温湿度或空气质量数据。长远看，医院物流机器人将从“物资搬运载体”升级为“具备情境理解、资源调度与健康环境感知能力的智能医疗空间协作者”，在智慧医院建设中从效率工具进化为服务生态的重要组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e7d99f518343a3" w:history="1">
        <w:r>
          <w:rPr>
            <w:rStyle w:val="Hyperlink"/>
          </w:rPr>
          <w:t>2026-2032年全球与中国医院物流机器人发展现状及市场前景分析报告</w:t>
        </w:r>
      </w:hyperlink>
      <w:r>
        <w:rPr>
          <w:rFonts w:hint="eastAsia"/>
        </w:rPr>
        <w:t>》，2025年医院物流机器人行业市场规模达 亿元，预计2032年市场规模将达 亿元，期间年均复合增长率（CAGR）达 %。报告通过对医院物流机器人行业的全面调研，系统分析了医院物流机器人市场规模、技术现状及未来发展方向，揭示了行业竞争格局的演变趋势与潜在问题。同时，报告评估了医院物流机器人行业投资价值与效益，识别了发展中的主要挑战与机遇，并结合SWOT分析为投资者和企业提供了科学的战略建议。此外，报告重点聚焦医院物流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按产品类型细分，全球医院物流机器人市场规模2021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自主移动机器人 （AMR）</w:t>
      </w:r>
      <w:r>
        <w:rPr>
          <w:rFonts w:hint="eastAsia"/>
        </w:rPr>
        <w:br/>
      </w:r>
      <w:r>
        <w:rPr>
          <w:rFonts w:hint="eastAsia"/>
        </w:rPr>
        <w:t>　　　　1.3.3 自动导引车 （AGV）</w:t>
      </w:r>
      <w:r>
        <w:rPr>
          <w:rFonts w:hint="eastAsia"/>
        </w:rPr>
        <w:br/>
      </w:r>
      <w:r>
        <w:rPr>
          <w:rFonts w:hint="eastAsia"/>
        </w:rPr>
        <w:t>　　　　1.3.4 配送机器人</w:t>
      </w:r>
      <w:r>
        <w:rPr>
          <w:rFonts w:hint="eastAsia"/>
        </w:rPr>
        <w:br/>
      </w:r>
      <w:r>
        <w:rPr>
          <w:rFonts w:hint="eastAsia"/>
        </w:rPr>
        <w:t>　　　　1.3.5 药房自动化机器人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产品分类，按导航方式</w:t>
      </w:r>
      <w:r>
        <w:rPr>
          <w:rFonts w:hint="eastAsia"/>
        </w:rPr>
        <w:br/>
      </w:r>
      <w:r>
        <w:rPr>
          <w:rFonts w:hint="eastAsia"/>
        </w:rPr>
        <w:t>　　　　1.4.1 按导航方式细分，全球医院物流机器人市场规模2021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激光导航机器人</w:t>
      </w:r>
      <w:r>
        <w:rPr>
          <w:rFonts w:hint="eastAsia"/>
        </w:rPr>
        <w:br/>
      </w:r>
      <w:r>
        <w:rPr>
          <w:rFonts w:hint="eastAsia"/>
        </w:rPr>
        <w:t>　　　　1.4.3 SLAM导航机器人</w:t>
      </w:r>
      <w:r>
        <w:rPr>
          <w:rFonts w:hint="eastAsia"/>
        </w:rPr>
        <w:br/>
      </w:r>
      <w:r>
        <w:rPr>
          <w:rFonts w:hint="eastAsia"/>
        </w:rPr>
        <w:t>　　　　1.4.4 磁条导航机器人</w:t>
      </w:r>
      <w:r>
        <w:rPr>
          <w:rFonts w:hint="eastAsia"/>
        </w:rPr>
        <w:br/>
      </w:r>
      <w:r>
        <w:rPr>
          <w:rFonts w:hint="eastAsia"/>
        </w:rPr>
        <w:t>　　　　1.4.5 二维码/视觉导航机器人</w:t>
      </w:r>
      <w:r>
        <w:rPr>
          <w:rFonts w:hint="eastAsia"/>
        </w:rPr>
        <w:br/>
      </w:r>
      <w:r>
        <w:rPr>
          <w:rFonts w:hint="eastAsia"/>
        </w:rPr>
        <w:t>　　1.5 产品分类，按机器人功能类型</w:t>
      </w:r>
      <w:r>
        <w:rPr>
          <w:rFonts w:hint="eastAsia"/>
        </w:rPr>
        <w:br/>
      </w:r>
      <w:r>
        <w:rPr>
          <w:rFonts w:hint="eastAsia"/>
        </w:rPr>
        <w:t>　　　　1.5.1 按机器人功能类型细分，全球医院物流机器人市场规模2021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物流运输机器人</w:t>
      </w:r>
      <w:r>
        <w:rPr>
          <w:rFonts w:hint="eastAsia"/>
        </w:rPr>
        <w:br/>
      </w:r>
      <w:r>
        <w:rPr>
          <w:rFonts w:hint="eastAsia"/>
        </w:rPr>
        <w:t>　　　　1.5.3 配送机器人</w:t>
      </w:r>
      <w:r>
        <w:rPr>
          <w:rFonts w:hint="eastAsia"/>
        </w:rPr>
        <w:br/>
      </w:r>
      <w:r>
        <w:rPr>
          <w:rFonts w:hint="eastAsia"/>
        </w:rPr>
        <w:t>　　　　1.5.4 牵引机器人</w:t>
      </w:r>
      <w:r>
        <w:rPr>
          <w:rFonts w:hint="eastAsia"/>
        </w:rPr>
        <w:br/>
      </w:r>
      <w:r>
        <w:rPr>
          <w:rFonts w:hint="eastAsia"/>
        </w:rPr>
        <w:t>　　　　1.5.5 电梯联动机器人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按应用细分，全球医院物流机器人市场规模2021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药房、实验室和无菌物品交付</w:t>
      </w:r>
      <w:r>
        <w:rPr>
          <w:rFonts w:hint="eastAsia"/>
        </w:rPr>
        <w:br/>
      </w:r>
      <w:r>
        <w:rPr>
          <w:rFonts w:hint="eastAsia"/>
        </w:rPr>
        <w:t>　　　　1.6.3 食物配送</w:t>
      </w:r>
      <w:r>
        <w:rPr>
          <w:rFonts w:hint="eastAsia"/>
        </w:rPr>
        <w:br/>
      </w:r>
      <w:r>
        <w:rPr>
          <w:rFonts w:hint="eastAsia"/>
        </w:rPr>
        <w:t>　　　　1.6.4 洗衣房送货</w:t>
      </w:r>
      <w:r>
        <w:rPr>
          <w:rFonts w:hint="eastAsia"/>
        </w:rPr>
        <w:br/>
      </w:r>
      <w:r>
        <w:rPr>
          <w:rFonts w:hint="eastAsia"/>
        </w:rPr>
        <w:t>　　　　1.6.5 垃圾运输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医院物流机器人行业发展总体概况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医院物流机器人行业发展主要特点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医院物流机器人行业发展影响因素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医院物流机器人有利因素</w:t>
      </w:r>
      <w:r>
        <w:rPr>
          <w:rFonts w:hint="eastAsia"/>
        </w:rPr>
        <w:br/>
      </w:r>
      <w:r>
        <w:rPr>
          <w:rFonts w:hint="eastAsia"/>
        </w:rPr>
        <w:t>　　　　1.7.3 .2 医院物流机器人不利因素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全球市场，近三年医院物流机器人主要企业占有率及排名（按销量）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医院物流机器人主要企业在国际市场占有率（按销量，2023-2026）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2025年医院物流机器人主要企业在国际市场排名（按销量）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全球市场主要企业医院物流机器人销量（2023-2026）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全球市场，近三年医院物流机器人主要企业占有率及排名（按收入）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医院物流机器人主要企业在国际市场占有率（按收入，2023-2026）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2025年医院物流机器人主要企业在国际市场排名（按收入）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全球市场主要企业医院物流机器人销售收入（2023-2026）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全球市场主要企业医院物流机器人销售价格（2023-2026）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中国市场，近三年医院物流机器人主要企业占有率及排名（按销量）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医院物流机器人主要企业在中国市场占有率（按销量，2023-2026）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2025年医院物流机器人主要企业在中国市场排名（按销量）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中国市场主要企业医院物流机器人销量（2023-2026）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中国市场，近三年医院物流机器人主要企业占有率及排名（按收入）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医院物流机器人主要企业在中国市场占有率（按收入，2023-2026）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2025年医院物流机器人主要企业在中国市场排名（按收入）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中国市场主要企业医院物流机器人销售收入（2023-2026）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全球主要厂商医院物流机器人总部及产地分布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全球主要厂商成立时间及医院物流机器人商业化日期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全球主要厂商医院物流机器人产品类型及应用</w:t>
      </w:r>
      <w:r>
        <w:rPr>
          <w:rFonts w:hint="eastAsia"/>
        </w:rPr>
        <w:br/>
      </w:r>
      <w:r>
        <w:rPr>
          <w:rFonts w:hint="eastAsia"/>
        </w:rPr>
        <w:t>　　2.9 医院物流机器人行业集中度、竞争程度分析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医院物流机器人行业集中度分析：2025年全球Top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全球医院物流机器人第一梯队、第二梯队和第三梯队生产商（品牌）及市场份额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全球医院物流机器人总体规模分析</w:t>
      </w:r>
      <w:r>
        <w:rPr>
          <w:rFonts w:hint="eastAsia"/>
        </w:rPr>
        <w:br/>
      </w:r>
      <w:r>
        <w:rPr>
          <w:rFonts w:hint="eastAsia"/>
        </w:rPr>
        <w:t>　　3.1 全球医院物流机器人供需现状及预测（2021-2032）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全球医院物流机器人产能、产量、产能利用率及发展趋势（2021-2032）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全球医院物流机器人产量、需求量及发展趋势（2021-2032）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全球主要地区医院物流机器人产量及发展趋势（2021-2032）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全球主要地区医院物流机器人产量（2021-2026）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全球主要地区医院物流机器人产量（2027-2032）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全球主要地区医院物流机器人产量市场份额（2021-2032）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中国医院物流机器人供需现状及预测（2021-2032）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中国医院物流机器人产能、产量、产能利用率及发展趋势（2021-2032）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中国医院物流机器人产量、市场需求量及发展趋势（2021-2032）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中国市场医院物流机器人进出口（2021-2032）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全球医院物流机器人销量及销售额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全球市场医院物流机器人销售额（2021-2032）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全球市场医院物流机器人销量（2021-2032）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全球市场医院物流机器人价格趋势（2021-2032）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全球医院物流机器人主要地区分析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全球主要地区医院物流机器人市场规模分析：2021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全球主要地区医院物流机器人销售收入及市场份额（2021-2026）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全球主要地区医院物流机器人销售收入预测（2027-2032）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全球主要地区医院物流机器人销量分析：2021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全球主要地区医院物流机器人销量及市场份额（2021-2026）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全球主要地区医院物流机器人销量及市场份额预测（2027-2032）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北美市场医院物流机器人销量、收入及增长率（2021-2032）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欧洲市场医院物流机器人销量、收入及增长率（2021-2032）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中国市场医院物流机器人销量、收入及增长率（2021-2032）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日本市场医院物流机器人销量、收入及增长率（2021-2032）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东南亚市场医院物流机器人销量、收入及增长率（2021-2032）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印度市场医院物流机器人销量、收入及增长率（2021-2032）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南美市场医院物流机器人销量、收入及增长率（2021-2032）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中东市场医院物流机器人销量、收入及增长率（2021-2032）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不同产品类型医院物流机器人分析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全球不同产品类型医院物流机器人销量（2021-2032）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全球不同产品类型医院物流机器人销量及市场份额（2021-2026）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全球不同产品类型医院物流机器人销量预测（2027-2032）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全球不同产品类型医院物流机器人收入（2021-2032）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全球不同产品类型医院物流机器人收入及市场份额（2021-2026）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全球不同产品类型医院物流机器人收入预测（2027-2032）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全球不同产品类型医院物流机器人价格走势（2021-2032）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中国不同产品类型医院物流机器人销量（2021-2032）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中国不同产品类型医院物流机器人销量及市场份额（2021-2026）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中国不同产品类型医院物流机器人销量预测（2027-2032）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中国不同产品类型医院物流机器人收入（2021-2032）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中国不同产品类型医院物流机器人收入及市场份额（2021-2026）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中国不同产品类型医院物流机器人收入预测（2027-2032）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不同应用医院物流机器人分析</w:t>
      </w:r>
      <w:r>
        <w:rPr>
          <w:rFonts w:hint="eastAsia"/>
        </w:rPr>
        <w:br/>
      </w:r>
      <w:r>
        <w:rPr>
          <w:rFonts w:hint="eastAsia"/>
        </w:rPr>
        <w:t>　　7.1 全球不同应用医院物流机器人销量（2021-2032）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全球不同应用医院物流机器人销量及市场份额（2021-2026）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全球不同应用医院物流机器人销量预测（2027-2032）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全球不同应用医院物流机器人收入（2021-2032）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全球不同应用医院物流机器人收入及市场份额（2021-2026）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全球不同应用医院物流机器人收入预测（2027-2032）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全球不同应用医院物流机器人价格走势（2021-2032）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中国不同应用医院物流机器人销量（2021-2032）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中国不同应用医院物流机器人销量及市场份额（2021-2026）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中国不同应用医院物流机器人销量预测（2027-2032）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中国不同应用医院物流机器人收入（2021-2032）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中国不同应用医院物流机器人收入及市场份额（2021-2026）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中国不同应用医院物流机器人收入预测（2027-2032）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医院物流机器人行业发展趋势</w:t>
      </w:r>
      <w:r>
        <w:rPr>
          <w:rFonts w:hint="eastAsia"/>
        </w:rPr>
        <w:br/>
      </w:r>
      <w:r>
        <w:rPr>
          <w:rFonts w:hint="eastAsia"/>
        </w:rPr>
        <w:t>　　8.2 医院物流机器人行业主要驱动因素</w:t>
      </w:r>
      <w:r>
        <w:rPr>
          <w:rFonts w:hint="eastAsia"/>
        </w:rPr>
        <w:br/>
      </w:r>
      <w:r>
        <w:rPr>
          <w:rFonts w:hint="eastAsia"/>
        </w:rPr>
        <w:t>　　8.3 医院物流机器人中国企业SWOT分析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中国医院物流机器人行业政策环境分析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医院物流机器人行业产业链简介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医院物流机器人行业供应链分析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医院物流机器人主要原料及供应情况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医院物流机器人行业采购模式</w:t>
      </w:r>
      <w:r>
        <w:rPr>
          <w:rFonts w:hint="eastAsia"/>
        </w:rPr>
        <w:br/>
      </w:r>
      <w:r>
        <w:rPr>
          <w:rFonts w:hint="eastAsia"/>
        </w:rPr>
        <w:t>　　9.3 医院物流机器人行业生产模式</w:t>
      </w:r>
      <w:r>
        <w:rPr>
          <w:rFonts w:hint="eastAsia"/>
        </w:rPr>
        <w:br/>
      </w:r>
      <w:r>
        <w:rPr>
          <w:rFonts w:hint="eastAsia"/>
        </w:rPr>
        <w:t>　　9.4 医院物流机器人行业销售模式及销售渠道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按产品类型细分，全球医院物流机器人市场规模2021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按导航方式细分，全球医院物流机器人市场规模2021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按机器人功能类型细分，全球医院物流机器人市场规模2021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按应用细分，全球医院物流机器人市场规模（CAGR）2021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医院物流机器人行业发展主要特点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医院物流机器人行业发展有利因素分析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医院物流机器人行业发展不利因素分析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进入医院物流机器人行业壁垒</w:t>
      </w:r>
      <w:r>
        <w:rPr>
          <w:rFonts w:hint="eastAsia"/>
        </w:rPr>
        <w:br/>
      </w:r>
      <w:r>
        <w:rPr>
          <w:rFonts w:hint="eastAsia"/>
        </w:rPr>
        <w:t>　　表 9： 医院物流机器人主要企业在国际市场占有率（按销量，2023-2026）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2025年医院物流机器人主要企业在国际市场排名（按销量）&amp;（千台）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全球市场主要企业医院物流机器人销量（2023-2026）&amp;（千台）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医院物流机器人主要企业在国际市场占有率（按收入，2023-2026）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2025年医院物流机器人主要企业在国际市场排名（按收入）&amp;（万元）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全球市场主要企业医院物流机器人销售收入（2023-2026）&amp;（万元）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全球市场主要企业医院物流机器人销售价格（2023-2026）&amp;（元/台）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医院物流机器人主要企业在中国市场占有率（按销量，2023-2026）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2025年医院物流机器人主要企业在中国市场排名（按销量）&amp;（千台）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中国市场主要企业医院物流机器人销量（2023-2026）&amp;（千台）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医院物流机器人主要企业在中国市场占有率（按收入，2023-2026）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2025年医院物流机器人主要企业在中国市场排名（按收入）&amp;（万元）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中国市场主要企业医院物流机器人销售收入（2023-2026）&amp;（万元）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全球主要厂商医院物流机器人总部及产地分布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全球主要厂商成立时间及医院物流机器人商业化日期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全球主要厂商医院物流机器人产品类型及应用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2025年全球医院物流机器人主要厂商市场地位（第一梯队、第二梯队和第三梯队）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全球医院物流机器人市场投资、并购等现状分析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全球主要地区医院物流机器人产量增速（CAGR）：（2021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全球主要地区医院物流机器人产量（2021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全球主要地区医院物流机器人产量（2021-2026）&amp;（千台）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全球主要地区医院物流机器人产量（2027-2032）&amp;（千台）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全球主要地区医院物流机器人产量市场份额（2021-2026）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全球主要地区医院物流机器人产量市场份额（2027-2032）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中国市场医院物流机器人产量、销量、进出口（2021-2026）&amp;（千台）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中国市场医院物流机器人产量、销量、进出口预测（2027-2032）&amp;（千台）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全球主要地区医院物流机器人销售收入增速：（2021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全球主要地区医院物流机器人销售收入（2021-2026）&amp;（万元）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全球主要地区医院物流机器人销售收入市场份额（2021-2026）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全球主要地区医院物流机器人收入（2027-2032）&amp;（万元）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全球主要地区医院物流机器人收入市场份额（2027-2032）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全球主要地区医院物流机器人销量（千台）：2021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全球主要地区医院物流机器人销量（2021-2026）&amp;（千台）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全球主要地区医院物流机器人销量市场份额（2021-2026）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全球主要地区医院物流机器人销量（2027-2032）&amp;（千台）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全球主要地区医院物流机器人销量份额（2027-2032）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医院物流机器人生产基地、销售区域、竞争对手及市场地位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全球不同产品类型医院物流机器人销量（2021-2026）&amp;（千台）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全球不同产品类型医院物流机器人销量市场份额（2021-2026）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全球不同产品类型医院物流机器人销量预测（2027-2032）&amp;（千台）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全球市场不同产品类型医院物流机器人销量市场份额预测（2027-2032）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全球不同产品类型医院物流机器人收入（2021-2026）&amp;（万元）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全球不同产品类型医院物流机器人收入市场份额（2021-2026）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全球不同产品类型医院物流机器人收入预测（2027-2032）&amp;（万元）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全球不同产品类型医院物流机器人收入市场份额预测（2027-2032）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中国不同产品类型医院物流机器人销量（2021-2026）&amp;（千台）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中国不同产品类型医院物流机器人销量市场份额（2021-2026）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中国不同产品类型医院物流机器人销量预测（2027-2032）&amp;（千台）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全球市场不同产品类型医院物流机器人销量市场份额预测（2027-2032）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中国不同产品类型医院物流机器人收入（2021-2026）&amp;（万元）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中国不同产品类型医院物流机器人收入市场份额（2021-2026）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中国不同产品类型医院物流机器人收入预测（2027-2032）&amp;（万元）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中国不同产品类型医院物流机器人收入市场份额预测（2027-2032）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全球不同应用医院物流机器人销量（2021-2026）&amp;（千台）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全球不同应用医院物流机器人销量市场份额（2021-2026）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全球不同应用医院物流机器人销量预测（2027-2032）&amp;（千台）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全球市场不同应用医院物流机器人销量市场份额预测（2027-2032）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全球不同应用医院物流机器人收入（2021-2026）&amp;（万元）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全球不同应用医院物流机器人收入市场份额（2021-2026）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全球不同应用医院物流机器人收入预测（2027-2032）&amp;（万元）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全球不同应用医院物流机器人收入市场份额预测（2027-2032）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中国不同应用医院物流机器人销量（2021-2026）&amp;（千台）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中国不同应用医院物流机器人销量市场份额（2021-2026）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中国不同应用医院物流机器人销量预测（2027-2032）&amp;（千台）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中国市场不同应用医院物流机器人销量市场份额预测（2027-2032）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中国不同应用医院物流机器人收入（2021-2026）&amp;（万元）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中国不同应用医院物流机器人收入市场份额（2021-2026）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中国不同应用医院物流机器人收入预测（2027-2032）&amp;（万元）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中国不同应用医院物流机器人收入市场份额预测（2027-2032）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医院物流机器人行业发展趋势</w:t>
      </w:r>
      <w:r>
        <w:rPr>
          <w:rFonts w:hint="eastAsia"/>
        </w:rPr>
        <w:br/>
      </w:r>
      <w:r>
        <w:rPr>
          <w:rFonts w:hint="eastAsia"/>
        </w:rPr>
        <w:t>　　表 118： 医院物流机器人行业主要驱动因素</w:t>
      </w:r>
      <w:r>
        <w:rPr>
          <w:rFonts w:hint="eastAsia"/>
        </w:rPr>
        <w:br/>
      </w:r>
      <w:r>
        <w:rPr>
          <w:rFonts w:hint="eastAsia"/>
        </w:rPr>
        <w:t>　　表 119： 医院物流机器人行业供应链分析</w:t>
      </w:r>
      <w:r>
        <w:rPr>
          <w:rFonts w:hint="eastAsia"/>
        </w:rPr>
        <w:br/>
      </w:r>
      <w:r>
        <w:rPr>
          <w:rFonts w:hint="eastAsia"/>
        </w:rPr>
        <w:t>　　表 120： 医院物流机器人上游原料供应商</w:t>
      </w:r>
      <w:r>
        <w:rPr>
          <w:rFonts w:hint="eastAsia"/>
        </w:rPr>
        <w:br/>
      </w:r>
      <w:r>
        <w:rPr>
          <w:rFonts w:hint="eastAsia"/>
        </w:rPr>
        <w:t>　　表 121： 医院物流机器人主要地区不同应用客户分析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医院物流机器人典型经销商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医院物流机器人产品图片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全球不同产品类型医院物流机器人销售额2021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全球不同产品类型医院物流机器人市场份额2025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自主移动机器人 （AMR）产品图片</w:t>
      </w:r>
      <w:r>
        <w:rPr>
          <w:rFonts w:hint="eastAsia"/>
        </w:rPr>
        <w:br/>
      </w:r>
      <w:r>
        <w:rPr>
          <w:rFonts w:hint="eastAsia"/>
        </w:rPr>
        <w:t>　　图 5： 自动导引车 （AGV）产品图片</w:t>
      </w:r>
      <w:r>
        <w:rPr>
          <w:rFonts w:hint="eastAsia"/>
        </w:rPr>
        <w:br/>
      </w:r>
      <w:r>
        <w:rPr>
          <w:rFonts w:hint="eastAsia"/>
        </w:rPr>
        <w:t>　　图 6： 配送机器人产品图片</w:t>
      </w:r>
      <w:r>
        <w:rPr>
          <w:rFonts w:hint="eastAsia"/>
        </w:rPr>
        <w:br/>
      </w:r>
      <w:r>
        <w:rPr>
          <w:rFonts w:hint="eastAsia"/>
        </w:rPr>
        <w:t>　　图 7： 药房自动化机器人产品图片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全球不同导航方式医院物流机器人销售额2021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全球不同导航方式医院物流机器人市场份额2025 &amp; 2032</w:t>
      </w:r>
      <w:r>
        <w:rPr>
          <w:rFonts w:hint="eastAsia"/>
        </w:rPr>
        <w:br/>
      </w:r>
      <w:r>
        <w:rPr>
          <w:rFonts w:hint="eastAsia"/>
        </w:rPr>
        <w:t>　　图 11： 激光导航机器人产品图片</w:t>
      </w:r>
      <w:r>
        <w:rPr>
          <w:rFonts w:hint="eastAsia"/>
        </w:rPr>
        <w:br/>
      </w:r>
      <w:r>
        <w:rPr>
          <w:rFonts w:hint="eastAsia"/>
        </w:rPr>
        <w:t>　　图 12： SLAM导航机器人产品图片</w:t>
      </w:r>
      <w:r>
        <w:rPr>
          <w:rFonts w:hint="eastAsia"/>
        </w:rPr>
        <w:br/>
      </w:r>
      <w:r>
        <w:rPr>
          <w:rFonts w:hint="eastAsia"/>
        </w:rPr>
        <w:t>　　图 13： 磁条导航机器人产品图片</w:t>
      </w:r>
      <w:r>
        <w:rPr>
          <w:rFonts w:hint="eastAsia"/>
        </w:rPr>
        <w:br/>
      </w:r>
      <w:r>
        <w:rPr>
          <w:rFonts w:hint="eastAsia"/>
        </w:rPr>
        <w:t>　　图 14： 二维码/视觉导航机器人产品图片</w:t>
      </w:r>
      <w:r>
        <w:rPr>
          <w:rFonts w:hint="eastAsia"/>
        </w:rPr>
        <w:br/>
      </w:r>
      <w:r>
        <w:rPr>
          <w:rFonts w:hint="eastAsia"/>
        </w:rPr>
        <w:t>　　图 15： 全球不同机器人功能类型医院物流机器人销售额2021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全球不同机器人功能类型医院物流机器人市场份额2025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物流运输机器人产品图片</w:t>
      </w:r>
      <w:r>
        <w:rPr>
          <w:rFonts w:hint="eastAsia"/>
        </w:rPr>
        <w:br/>
      </w:r>
      <w:r>
        <w:rPr>
          <w:rFonts w:hint="eastAsia"/>
        </w:rPr>
        <w:t>　　图 18： 配送机器人产品图片</w:t>
      </w:r>
      <w:r>
        <w:rPr>
          <w:rFonts w:hint="eastAsia"/>
        </w:rPr>
        <w:br/>
      </w:r>
      <w:r>
        <w:rPr>
          <w:rFonts w:hint="eastAsia"/>
        </w:rPr>
        <w:t>　　图 19： 牵引机器人产品图片</w:t>
      </w:r>
      <w:r>
        <w:rPr>
          <w:rFonts w:hint="eastAsia"/>
        </w:rPr>
        <w:br/>
      </w:r>
      <w:r>
        <w:rPr>
          <w:rFonts w:hint="eastAsia"/>
        </w:rPr>
        <w:t>　　图 20： 电梯联动机器人产品图片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全球不同应用医院物流机器人市场份额2025 &amp; 2032</w:t>
      </w:r>
      <w:r>
        <w:rPr>
          <w:rFonts w:hint="eastAsia"/>
        </w:rPr>
        <w:br/>
      </w:r>
      <w:r>
        <w:rPr>
          <w:rFonts w:hint="eastAsia"/>
        </w:rPr>
        <w:t>　　图 23： 药房、实验室和无菌物品交付</w:t>
      </w:r>
      <w:r>
        <w:rPr>
          <w:rFonts w:hint="eastAsia"/>
        </w:rPr>
        <w:br/>
      </w:r>
      <w:r>
        <w:rPr>
          <w:rFonts w:hint="eastAsia"/>
        </w:rPr>
        <w:t>　　图 24： 食物配送</w:t>
      </w:r>
      <w:r>
        <w:rPr>
          <w:rFonts w:hint="eastAsia"/>
        </w:rPr>
        <w:br/>
      </w:r>
      <w:r>
        <w:rPr>
          <w:rFonts w:hint="eastAsia"/>
        </w:rPr>
        <w:t>　　图 25： 洗衣房送货</w:t>
      </w:r>
      <w:r>
        <w:rPr>
          <w:rFonts w:hint="eastAsia"/>
        </w:rPr>
        <w:br/>
      </w:r>
      <w:r>
        <w:rPr>
          <w:rFonts w:hint="eastAsia"/>
        </w:rPr>
        <w:t>　　图 26： 垃圾运输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2025年全球前五大生产商医院物流机器人市场份额</w:t>
      </w:r>
      <w:r>
        <w:rPr>
          <w:rFonts w:hint="eastAsia"/>
        </w:rPr>
        <w:br/>
      </w:r>
      <w:r>
        <w:rPr>
          <w:rFonts w:hint="eastAsia"/>
        </w:rPr>
        <w:t>　　图 28： 2025年全球医院物流机器人第一梯队、第二梯队和第三梯队厂商及市场份额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全球医院物流机器人产能、产量、产能利用率及发展趋势（2021-2032）&amp;（千台）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全球医院物流机器人产量、需求量及发展趋势（2021-2032）&amp;（千台）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全球主要地区医院物流机器人产量市场份额（2021-2032）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中国医院物流机器人产能、产量、产能利用率及发展趋势（2021-2032）&amp;（千台）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中国医院物流机器人产量、市场需求量及发展趋势（2021-2032）&amp;（千台）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全球医院物流机器人市场销售额及增长率：（2021-2032）&amp;（万元）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全球市场医院物流机器人市场规模：2021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全球市场医院物流机器人销量及增长率（2021-2032）&amp;（千台）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全球市场医院物流机器人价格趋势（2021-2032）&amp;（元/台）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全球主要地区医院物流机器人销售收入（2021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全球主要地区医院物流机器人销售收入市场份额（2021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北美市场医院物流机器人销量及增长率（2021-2032）&amp;（千台）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北美市场医院物流机器人收入及增长率（2021-2032）&amp;（万元）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欧洲市场医院物流机器人销量及增长率（2021-2032）&amp;（千台）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欧洲市场医院物流机器人收入及增长率（2021-2032）&amp;（万元）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中国市场医院物流机器人销量及增长率（2021-2032）&amp;（千台）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中国市场医院物流机器人收入及增长率（2021-2032）&amp;（万元）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日本市场医院物流机器人销量及增长率（2021-2032）&amp;（千台）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日本市场医院物流机器人收入及增长率（2021-2032）&amp;（万元）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东南亚市场医院物流机器人销量及增长率（2021-2032）&amp;（千台）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东南亚市场医院物流机器人收入及增长率（2021-2032）&amp;（万元）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印度市场医院物流机器人销量及增长率（2021-2032）&amp;（千台）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印度市场医院物流机器人收入及增长率（2021-2032）&amp;（万元）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南美市场医院物流机器人销量及增长率（2021-2032）&amp;（千台）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南美市场医院物流机器人收入及增长率（2021-2032）&amp;（万元）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中东市场医院物流机器人销量及增长率（2021-2032）&amp;（千台）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中东市场医院物流机器人收入及增长率（2021-2032）&amp;（万元）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全球不同产品类型医院物流机器人价格走势（2021-2032）&amp;（元/台）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全球不同应用医院物流机器人价格走势（2021-2032）&amp;（元/台）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医院物流机器人中国企业SWOT分析</w:t>
      </w:r>
      <w:r>
        <w:rPr>
          <w:rFonts w:hint="eastAsia"/>
        </w:rPr>
        <w:br/>
      </w:r>
      <w:r>
        <w:rPr>
          <w:rFonts w:hint="eastAsia"/>
        </w:rPr>
        <w:t>　　图 59： 医院物流机器人产业链</w:t>
      </w:r>
      <w:r>
        <w:rPr>
          <w:rFonts w:hint="eastAsia"/>
        </w:rPr>
        <w:br/>
      </w:r>
      <w:r>
        <w:rPr>
          <w:rFonts w:hint="eastAsia"/>
        </w:rPr>
        <w:t>　　图 60： 医院物流机器人行业采购模式分析</w:t>
      </w:r>
      <w:r>
        <w:rPr>
          <w:rFonts w:hint="eastAsia"/>
        </w:rPr>
        <w:br/>
      </w:r>
      <w:r>
        <w:rPr>
          <w:rFonts w:hint="eastAsia"/>
        </w:rPr>
        <w:t>　　图 61： 医院物流机器人行业生产模式</w:t>
      </w:r>
      <w:r>
        <w:rPr>
          <w:rFonts w:hint="eastAsia"/>
        </w:rPr>
        <w:br/>
      </w:r>
      <w:r>
        <w:rPr>
          <w:rFonts w:hint="eastAsia"/>
        </w:rPr>
        <w:t>　　图 62： 医院物流机器人行业销售模式分析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7d99f518343a3" w:history="1">
        <w:r>
          <w:rPr>
            <w:rStyle w:val="Hyperlink"/>
          </w:rPr>
          <w:t>2026-2032年全球与中国医院物流机器人发展现状及市场前景分析报告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7d99f518343a3" w:history="1">
        <w:r>
          <w:rPr>
            <w:rStyle w:val="Hyperlink"/>
          </w:rPr>
          <w:t>https://www.20087.com/8/81/YiYuanWuLiuJiQiRenDeFaZhanQianJing.html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配送机器人、医院物流机器人中标、在医院投放自动售货机找谁、医院物流机器人公司有哪些、物流机器人公司排名、医院物流机器人是做什么的、物流机器人龙头股、医院物流机器人具备室外运行、物流机器人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927595c84458e" w:history="1">
      <w:r>
        <w:rPr>
          <w:rStyle w:val="Hyperlink"/>
        </w:rPr>
        <w:t>2026-2032年全球与中国医院物流机器人发展现状及市场前景分析报告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iYuanWuLiuJiQiRenDeFaZhanQianJing.html" TargetMode="External" Id="R90e7d99f5183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iYuanWuLiuJiQiRenDeFaZhanQianJing.html" TargetMode="External" Id="R00c927595c84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2026-03-30T04:12:10Z</dcterms:created>
  <dcterms:modified xsi:type="dcterms:W3CDTF">2026-03-30T05:12:10Z</dcterms:modified>
  <dc:subject>2026-2032年全球与中国医院物流机器人发展现状及市场前景分析报告</dc:subject>
  <dc:title>2026-2032年全球与中国医院物流机器人发展现状及市场前景分析报告</dc:title>
  <cp:keywords>2026-2032年全球与中国医院物流机器人发展现状及市场前景分析报告</cp:keywords>
  <dc:description>2026-2032年全球与中国医院物流机器人发展现状及市场前景分析报告</dc:description>
</cp:coreProperties>
</file>