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d6e115c144476" w:history="1">
              <w:r>
                <w:rPr>
                  <w:rStyle w:val="Hyperlink"/>
                </w:rPr>
                <w:t>2023-2028年全球与中国自动微生物检测系统市场现状及前景趋势分析报告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d6e115c144476" w:history="1">
              <w:r>
                <w:rPr>
                  <w:rStyle w:val="Hyperlink"/>
                </w:rPr>
                <w:t>2023-2028年全球与中国自动微生物检测系统市场现状及前景趋势分析报告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d6e115c144476" w:history="1">
                <w:r>
                  <w:rPr>
                    <w:rStyle w:val="Hyperlink"/>
                  </w:rPr>
                  <w:t>https://www.20087.com/8/11/ZiDongWeiShengWuJianCeXiTongHangYeQianJingQuShi.html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微生物检测系统在食品安全、医疗健康、环境监测等领域发挥着至关重要的作用，其能快速准确地检测出样品中的微生物种类和数量。近年来，随着生物传感器、基因测序等先进技术的不断进步，自动微生物检测系统的灵敏度、特异性和检测速度得到了显著提升，极大地提高了检测效率和准确性。同时，云平台和大数据分析的集成，实现了检测数据的实时共享和远程监控，为决策提供了有力的数据支持。</w:t>
      </w:r>
      <w:r>
        <w:rPr>
          <w:rFonts w:hint="eastAsia"/>
        </w:rPr>
        <w:br/>
      </w:r>
      <w:r>
        <w:rPr>
          <w:rFonts w:hint="eastAsia"/>
        </w:rPr>
        <w:t>　　未来，自动微生物检测系统的发展将更加注重智能化和便携化。一方面，通过深度学习、人工智能算法的优化，系统将能够自动识别复杂的微生物样本，实现更精准的病原体鉴定和耐药性分析，为临床诊断和流行病学研究提供强大工具。另一方面，微型化、无线通讯技术的应用，将推动手持式、现场即时检测（POCT）设备的普及，使微生物检测更加便捷、灵活，适用于野外作业、突发事件响应等多种场景。此外，系统集成度的提高和用户界面的友好设计，将降低操作门槛，扩大使用范围，推动微生物检测技术向更广泛的用户群体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d6e115c144476" w:history="1">
        <w:r>
          <w:rPr>
            <w:rStyle w:val="Hyperlink"/>
          </w:rPr>
          <w:t>2023-2028年全球与中国自动微生物检测系统市场现状及前景趋势分析报告</w:t>
        </w:r>
      </w:hyperlink>
      <w:r>
        <w:rPr>
          <w:rFonts w:hint="eastAsia"/>
        </w:rPr>
        <w:t>》基于详实数据，从市场规模、需求变化及价格动态等维度，全面解析了自动微生物检测系统行业的现状与发展趋势，并对自动微生物检测系统产业链各环节进行了系统性探讨。报告科学预测了自动微生物检测系统行业未来发展方向，重点分析了自动微生物检测系统技术现状及创新路径，同时聚焦自动微生物检测系统重点企业的经营表现，评估了市场竞争格局、品牌影响力及市场集中度。通过对细分市场的深入研究及SWOT分析，报告揭示了自动微生物检测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中国自动微生物检测系统概述</w:t>
      </w:r>
      <w:r>
        <w:rPr>
          <w:rFonts w:hint="eastAsia"/>
        </w:rPr>
        <w:br/>
      </w:r>
      <w:r>
        <w:rPr>
          <w:rFonts w:hint="eastAsia"/>
        </w:rPr>
        <w:t>　　第一节 自动微生物检测系统行业定义</w:t>
      </w:r>
      <w:r>
        <w:rPr>
          <w:rFonts w:hint="eastAsia"/>
        </w:rPr>
        <w:br/>
      </w:r>
      <w:r>
        <w:rPr>
          <w:rFonts w:hint="eastAsia"/>
        </w:rPr>
        <w:t>　　第二节 自动微生物检测系统行业发展特性</w:t>
      </w:r>
      <w:r>
        <w:rPr>
          <w:rFonts w:hint="eastAsia"/>
        </w:rPr>
        <w:br/>
      </w:r>
      <w:r>
        <w:rPr>
          <w:rFonts w:hint="eastAsia"/>
        </w:rPr>
        <w:t>　　第三节 自动微生物检测系统产业链分析</w:t>
      </w:r>
      <w:r>
        <w:rPr>
          <w:rFonts w:hint="eastAsia"/>
        </w:rPr>
        <w:br/>
      </w:r>
      <w:r>
        <w:rPr>
          <w:rFonts w:hint="eastAsia"/>
        </w:rPr>
        <w:t>　　第四节 自动微生物检测系统行业生命周期分析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国外主要自动微生物检测系统市场发展概况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全球自动微生物检测系统市场发展分析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欧洲地区主要国家自动微生物检测系统市场概况</w:t>
      </w:r>
      <w:r>
        <w:rPr>
          <w:rFonts w:hint="eastAsia"/>
        </w:rPr>
        <w:br/>
      </w:r>
      <w:r>
        <w:rPr>
          <w:rFonts w:hint="eastAsia"/>
        </w:rPr>
        <w:t>　　第三节 北美地区自动微生物检测系统市场概况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亚洲地区主要国家自动微生物检测系统市场概况</w:t>
      </w:r>
      <w:r>
        <w:rPr>
          <w:rFonts w:hint="eastAsia"/>
        </w:rPr>
        <w:br/>
      </w:r>
      <w:r>
        <w:rPr>
          <w:rFonts w:hint="eastAsia"/>
        </w:rPr>
        <w:t>　　第五节 全球自动微生物检测系统市场发展预测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中国自动微生物检测系统发展环境分析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自动微生物检测系统行业相关政策、标准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自动微生物检测系统行业相关发展规划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中国自动微生物检测系统技术发展分析</w:t>
      </w:r>
      <w:r>
        <w:rPr>
          <w:rFonts w:hint="eastAsia"/>
        </w:rPr>
        <w:br/>
      </w:r>
      <w:r>
        <w:rPr>
          <w:rFonts w:hint="eastAsia"/>
        </w:rPr>
        <w:t>　　第一节 当前自动微生物检测系统技术发展现状分析</w:t>
      </w:r>
      <w:r>
        <w:rPr>
          <w:rFonts w:hint="eastAsia"/>
        </w:rPr>
        <w:br/>
      </w:r>
      <w:r>
        <w:rPr>
          <w:rFonts w:hint="eastAsia"/>
        </w:rPr>
        <w:t>　　第二节 自动微生物检测系统生产中需注意的问题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自动微生物检测系统行业主要技术发展趋势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自动微生物检测系统市场特性分析</w:t>
      </w:r>
      <w:r>
        <w:rPr>
          <w:rFonts w:hint="eastAsia"/>
        </w:rPr>
        <w:br/>
      </w:r>
      <w:r>
        <w:rPr>
          <w:rFonts w:hint="eastAsia"/>
        </w:rPr>
        <w:t>　　第一节 自动微生物检测系统行业集中度分析</w:t>
      </w:r>
      <w:r>
        <w:rPr>
          <w:rFonts w:hint="eastAsia"/>
        </w:rPr>
        <w:br/>
      </w:r>
      <w:r>
        <w:rPr>
          <w:rFonts w:hint="eastAsia"/>
        </w:rPr>
        <w:t>　　第二节 自动微生物检测系统行业SWOT分析</w:t>
      </w:r>
      <w:r>
        <w:rPr>
          <w:rFonts w:hint="eastAsia"/>
        </w:rPr>
        <w:br/>
      </w:r>
      <w:r>
        <w:rPr>
          <w:rFonts w:hint="eastAsia"/>
        </w:rPr>
        <w:t>　　　　一、自动微生物检测系统行业优势</w:t>
      </w:r>
      <w:r>
        <w:rPr>
          <w:rFonts w:hint="eastAsia"/>
        </w:rPr>
        <w:br/>
      </w:r>
      <w:r>
        <w:rPr>
          <w:rFonts w:hint="eastAsia"/>
        </w:rPr>
        <w:t>　　　　二、自动微生物检测系统行业劣势</w:t>
      </w:r>
      <w:r>
        <w:rPr>
          <w:rFonts w:hint="eastAsia"/>
        </w:rPr>
        <w:br/>
      </w:r>
      <w:r>
        <w:rPr>
          <w:rFonts w:hint="eastAsia"/>
        </w:rPr>
        <w:t>　　　　三、自动微生物检测系统行业机会</w:t>
      </w:r>
      <w:r>
        <w:rPr>
          <w:rFonts w:hint="eastAsia"/>
        </w:rPr>
        <w:br/>
      </w:r>
      <w:r>
        <w:rPr>
          <w:rFonts w:hint="eastAsia"/>
        </w:rPr>
        <w:t>　　　　四、自动微生物检测系统行业风险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中国自动微生物检测系统发展现状</w:t>
      </w:r>
      <w:r>
        <w:rPr>
          <w:rFonts w:hint="eastAsia"/>
        </w:rPr>
        <w:br/>
      </w:r>
      <w:r>
        <w:rPr>
          <w:rFonts w:hint="eastAsia"/>
        </w:rPr>
        <w:t>　　第一节 中国自动微生物检测系统市场现状分析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中国自动微生物检测系统行业产量情况分析及预测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一、自动微生物检测系统总体产能规模</w:t>
      </w:r>
      <w:r>
        <w:rPr>
          <w:rFonts w:hint="eastAsia"/>
        </w:rPr>
        <w:br/>
      </w:r>
      <w:r>
        <w:rPr>
          <w:rFonts w:hint="eastAsia"/>
        </w:rPr>
        <w:t>　　　　二、自动微生物检测系统生产区域分布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三、2017-2022年中国自动微生物检测系统产量统计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四、2022-2028年中国自动微生物检测系统产量预测</w:t>
      </w:r>
      <w:r>
        <w:rPr>
          <w:rFonts w:hint="eastAsia"/>
        </w:rPr>
        <w:br/>
      </w:r>
      <w:r>
        <w:rPr>
          <w:rFonts w:hint="eastAsia"/>
        </w:rPr>
        <w:t>　　第三节 中国自动微生物检测系统市场需求分析及预测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一、中国自动微生物检测系统市场需求特点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二、2017-2022年中国自动微生物检测系统市场需求量统计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三、2022-2028年中国自动微生物检测系统市场需求量预测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中国自动微生物检测系统价格趋势分析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一、2017-2022年中国自动微生物检测系统市场价格趋势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二、2022-2028年中国自动微生物检测系统市场价格走势预测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2017-2022年自动微生物检测系统行业经济运行状况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2017-2022年中国自动微生物检测系统行业盈利能力分析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2017-2022年中国自动微生物检测系统行业发展能力分析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2017-2022年自动微生物检测系统行业偿债能力分析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2017-2022年自动微生物检测系统制造企业数量分析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自动微生物检测系统行业上、下游市场分析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自动微生物检测系统行业上游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自动微生物检测系统行业下游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中国自动微生物检测系统行业重点地区发展分析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自动微生物检测系统行业重点区域市场结构调研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**地区自动微生物检测系统市场发展分析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**地区自动微生物检测系统市场发展分析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**地区自动微生物检测系统市场发展分析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**地区自动微生物检测系统市场发展分析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**地区自动微生物检测系统市场发展分析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2017-2022年中国自动微生物检测系统进出口分析</w:t>
      </w:r>
      <w:r>
        <w:rPr>
          <w:rFonts w:hint="eastAsia"/>
        </w:rPr>
        <w:br/>
      </w:r>
      <w:r>
        <w:rPr>
          <w:rFonts w:hint="eastAsia"/>
        </w:rPr>
        <w:t>　　第一节 自动微生物检测系统进口情况分析</w:t>
      </w:r>
      <w:r>
        <w:rPr>
          <w:rFonts w:hint="eastAsia"/>
        </w:rPr>
        <w:br/>
      </w:r>
      <w:r>
        <w:rPr>
          <w:rFonts w:hint="eastAsia"/>
        </w:rPr>
        <w:t>　　第二节 自动微生物检测系统出口情况分析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影响自动微生物检测系统进出口因素分析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自动微生物检测系统行业重点企业竞争力分析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三、企业自动微生物检测系统经营状况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三、企业自动微生物检测系统经营状况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三、企业自动微生物检测系统经营状况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三、企业自动微生物检测系统经营状况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三、企业自动微生物检测系统经营状况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三、企业自动微生物检测系统经营状况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自动微生物检测系统行业企业经营策略研究分析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自动微生物检测系统企业多样化经营策略分析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一、自动微生物检测系统企业多样化经营情况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二、现行自动微生物检测系统行业多样化经营的方向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大型自动微生物检测系统企业集团未来发展策略分析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对中小自动微生物检测系统企业生产经营的建议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自动微生物检测系统行业投资风险预警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影响自动微生物检测系统行业发展的主要因素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一、2022影响自动微生物检测系统行业运行的有利因素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二、2022影响自动微生物检测系统行业运行的稳定因素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三、2022影响自动微生物检测系统行业运行的不利因素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四、2022我国自动微生物检测系统行业发展面临的挑战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五、2022我国自动微生物检测系统行业发展面临的机遇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自动微生物检测系统行业投资风险预警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一、自动微生物检测系统行业市场风险预测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二、自动微生物检测系统行业政策风险预测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三、自动微生物检测系统行业经营风险预测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四、自动微生物检测系统行业技术风险预测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五、自动微生物检测系统行业竞争风险预测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六、自动微生物检测系统行业其他风险预测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自动微生物检测系统投资建议</w:t>
      </w:r>
      <w:r>
        <w:rPr>
          <w:rFonts w:hint="eastAsia"/>
        </w:rPr>
        <w:br/>
      </w:r>
      <w:r>
        <w:rPr>
          <w:rFonts w:hint="eastAsia"/>
        </w:rPr>
        <w:t>　　第一节 2022年自动微生物检测系统市场前景分析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2022年自动微生物检测系统发展趋势预测</w:t>
      </w:r>
      <w:r>
        <w:rPr>
          <w:rFonts w:hint="eastAsia"/>
        </w:rPr>
        <w:br/>
      </w:r>
      <w:r>
        <w:rPr>
          <w:rFonts w:hint="eastAsia"/>
        </w:rPr>
        <w:t>　　第三节 自动微生物检测系统行业投资进入壁垒分析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自动微生物检测系统行业历程</w:t>
      </w:r>
      <w:r>
        <w:rPr>
          <w:rFonts w:hint="eastAsia"/>
        </w:rPr>
        <w:br/>
      </w:r>
      <w:r>
        <w:rPr>
          <w:rFonts w:hint="eastAsia"/>
        </w:rPr>
        <w:t>　　图表 自动微生物检测系统行业生命周期</w:t>
      </w:r>
      <w:r>
        <w:rPr>
          <w:rFonts w:hint="eastAsia"/>
        </w:rPr>
        <w:br/>
      </w:r>
      <w:r>
        <w:rPr>
          <w:rFonts w:hint="eastAsia"/>
        </w:rPr>
        <w:t>　　图表 自动微生物检测系统行业产业链分析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2017-2022年中国自动微生物检测系统行业市场规模及增长情况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2017-2022年自动微生物检测系统行业市场容量分析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2017-2022年中国自动微生物检测系统行业产能统计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2017-2022年中国自动微生物检测系统行业产量及增长趋势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2017-2022年中国自动微生物检测系统市场需求量及增速统计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2022年中国自动微生物检测系统行业需求领域分布格局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2017-2022年中国自动微生物检测系统行业销售收入分析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2017-2022年中国自动微生物检测系统行业盈利情况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2017-2022年中国自动微生物检测系统行业利润总额统计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2017-2022年中国自动微生物检测系统进口数量分析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2017-2022年中国自动微生物检测系统进口金额分析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2017-2022年中国自动微生物检测系统出口数量分析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2017-2022年中国自动微生物检测系统出口金额分析</w:t>
      </w:r>
      <w:r>
        <w:rPr>
          <w:rFonts w:hint="eastAsia"/>
        </w:rPr>
        <w:br/>
      </w:r>
      <w:r>
        <w:rPr>
          <w:rFonts w:hint="eastAsia"/>
        </w:rPr>
        <w:t>　　图表 2022年中国自动微生物检测系统进口国家及地区分析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2022年中国自动微生物检测系统出口国家及地区分析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2017-2022年中国自动微生物检测系统行业企业数量情况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2017-2022年中国自动微生物检测系统行业企业平均规模情况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**地区自动微生物检测系统市场规模及增长情况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**地区自动微生物检测系统行业市场需求情况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**地区自动微生物检测系统市场规模及增长情况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**地区自动微生物检测系统行业市场需求情况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**地区自动微生物检测系统市场规模及增长情况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**地区自动微生物检测系统行业市场需求情况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**地区自动微生物检测系统市场规模及增长情况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**地区自动微生物检测系统行业市场需求情况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自动微生物检测系统重点企业（三）成长能力情况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2022-2028年中国自动微生物检测系统行业产能预测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2022-2028年中国自动微生物检测系统行业产量预测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2022-2028年中国自动微生物检测系统市场需求量预测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2022-2028年中国自动微生物检测系统行业供需平衡预测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2022-2028年中国自动微生物检测系统行业市场容量预测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2022-2028年中国自动微生物检测系统行业市场规模预测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2022-2028年中国自动微生物检测系统市场前景分析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2022-2028年中国自动微生物检测系统行业发展趋势预测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d6e115c144476" w:history="1">
        <w:r>
          <w:rPr>
            <w:rStyle w:val="Hyperlink"/>
          </w:rPr>
          <w:t>2023-2028年全球与中国自动微生物检测系统市场现状及前景趋势分析报告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d6e115c144476" w:history="1">
        <w:r>
          <w:rPr>
            <w:rStyle w:val="Hyperlink"/>
          </w:rPr>
          <w:t>https://www.20087.com/8/11/ZiDongWeiShengWuJianCeXiTongHangYeQianJingQuShi.html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热点：全自动微生物样本处理系统、全自动微生物鉴定仪价格、微生物系统、微生物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8d55dee644bdd" w:history="1">
      <w:r>
        <w:rPr>
          <w:rStyle w:val="Hyperlink"/>
        </w:rPr>
        <w:t>2023-2028年全球与中国自动微生物检测系统市场现状及前景趋势分析报告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iDongWeiShengWuJianCeXiTongHangYeQianJingQuShi.html" TargetMode="External" Id="R502d6e115c14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iDongWeiShengWuJianCeXiTongHangYeQianJingQuShi.html" TargetMode="External" Id="R0c58d55dee64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2022-11-06T05:35:41Z</dcterms:created>
  <dcterms:modified xsi:type="dcterms:W3CDTF">2022-11-06T06:35:41Z</dcterms:modified>
  <dc:subject>2023-2028年全球与中国自动微生物检测系统市场现状及前景趋势分析报告</dc:subject>
  <dc:title>2023-2028年全球与中国自动微生物检测系统市场现状及前景趋势分析报告</dc:title>
  <cp:keywords>2023-2028年全球与中国自动微生物检测系统市场现状及前景趋势分析报告</cp:keywords>
  <dc:description>2023-2028年全球与中国自动微生物检测系统市场现状及前景趋势分析报告</dc:description>
</cp:coreProperties>
</file>