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3d4cac794c14" w:history="1">
              <w:r>
                <w:rPr>
                  <w:rStyle w:val="Hyperlink"/>
                </w:rPr>
                <w:t>2026-2032年公共卫生检测仪市场现状调研与发展趋势分析报告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3d4cac794c14" w:history="1">
              <w:r>
                <w:rPr>
                  <w:rStyle w:val="Hyperlink"/>
                </w:rPr>
                <w:t>2026-2032年公共卫生检测仪市场现状调研与发展趋势分析报告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43d4cac794c14" w:history="1">
                <w:r>
                  <w:rPr>
                    <w:rStyle w:val="Hyperlink"/>
                  </w:rPr>
                  <w:t>https://www.20087.com/8/01/GongGongWeiShengJianCeYiFaZhanQuShi.html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卫生检测仪是一种用于监测和评估公共卫生状况的仪器，广泛应用于食品、水质、空气等环境的监测。近年来，随着公众对健康和食品安全意识的提高，公共卫生检测仪的需求显著增加。同时，随着传感器技术和数据分析技术的进步，新型公共卫生检测仪不仅能够快速准确地检测出有害物质，还能通过无线网络将数据实时传输至云端，便于监管机构进行远程监控。</w:t>
      </w:r>
      <w:r>
        <w:rPr>
          <w:rFonts w:hint="eastAsia"/>
        </w:rPr>
        <w:br/>
      </w:r>
      <w:r>
        <w:rPr>
          <w:rFonts w:hint="eastAsia"/>
        </w:rPr>
        <w:t>　　未来，公共卫生检测仪的发展将更加注重智能化和便携性。一方面，通过集成先进的传感器和人工智能算法，使得检测仪能够实现自动化的样本采集、分析和结果解读，减少人为误差，提高检测效率；另一方面，随着纳米技术和微流控技术的发展，未来的公共卫生检测仪将更加小型化和便携化，方便现场即时检测。此外，通过建立大数据平台，整合各类检测数据，可以为公共卫生决策提供更加全面和准确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43d4cac794c14" w:history="1">
        <w:r>
          <w:rPr>
            <w:rStyle w:val="Hyperlink"/>
          </w:rPr>
          <w:t>2026-2032年公共卫生检测仪市场现状调研与发展趋势分析报告</w:t>
        </w:r>
      </w:hyperlink>
      <w:r>
        <w:rPr>
          <w:rFonts w:hint="eastAsia"/>
        </w:rPr>
        <w:t>》基于国家统计局、相关协会等权威数据，结合专业团队对公共卫生检测仪行业的长期监测，全面分析了公共卫生检测仪行业的市场规模、技术现状、发展趋势及竞争格局。报告详细梳理了公共卫生检测仪市场需求、进出口情况、上下游产业链、重点区域分布及主要企业动态，并通过SWOT分析揭示了公共卫生检测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2025-2026年公共卫生检测仪行业发展概述</w:t>
      </w:r>
      <w:r>
        <w:rPr>
          <w:rFonts w:hint="eastAsia"/>
        </w:rPr>
        <w:br/>
      </w:r>
      <w:r>
        <w:rPr>
          <w:rFonts w:hint="eastAsia"/>
        </w:rPr>
        <w:t>　　第一节 公共卫生检测仪的概念</w:t>
      </w:r>
      <w:r>
        <w:rPr>
          <w:rFonts w:hint="eastAsia"/>
        </w:rPr>
        <w:br/>
      </w:r>
      <w:r>
        <w:rPr>
          <w:rFonts w:hint="eastAsia"/>
        </w:rPr>
        <w:t>　　　　一、公共卫生检测仪的定义</w:t>
      </w:r>
      <w:r>
        <w:rPr>
          <w:rFonts w:hint="eastAsia"/>
        </w:rPr>
        <w:br/>
      </w:r>
      <w:r>
        <w:rPr>
          <w:rFonts w:hint="eastAsia"/>
        </w:rPr>
        <w:t>　　　　二、公共卫生检测仪的特点</w:t>
      </w:r>
      <w:r>
        <w:rPr>
          <w:rFonts w:hint="eastAsia"/>
        </w:rPr>
        <w:br/>
      </w:r>
      <w:r>
        <w:rPr>
          <w:rFonts w:hint="eastAsia"/>
        </w:rPr>
        <w:t>　　　　三、公共卫生检测仪的分类</w:t>
      </w:r>
      <w:r>
        <w:rPr>
          <w:rFonts w:hint="eastAsia"/>
        </w:rPr>
        <w:br/>
      </w:r>
      <w:r>
        <w:rPr>
          <w:rFonts w:hint="eastAsia"/>
        </w:rPr>
        <w:t>　　第二节 公共卫生检测仪行业发展成熟度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一、公共卫生检测仪行业发展周期分析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二、公共卫生检测仪行业中外市场成熟度对比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公共卫生检测仪行业产业链分析</w:t>
      </w:r>
      <w:r>
        <w:rPr>
          <w:rFonts w:hint="eastAsia"/>
        </w:rPr>
        <w:br/>
      </w:r>
      <w:r>
        <w:rPr>
          <w:rFonts w:hint="eastAsia"/>
        </w:rPr>
        <w:t>　　　　一、公共卫生检测仪行业上游原料供应市场分析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二、公共卫生检测仪行业下游产品需求市场状况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2026年全球公共卫生检测仪行业运行现状分析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2020-2025年全球公共卫生检测仪行业运行综述</w:t>
      </w:r>
      <w:r>
        <w:rPr>
          <w:rFonts w:hint="eastAsia"/>
        </w:rPr>
        <w:br/>
      </w:r>
      <w:r>
        <w:rPr>
          <w:rFonts w:hint="eastAsia"/>
        </w:rPr>
        <w:t>　　　　一、全球公共卫生检测仪行业市场分析</w:t>
      </w:r>
      <w:r>
        <w:rPr>
          <w:rFonts w:hint="eastAsia"/>
        </w:rPr>
        <w:br/>
      </w:r>
      <w:r>
        <w:rPr>
          <w:rFonts w:hint="eastAsia"/>
        </w:rPr>
        <w:t>　　　　二、国外公共卫生检测仪行业技术分析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2020-2025年全球主要国家地区公共卫生检测仪行业发展情况解析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2026-2032年全球公共卫生检测仪行业发展趋势分析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2025-2026年中国公共卫生检测仪行业运行环境分析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2025-2026年中国公共卫生检测仪行业经济环境分析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2025-2026年中国公共卫生检测仪行业发展政策环境分析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2025-2026年中国公共卫生检测仪行业发展社会环境分析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2025-2026年中国公共卫生检测仪行业市场发展分析</w:t>
      </w:r>
      <w:r>
        <w:rPr>
          <w:rFonts w:hint="eastAsia"/>
        </w:rPr>
        <w:br/>
      </w:r>
      <w:r>
        <w:rPr>
          <w:rFonts w:hint="eastAsia"/>
        </w:rPr>
        <w:t>　　第一节 公共卫生检测仪行业市场发展现状</w:t>
      </w:r>
      <w:r>
        <w:rPr>
          <w:rFonts w:hint="eastAsia"/>
        </w:rPr>
        <w:br/>
      </w:r>
      <w:r>
        <w:rPr>
          <w:rFonts w:hint="eastAsia"/>
        </w:rPr>
        <w:t>　　　　一、公共卫生检测仪市场发展概况</w:t>
      </w:r>
      <w:r>
        <w:rPr>
          <w:rFonts w:hint="eastAsia"/>
        </w:rPr>
        <w:br/>
      </w:r>
      <w:r>
        <w:rPr>
          <w:rFonts w:hint="eastAsia"/>
        </w:rPr>
        <w:t>　　　　二、公共卫生检测仪发展热点回顾</w:t>
      </w:r>
      <w:r>
        <w:rPr>
          <w:rFonts w:hint="eastAsia"/>
        </w:rPr>
        <w:br/>
      </w:r>
      <w:r>
        <w:rPr>
          <w:rFonts w:hint="eastAsia"/>
        </w:rPr>
        <w:t>　　　　二、公共卫生检测仪市场存在问题及策略分析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公共卫生检测仪行业技术发展</w:t>
      </w:r>
      <w:r>
        <w:rPr>
          <w:rFonts w:hint="eastAsia"/>
        </w:rPr>
        <w:br/>
      </w:r>
      <w:r>
        <w:rPr>
          <w:rFonts w:hint="eastAsia"/>
        </w:rPr>
        <w:t>　　　　一、公共卫生检测仪行业技术分析</w:t>
      </w:r>
      <w:r>
        <w:rPr>
          <w:rFonts w:hint="eastAsia"/>
        </w:rPr>
        <w:br/>
      </w:r>
      <w:r>
        <w:rPr>
          <w:rFonts w:hint="eastAsia"/>
        </w:rPr>
        <w:t>　　　　二、公共卫生检测仪新技术研发及应用动态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三、公共卫生检测仪技术发展趋势</w:t>
      </w:r>
      <w:r>
        <w:rPr>
          <w:rFonts w:hint="eastAsia"/>
        </w:rPr>
        <w:br/>
      </w:r>
      <w:r>
        <w:rPr>
          <w:rFonts w:hint="eastAsia"/>
        </w:rPr>
        <w:t>　　第三节 中国公共卫生检测仪行业消费市场分析</w:t>
      </w:r>
      <w:r>
        <w:rPr>
          <w:rFonts w:hint="eastAsia"/>
        </w:rPr>
        <w:br/>
      </w:r>
      <w:r>
        <w:rPr>
          <w:rFonts w:hint="eastAsia"/>
        </w:rPr>
        <w:t>　　　　一、公共卫生检测仪消费特征分析</w:t>
      </w:r>
      <w:r>
        <w:rPr>
          <w:rFonts w:hint="eastAsia"/>
        </w:rPr>
        <w:br/>
      </w:r>
      <w:r>
        <w:rPr>
          <w:rFonts w:hint="eastAsia"/>
        </w:rPr>
        <w:t>　　　　二、公共卫生检测仪消费需求趋势</w:t>
      </w:r>
      <w:r>
        <w:rPr>
          <w:rFonts w:hint="eastAsia"/>
        </w:rPr>
        <w:br/>
      </w:r>
      <w:r>
        <w:rPr>
          <w:rFonts w:hint="eastAsia"/>
        </w:rPr>
        <w:t>　　　　三、公共卫生检测仪品牌市场消费结构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2020-2025年公共卫生检测仪行业产销数据统计分析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2020-2025年公共卫生检测仪行业市场发展趋势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2020-2025年中国公共卫生检测仪行业主要指标监测分析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2020-2025年中国公共卫生检测仪行业工业总产值分析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2020-2025年中国公共卫生检测仪行业主营业务收入分析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2020-2025年中国公共卫生检测仪行业产品成本费用分析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2020-2025年中国公共卫生检测仪行业利润总额分析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2020-2025年中国公共卫生检测仪行业资产负债分析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2020-2025年中国公共卫生检测仪行业财务指标分析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中国公共卫生检测仪行业重点区域市场调研分析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公共卫生检测仪行业**地区市场调研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一、2026年公共卫生检测仪行业发展现状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二、2020-2025年公共卫生检测仪市场规模情况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三、2020-2025年公共卫生检测仪市场需求情况分析</w:t>
      </w:r>
      <w:r>
        <w:rPr>
          <w:rFonts w:hint="eastAsia"/>
        </w:rPr>
        <w:br/>
      </w:r>
      <w:r>
        <w:rPr>
          <w:rFonts w:hint="eastAsia"/>
        </w:rPr>
        <w:t>　　第二节 公共卫生检测仪行业**地区市场调研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一、2026年公共卫生检测仪行业发展现状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二、2020-2025年公共卫生检测仪市场规模情况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三、2020-2025年公共卫生检测仪市场需求情况分析</w:t>
      </w:r>
      <w:r>
        <w:rPr>
          <w:rFonts w:hint="eastAsia"/>
        </w:rPr>
        <w:br/>
      </w:r>
      <w:r>
        <w:rPr>
          <w:rFonts w:hint="eastAsia"/>
        </w:rPr>
        <w:t>　　第三节 公共卫生检测仪行业**地区市场调研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一、2026年公共卫生检测仪行业发展现状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二、2020-2025年公共卫生检测仪市场规模情况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三、2020-2025年公共卫生检测仪市场需求情况分析</w:t>
      </w:r>
      <w:r>
        <w:rPr>
          <w:rFonts w:hint="eastAsia"/>
        </w:rPr>
        <w:br/>
      </w:r>
      <w:r>
        <w:rPr>
          <w:rFonts w:hint="eastAsia"/>
        </w:rPr>
        <w:t>　　第四节 公共卫生检测仪行业**地区市场调研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一、2026年公共卫生检测仪行业发展现状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二、2020-2025年公共卫生检测仪市场规模情况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三、2020-2025年公共卫生检测仪市场需求情况分析</w:t>
      </w:r>
      <w:r>
        <w:rPr>
          <w:rFonts w:hint="eastAsia"/>
        </w:rPr>
        <w:br/>
      </w:r>
      <w:r>
        <w:rPr>
          <w:rFonts w:hint="eastAsia"/>
        </w:rPr>
        <w:t>　　第五节 公共卫生检测仪行业**地区市场调研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一、2026年公共卫生检测仪行业发展现状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二、2020-2025年公共卫生检测仪市场规模情况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三、2020-2025年公共卫生检测仪市场需求情况分析</w:t>
      </w:r>
      <w:r>
        <w:rPr>
          <w:rFonts w:hint="eastAsia"/>
        </w:rPr>
        <w:br/>
      </w:r>
      <w:r>
        <w:rPr>
          <w:rFonts w:hint="eastAsia"/>
        </w:rPr>
        <w:t>　　第六节 公共卫生检测仪行业**地区市场调研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一、2026年公共卫生检测仪行业发展现状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二、2020-2025年公共卫生检测仪市场规模情况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三、2020-2025年公共卫生检测仪市场需求情况分析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2025-2026年公共卫生检测仪行业竞争格局分析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2025-2026年公共卫生检测仪行业竞争结构分析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公共卫生检测仪行业集中度分析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一、公共卫生检测仪市场集中度分析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二、公共卫生检测仪企业集中度分析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三、公共卫生检测仪区域集中度分析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2025-2026年公共卫生检测仪行业国际竞争力比较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2025-2026年公共卫生检测仪行业竞争格局分析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一、2025-2026年国内外公共卫生检测仪竞争分析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二、2025-2026年我国公共卫生检测仪市场竞争分析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三、2025-2026年国内主要公共卫生检测仪企业动向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公共卫生检测仪企业竞争策略分析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公共卫生检测仪市场竞争策略分析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一、2026年公共卫生检测仪市场增长潜力分析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二、2026年公共卫生检测仪主要潜力品种分析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三、现有公共卫生检测仪产品竞争策略分析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四、潜力公共卫生检测仪品种竞争策略选择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公共卫生检测仪企业竞争策略分析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公共卫生检测仪行业产品定位及市场推广策略分析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一、公共卫生检测仪行业产品市场定位</w:t>
      </w:r>
      <w:r>
        <w:rPr>
          <w:rFonts w:hint="eastAsia"/>
        </w:rPr>
        <w:br/>
      </w:r>
      <w:r>
        <w:rPr>
          <w:rFonts w:hint="eastAsia"/>
        </w:rPr>
        <w:t>　　　　二、公共卫生检测仪行业广告推广策略</w:t>
      </w:r>
      <w:r>
        <w:rPr>
          <w:rFonts w:hint="eastAsia"/>
        </w:rPr>
        <w:br/>
      </w:r>
      <w:r>
        <w:rPr>
          <w:rFonts w:hint="eastAsia"/>
        </w:rPr>
        <w:t>　　　　三、公共卫生检测仪行业产品促销策略</w:t>
      </w:r>
      <w:r>
        <w:rPr>
          <w:rFonts w:hint="eastAsia"/>
        </w:rPr>
        <w:br/>
      </w:r>
      <w:r>
        <w:rPr>
          <w:rFonts w:hint="eastAsia"/>
        </w:rPr>
        <w:t>　　　　四、公共卫生检测仪行业招商加盟策略</w:t>
      </w:r>
      <w:r>
        <w:rPr>
          <w:rFonts w:hint="eastAsia"/>
        </w:rPr>
        <w:br/>
      </w:r>
      <w:r>
        <w:rPr>
          <w:rFonts w:hint="eastAsia"/>
        </w:rPr>
        <w:t>　　　　五、公共卫生检测仪行业网络推广策略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公共卫生检测仪行业重点企业调研分析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2026-2032年未来公共卫生检测仪行业发展预测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未来公共卫生检测仪行业需求与消费预测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一、2026-2032年公共卫生检测仪产品消费预测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二、2026-2032年公共卫生检测仪市场规模预测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2026-2032年中国公共卫生检测仪行业供需预测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一、2026-2032年中国公共卫生检测仪供给预测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二、2026-2032年中国公共卫生检测仪需求预测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三、2026-2032年中国公共卫生检测仪供需平衡预测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公共卫生检测仪行业投资机会与风险分析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2025-2026年公共卫生检测仪行业投资机会分析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一、公共卫生检测仪投资项目分析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三、2026年公共卫生检测仪投资机会分析</w:t>
      </w:r>
      <w:r>
        <w:rPr>
          <w:rFonts w:hint="eastAsia"/>
        </w:rPr>
        <w:br/>
      </w:r>
      <w:r>
        <w:rPr>
          <w:rFonts w:hint="eastAsia"/>
        </w:rPr>
        <w:t>　　　　四、2026年公共卫生检测仪投资新方向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五、2026-2032年公共卫生检测仪行业投资建议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影响公共卫生检测仪行业发展的主要因素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一、2026-2026年影响公共卫生检测仪行业运行的有利因素分析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二、2026-2026年影响公共卫生检测仪行业运行的稳定因素分析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三、2026-2026年影响公共卫生检测仪行业运行的不利因素分析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四、2026-2026年中国公共卫生检测仪行业发展面临的挑战分析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五、2026-2026年中国公共卫生检测仪行业发展面临的机遇分析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公共卫生检测仪行业投资风险及控制策略分析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一、2026-2032年公共卫生检测仪行业市场风险及控制策略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二、2026-2032年公共卫生检测仪行业政策风险及控制策略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三、2026-2032年公共卫生检测仪行业经营风险及控制策略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四、2026-2032年公共卫生检测仪行业技术风险及控制策略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五、2026-2032年公共卫生检测仪同业竞争风险及控制策略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六、2026-2032年公共卫生检测仪行业其他风险及控制策略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公共卫生检测仪行业投资战略研究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公共卫生检测仪行业发展战略研究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我国公共卫生检测仪品牌战略思考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二、公共卫生检测仪实施品牌战略的意义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三、公共卫生检测仪企业品牌的现状分析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四、我国公共卫生检测仪企业的品牌战略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五、公共卫生检测仪品牌战略管理的策略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[-中-智-林-]公共卫生检测仪行业投资战略研究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公共卫生检测仪图片</w:t>
      </w:r>
      <w:r>
        <w:rPr>
          <w:rFonts w:hint="eastAsia"/>
        </w:rPr>
        <w:br/>
      </w:r>
      <w:r>
        <w:rPr>
          <w:rFonts w:hint="eastAsia"/>
        </w:rPr>
        <w:t>　　图表 公共卫生检测仪种类 分类</w:t>
      </w:r>
      <w:r>
        <w:rPr>
          <w:rFonts w:hint="eastAsia"/>
        </w:rPr>
        <w:br/>
      </w:r>
      <w:r>
        <w:rPr>
          <w:rFonts w:hint="eastAsia"/>
        </w:rPr>
        <w:t>　　图表 公共卫生检测仪用途 应用</w:t>
      </w:r>
      <w:r>
        <w:rPr>
          <w:rFonts w:hint="eastAsia"/>
        </w:rPr>
        <w:br/>
      </w:r>
      <w:r>
        <w:rPr>
          <w:rFonts w:hint="eastAsia"/>
        </w:rPr>
        <w:t>　　图表 公共卫生检测仪主要特点</w:t>
      </w:r>
      <w:r>
        <w:rPr>
          <w:rFonts w:hint="eastAsia"/>
        </w:rPr>
        <w:br/>
      </w:r>
      <w:r>
        <w:rPr>
          <w:rFonts w:hint="eastAsia"/>
        </w:rPr>
        <w:t>　　图表 公共卫生检测仪产业链分析</w:t>
      </w:r>
      <w:r>
        <w:rPr>
          <w:rFonts w:hint="eastAsia"/>
        </w:rPr>
        <w:br/>
      </w:r>
      <w:r>
        <w:rPr>
          <w:rFonts w:hint="eastAsia"/>
        </w:rPr>
        <w:t>　　图表 公共卫生检测仪政策分析</w:t>
      </w:r>
      <w:r>
        <w:rPr>
          <w:rFonts w:hint="eastAsia"/>
        </w:rPr>
        <w:br/>
      </w:r>
      <w:r>
        <w:rPr>
          <w:rFonts w:hint="eastAsia"/>
        </w:rPr>
        <w:t>　　图表 公共卫生检测仪技术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2020-2025年公共卫生检测仪行业市场容量分析</w:t>
      </w:r>
      <w:r>
        <w:rPr>
          <w:rFonts w:hint="eastAsia"/>
        </w:rPr>
        <w:br/>
      </w:r>
      <w:r>
        <w:rPr>
          <w:rFonts w:hint="eastAsia"/>
        </w:rPr>
        <w:t>　　图表 公共卫生检测仪生产现状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公共卫生检测仪行业动态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2026年中国公共卫生检测仪行业需求领域分布格局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2020-2025年中国公共卫生检测仪价格走势</w:t>
      </w:r>
      <w:r>
        <w:rPr>
          <w:rFonts w:hint="eastAsia"/>
        </w:rPr>
        <w:br/>
      </w:r>
      <w:r>
        <w:rPr>
          <w:rFonts w:hint="eastAsia"/>
        </w:rPr>
        <w:t>　　图表 2026年公共卫生检测仪成本和利润分析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**地区公共卫生检测仪市场规模及增长情况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**地区公共卫生检测仪行业市场需求情况</w:t>
      </w:r>
      <w:r>
        <w:rPr>
          <w:rFonts w:hint="eastAsia"/>
        </w:rPr>
        <w:br/>
      </w:r>
      <w:r>
        <w:rPr>
          <w:rFonts w:hint="eastAsia"/>
        </w:rPr>
        <w:t>　　图表 公共卫生检测仪品牌</w:t>
      </w:r>
      <w:r>
        <w:rPr>
          <w:rFonts w:hint="eastAsia"/>
        </w:rPr>
        <w:br/>
      </w:r>
      <w:r>
        <w:rPr>
          <w:rFonts w:hint="eastAsia"/>
        </w:rPr>
        <w:t>　　图表 公共卫生检测仪企业（一）概况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企业公共卫生检测仪型号 规格</w:t>
      </w:r>
      <w:r>
        <w:rPr>
          <w:rFonts w:hint="eastAsia"/>
        </w:rPr>
        <w:br/>
      </w:r>
      <w:r>
        <w:rPr>
          <w:rFonts w:hint="eastAsia"/>
        </w:rPr>
        <w:t>　　图表 公共卫生检测仪企业（一）经营分析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公共卫生检测仪企业（一）盈利能力情况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公共卫生检测仪上游现状</w:t>
      </w:r>
      <w:r>
        <w:rPr>
          <w:rFonts w:hint="eastAsia"/>
        </w:rPr>
        <w:br/>
      </w:r>
      <w:r>
        <w:rPr>
          <w:rFonts w:hint="eastAsia"/>
        </w:rPr>
        <w:t>　　图表 公共卫生检测仪下游调研</w:t>
      </w:r>
      <w:r>
        <w:rPr>
          <w:rFonts w:hint="eastAsia"/>
        </w:rPr>
        <w:br/>
      </w:r>
      <w:r>
        <w:rPr>
          <w:rFonts w:hint="eastAsia"/>
        </w:rPr>
        <w:t>　　图表 公共卫生检测仪企业（二）概况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企业公共卫生检测仪型号 规格</w:t>
      </w:r>
      <w:r>
        <w:rPr>
          <w:rFonts w:hint="eastAsia"/>
        </w:rPr>
        <w:br/>
      </w:r>
      <w:r>
        <w:rPr>
          <w:rFonts w:hint="eastAsia"/>
        </w:rPr>
        <w:t>　　图表 公共卫生检测仪企业（二）经营分析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公共卫生检测仪企业（二）盈利能力情况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企业公共卫生检测仪型号 规格</w:t>
      </w:r>
      <w:r>
        <w:rPr>
          <w:rFonts w:hint="eastAsia"/>
        </w:rPr>
        <w:br/>
      </w:r>
      <w:r>
        <w:rPr>
          <w:rFonts w:hint="eastAsia"/>
        </w:rPr>
        <w:t>　　图表 公共卫生检测仪企业（三）经营分析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公共卫生检测仪企业（三）盈利能力情况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公共卫生检测仪企业（三）成长能力情况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公共卫生检测仪优势</w:t>
      </w:r>
      <w:r>
        <w:rPr>
          <w:rFonts w:hint="eastAsia"/>
        </w:rPr>
        <w:br/>
      </w:r>
      <w:r>
        <w:rPr>
          <w:rFonts w:hint="eastAsia"/>
        </w:rPr>
        <w:t>　　图表 公共卫生检测仪劣势</w:t>
      </w:r>
      <w:r>
        <w:rPr>
          <w:rFonts w:hint="eastAsia"/>
        </w:rPr>
        <w:br/>
      </w:r>
      <w:r>
        <w:rPr>
          <w:rFonts w:hint="eastAsia"/>
        </w:rPr>
        <w:t>　　图表 公共卫生检测仪机会</w:t>
      </w:r>
      <w:r>
        <w:rPr>
          <w:rFonts w:hint="eastAsia"/>
        </w:rPr>
        <w:br/>
      </w:r>
      <w:r>
        <w:rPr>
          <w:rFonts w:hint="eastAsia"/>
        </w:rPr>
        <w:t>　　图表 公共卫生检测仪威胁</w:t>
      </w:r>
      <w:r>
        <w:rPr>
          <w:rFonts w:hint="eastAsia"/>
        </w:rPr>
        <w:br/>
      </w:r>
      <w:r>
        <w:rPr>
          <w:rFonts w:hint="eastAsia"/>
        </w:rPr>
        <w:t>　　图表 2026-2032年中国公共卫生检测仪行业产能预测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2026-2032年中国公共卫生检测仪市场销售预测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2026-2032年中国公共卫生检测仪行业风险分析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2026-2032年中国公共卫生检测仪行业发展趋势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3d4cac794c14" w:history="1">
        <w:r>
          <w:rPr>
            <w:rStyle w:val="Hyperlink"/>
          </w:rPr>
          <w:t>2026-2032年公共卫生检测仪市场现状调研与发展趋势分析报告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43d4cac794c14" w:history="1">
        <w:r>
          <w:rPr>
            <w:rStyle w:val="Hyperlink"/>
          </w:rPr>
          <w:t>https://www.20087.com/8/01/GongGongWeiShengJianCeYiFaZhanQuShi.html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热点：卫生检测、公共卫生检测仪器有哪些、多功能健康检测仪、公共卫生检测仪怎么用、公共卫生检测包括哪些、公共卫生检测的用途、公共卫生检测项目、公共卫生检测的方法和步骤、公共场所卫生检测方法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53057264a47f5" w:history="1">
      <w:r>
        <w:rPr>
          <w:rStyle w:val="Hyperlink"/>
        </w:rPr>
        <w:t>2026-2032年公共卫生检测仪市场现状调研与发展趋势分析报告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ongGongWeiShengJianCeYiFaZhanQuShi.html" TargetMode="External" Id="R73043d4cac79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ongGongWeiShengJianCeYiFaZhanQuShi.html" TargetMode="External" Id="Recc53057264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2025-10-08T07:44:00Z</dcterms:created>
  <dcterms:modified xsi:type="dcterms:W3CDTF">2025-10-08T08:44:00Z</dcterms:modified>
  <dc:subject>2026-2032年公共卫生检测仪市场现状调研与发展趋势分析报告</dc:subject>
  <dc:title>2026-2032年公共卫生检测仪市场现状调研与发展趋势分析报告</dc:title>
  <cp:keywords>2026-2032年公共卫生检测仪市场现状调研与发展趋势分析报告</cp:keywords>
  <dc:description>2026-2032年公共卫生检测仪市场现状调研与发展趋势分析报告</dc:description>
</cp:coreProperties>
</file>