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f64a3bb48474f" w:history="1">
              <w:r>
                <w:rPr>
                  <w:rStyle w:val="Hyperlink"/>
                </w:rPr>
                <w:t>2025-2031年中国精密输液器市场调研与前景趋势预测报告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f64a3bb48474f" w:history="1">
              <w:r>
                <w:rPr>
                  <w:rStyle w:val="Hyperlink"/>
                </w:rPr>
                <w:t>2025-2031年中国精密输液器市场调研与前景趋势预测报告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f64a3bb48474f" w:history="1">
                <w:r>
                  <w:rPr>
                    <w:rStyle w:val="Hyperlink"/>
                  </w:rPr>
                  <w:t>https://www.20087.com/9/61/JingMiShuYeQiFaZhanQuShiFenXi.html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输液器是一种用于精确控制液体流速和剂量的医疗器械，广泛应用于医院、诊所和其他医疗机构。近年来，随着医疗技术的进步和患者安全意识的提高，精密输液器的需求持续增长。精密输液器通常配备有微粒过滤装置，能够有效减少输液过程中的微粒污染，提高输液安全性。此外，精密输液器还采用了先进的流量控制技术，确保输液速度的精确控制，从而减少不良反应的发生。</w:t>
      </w:r>
      <w:r>
        <w:rPr>
          <w:rFonts w:hint="eastAsia"/>
        </w:rPr>
        <w:br/>
      </w:r>
      <w:r>
        <w:rPr>
          <w:rFonts w:hint="eastAsia"/>
        </w:rPr>
        <w:t>　　未来，精密输液器的发展将更加注重智能化和个性化。一方面，随着物联网技术的应用，智能精密输液器将能够与医院的信息系统实现无缝连接，提供实时数据监测和远程管理功能，从而提高医护人员的工作效率和患者的治疗效果。另一方面，随着个性化医疗的发展，精密输液器将更加注重个体差异，例如根据患者的具体情况调整输液速度和剂量，以实现更加精准的治疗。此外，随着材料科学的进步，精密输液器还将采用更加安全、耐用的材料，进一步提高产品的质量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f64a3bb48474f" w:history="1">
        <w:r>
          <w:rPr>
            <w:rStyle w:val="Hyperlink"/>
          </w:rPr>
          <w:t>2025-2031年中国精密输液器市场调研与前景趋势预测报告</w:t>
        </w:r>
      </w:hyperlink>
      <w:r>
        <w:rPr>
          <w:rFonts w:hint="eastAsia"/>
        </w:rPr>
        <w:t>》以严谨的内容、翔实的数据和直观的图表，系统解析了精密输液器行业的市场规模、需求变化、价格波动及产业链构成。报告分析了当前精密输液器市场现状，科学预测了未来市场前景与发展趋势，并重点关注精密输液器细分市场的机会与挑战。同时，报告对精密输液器重点企业的竞争地位及市场集中度进行了评估，为精密输液器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精密输液器行业发展概述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一、精密输液器行业定义及分类</w:t>
      </w:r>
      <w:r>
        <w:rPr>
          <w:rFonts w:hint="eastAsia"/>
        </w:rPr>
        <w:br/>
      </w:r>
      <w:r>
        <w:rPr>
          <w:rFonts w:hint="eastAsia"/>
        </w:rPr>
        <w:t>　　　　二、精密输液器行业经济特性</w:t>
      </w:r>
      <w:r>
        <w:rPr>
          <w:rFonts w:hint="eastAsia"/>
        </w:rPr>
        <w:br/>
      </w:r>
      <w:r>
        <w:rPr>
          <w:rFonts w:hint="eastAsia"/>
        </w:rPr>
        <w:t>　　　　三、精密输液器行业产业链简介</w:t>
      </w:r>
      <w:r>
        <w:rPr>
          <w:rFonts w:hint="eastAsia"/>
        </w:rPr>
        <w:br/>
      </w:r>
      <w:r>
        <w:rPr>
          <w:rFonts w:hint="eastAsia"/>
        </w:rPr>
        <w:t>　　第二节 精密输液器行业发展成熟度</w:t>
      </w:r>
      <w:r>
        <w:rPr>
          <w:rFonts w:hint="eastAsia"/>
        </w:rPr>
        <w:br/>
      </w:r>
      <w:r>
        <w:rPr>
          <w:rFonts w:hint="eastAsia"/>
        </w:rPr>
        <w:t>　　　　一、精密输液器行业发展周期分析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精密输液器行业相关产业动态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精密输液器行业发展环境分析</w:t>
      </w:r>
      <w:r>
        <w:rPr>
          <w:rFonts w:hint="eastAsia"/>
        </w:rPr>
        <w:br/>
      </w:r>
      <w:r>
        <w:rPr>
          <w:rFonts w:hint="eastAsia"/>
        </w:rPr>
        <w:t>　　第一节 精密输液器行业环境分析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精密输液器行业相关政策、法规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精密输液器行业技术发展现状及趋势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当前我国精密输液器技术发展现状</w:t>
      </w:r>
      <w:r>
        <w:rPr>
          <w:rFonts w:hint="eastAsia"/>
        </w:rPr>
        <w:br/>
      </w:r>
      <w:r>
        <w:rPr>
          <w:rFonts w:hint="eastAsia"/>
        </w:rPr>
        <w:t>　　第二节 中外精密输液器技术差距及产生差距的主要原因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提高我国精密输液器技术的对策</w:t>
      </w:r>
      <w:r>
        <w:rPr>
          <w:rFonts w:hint="eastAsia"/>
        </w:rPr>
        <w:br/>
      </w:r>
      <w:r>
        <w:rPr>
          <w:rFonts w:hint="eastAsia"/>
        </w:rPr>
        <w:t>　　第四节 我国精密输液器产品研发、设计发展趋势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中国精密输液器市场发展调研</w:t>
      </w:r>
      <w:r>
        <w:rPr>
          <w:rFonts w:hint="eastAsia"/>
        </w:rPr>
        <w:br/>
      </w:r>
      <w:r>
        <w:rPr>
          <w:rFonts w:hint="eastAsia"/>
        </w:rPr>
        <w:t>　　第一节 精密输液器市场现状分析及预测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一、2019-2024年中国精密输液器市场规模分析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二、2025-2031年中国精密输液器市场规模预测</w:t>
      </w:r>
      <w:r>
        <w:rPr>
          <w:rFonts w:hint="eastAsia"/>
        </w:rPr>
        <w:br/>
      </w:r>
      <w:r>
        <w:rPr>
          <w:rFonts w:hint="eastAsia"/>
        </w:rPr>
        <w:t>　　第二节 精密输液器行业产能分析及预测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一、2019-2024年中国精密输液器行业产能分析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二、2025-2031年中国精密输液器行业产能预测</w:t>
      </w:r>
      <w:r>
        <w:rPr>
          <w:rFonts w:hint="eastAsia"/>
        </w:rPr>
        <w:br/>
      </w:r>
      <w:r>
        <w:rPr>
          <w:rFonts w:hint="eastAsia"/>
        </w:rPr>
        <w:t>　　第三节 精密输液器行业产量分析及预测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一、2019-2024年中国精密输液器行业产量分析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二、2025-2031年中国精密输液器行业产量预测</w:t>
      </w:r>
      <w:r>
        <w:rPr>
          <w:rFonts w:hint="eastAsia"/>
        </w:rPr>
        <w:br/>
      </w:r>
      <w:r>
        <w:rPr>
          <w:rFonts w:hint="eastAsia"/>
        </w:rPr>
        <w:t>　　第四节 精密输液器市场需求分析及预测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一、2019-2024年中国精密输液器市场需求分析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二、2025-2031年中国精密输液器市场需求预测</w:t>
      </w:r>
      <w:r>
        <w:rPr>
          <w:rFonts w:hint="eastAsia"/>
        </w:rPr>
        <w:br/>
      </w:r>
      <w:r>
        <w:rPr>
          <w:rFonts w:hint="eastAsia"/>
        </w:rPr>
        <w:t>　　第五节 精密输液器进出口数据分析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一、2019-2024年中国精密输液器进出口数据分析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二、2025-2031年国内精密输液器进出口情况预测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2019-2024年中国精密输液器行业总体发展状况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中国精密输液器行业规模情况分析</w:t>
      </w:r>
      <w:r>
        <w:rPr>
          <w:rFonts w:hint="eastAsia"/>
        </w:rPr>
        <w:br/>
      </w:r>
      <w:r>
        <w:rPr>
          <w:rFonts w:hint="eastAsia"/>
        </w:rPr>
        <w:t>　　　　一、精密输液器行业单位规模情况分析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二、精密输液器行业人员规模状况分析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三、精密输液器行业资产规模状况分析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四、精密输液器行业市场规模状况分析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五、精密输液器行业敏感性分析</w:t>
      </w:r>
      <w:r>
        <w:rPr>
          <w:rFonts w:hint="eastAsia"/>
        </w:rPr>
        <w:br/>
      </w:r>
      <w:r>
        <w:rPr>
          <w:rFonts w:hint="eastAsia"/>
        </w:rPr>
        <w:t>　　第二节 中国精密输液器行业财务能力分析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一、精密输液器行业盈利能力分析</w:t>
      </w:r>
      <w:r>
        <w:rPr>
          <w:rFonts w:hint="eastAsia"/>
        </w:rPr>
        <w:br/>
      </w:r>
      <w:r>
        <w:rPr>
          <w:rFonts w:hint="eastAsia"/>
        </w:rPr>
        <w:t>　　　　二、精密输液器行业偿债能力分析</w:t>
      </w:r>
      <w:r>
        <w:rPr>
          <w:rFonts w:hint="eastAsia"/>
        </w:rPr>
        <w:br/>
      </w:r>
      <w:r>
        <w:rPr>
          <w:rFonts w:hint="eastAsia"/>
        </w:rPr>
        <w:t>　　　　三、精密输液器行业营运能力分析</w:t>
      </w:r>
      <w:r>
        <w:rPr>
          <w:rFonts w:hint="eastAsia"/>
        </w:rPr>
        <w:br/>
      </w:r>
      <w:r>
        <w:rPr>
          <w:rFonts w:hint="eastAsia"/>
        </w:rPr>
        <w:t>　　　　四、精密输液器行业发展能力分析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中国精密输液器行业重点区域发展分析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一、中国精密输液器行业重点区域市场结构变化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二、重点地区（一）精密输液器行业发展分析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三、重点地区（二）精密输液器行业发展分析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四、重点地区（三）精密输液器行业发展分析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五、重点地区（四）精密输液器行业发展分析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六、重点地区（五）精密输液器行业发展分析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精密输液器行业产品价格分析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三、主要精密输液器品牌产品价位分析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五、价格在精密输液器行业竞争中的重要性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2025年中国精密输液器行业上下游行业发展分析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精密输液器上游行业分析</w:t>
      </w:r>
      <w:r>
        <w:rPr>
          <w:rFonts w:hint="eastAsia"/>
        </w:rPr>
        <w:br/>
      </w:r>
      <w:r>
        <w:rPr>
          <w:rFonts w:hint="eastAsia"/>
        </w:rPr>
        <w:t>　　　　一、精密输液器产品成本构成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四、上游供给对精密输液器行业的影响</w:t>
      </w:r>
      <w:r>
        <w:rPr>
          <w:rFonts w:hint="eastAsia"/>
        </w:rPr>
        <w:br/>
      </w:r>
      <w:r>
        <w:rPr>
          <w:rFonts w:hint="eastAsia"/>
        </w:rPr>
        <w:t>　　第二节 精密输液器下游行业分析</w:t>
      </w:r>
      <w:r>
        <w:rPr>
          <w:rFonts w:hint="eastAsia"/>
        </w:rPr>
        <w:br/>
      </w:r>
      <w:r>
        <w:rPr>
          <w:rFonts w:hint="eastAsia"/>
        </w:rPr>
        <w:t>　　　　一、精密输液器下游行业分布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四、下游需求对精密输液器行业的影响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精密输液器行业重点企业发展调研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精密输液器重点企业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精密输液器重点企业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精密输液器重点企业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精密输液器重点企业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精密输液器重点企业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精密输液器重点企业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2025年中国精密输液器产业市场竞争格局分析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2025年中国精密输液器产业竞争现状分析</w:t>
      </w:r>
      <w:r>
        <w:rPr>
          <w:rFonts w:hint="eastAsia"/>
        </w:rPr>
        <w:br/>
      </w:r>
      <w:r>
        <w:rPr>
          <w:rFonts w:hint="eastAsia"/>
        </w:rPr>
        <w:t>　　　　一、精密输液器竞争力分析</w:t>
      </w:r>
      <w:r>
        <w:rPr>
          <w:rFonts w:hint="eastAsia"/>
        </w:rPr>
        <w:br/>
      </w:r>
      <w:r>
        <w:rPr>
          <w:rFonts w:hint="eastAsia"/>
        </w:rPr>
        <w:t>　　　　二、精密输液器技术竞争分析</w:t>
      </w:r>
      <w:r>
        <w:rPr>
          <w:rFonts w:hint="eastAsia"/>
        </w:rPr>
        <w:br/>
      </w:r>
      <w:r>
        <w:rPr>
          <w:rFonts w:hint="eastAsia"/>
        </w:rPr>
        <w:t>　　　　三、精密输液器价格竞争分析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2025年中国精密输液器产业集中度分析</w:t>
      </w:r>
      <w:r>
        <w:rPr>
          <w:rFonts w:hint="eastAsia"/>
        </w:rPr>
        <w:br/>
      </w:r>
      <w:r>
        <w:rPr>
          <w:rFonts w:hint="eastAsia"/>
        </w:rPr>
        <w:t>　　　　一、精密输液器市场集中度分析</w:t>
      </w:r>
      <w:r>
        <w:rPr>
          <w:rFonts w:hint="eastAsia"/>
        </w:rPr>
        <w:br/>
      </w:r>
      <w:r>
        <w:rPr>
          <w:rFonts w:hint="eastAsia"/>
        </w:rPr>
        <w:t>　　　　二、精密输液器企业集中度分析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2025-2031年提高精密输液器企业竞争力的策略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精密输液器行业投资风险预警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2025年影响精密输液器行业发展的主要因素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一、影响精密输液器行业运行的有利因素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二、影响精密输液器行业运行的稳定因素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三、影响精密输液器行业运行的不利因素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四、我国精密输液器行业发展面临的挑战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五、我国精密输液器行业发展面临的机遇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对精密输液器行业投资风险预警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一、2025-2031年精密输液器行业市场风险及控制策略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二、2025-2031年精密输液器行业政策风险及控制策略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三、2025-2031年精密输液器行业经营风险及控制策略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四、2025-2031年精密输液器同业竞争风险及控制策略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五、2025-2031年精密输液器行业其他风险及控制策略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精密输液器行业发展趋势与投资规划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2025-2031年精密输液器市场发展潜力分析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2025-2031年精密输液器行业发展趋势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2025-2031年精密输液器行业投资前景研究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　对我国精密输液器品牌的战略思考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二、精密输液器实施品牌战略的意义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三、精密输液器企业品牌的现状分析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四、我国精密输液器企业的品牌战略</w:t>
      </w:r>
      <w:r>
        <w:rPr>
          <w:rFonts w:hint="eastAsia"/>
        </w:rPr>
        <w:br/>
      </w:r>
      <w:r>
        <w:rPr>
          <w:rFonts w:hint="eastAsia"/>
        </w:rPr>
        <w:t>　　　　五、精密输液器品牌战略管理的策略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精密输液器行业类别</w:t>
      </w:r>
      <w:r>
        <w:rPr>
          <w:rFonts w:hint="eastAsia"/>
        </w:rPr>
        <w:br/>
      </w:r>
      <w:r>
        <w:rPr>
          <w:rFonts w:hint="eastAsia"/>
        </w:rPr>
        <w:t>　　图表 精密输液器行业产业链调研</w:t>
      </w:r>
      <w:r>
        <w:rPr>
          <w:rFonts w:hint="eastAsia"/>
        </w:rPr>
        <w:br/>
      </w:r>
      <w:r>
        <w:rPr>
          <w:rFonts w:hint="eastAsia"/>
        </w:rPr>
        <w:t>　　图表 精密输液器行业现状</w:t>
      </w:r>
      <w:r>
        <w:rPr>
          <w:rFonts w:hint="eastAsia"/>
        </w:rPr>
        <w:br/>
      </w:r>
      <w:r>
        <w:rPr>
          <w:rFonts w:hint="eastAsia"/>
        </w:rPr>
        <w:t>　　图表 精密输液器行业标准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2019-2024年中国精密输液器行业市场规模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2024年中国精密输液器行业产能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2019-2024年中国精密输液器行业产量统计</w:t>
      </w:r>
      <w:r>
        <w:rPr>
          <w:rFonts w:hint="eastAsia"/>
        </w:rPr>
        <w:br/>
      </w:r>
      <w:r>
        <w:rPr>
          <w:rFonts w:hint="eastAsia"/>
        </w:rPr>
        <w:t>　　图表 精密输液器行业动态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2019-2024年中国精密输液器市场需求量</w:t>
      </w:r>
      <w:r>
        <w:rPr>
          <w:rFonts w:hint="eastAsia"/>
        </w:rPr>
        <w:br/>
      </w:r>
      <w:r>
        <w:rPr>
          <w:rFonts w:hint="eastAsia"/>
        </w:rPr>
        <w:t>　　图表 2024年中国精密输液器行业需求区域调研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2019-2024年中国精密输液器行情</w:t>
      </w:r>
      <w:r>
        <w:rPr>
          <w:rFonts w:hint="eastAsia"/>
        </w:rPr>
        <w:br/>
      </w:r>
      <w:r>
        <w:rPr>
          <w:rFonts w:hint="eastAsia"/>
        </w:rPr>
        <w:t>　　图表 2019-2024年中国精密输液器价格走势图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2019-2024年中国精密输液器行业销售收入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2019-2024年中国精密输液器行业盈利情况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2019-2024年中国精密输液器行业利润总额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2019-2024年中国精密输液器进口统计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2019-2024年中国精密输液器出口统计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2019-2024年中国精密输液器行业企业数量统计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**地区精密输液器市场规模</w:t>
      </w:r>
      <w:r>
        <w:rPr>
          <w:rFonts w:hint="eastAsia"/>
        </w:rPr>
        <w:br/>
      </w:r>
      <w:r>
        <w:rPr>
          <w:rFonts w:hint="eastAsia"/>
        </w:rPr>
        <w:t>　　图表 **地区精密输液器行业市场需求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**地区精密输液器市场调研</w:t>
      </w:r>
      <w:r>
        <w:rPr>
          <w:rFonts w:hint="eastAsia"/>
        </w:rPr>
        <w:br/>
      </w:r>
      <w:r>
        <w:rPr>
          <w:rFonts w:hint="eastAsia"/>
        </w:rPr>
        <w:t>　　图表 **地区精密输液器行业市场需求分析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**地区精密输液器市场规模</w:t>
      </w:r>
      <w:r>
        <w:rPr>
          <w:rFonts w:hint="eastAsia"/>
        </w:rPr>
        <w:br/>
      </w:r>
      <w:r>
        <w:rPr>
          <w:rFonts w:hint="eastAsia"/>
        </w:rPr>
        <w:t>　　图表 **地区精密输液器行业市场需求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**地区精密输液器市场调研</w:t>
      </w:r>
      <w:r>
        <w:rPr>
          <w:rFonts w:hint="eastAsia"/>
        </w:rPr>
        <w:br/>
      </w:r>
      <w:r>
        <w:rPr>
          <w:rFonts w:hint="eastAsia"/>
        </w:rPr>
        <w:t>　　图表 **地区精密输液器行业市场需求分析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精密输液器行业竞争对手分析</w:t>
      </w:r>
      <w:r>
        <w:rPr>
          <w:rFonts w:hint="eastAsia"/>
        </w:rPr>
        <w:br/>
      </w:r>
      <w:r>
        <w:rPr>
          <w:rFonts w:hint="eastAsia"/>
        </w:rPr>
        <w:t>　　图表 精密输液器重点企业（一）基本信息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精密输液器重点企业（一）主要经济指标情况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精密输液器重点企业（二）基本信息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精密输液器重点企业（二）主要经济指标情况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精密输液器重点企业（三）基本信息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精密输液器重点企业（三）经营情况分析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精密输液器重点企业（三）主要经济指标情况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2025-2031年中国精密输液器行业产能预测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2025-2031年中国精密输液器行业产量预测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2025-2031年中国精密输液器市场需求预测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2025-2031年中国精密输液器行业市场规模预测</w:t>
      </w:r>
      <w:r>
        <w:rPr>
          <w:rFonts w:hint="eastAsia"/>
        </w:rPr>
        <w:br/>
      </w:r>
      <w:r>
        <w:rPr>
          <w:rFonts w:hint="eastAsia"/>
        </w:rPr>
        <w:t>　　图表 精密输液器行业准入条件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2025-2031年中国精密输液器市场前景</w:t>
      </w:r>
      <w:r>
        <w:rPr>
          <w:rFonts w:hint="eastAsia"/>
        </w:rPr>
        <w:br/>
      </w:r>
      <w:r>
        <w:rPr>
          <w:rFonts w:hint="eastAsia"/>
        </w:rPr>
        <w:t>　　图表 2025-2031年中国精密输液器行业信息化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2025-2031年中国精密输液器行业风险分析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2025-2031年中国精密输液器行业发展趋势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f64a3bb48474f" w:history="1">
        <w:r>
          <w:rPr>
            <w:rStyle w:val="Hyperlink"/>
          </w:rPr>
          <w:t>2025-2031年中国精密输液器市场调研与前景趋势预测报告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f64a3bb48474f" w:history="1">
        <w:r>
          <w:rPr>
            <w:rStyle w:val="Hyperlink"/>
          </w:rPr>
          <w:t>https://www.20087.com/9/61/JingMiShuYeQiFaZhanQuShiFenXi.html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输液器和普通输液器的区别、精密输液器会不会进空气、输液器圆盘排气原理、精密输液器适用于哪些药物、输液器空气过滤器、精密输液器厂家、输液器上面的小管叫什么、精密输液器厂家排名、精密输液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2f19c11d64e64" w:history="1">
      <w:r>
        <w:rPr>
          <w:rStyle w:val="Hyperlink"/>
        </w:rPr>
        <w:t>2025-2031年中国精密输液器市场调研与前景趋势预测报告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ingMiShuYeQiFaZhanQuShiFenXi.html" TargetMode="External" Id="R35ef64a3bb48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ingMiShuYeQiFaZhanQuShiFenXi.html" TargetMode="External" Id="Ra722f19c11d6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2024-10-16T08:59:00Z</dcterms:created>
  <dcterms:modified xsi:type="dcterms:W3CDTF">2024-10-16T09:59:00Z</dcterms:modified>
  <dc:subject>2025-2031年中国精密输液器市场调研与前景趋势预测报告</dc:subject>
  <dc:title>2025-2031年中国精密输液器市场调研与前景趋势预测报告</dc:title>
  <cp:keywords>2025-2031年中国精密输液器市场调研与前景趋势预测报告</cp:keywords>
  <dc:description>2025-2031年中国精密输液器市场调研与前景趋势预测报告</dc:description>
</cp:coreProperties>
</file>