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e0d4d3784314" w:history="1">
              <w:r>
                <w:rPr>
                  <w:rStyle w:val="Hyperlink"/>
                </w:rPr>
                <w:t>2025-2031年全球与中国人工鼻市场调查研究及前景分析报告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e0d4d3784314" w:history="1">
              <w:r>
                <w:rPr>
                  <w:rStyle w:val="Hyperlink"/>
                </w:rPr>
                <w:t>2025-2031年全球与中国人工鼻市场调查研究及前景分析报告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e0d4d3784314" w:history="1">
                <w:r>
                  <w:rPr>
                    <w:rStyle w:val="Hyperlink"/>
                  </w:rPr>
                  <w:t>https://www.20087.com/0/02/RenGongBiDeXianZhuangYuQianJing.html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鼻技术，即电子鼻(e-nose)，是一种模仿生物嗅觉系统，通过气体传感器阵列识别和分析复杂气味的技术。它已在食品安全检测、环境监测、医疗诊断等领域展现出广阔的应用潜力。目前，该技术已实现对多种挥发性有机化合物的高灵敏度检测，并通过机器学习算法优化，提高了识别精度和稳定性。传感器微型化和集成化的发展，使得人工鼻设备更加便携，易于现场操作。</w:t>
      </w:r>
      <w:r>
        <w:rPr>
          <w:rFonts w:hint="eastAsia"/>
        </w:rPr>
        <w:br/>
      </w:r>
      <w:r>
        <w:rPr>
          <w:rFonts w:hint="eastAsia"/>
        </w:rPr>
        <w:t>　　未来，人工鼻技术将进一步融合物联网(IoT)和大数据技术，实现远程监控和实时数据分析，为智慧城市建设提供有力支持。在医疗领域，结合人工智能算法的深度学习，人工鼻有望在疾病早期诊断中发挥重要作用，如肺癌、糖尿病酮症酸中毒的快速筛查。此外，材料科学的突破将推动新型传感器材料的研发，增强选择性与耐用性，拓宽应用领域至更复杂的气味识别和量化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e0d4d3784314" w:history="1">
        <w:r>
          <w:rPr>
            <w:rStyle w:val="Hyperlink"/>
          </w:rPr>
          <w:t>2025-2031年全球与中国人工鼻市场调查研究及前景分析报告</w:t>
        </w:r>
      </w:hyperlink>
      <w:r>
        <w:rPr>
          <w:rFonts w:hint="eastAsia"/>
        </w:rPr>
        <w:t>》通过详实的数据分析，全面解析了人工鼻行业的市场规模、需求动态及价格趋势，深入探讨了人工鼻产业链上下游的协同关系与竞争格局变化。报告对人工鼻细分市场进行精准划分，结合重点企业研究，揭示了品牌影响力与市场集中度的现状，为行业参与者提供了清晰的竞争态势洞察。同时，报告结合宏观经济环境、技术发展路径及消费者需求演变，科学预测了人工鼻行业的未来发展方向，并针对潜在风险提出了切实可行的应对策略。报告为人工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全球不同产品类型人工鼻销售额增长趋势2020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从不同应用，人工鼻主要包括如下几个方面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全球不同应用人工鼻销售额增长趋势2020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人工鼻行业背景、发展历史、现状及趋势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人工鼻行业目前现状分析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全球人工鼻总体规模分析</w:t>
      </w:r>
      <w:r>
        <w:rPr>
          <w:rFonts w:hint="eastAsia"/>
        </w:rPr>
        <w:br/>
      </w:r>
      <w:r>
        <w:rPr>
          <w:rFonts w:hint="eastAsia"/>
        </w:rPr>
        <w:t>　　2.1 全球人工鼻供需现状及预测（2020-2031）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全球主要地区人工鼻产量及发展趋势（2020-2031）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全球主要地区人工鼻产量（2020-2025）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全球主要地区人工鼻产量（2025-2031）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全球主要地区人工鼻产量市场份额（2020-2031）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中国人工鼻供需现状及预测（2020-2031）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中国人工鼻产能、产量、产能利用率及发展趋势（2020-2031）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中国人工鼻产量、市场需求量及发展趋势（2020-2031）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全球人工鼻销量及销售额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全球市场人工鼻销售额（2020-2031）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全球市场人工鼻销量（2020-2031）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全球市场人工鼻价格趋势（2020-2031）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全球市场主要厂家人工鼻产能市场份额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全球市场主要厂家人工鼻销量（2020-2025）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全球市场主要厂家人工鼻销量（2020-2025）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全球市场主要厂家人工鼻销售收入（2020-2025）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全球市场主要厂家人工鼻销售价格（2020-2025）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2025年全球主要厂家人工鼻收入排名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中国市场主要厂家人工鼻销量（2020-2025）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中国市场主要厂家人工鼻销量（2020-2025）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中国市场主要厂家人工鼻销售收入（2020-2025）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2025年中国主要厂家人工鼻收入排名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中国市场主要厂家人工鼻销售价格（2020-2025）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全球主要厂家人工鼻总部及产地分布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全球主要厂家成立时间及人工鼻商业化日期</w:t>
      </w:r>
      <w:r>
        <w:rPr>
          <w:rFonts w:hint="eastAsia"/>
        </w:rPr>
        <w:br/>
      </w:r>
      <w:r>
        <w:rPr>
          <w:rFonts w:hint="eastAsia"/>
        </w:rPr>
        <w:t>　　3.6 全球主要厂家人工鼻产品类型及应用</w:t>
      </w:r>
      <w:r>
        <w:rPr>
          <w:rFonts w:hint="eastAsia"/>
        </w:rPr>
        <w:br/>
      </w:r>
      <w:r>
        <w:rPr>
          <w:rFonts w:hint="eastAsia"/>
        </w:rPr>
        <w:t>　　3.7 人工鼻行业集中度、竞争程度分析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人工鼻行业集中度分析：2025年全球Top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全球人工鼻第一梯队、第二梯队和第三梯队厂家（品牌）及市场份额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全球人工鼻主要地区分析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全球主要地区人工鼻销售收入及市场份额（2020-2025年）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全球主要地区人工鼻销量分析：2020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全球主要地区人工鼻销量及市场份额（2020-2025年）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韩国市场人工鼻销量、收入及增长率（2020-2031）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全球人工鼻主要厂家分析</w:t>
      </w:r>
      <w:r>
        <w:rPr>
          <w:rFonts w:hint="eastAsia"/>
        </w:rPr>
        <w:br/>
      </w:r>
      <w:r>
        <w:rPr>
          <w:rFonts w:hint="eastAsia"/>
        </w:rPr>
        <w:t>　　5.1 人工鼻厂家（一）</w:t>
      </w:r>
      <w:r>
        <w:rPr>
          <w:rFonts w:hint="eastAsia"/>
        </w:rPr>
        <w:br/>
      </w:r>
      <w:r>
        <w:rPr>
          <w:rFonts w:hint="eastAsia"/>
        </w:rPr>
        <w:t>　　　　5.1.1 人工鼻厂家（一）基本信息、人工鼻生产基地、销售区域、竞争对手及市场地位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人工鼻厂家（一）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人工鼻厂家（一）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人工鼻厂家（一）公司简介及主要业务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人工鼻厂家（一）企业最新动态</w:t>
      </w:r>
      <w:r>
        <w:rPr>
          <w:rFonts w:hint="eastAsia"/>
        </w:rPr>
        <w:br/>
      </w:r>
      <w:r>
        <w:rPr>
          <w:rFonts w:hint="eastAsia"/>
        </w:rPr>
        <w:t>　　5.2 人工鼻厂家（二）</w:t>
      </w:r>
      <w:r>
        <w:rPr>
          <w:rFonts w:hint="eastAsia"/>
        </w:rPr>
        <w:br/>
      </w:r>
      <w:r>
        <w:rPr>
          <w:rFonts w:hint="eastAsia"/>
        </w:rPr>
        <w:t>　　　　5.2.1 人工鼻厂家（二）基本信息、人工鼻生产基地、销售区域、竞争对手及市场地位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人工鼻厂家（二）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人工鼻厂家（二）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人工鼻厂家（二）公司简介及主要业务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人工鼻厂家（二）企业最新动态</w:t>
      </w:r>
      <w:r>
        <w:rPr>
          <w:rFonts w:hint="eastAsia"/>
        </w:rPr>
        <w:br/>
      </w:r>
      <w:r>
        <w:rPr>
          <w:rFonts w:hint="eastAsia"/>
        </w:rPr>
        <w:t>　　5.3 人工鼻厂家（三）</w:t>
      </w:r>
      <w:r>
        <w:rPr>
          <w:rFonts w:hint="eastAsia"/>
        </w:rPr>
        <w:br/>
      </w:r>
      <w:r>
        <w:rPr>
          <w:rFonts w:hint="eastAsia"/>
        </w:rPr>
        <w:t>　　　　5.3.1 人工鼻厂家（三）基本信息、人工鼻生产基地、销售区域、竞争对手及市场地位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人工鼻厂家（三）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人工鼻厂家（三）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人工鼻厂家（三）公司简介及主要业务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人工鼻厂家（三）企业最新动态</w:t>
      </w:r>
      <w:r>
        <w:rPr>
          <w:rFonts w:hint="eastAsia"/>
        </w:rPr>
        <w:br/>
      </w:r>
      <w:r>
        <w:rPr>
          <w:rFonts w:hint="eastAsia"/>
        </w:rPr>
        <w:t>　　5.4 人工鼻厂家（四）</w:t>
      </w:r>
      <w:r>
        <w:rPr>
          <w:rFonts w:hint="eastAsia"/>
        </w:rPr>
        <w:br/>
      </w:r>
      <w:r>
        <w:rPr>
          <w:rFonts w:hint="eastAsia"/>
        </w:rPr>
        <w:t>　　　　5.4.1 人工鼻厂家（四）基本信息、人工鼻生产基地、销售区域、竞争对手及市场地位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人工鼻厂家（四）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人工鼻厂家（四）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人工鼻厂家（四）公司简介及主要业务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人工鼻厂家（四）企业最新动态</w:t>
      </w:r>
      <w:r>
        <w:rPr>
          <w:rFonts w:hint="eastAsia"/>
        </w:rPr>
        <w:br/>
      </w:r>
      <w:r>
        <w:rPr>
          <w:rFonts w:hint="eastAsia"/>
        </w:rPr>
        <w:t>　　5.5 人工鼻厂家（五）</w:t>
      </w:r>
      <w:r>
        <w:rPr>
          <w:rFonts w:hint="eastAsia"/>
        </w:rPr>
        <w:br/>
      </w:r>
      <w:r>
        <w:rPr>
          <w:rFonts w:hint="eastAsia"/>
        </w:rPr>
        <w:t>　　　　5.5.1 人工鼻厂家（五）基本信息、人工鼻生产基地、销售区域、竞争对手及市场地位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人工鼻厂家（五）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人工鼻厂家（五）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人工鼻厂家（五）公司简介及主要业务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人工鼻厂家（五）企业最新动态</w:t>
      </w:r>
      <w:r>
        <w:rPr>
          <w:rFonts w:hint="eastAsia"/>
        </w:rPr>
        <w:br/>
      </w:r>
      <w:r>
        <w:rPr>
          <w:rFonts w:hint="eastAsia"/>
        </w:rPr>
        <w:t>　　5.6 人工鼻厂家（六）</w:t>
      </w:r>
      <w:r>
        <w:rPr>
          <w:rFonts w:hint="eastAsia"/>
        </w:rPr>
        <w:br/>
      </w:r>
      <w:r>
        <w:rPr>
          <w:rFonts w:hint="eastAsia"/>
        </w:rPr>
        <w:t>　　　　5.6.1 人工鼻厂家（六）基本信息、人工鼻生产基地、销售区域、竞争对手及市场地位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人工鼻厂家（六）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人工鼻厂家（六）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人工鼻厂家（六）公司简介及主要业务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人工鼻厂家（六）企业最新动态</w:t>
      </w:r>
      <w:r>
        <w:rPr>
          <w:rFonts w:hint="eastAsia"/>
        </w:rPr>
        <w:br/>
      </w:r>
      <w:r>
        <w:rPr>
          <w:rFonts w:hint="eastAsia"/>
        </w:rPr>
        <w:t>　　5.7 人工鼻厂家（七）</w:t>
      </w:r>
      <w:r>
        <w:rPr>
          <w:rFonts w:hint="eastAsia"/>
        </w:rPr>
        <w:br/>
      </w:r>
      <w:r>
        <w:rPr>
          <w:rFonts w:hint="eastAsia"/>
        </w:rPr>
        <w:t>　　　　5.7.1 人工鼻厂家（七）基本信息、人工鼻生产基地、销售区域、竞争对手及市场地位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人工鼻厂家（七）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人工鼻厂家（七）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人工鼻厂家（七）公司简介及主要业务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人工鼻厂家（七）企业最新动态</w:t>
      </w:r>
      <w:r>
        <w:rPr>
          <w:rFonts w:hint="eastAsia"/>
        </w:rPr>
        <w:br/>
      </w:r>
      <w:r>
        <w:rPr>
          <w:rFonts w:hint="eastAsia"/>
        </w:rPr>
        <w:t>　　5.8 人工鼻厂家（八）</w:t>
      </w:r>
      <w:r>
        <w:rPr>
          <w:rFonts w:hint="eastAsia"/>
        </w:rPr>
        <w:br/>
      </w:r>
      <w:r>
        <w:rPr>
          <w:rFonts w:hint="eastAsia"/>
        </w:rPr>
        <w:t>　　　　5.8.1 人工鼻厂家（八）基本信息、人工鼻生产基地、销售区域、竞争对手及市场地位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人工鼻厂家（八）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人工鼻厂家（八） 人工鼻销量、收入、价格及毛利率（2020-2025）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人工鼻厂家（八）公司简介及主要业务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人工鼻厂家（八）企业最新动态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不同产品类型人工鼻分析</w:t>
      </w:r>
      <w:r>
        <w:rPr>
          <w:rFonts w:hint="eastAsia"/>
        </w:rPr>
        <w:br/>
      </w:r>
      <w:r>
        <w:rPr>
          <w:rFonts w:hint="eastAsia"/>
        </w:rPr>
        <w:t>　　6.1 全球不同产品类型人工鼻销量（2020-2031）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不同应用人工鼻分析</w:t>
      </w:r>
      <w:r>
        <w:rPr>
          <w:rFonts w:hint="eastAsia"/>
        </w:rPr>
        <w:br/>
      </w:r>
      <w:r>
        <w:rPr>
          <w:rFonts w:hint="eastAsia"/>
        </w:rPr>
        <w:t>　　7.1 全球不同应用人工鼻销量（2020-2031）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全球不同应用人工鼻收入（2020-2031）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全球不同应用人工鼻价格走势（2020-2031）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人工鼻产业链分析</w:t>
      </w:r>
      <w:r>
        <w:rPr>
          <w:rFonts w:hint="eastAsia"/>
        </w:rPr>
        <w:br/>
      </w:r>
      <w:r>
        <w:rPr>
          <w:rFonts w:hint="eastAsia"/>
        </w:rPr>
        <w:t>　　8.2 人工鼻产业上游供应分析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人工鼻下游典型客户</w:t>
      </w:r>
      <w:r>
        <w:rPr>
          <w:rFonts w:hint="eastAsia"/>
        </w:rPr>
        <w:br/>
      </w:r>
      <w:r>
        <w:rPr>
          <w:rFonts w:hint="eastAsia"/>
        </w:rPr>
        <w:t>　　8.4 人工鼻销售渠道分析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人工鼻行业发展机遇及主要驱动因素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人工鼻行业发展面临的风险</w:t>
      </w:r>
      <w:r>
        <w:rPr>
          <w:rFonts w:hint="eastAsia"/>
        </w:rPr>
        <w:br/>
      </w:r>
      <w:r>
        <w:rPr>
          <w:rFonts w:hint="eastAsia"/>
        </w:rPr>
        <w:t>　　9.3 人工鼻行业政策分析</w:t>
      </w:r>
      <w:r>
        <w:rPr>
          <w:rFonts w:hint="eastAsia"/>
        </w:rPr>
        <w:br/>
      </w:r>
      <w:r>
        <w:rPr>
          <w:rFonts w:hint="eastAsia"/>
        </w:rPr>
        <w:t>　　9.4 人工鼻中国企业SWOT分析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人工鼻产品图片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全球不同产品类型人工鼻销售额2020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全球不同产品类型人工鼻市场份额2024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全球不同应用人工鼻销售额2020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全球不同应用人工鼻市场份额2024 VS 2025</w:t>
      </w:r>
      <w:r>
        <w:rPr>
          <w:rFonts w:hint="eastAsia"/>
        </w:rPr>
        <w:br/>
      </w:r>
      <w:r>
        <w:rPr>
          <w:rFonts w:hint="eastAsia"/>
        </w:rPr>
        <w:t>　　图 全球人工鼻产能、产量、产能利用率及发展趋势（2020-2031）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全球人工鼻产量、需求量及发展趋势（2020-2031）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全球主要地区人工鼻产量市场份额（2020-2031）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中国人工鼻产能、产量、产能利用率及发展趋势（2020-2031）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中国人工鼻产量、市场需求量及发展趋势（2020-2031）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全球人工鼻市场销售额及增长率:（2020-2031）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全球市场人工鼻市场规模：2020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全球市场人工鼻销量及增长率（2020-2031）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全球市场人工鼻价格趋势（2020-2031）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2025年全球市场主要厂家人工鼻销量市场份额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2025年全球市场主要厂家人工鼻收入市场份额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2025年中国市场主要厂家人工鼻销量市场份额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2025年中国市场主要厂家人工鼻收入市场份额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2025年全球前五大厂家人工鼻市场份额</w:t>
      </w:r>
      <w:r>
        <w:rPr>
          <w:rFonts w:hint="eastAsia"/>
        </w:rPr>
        <w:br/>
      </w:r>
      <w:r>
        <w:rPr>
          <w:rFonts w:hint="eastAsia"/>
        </w:rPr>
        <w:t>　　图 2025年全球人工鼻第一梯队、第二梯队和第三梯队厂家（品牌）及市场份额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全球主要地区人工鼻销售收入（2020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全球主要地区人工鼻销售收入市场份额（2024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北美市场人工鼻销量及增长率（2020-2031）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北美市场人工鼻收入及增长率（2020-2031）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欧洲市场人工鼻销量及增长率（2020-2031）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欧洲市场人工鼻收入及增长率（2020-2031）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中国市场人工鼻销量及增长率（2020-2031）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中国市场人工鼻收入及增长率（2020-2031）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日本市场人工鼻销量及增长率（2020-2031）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日本市场人工鼻收入及增长率（2020-2031）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韩国市场人工鼻销量及增长率（2020-2031）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韩国市场人工鼻收入及增长率（2020-2031）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全球不同产品类型人工鼻价格走势（2020-2031）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全球不同应用人工鼻价格走势（2020-2031）</w:t>
      </w:r>
      <w:r>
        <w:rPr>
          <w:rFonts w:hint="eastAsia"/>
        </w:rPr>
        <w:br/>
      </w:r>
      <w:r>
        <w:rPr>
          <w:rFonts w:hint="eastAsia"/>
        </w:rPr>
        <w:t>　　图 人工鼻产业链</w:t>
      </w:r>
      <w:r>
        <w:rPr>
          <w:rFonts w:hint="eastAsia"/>
        </w:rPr>
        <w:br/>
      </w:r>
      <w:r>
        <w:rPr>
          <w:rFonts w:hint="eastAsia"/>
        </w:rPr>
        <w:t>　　图 人工鼻中国企业SWOT分析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全球不同产品类型人工鼻销售额增长（CAGR）趋势2020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人工鼻行业目前发展现状</w:t>
      </w:r>
      <w:r>
        <w:rPr>
          <w:rFonts w:hint="eastAsia"/>
        </w:rPr>
        <w:br/>
      </w:r>
      <w:r>
        <w:rPr>
          <w:rFonts w:hint="eastAsia"/>
        </w:rPr>
        <w:t>　　表 人工鼻发展趋势</w:t>
      </w:r>
      <w:r>
        <w:rPr>
          <w:rFonts w:hint="eastAsia"/>
        </w:rPr>
        <w:br/>
      </w:r>
      <w:r>
        <w:rPr>
          <w:rFonts w:hint="eastAsia"/>
        </w:rPr>
        <w:t>　　表 全球主要地区人工鼻产量增速（CAGR）：2020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全球主要地区人工鼻产量市场份额（2025-2031）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全球市场主要厂家人工鼻产能（2024-2025）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全球市场主要厂家人工鼻销量（2020-2025）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全球市场主要厂家人工鼻销售收入（2020-2025）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全球市场主要厂家人工鼻销售收入市场份额（2020-2025）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全球市场主要厂家人工鼻销售价格（2020-2025）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2025年全球主要厂家人工鼻收入排名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中国市场主要厂家人工鼻销量（2020-2025）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中国市场主要厂家人工鼻销售收入（2020-2025）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中国市场主要厂家人工鼻销售收入市场份额（2020-2025）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2025年中国主要厂家人工鼻收入排名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中国市场主要厂家人工鼻销售价格（2020-2025）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全球主要厂家人工鼻总部及产地分布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全球主要厂家成立时间及人工鼻商业化日期</w:t>
      </w:r>
      <w:r>
        <w:rPr>
          <w:rFonts w:hint="eastAsia"/>
        </w:rPr>
        <w:br/>
      </w:r>
      <w:r>
        <w:rPr>
          <w:rFonts w:hint="eastAsia"/>
        </w:rPr>
        <w:t>　　表 全球主要厂家人工鼻产品类型及应用</w:t>
      </w:r>
      <w:r>
        <w:rPr>
          <w:rFonts w:hint="eastAsia"/>
        </w:rPr>
        <w:br/>
      </w:r>
      <w:r>
        <w:rPr>
          <w:rFonts w:hint="eastAsia"/>
        </w:rPr>
        <w:t>　　表 2025年全球人工鼻主要厂家市场地位（第一梯队、第二梯队和第三梯队）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全球人工鼻市场投资、并购等现状分析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全球主要地区人工鼻销售收入增速：（2020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全球主要地区人工鼻销售收入（2020-2025）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全球主要地区人工鼻销量份额（2025-2031）</w:t>
      </w:r>
      <w:r>
        <w:rPr>
          <w:rFonts w:hint="eastAsia"/>
        </w:rPr>
        <w:br/>
      </w:r>
      <w:r>
        <w:rPr>
          <w:rFonts w:hint="eastAsia"/>
        </w:rPr>
        <w:t>　　表 人工鼻厂家（一）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人工鼻厂家（一）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人工鼻厂家（一）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人工鼻厂家（一）企业最新动态</w:t>
      </w:r>
      <w:r>
        <w:rPr>
          <w:rFonts w:hint="eastAsia"/>
        </w:rPr>
        <w:br/>
      </w:r>
      <w:r>
        <w:rPr>
          <w:rFonts w:hint="eastAsia"/>
        </w:rPr>
        <w:t>　　表 人工鼻厂家（二）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人工鼻厂家（二）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人工鼻厂家（二）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人工鼻厂家（二）企业最新动态</w:t>
      </w:r>
      <w:r>
        <w:rPr>
          <w:rFonts w:hint="eastAsia"/>
        </w:rPr>
        <w:br/>
      </w:r>
      <w:r>
        <w:rPr>
          <w:rFonts w:hint="eastAsia"/>
        </w:rPr>
        <w:t>　　表 人工鼻厂家（三）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人工鼻厂家（三）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人工鼻厂家（三）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人工鼻厂家（三）公司最新动态</w:t>
      </w:r>
      <w:r>
        <w:rPr>
          <w:rFonts w:hint="eastAsia"/>
        </w:rPr>
        <w:br/>
      </w:r>
      <w:r>
        <w:rPr>
          <w:rFonts w:hint="eastAsia"/>
        </w:rPr>
        <w:t>　　表 人工鼻厂家（四）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人工鼻厂家（四）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人工鼻厂家（四）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人工鼻厂家（四）企业最新动态</w:t>
      </w:r>
      <w:r>
        <w:rPr>
          <w:rFonts w:hint="eastAsia"/>
        </w:rPr>
        <w:br/>
      </w:r>
      <w:r>
        <w:rPr>
          <w:rFonts w:hint="eastAsia"/>
        </w:rPr>
        <w:t>　　表 人工鼻厂家（五）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人工鼻厂家（五）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人工鼻厂家（五）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人工鼻厂家（五）企业最新动态</w:t>
      </w:r>
      <w:r>
        <w:rPr>
          <w:rFonts w:hint="eastAsia"/>
        </w:rPr>
        <w:br/>
      </w:r>
      <w:r>
        <w:rPr>
          <w:rFonts w:hint="eastAsia"/>
        </w:rPr>
        <w:t>　　表 人工鼻厂家（六）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人工鼻厂家（六）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人工鼻厂家（六）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人工鼻厂家（六）企业最新动态</w:t>
      </w:r>
      <w:r>
        <w:rPr>
          <w:rFonts w:hint="eastAsia"/>
        </w:rPr>
        <w:br/>
      </w:r>
      <w:r>
        <w:rPr>
          <w:rFonts w:hint="eastAsia"/>
        </w:rPr>
        <w:t>　　表 人工鼻厂家（七）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人工鼻厂家（七）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人工鼻厂家（七）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人工鼻厂家（七）企业最新动态</w:t>
      </w:r>
      <w:r>
        <w:rPr>
          <w:rFonts w:hint="eastAsia"/>
        </w:rPr>
        <w:br/>
      </w:r>
      <w:r>
        <w:rPr>
          <w:rFonts w:hint="eastAsia"/>
        </w:rPr>
        <w:t>　　表 人工鼻厂家（八） 人工鼻生产基地、销售区域、竞争对手及市场地位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人工鼻厂家（八） 人工鼻产品规格、参数及市场应用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人工鼻厂家（八） 人工鼻销量、收入、价格（美元/件）及毛利率（2020-2025）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人工鼻厂家（八）企业最新动态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全球不同产品类型人工鼻销量（2020-2025）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全球不同产品类型人工鼻销量预测（2025-2031）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全球不同产品类型人工鼻收入（2020-2025）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全球不同类型人工鼻收入市场份额预测（2025-2031）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全球不同应用人工鼻销量预测（2025-2031）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人工鼻上游原料供应商及联系方式列表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人工鼻典型客户列表</w:t>
      </w:r>
      <w:r>
        <w:rPr>
          <w:rFonts w:hint="eastAsia"/>
        </w:rPr>
        <w:br/>
      </w:r>
      <w:r>
        <w:rPr>
          <w:rFonts w:hint="eastAsia"/>
        </w:rPr>
        <w:t>　　表 人工鼻主要销售模式及销售渠道</w:t>
      </w:r>
      <w:r>
        <w:rPr>
          <w:rFonts w:hint="eastAsia"/>
        </w:rPr>
        <w:br/>
      </w:r>
      <w:r>
        <w:rPr>
          <w:rFonts w:hint="eastAsia"/>
        </w:rPr>
        <w:t>　　表 人工鼻行业发展机遇及主要驱动因素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人工鼻行业发展面临的风险</w:t>
      </w:r>
      <w:r>
        <w:rPr>
          <w:rFonts w:hint="eastAsia"/>
        </w:rPr>
        <w:br/>
      </w:r>
      <w:r>
        <w:rPr>
          <w:rFonts w:hint="eastAsia"/>
        </w:rPr>
        <w:t>　　表 人工鼻行业政策分析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e0d4d3784314" w:history="1">
        <w:r>
          <w:rPr>
            <w:rStyle w:val="Hyperlink"/>
          </w:rPr>
          <w:t>2025-2031年全球与中国人工鼻市场调查研究及前景分析报告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e0d4d3784314" w:history="1">
        <w:r>
          <w:rPr>
            <w:rStyle w:val="Hyperlink"/>
          </w:rPr>
          <w:t>https://www.20087.com/0/02/RenGongBiDeXianZhuangYuQianJing.html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热点：人工鼻的正确使用图解、人工鼻过滤器、湿热交换器人工鼻说明书、人工鼻的图片、人工鼻的概念和原理、人工鼻接气管插管图片、人工鼻的原理、人工鼻的组成部分包括、麻醉人工鼻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17d77b59a4b58" w:history="1">
      <w:r>
        <w:rPr>
          <w:rStyle w:val="Hyperlink"/>
        </w:rPr>
        <w:t>2025-2031年全球与中国人工鼻市场调查研究及前景分析报告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RenGongBiDeXianZhuangYuQianJing.html" TargetMode="External" Id="Rcd1de0d4d378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RenGongBiDeXianZhuangYuQianJing.html" TargetMode="External" Id="R4bd17d77b59a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2025-01-02T23:04:00Z</dcterms:created>
  <dcterms:modified xsi:type="dcterms:W3CDTF">2025-01-03T00:04:00Z</dcterms:modified>
  <dc:subject>2025-2031年全球与中国人工鼻市场调查研究及前景分析报告</dc:subject>
  <dc:title>2025-2031年全球与中国人工鼻市场调查研究及前景分析报告</dc:title>
  <cp:keywords>2025-2031年全球与中国人工鼻市场调查研究及前景分析报告</cp:keywords>
  <dc:description>2025-2031年全球与中国人工鼻市场调查研究及前景分析报告</dc:description>
</cp:coreProperties>
</file>