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c701f84d4fee" w:history="1">
              <w:r>
                <w:rPr>
                  <w:rStyle w:val="Hyperlink"/>
                </w:rPr>
                <w:t>中国空心胶囊市场调查研究与发展前景预测报告（2024-2030年）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c701f84d4fee" w:history="1">
              <w:r>
                <w:rPr>
                  <w:rStyle w:val="Hyperlink"/>
                </w:rPr>
                <w:t>中国空心胶囊市场调查研究与发展前景预测报告（2024-2030年）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ac701f84d4fee" w:history="1">
                <w:r>
                  <w:rPr>
                    <w:rStyle w:val="Hyperlink"/>
                  </w:rPr>
                  <w:t>https://www.20087.com/0/22/KongXinJiaoNangDeFaZhanQuShi.html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主要用于医药行业，作为药物的载体，广泛应用于固体口服制剂。随着全球人口老龄化和慢性病发病率的上升，对药品的需求增加，进而推动了空心胶囊市场的发展。明胶和HPMC（羟丙甲纤维素）是主要的胶囊壳材料，但近年来，植物基胶囊的出现为素食者和过敏体质患者提供了更多选择，拓宽了市场。</w:t>
      </w:r>
      <w:r>
        <w:rPr>
          <w:rFonts w:hint="eastAsia"/>
        </w:rPr>
        <w:br/>
      </w:r>
      <w:r>
        <w:rPr>
          <w:rFonts w:hint="eastAsia"/>
        </w:rPr>
        <w:t>　　未来，空心胶囊行业将更加注重安全性、多样性和定制化。一方面，随着药物递送系统的研究深入，胶囊将开发出更高效的释放机制，如定时释放和靶向递送，以提高药效和减少副作用。另一方面，胶囊材料将更加注重非动物来源和过敏源管理，以满足不同消费者的健康和伦理需求，同时，胶囊外观的个性化定制也将成为趋势，如颜色、形状和印刷，以提高识别度和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c701f84d4fee" w:history="1">
        <w:r>
          <w:rPr>
            <w:rStyle w:val="Hyperlink"/>
          </w:rPr>
          <w:t>中国空心胶囊市场调查研究与发展前景预测报告（2024-2030年）</w:t>
        </w:r>
      </w:hyperlink>
      <w:r>
        <w:rPr>
          <w:rFonts w:hint="eastAsia"/>
        </w:rPr>
        <w:t>》对空心胶囊行业相关因素进行具体调查、研究、分析，洞察空心胶囊行业今后的发展方向、空心胶囊行业竞争格局的演变趋势以及空心胶囊技术标准、空心胶囊市场规模、空心胶囊行业潜在问题与空心胶囊行业发展的症结所在，评估空心胶囊行业投资价值、空心胶囊效果效益程度，提出建设性意见建议，为空心胶囊行业投资决策者和空心胶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空心胶囊行业概述</w:t>
      </w:r>
      <w:r>
        <w:rPr>
          <w:rFonts w:hint="eastAsia"/>
        </w:rPr>
        <w:br/>
      </w:r>
      <w:r>
        <w:rPr>
          <w:rFonts w:hint="eastAsia"/>
        </w:rPr>
        <w:t>　　第一节 空心胶囊行业概述</w:t>
      </w:r>
      <w:r>
        <w:rPr>
          <w:rFonts w:hint="eastAsia"/>
        </w:rPr>
        <w:br/>
      </w:r>
      <w:r>
        <w:rPr>
          <w:rFonts w:hint="eastAsia"/>
        </w:rPr>
        <w:t>　　　　一、空心胶囊行业定义</w:t>
      </w:r>
      <w:r>
        <w:rPr>
          <w:rFonts w:hint="eastAsia"/>
        </w:rPr>
        <w:br/>
      </w:r>
      <w:r>
        <w:rPr>
          <w:rFonts w:hint="eastAsia"/>
        </w:rPr>
        <w:t>　　　　二、空心胶囊行业产品分类</w:t>
      </w:r>
      <w:r>
        <w:rPr>
          <w:rFonts w:hint="eastAsia"/>
        </w:rPr>
        <w:br/>
      </w:r>
      <w:r>
        <w:rPr>
          <w:rFonts w:hint="eastAsia"/>
        </w:rPr>
        <w:t>　　　　三、空心胶囊行业产品特性</w:t>
      </w:r>
      <w:r>
        <w:rPr>
          <w:rFonts w:hint="eastAsia"/>
        </w:rPr>
        <w:br/>
      </w:r>
      <w:r>
        <w:rPr>
          <w:rFonts w:hint="eastAsia"/>
        </w:rPr>
        <w:t>　　第二节 空心胶囊行业属性及国民经济地位分析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四、空心胶囊行业国民经济地位分析</w:t>
      </w:r>
      <w:r>
        <w:rPr>
          <w:rFonts w:hint="eastAsia"/>
        </w:rPr>
        <w:br/>
      </w:r>
      <w:r>
        <w:rPr>
          <w:rFonts w:hint="eastAsia"/>
        </w:rPr>
        <w:t>　　第三节 空心胶囊行业产业链模型分析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二、空心胶囊行业产业链模型分析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2022-2023年中国空心胶囊产业运行环境分析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2022-2023年中国空心胶囊产业经济发展环境分析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2022-2023年中国空心胶囊产业政策发展环境分析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一、空心胶囊产业相关政策颁空心胶囊状况分析</w:t>
      </w:r>
      <w:r>
        <w:rPr>
          <w:rFonts w:hint="eastAsia"/>
        </w:rPr>
        <w:br/>
      </w:r>
      <w:r>
        <w:rPr>
          <w:rFonts w:hint="eastAsia"/>
        </w:rPr>
        <w:t>　　　　二、空心胶囊进出口关税分析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2022-2023年中国空心胶囊产业社会环境发展分析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2022-2023年中国空心胶囊产业技术环境发展分析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2022-2023年世界空心胶囊产业运行走势分析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2022-2023年世界空心胶囊产业发展概述</w:t>
      </w:r>
      <w:r>
        <w:rPr>
          <w:rFonts w:hint="eastAsia"/>
        </w:rPr>
        <w:br/>
      </w:r>
      <w:r>
        <w:rPr>
          <w:rFonts w:hint="eastAsia"/>
        </w:rPr>
        <w:t>　　　　一、空心胶囊产业回顾</w:t>
      </w:r>
      <w:r>
        <w:rPr>
          <w:rFonts w:hint="eastAsia"/>
        </w:rPr>
        <w:br/>
      </w:r>
      <w:r>
        <w:rPr>
          <w:rFonts w:hint="eastAsia"/>
        </w:rPr>
        <w:t>　　　　二、世界空心胶囊市场分析</w:t>
      </w:r>
      <w:r>
        <w:rPr>
          <w:rFonts w:hint="eastAsia"/>
        </w:rPr>
        <w:br/>
      </w:r>
      <w:r>
        <w:rPr>
          <w:rFonts w:hint="eastAsia"/>
        </w:rPr>
        <w:t>　　　　三、空心胶囊产业技术分析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2022-2023年世界空心胶囊产业运行态势分析</w:t>
      </w:r>
      <w:r>
        <w:rPr>
          <w:rFonts w:hint="eastAsia"/>
        </w:rPr>
        <w:br/>
      </w:r>
      <w:r>
        <w:rPr>
          <w:rFonts w:hint="eastAsia"/>
        </w:rPr>
        <w:t>　　　　一、空心胶囊价格分析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二、世界先进水平的空心胶囊</w:t>
      </w:r>
      <w:r>
        <w:rPr>
          <w:rFonts w:hint="eastAsia"/>
        </w:rPr>
        <w:br/>
      </w:r>
      <w:r>
        <w:rPr>
          <w:rFonts w:hint="eastAsia"/>
        </w:rPr>
        <w:t>　　第三节 2022-2023年世界空心胶囊产业发展趋势预测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2022-2023年中国空心胶囊产业市场运行态势分析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2022-2023年中国空心胶囊产业市场发展总况</w:t>
      </w:r>
      <w:r>
        <w:rPr>
          <w:rFonts w:hint="eastAsia"/>
        </w:rPr>
        <w:br/>
      </w:r>
      <w:r>
        <w:rPr>
          <w:rFonts w:hint="eastAsia"/>
        </w:rPr>
        <w:t>　　　　一、空心胶囊市场供给情况分析</w:t>
      </w:r>
      <w:r>
        <w:rPr>
          <w:rFonts w:hint="eastAsia"/>
        </w:rPr>
        <w:br/>
      </w:r>
      <w:r>
        <w:rPr>
          <w:rFonts w:hint="eastAsia"/>
        </w:rPr>
        <w:t>　　　　二、空心胶囊需求分析</w:t>
      </w:r>
      <w:r>
        <w:rPr>
          <w:rFonts w:hint="eastAsia"/>
        </w:rPr>
        <w:br/>
      </w:r>
      <w:r>
        <w:rPr>
          <w:rFonts w:hint="eastAsia"/>
        </w:rPr>
        <w:t>　　　　三、空心胶囊需求特点分析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2022-2023年中国空心胶囊产业市场动态分析</w:t>
      </w:r>
      <w:r>
        <w:rPr>
          <w:rFonts w:hint="eastAsia"/>
        </w:rPr>
        <w:br/>
      </w:r>
      <w:r>
        <w:rPr>
          <w:rFonts w:hint="eastAsia"/>
        </w:rPr>
        <w:t>　　　　一、空心胶囊品牌分析</w:t>
      </w:r>
      <w:r>
        <w:rPr>
          <w:rFonts w:hint="eastAsia"/>
        </w:rPr>
        <w:br/>
      </w:r>
      <w:r>
        <w:rPr>
          <w:rFonts w:hint="eastAsia"/>
        </w:rPr>
        <w:t>　　　　二、空心胶囊产品产量结构性分析</w:t>
      </w:r>
      <w:r>
        <w:rPr>
          <w:rFonts w:hint="eastAsia"/>
        </w:rPr>
        <w:br/>
      </w:r>
      <w:r>
        <w:rPr>
          <w:rFonts w:hint="eastAsia"/>
        </w:rPr>
        <w:t>　　　　三、空心胶囊经营发展能力</w:t>
      </w:r>
      <w:r>
        <w:rPr>
          <w:rFonts w:hint="eastAsia"/>
        </w:rPr>
        <w:br/>
      </w:r>
      <w:r>
        <w:rPr>
          <w:rFonts w:hint="eastAsia"/>
        </w:rPr>
        <w:t>　　第三节 2022-2023年中国空心胶囊产业市场销售情况分析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2022-2023年中国空心胶囊行业存在的问题及对策分析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2022-2023年中国空心胶囊进出口数据监测分析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2022-2023年中国空心胶囊进口数据分析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2022-2023年中国空心胶囊出口数据分析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2022-2023年中国空心胶囊进出口平均单价分析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2022-2023年中国空心胶囊进出口国家及地区分析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2022-2023年中国空心胶囊所属行业主要数据监测分析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2022-2023年中国空心胶囊所属行业规模分析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2023年中国空心胶囊所属行业结构分析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2022-2023年中国空心胶囊所属行业产值分析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2022-2023年中国空心胶囊所属行业成本费用分析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2022-2023年中国空心胶囊所属行业盈利能力分析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中国空心胶囊区域行业市场分析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一、2018-2023年东北地区在空心胶囊行业中的地位变化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三、2018-2023年东北地区空心胶囊行业企业分析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四、2018-2023年东北地区空心胶囊行业发展趋势预测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一、2018-2023年华北地区在空心胶囊行业中的地位变化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三、2018-2023年华北地区空心胶囊行业企业分析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四、2018-2023年华北地区空心胶囊行业发展趋势预测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一、2018-2023年华东地区在空心胶囊行业中的地位变化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三、2018-2023年华东地区空心胶囊行业企业分析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四、2018-2023年华东地区空心胶囊行业发展趋势预测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一、2018-2023年华中地区在空心胶囊行业中的地位变化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三、2018-2023年华中地区空心胶囊行业企业分析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四、2018-2023年华中地区空心胶囊行业发展趋势预测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一、2018-2023年华南地区在空心胶囊行业中的地位变化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二、2018-2023年华南地区空心胶囊行业规模情况分析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三、2018-2023年华南地区空心胶囊行业企业分析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四、2018-2023年华南地区空心胶囊行业发展趋势预测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2022-2023年中国空心胶囊产品市场竞争格局分析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2022-2023年中国空心胶囊行业竞争力分析</w:t>
      </w:r>
      <w:r>
        <w:rPr>
          <w:rFonts w:hint="eastAsia"/>
        </w:rPr>
        <w:br/>
      </w:r>
      <w:r>
        <w:rPr>
          <w:rFonts w:hint="eastAsia"/>
        </w:rPr>
        <w:t>　　　　一、中国空心胶囊行业要素成本分析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2022-2023年中国空心胶囊行业市场区域格局分析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2022-2023年中国空心胶囊行业市场集中度分析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中国空心胶囊行业五力竞争分析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二、空心胶囊“波特五力模型”分析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2022-2023年中国空心胶囊行业竞争策略分析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2022-2023年中国空心胶囊上游行业研究分析</w:t>
      </w:r>
      <w:r>
        <w:rPr>
          <w:rFonts w:hint="eastAsia"/>
        </w:rPr>
        <w:br/>
      </w:r>
      <w:r>
        <w:rPr>
          <w:rFonts w:hint="eastAsia"/>
        </w:rPr>
        <w:t>　　　　一、空心胶囊上游行业发展现状</w:t>
      </w:r>
      <w:r>
        <w:rPr>
          <w:rFonts w:hint="eastAsia"/>
        </w:rPr>
        <w:br/>
      </w:r>
      <w:r>
        <w:rPr>
          <w:rFonts w:hint="eastAsia"/>
        </w:rPr>
        <w:t>　　　　二、空心胶囊上游行业发展趋势预测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三、行业新动态及其对空心胶囊行业的影响分析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2022-2023年中国空心胶囊行业市场需求分析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2022-2023年中国压空心胶囊下游行业需求结构分析</w:t>
      </w:r>
      <w:r>
        <w:rPr>
          <w:rFonts w:hint="eastAsia"/>
        </w:rPr>
        <w:br/>
      </w:r>
      <w:r>
        <w:rPr>
          <w:rFonts w:hint="eastAsia"/>
        </w:rPr>
        <w:t>　　第二节 空心胶囊行业下游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空心胶囊优势企业竞争性财务数据分析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福州开发区君得利胶囊有限公司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浙江省新昌县天林化工胶囊有限公司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2024-2030年中国空心胶囊产业发趋势预测分析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2024-2030年中国空心胶囊发展趋势分析</w:t>
      </w:r>
      <w:r>
        <w:rPr>
          <w:rFonts w:hint="eastAsia"/>
        </w:rPr>
        <w:br/>
      </w:r>
      <w:r>
        <w:rPr>
          <w:rFonts w:hint="eastAsia"/>
        </w:rPr>
        <w:t>　　　　一、空心胶囊产业技术发展方向分析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二、空心胶囊竞争格局预测分析</w:t>
      </w:r>
      <w:r>
        <w:rPr>
          <w:rFonts w:hint="eastAsia"/>
        </w:rPr>
        <w:br/>
      </w:r>
      <w:r>
        <w:rPr>
          <w:rFonts w:hint="eastAsia"/>
        </w:rPr>
        <w:t>　　　　三、空心胶囊行业发展预测分析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2024-2030年中国空心胶囊市场预测分析</w:t>
      </w:r>
      <w:r>
        <w:rPr>
          <w:rFonts w:hint="eastAsia"/>
        </w:rPr>
        <w:br/>
      </w:r>
      <w:r>
        <w:rPr>
          <w:rFonts w:hint="eastAsia"/>
        </w:rPr>
        <w:t>　　　　一、空心胶囊供给预测分析</w:t>
      </w:r>
      <w:r>
        <w:rPr>
          <w:rFonts w:hint="eastAsia"/>
        </w:rPr>
        <w:br/>
      </w:r>
      <w:r>
        <w:rPr>
          <w:rFonts w:hint="eastAsia"/>
        </w:rPr>
        <w:t>　　　　二、空心胶囊需求预测分析</w:t>
      </w:r>
      <w:r>
        <w:rPr>
          <w:rFonts w:hint="eastAsia"/>
        </w:rPr>
        <w:br/>
      </w:r>
      <w:r>
        <w:rPr>
          <w:rFonts w:hint="eastAsia"/>
        </w:rPr>
        <w:t>　　　　三、空心胶囊进出口预测分析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2024-2030年中国空心胶囊市场盈利预测分析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2024-2030年中国空心胶囊行业发展策略及投资建议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空心胶囊行业发展策略分析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空心胶囊行业市场的重点客户战略实施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2024-2030年中国空心胶囊行业投资机会与风险分析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2024-2030年中国空心胶囊行业投资环境分析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2024-2030年中国空心胶囊行业投资特性分析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一、2024-2030年中国空心胶囊行业进入壁垒分析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二、2024-2030年中国空心胶囊行业盈利模式分析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三、2024-2030年中国空心胶囊行业盈利因素分析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2024-2030年中国空心胶囊行业投资机会分析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一、空心胶囊投资潜力分析</w:t>
      </w:r>
      <w:r>
        <w:rPr>
          <w:rFonts w:hint="eastAsia"/>
        </w:rPr>
        <w:br/>
      </w:r>
      <w:r>
        <w:rPr>
          <w:rFonts w:hint="eastAsia"/>
        </w:rPr>
        <w:t>　　　　二、空心胶囊投资吸引力分析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2018-2023年中国空心胶囊产量情况</w:t>
      </w:r>
      <w:r>
        <w:rPr>
          <w:rFonts w:hint="eastAsia"/>
        </w:rPr>
        <w:br/>
      </w:r>
      <w:r>
        <w:rPr>
          <w:rFonts w:hint="eastAsia"/>
        </w:rPr>
        <w:t>　　图表 2023年我国空心胶囊消费结构表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c701f84d4fee" w:history="1">
        <w:r>
          <w:rPr>
            <w:rStyle w:val="Hyperlink"/>
          </w:rPr>
          <w:t>中国空心胶囊市场调查研究与发展前景预测报告（2024-2030年）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ac701f84d4fee" w:history="1">
        <w:r>
          <w:rPr>
            <w:rStyle w:val="Hyperlink"/>
          </w:rPr>
          <w:t>https://www.20087.com/0/22/KongXinJiaoNangDeFaZhanQuShi.html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07511b214c18" w:history="1">
      <w:r>
        <w:rPr>
          <w:rStyle w:val="Hyperlink"/>
        </w:rPr>
        <w:t>中国空心胶囊市场调查研究与发展前景预测报告（2024-2030年）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ongXinJiaoNangDeFaZhanQuShi.html" TargetMode="External" Id="R2f7ac701f84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ongXinJiaoNangDeFaZhanQuShi.html" TargetMode="External" Id="R4efc07511b21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2023-08-15T03:32:00Z</dcterms:created>
  <dcterms:modified xsi:type="dcterms:W3CDTF">2023-08-15T04:32:00Z</dcterms:modified>
  <dc:subject>中国空心胶囊市场调查研究与发展前景预测报告（2024-2030年）</dc:subject>
  <dc:title>中国空心胶囊市场调查研究与发展前景预测报告（2024-2030年）</dc:title>
  <cp:keywords>中国空心胶囊市场调查研究与发展前景预测报告（2024-2030年）</cp:keywords>
  <dc:description>中国空心胶囊市场调查研究与发展前景预测报告（2024-2030年）</dc:description>
</cp:coreProperties>
</file>