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b2430120764400" w:history="1">
              <w:r>
                <w:rPr>
                  <w:rStyle w:val="Hyperlink"/>
                </w:rPr>
                <w:t>2024年中国氧氟沙星行业研究分析及未来发展趋势预测报告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b2430120764400" w:history="1">
              <w:r>
                <w:rPr>
                  <w:rStyle w:val="Hyperlink"/>
                </w:rPr>
                <w:t>2024年中国氧氟沙星行业研究分析及未来发展趋势预测报告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b2430120764400" w:history="1">
                <w:r>
                  <w:rPr>
                    <w:rStyle w:val="Hyperlink"/>
                  </w:rPr>
                  <w:t>https://www.20087.com/1/72/YangFuShaXingShiChangQianJing.html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氟沙星是一种广谱抗生素，自1987年上市以来，就在全球范围内广泛应用于治疗呼吸道、泌尿道、皮肤软组织等多种感染。其作用机制是通过抑制细菌DNA的复制，从而达到杀菌的效果。近年来，随着医药科技的进步，氧氟沙星的制剂形式也在不断丰富，如片剂、胶囊、滴眼液等，以满足不同患者的需求。</w:t>
      </w:r>
      <w:r>
        <w:rPr>
          <w:rFonts w:hint="eastAsia"/>
        </w:rPr>
        <w:br/>
      </w:r>
      <w:r>
        <w:rPr>
          <w:rFonts w:hint="eastAsia"/>
        </w:rPr>
        <w:t>　　然而，氧氟沙星作为抗生素的一种，正面临着日益严峻的耐药性问题。细菌对其产生耐药性的速度较快，这限制了其在临床上的长期有效应用。因此，未来氧氟沙星的研究将着重于寻找新的作用靶点、开发新型制剂以及与其他药物的联合使用，以延缓耐药性的发展。同时，随着人们对合理用药意识的提高，氧氟沙星的临床应用也将更加规范和合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cb2430120764400" w:history="1">
        <w:r>
          <w:rPr>
            <w:rStyle w:val="Hyperlink"/>
          </w:rPr>
          <w:t>2024年中国氧氟沙星行业研究分析及未来发展趋势预测报告</w:t>
        </w:r>
      </w:hyperlink>
      <w:r>
        <w:rPr>
          <w:rFonts w:hint="eastAsia"/>
        </w:rPr>
        <w:t>基于统计局、相关行业协会及科研机构的详实数据，采用定量与定性相结合的分析方法，系统呈现氧氟沙星行业现状，涵盖氧氟沙星市场规模、产销格局、价格走势、技术特点及产业链结构，分析氧氟沙星重点企业竞争策略与市场表现。通过研究氧氟沙星消费群体特征、区域分布情况，评估行业政策影响，预测氧氟沙星市场发展前景与投资价值。报告为氧氟沙星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氧氟沙星产品概述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中国氧氟沙星行业供给情况分析及趋势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2019-2024年中国氧氟沙星行业市场供给分析</w:t>
      </w:r>
      <w:r>
        <w:rPr>
          <w:rFonts w:hint="eastAsia"/>
        </w:rPr>
        <w:br/>
      </w:r>
      <w:r>
        <w:rPr>
          <w:rFonts w:hint="eastAsia"/>
        </w:rPr>
        <w:t>　　　　一、氧氟沙星整体供给情况分析</w:t>
      </w:r>
      <w:r>
        <w:rPr>
          <w:rFonts w:hint="eastAsia"/>
        </w:rPr>
        <w:br/>
      </w:r>
      <w:r>
        <w:rPr>
          <w:rFonts w:hint="eastAsia"/>
        </w:rPr>
        <w:t>　　　　二、氧氟沙星重点区域供给分析</w:t>
      </w:r>
      <w:r>
        <w:rPr>
          <w:rFonts w:hint="eastAsia"/>
        </w:rPr>
        <w:br/>
      </w:r>
      <w:r>
        <w:rPr>
          <w:rFonts w:hint="eastAsia"/>
        </w:rPr>
        <w:t>　　第二节 氧氟沙星行业供给关系因素分析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2024-2030年中国氧氟沙星行业市场供给趋势</w:t>
      </w:r>
      <w:r>
        <w:rPr>
          <w:rFonts w:hint="eastAsia"/>
        </w:rPr>
        <w:br/>
      </w:r>
      <w:r>
        <w:rPr>
          <w:rFonts w:hint="eastAsia"/>
        </w:rPr>
        <w:t>　　　　一、氧氟沙星整体供给情况趋势分析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二、氧氟沙星重点区域供给趋势分析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三、影响未来氧氟沙星供给的因素分析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欧债危机下氧氟沙星行业宏观经济环境分析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2024年中国氧氟沙星行业发展概况</w:t>
      </w:r>
      <w:r>
        <w:rPr>
          <w:rFonts w:hint="eastAsia"/>
        </w:rPr>
        <w:br/>
      </w:r>
      <w:r>
        <w:rPr>
          <w:rFonts w:hint="eastAsia"/>
        </w:rPr>
        <w:t>　　第一节 2024年中国氧氟沙星行业发展态势分析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2024年中国氧氟沙星行业发展特点分析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2024年中国氧氟沙星行业市场供需分析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2024年中国氧氟沙星行业价格分析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2019-2024年中国氧氟沙星行业整体运行状况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2019-2024年氧氟沙星行业产销分析</w:t>
      </w:r>
      <w:r>
        <w:rPr>
          <w:rFonts w:hint="eastAsia"/>
        </w:rPr>
        <w:br/>
      </w:r>
      <w:r>
        <w:rPr>
          <w:rFonts w:hint="eastAsia"/>
        </w:rPr>
        <w:t>　　第二节 2019-2024年氧氟沙星行业盈利能力分析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2019-2024年氧氟沙星行业偿债能力分析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2019-2024年氧氟沙星行业营运能力分析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2024-2030年中国氧氟沙星行业进出口市场分析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2019-2024年氧氟沙星行业进出口特点分析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2019-2024年氧氟沙星行业进出口量分析</w:t>
      </w:r>
      <w:r>
        <w:rPr>
          <w:rFonts w:hint="eastAsia"/>
        </w:rPr>
        <w:br/>
      </w:r>
      <w:r>
        <w:rPr>
          <w:rFonts w:hint="eastAsia"/>
        </w:rPr>
        <w:t>　　　　一、氧氟沙星进口分析</w:t>
      </w:r>
      <w:r>
        <w:rPr>
          <w:rFonts w:hint="eastAsia"/>
        </w:rPr>
        <w:br/>
      </w:r>
      <w:r>
        <w:rPr>
          <w:rFonts w:hint="eastAsia"/>
        </w:rPr>
        <w:t>　　　　二、氧氟沙星出口分析</w:t>
      </w:r>
      <w:r>
        <w:rPr>
          <w:rFonts w:hint="eastAsia"/>
        </w:rPr>
        <w:br/>
      </w:r>
      <w:r>
        <w:rPr>
          <w:rFonts w:hint="eastAsia"/>
        </w:rPr>
        <w:t>　　第三节 2024-2030年氧氟沙星行业进出口市场预测</w:t>
      </w:r>
      <w:r>
        <w:rPr>
          <w:rFonts w:hint="eastAsia"/>
        </w:rPr>
        <w:br/>
      </w:r>
      <w:r>
        <w:rPr>
          <w:rFonts w:hint="eastAsia"/>
        </w:rPr>
        <w:t>　　　　一、氧氟沙星进口预测</w:t>
      </w:r>
      <w:r>
        <w:rPr>
          <w:rFonts w:hint="eastAsia"/>
        </w:rPr>
        <w:br/>
      </w:r>
      <w:r>
        <w:rPr>
          <w:rFonts w:hint="eastAsia"/>
        </w:rPr>
        <w:t>　　　　二、氧氟沙星出口预测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2024-2030年氧氟沙星行业投资价值（绩效）及行业发展预测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2024-2030年氧氟沙星行业成长性分析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2024-2030年氧氟沙星行业经营能力分析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2024-2030年氧氟沙星行业盈利能力分析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2024-2030年氧氟沙星行业偿债能力分析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2024-2030年中国氧氟沙星行业产值预测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2024-2030年中国氧氟沙星行业销售收入预测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2024-2030年中国氧氟沙星行业总资产预测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2019-2024年中国氧氟沙星产业重点区域运行分析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2019-2024年重点地区（一）氧氟沙星产业运行情况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2019-2024年重点地区（二）氧氟沙星产业运行情况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2019-2024年重点地区（三）氧氟沙星产业运行情况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2019-2024年重点地区（四）氧氟沙星产业运行情况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2019-2024年重点地区（五）氧氟沙星产业运行情况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2019-2024年重点地区（六）氧氟沙星产业运行情况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2019-2024年重点地区（七）氧氟沙星产业运行情况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中国氧氟沙星行业重点企业竞争力分析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氧氟沙星行业竞争格局分析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2019-2024年中国氧氟沙星行业集中度分析</w:t>
      </w:r>
      <w:r>
        <w:rPr>
          <w:rFonts w:hint="eastAsia"/>
        </w:rPr>
        <w:br/>
      </w:r>
      <w:r>
        <w:rPr>
          <w:rFonts w:hint="eastAsia"/>
        </w:rPr>
        <w:t>　　第二节 氧氟沙星国内外SWOT分析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2024-2030年中国氧氟沙星行业竞争格局预测分析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中国氧氟沙星行业投资策略分析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2019-2024年中国氧氟沙星行业投资环境分析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2019-2024年中国氧氟沙星行业投资收益分析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2019-2024年中国氧氟沙星行业产品投资方向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2024-2030年中国氧氟沙星行业投资收益预测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二、2024-2030年中国氧氟沙星行业工业总产值预测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三、2024-2030年中国氧氟沙星行业销售收入预测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四、2024-2030年中国氧氟沙星行业利润总额预测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五、2024-2030年中国氧氟沙星行业总资产预测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中国氧氟沙星行业投资风险分析</w:t>
      </w:r>
      <w:r>
        <w:rPr>
          <w:rFonts w:hint="eastAsia"/>
        </w:rPr>
        <w:br/>
      </w:r>
      <w:r>
        <w:rPr>
          <w:rFonts w:hint="eastAsia"/>
        </w:rPr>
        <w:t>　　第一节 中国氧氟沙星行业内部风险分析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中国氧氟沙星行业外部风险分析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[.中智.林]项目投资建议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氧氟沙星图片</w:t>
      </w:r>
      <w:r>
        <w:rPr>
          <w:rFonts w:hint="eastAsia"/>
        </w:rPr>
        <w:br/>
      </w:r>
      <w:r>
        <w:rPr>
          <w:rFonts w:hint="eastAsia"/>
        </w:rPr>
        <w:t>　　图表 氧氟沙星种类 分类</w:t>
      </w:r>
      <w:r>
        <w:rPr>
          <w:rFonts w:hint="eastAsia"/>
        </w:rPr>
        <w:br/>
      </w:r>
      <w:r>
        <w:rPr>
          <w:rFonts w:hint="eastAsia"/>
        </w:rPr>
        <w:t>　　图表 氧氟沙星用途 应用</w:t>
      </w:r>
      <w:r>
        <w:rPr>
          <w:rFonts w:hint="eastAsia"/>
        </w:rPr>
        <w:br/>
      </w:r>
      <w:r>
        <w:rPr>
          <w:rFonts w:hint="eastAsia"/>
        </w:rPr>
        <w:t>　　图表 氧氟沙星主要特点</w:t>
      </w:r>
      <w:r>
        <w:rPr>
          <w:rFonts w:hint="eastAsia"/>
        </w:rPr>
        <w:br/>
      </w:r>
      <w:r>
        <w:rPr>
          <w:rFonts w:hint="eastAsia"/>
        </w:rPr>
        <w:t>　　图表 氧氟沙星产业链分析</w:t>
      </w:r>
      <w:r>
        <w:rPr>
          <w:rFonts w:hint="eastAsia"/>
        </w:rPr>
        <w:br/>
      </w:r>
      <w:r>
        <w:rPr>
          <w:rFonts w:hint="eastAsia"/>
        </w:rPr>
        <w:t>　　图表 氧氟沙星政策分析</w:t>
      </w:r>
      <w:r>
        <w:rPr>
          <w:rFonts w:hint="eastAsia"/>
        </w:rPr>
        <w:br/>
      </w:r>
      <w:r>
        <w:rPr>
          <w:rFonts w:hint="eastAsia"/>
        </w:rPr>
        <w:t>　　图表 氧氟沙星技术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2019-2023年中国氧氟沙星行业市场规模及增长情况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2019-2023年氧氟沙星行业市场容量分析</w:t>
      </w:r>
      <w:r>
        <w:rPr>
          <w:rFonts w:hint="eastAsia"/>
        </w:rPr>
        <w:br/>
      </w:r>
      <w:r>
        <w:rPr>
          <w:rFonts w:hint="eastAsia"/>
        </w:rPr>
        <w:t>　　图表 氧氟沙星生产现状</w:t>
      </w:r>
      <w:r>
        <w:rPr>
          <w:rFonts w:hint="eastAsia"/>
        </w:rPr>
        <w:br/>
      </w:r>
      <w:r>
        <w:rPr>
          <w:rFonts w:hint="eastAsia"/>
        </w:rPr>
        <w:t>　　图表 2019-2023年中国氧氟沙星行业产能统计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2019-2023年中国氧氟沙星行业产量及增长趋势</w:t>
      </w:r>
      <w:r>
        <w:rPr>
          <w:rFonts w:hint="eastAsia"/>
        </w:rPr>
        <w:br/>
      </w:r>
      <w:r>
        <w:rPr>
          <w:rFonts w:hint="eastAsia"/>
        </w:rPr>
        <w:t>　　图表 氧氟沙星行业动态</w:t>
      </w:r>
      <w:r>
        <w:rPr>
          <w:rFonts w:hint="eastAsia"/>
        </w:rPr>
        <w:br/>
      </w:r>
      <w:r>
        <w:rPr>
          <w:rFonts w:hint="eastAsia"/>
        </w:rPr>
        <w:t>　　图表 2019-2023年中国氧氟沙星市场需求量及增速统计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2019-2023年中国氧氟沙星行业销售收入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2023年中国氧氟沙星行业需求领域分布格局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2019-2023年中国氧氟沙星行业利润总额统计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2019-2023年中国氧氟沙星进口情况分析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2019-2023年中国氧氟沙星出口情况分析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2019-2023年中国氧氟沙星行业企业数量情况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2019-2023年中国氧氟沙星行业企业平均规模情况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2019-2023年中国氧氟沙星价格走势</w:t>
      </w:r>
      <w:r>
        <w:rPr>
          <w:rFonts w:hint="eastAsia"/>
        </w:rPr>
        <w:br/>
      </w:r>
      <w:r>
        <w:rPr>
          <w:rFonts w:hint="eastAsia"/>
        </w:rPr>
        <w:t>　　图表 2023年氧氟沙星成本和利润分析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**地区氧氟沙星市场规模及增长情况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**地区氧氟沙星行业市场需求情况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**地区氧氟沙星市场规模及增长情况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**地区氧氟沙星行业市场需求情况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**地区氧氟沙星市场规模及增长情况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**地区氧氟沙星行业市场需求情况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**地区氧氟沙星市场规模及增长情况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**地区氧氟沙星行业市场需求情况</w:t>
      </w:r>
      <w:r>
        <w:rPr>
          <w:rFonts w:hint="eastAsia"/>
        </w:rPr>
        <w:br/>
      </w:r>
      <w:r>
        <w:rPr>
          <w:rFonts w:hint="eastAsia"/>
        </w:rPr>
        <w:t>　　图表 氧氟沙星品牌</w:t>
      </w:r>
      <w:r>
        <w:rPr>
          <w:rFonts w:hint="eastAsia"/>
        </w:rPr>
        <w:br/>
      </w:r>
      <w:r>
        <w:rPr>
          <w:rFonts w:hint="eastAsia"/>
        </w:rPr>
        <w:t>　　图表 氧氟沙星企业（一）概况</w:t>
      </w:r>
      <w:r>
        <w:rPr>
          <w:rFonts w:hint="eastAsia"/>
        </w:rPr>
        <w:br/>
      </w:r>
      <w:r>
        <w:rPr>
          <w:rFonts w:hint="eastAsia"/>
        </w:rPr>
        <w:t>　　图表 企业氧氟沙星型号 规格</w:t>
      </w:r>
      <w:r>
        <w:rPr>
          <w:rFonts w:hint="eastAsia"/>
        </w:rPr>
        <w:br/>
      </w:r>
      <w:r>
        <w:rPr>
          <w:rFonts w:hint="eastAsia"/>
        </w:rPr>
        <w:t>　　图表 氧氟沙星企业（一）经营分析</w:t>
      </w:r>
      <w:r>
        <w:rPr>
          <w:rFonts w:hint="eastAsia"/>
        </w:rPr>
        <w:br/>
      </w:r>
      <w:r>
        <w:rPr>
          <w:rFonts w:hint="eastAsia"/>
        </w:rPr>
        <w:t>　　图表 氧氟沙星企业（一）盈利能力情况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氧氟沙星企业（一）偿债能力情况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氧氟沙星企业（一）运营能力情况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氧氟沙星企业（一）成长能力情况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氧氟沙星上游现状</w:t>
      </w:r>
      <w:r>
        <w:rPr>
          <w:rFonts w:hint="eastAsia"/>
        </w:rPr>
        <w:br/>
      </w:r>
      <w:r>
        <w:rPr>
          <w:rFonts w:hint="eastAsia"/>
        </w:rPr>
        <w:t>　　图表 氧氟沙星下游调研</w:t>
      </w:r>
      <w:r>
        <w:rPr>
          <w:rFonts w:hint="eastAsia"/>
        </w:rPr>
        <w:br/>
      </w:r>
      <w:r>
        <w:rPr>
          <w:rFonts w:hint="eastAsia"/>
        </w:rPr>
        <w:t>　　图表 氧氟沙星企业（二）概况</w:t>
      </w:r>
      <w:r>
        <w:rPr>
          <w:rFonts w:hint="eastAsia"/>
        </w:rPr>
        <w:br/>
      </w:r>
      <w:r>
        <w:rPr>
          <w:rFonts w:hint="eastAsia"/>
        </w:rPr>
        <w:t>　　图表 企业氧氟沙星型号 规格</w:t>
      </w:r>
      <w:r>
        <w:rPr>
          <w:rFonts w:hint="eastAsia"/>
        </w:rPr>
        <w:br/>
      </w:r>
      <w:r>
        <w:rPr>
          <w:rFonts w:hint="eastAsia"/>
        </w:rPr>
        <w:t>　　图表 氧氟沙星企业（二）经营分析</w:t>
      </w:r>
      <w:r>
        <w:rPr>
          <w:rFonts w:hint="eastAsia"/>
        </w:rPr>
        <w:br/>
      </w:r>
      <w:r>
        <w:rPr>
          <w:rFonts w:hint="eastAsia"/>
        </w:rPr>
        <w:t>　　图表 氧氟沙星企业（二）盈利能力情况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氧氟沙星企业（二）偿债能力情况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氧氟沙星企业（二）运营能力情况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氧氟沙星企业（二）成长能力情况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氧氟沙星企业（三）概况</w:t>
      </w:r>
      <w:r>
        <w:rPr>
          <w:rFonts w:hint="eastAsia"/>
        </w:rPr>
        <w:br/>
      </w:r>
      <w:r>
        <w:rPr>
          <w:rFonts w:hint="eastAsia"/>
        </w:rPr>
        <w:t>　　图表 企业氧氟沙星型号 规格</w:t>
      </w:r>
      <w:r>
        <w:rPr>
          <w:rFonts w:hint="eastAsia"/>
        </w:rPr>
        <w:br/>
      </w:r>
      <w:r>
        <w:rPr>
          <w:rFonts w:hint="eastAsia"/>
        </w:rPr>
        <w:t>　　图表 氧氟沙星企业（三）经营分析</w:t>
      </w:r>
      <w:r>
        <w:rPr>
          <w:rFonts w:hint="eastAsia"/>
        </w:rPr>
        <w:br/>
      </w:r>
      <w:r>
        <w:rPr>
          <w:rFonts w:hint="eastAsia"/>
        </w:rPr>
        <w:t>　　图表 氧氟沙星企业（三）盈利能力情况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氧氟沙星企业（三）偿债能力情况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氧氟沙星企业（三）运营能力情况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氧氟沙星企业（三）成长能力情况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氧氟沙星优势</w:t>
      </w:r>
      <w:r>
        <w:rPr>
          <w:rFonts w:hint="eastAsia"/>
        </w:rPr>
        <w:br/>
      </w:r>
      <w:r>
        <w:rPr>
          <w:rFonts w:hint="eastAsia"/>
        </w:rPr>
        <w:t>　　图表 氧氟沙星劣势</w:t>
      </w:r>
      <w:r>
        <w:rPr>
          <w:rFonts w:hint="eastAsia"/>
        </w:rPr>
        <w:br/>
      </w:r>
      <w:r>
        <w:rPr>
          <w:rFonts w:hint="eastAsia"/>
        </w:rPr>
        <w:t>　　图表 氧氟沙星机会</w:t>
      </w:r>
      <w:r>
        <w:rPr>
          <w:rFonts w:hint="eastAsia"/>
        </w:rPr>
        <w:br/>
      </w:r>
      <w:r>
        <w:rPr>
          <w:rFonts w:hint="eastAsia"/>
        </w:rPr>
        <w:t>　　图表 氧氟沙星威胁</w:t>
      </w:r>
      <w:r>
        <w:rPr>
          <w:rFonts w:hint="eastAsia"/>
        </w:rPr>
        <w:br/>
      </w:r>
      <w:r>
        <w:rPr>
          <w:rFonts w:hint="eastAsia"/>
        </w:rPr>
        <w:t>　　图表 2024-2030年中国氧氟沙星行业产能预测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2024-2030年中国氧氟沙星行业产量预测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2024-2030年中国氧氟沙星市场销售预测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2024-2030年中国氧氟沙星行业市场规模预测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2024-2030年中国氧氟沙星市场前景分析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2024-2030年中国氧氟沙星行业风险分析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2024-2030年中国氧氟沙星行业发展趋势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b2430120764400" w:history="1">
        <w:r>
          <w:rPr>
            <w:rStyle w:val="Hyperlink"/>
          </w:rPr>
          <w:t>2024年中国氧氟沙星行业研究分析及未来发展趋势预测报告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b2430120764400" w:history="1">
        <w:r>
          <w:rPr>
            <w:rStyle w:val="Hyperlink"/>
          </w:rPr>
          <w:t>https://www.20087.com/1/72/YangFuShaXingShiChangQianJing.html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热点：氧氟沙星还叫什么名、氧氟沙星和左氧氟沙星的区别、氧氟沙星是什么药、氧氟沙星滴耳液、氧氟沙星药、氧氟沙星胶囊、氧氟沙星又叫什么名、氧氟沙星眼膏、氧氟沙星口服药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d3ec038a174767" w:history="1">
      <w:r>
        <w:rPr>
          <w:rStyle w:val="Hyperlink"/>
        </w:rPr>
        <w:t>2024年中国氧氟沙星行业研究分析及未来发展趋势预测报告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YangFuShaXingShiChangQianJing.html" TargetMode="External" Id="R5cb24301207644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YangFuShaXingShiChangQianJing.html" TargetMode="External" Id="R8ed3ec038a1747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2024-02-14T02:59:00Z</dcterms:created>
  <dcterms:modified xsi:type="dcterms:W3CDTF">2024-02-14T03:59:00Z</dcterms:modified>
  <dc:subject>2024年中国氧氟沙星行业研究分析及未来发展趋势预测报告</dc:subject>
  <dc:title>2024年中国氧氟沙星行业研究分析及未来发展趋势预测报告</dc:title>
  <cp:keywords>2024年中国氧氟沙星行业研究分析及未来发展趋势预测报告</cp:keywords>
  <dc:description>2024年中国氧氟沙星行业研究分析及未来发展趋势预测报告</dc:description>
</cp:coreProperties>
</file>