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ba9da3c84e5f" w:history="1">
              <w:r>
                <w:rPr>
                  <w:rStyle w:val="Hyperlink"/>
                </w:rPr>
                <w:t>2025-2031年中国耳鸣康复仪行业深度调研与发展趋势报告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ba9da3c84e5f" w:history="1">
              <w:r>
                <w:rPr>
                  <w:rStyle w:val="Hyperlink"/>
                </w:rPr>
                <w:t>2025-2031年中国耳鸣康复仪行业深度调研与发展趋势报告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9ba9da3c84e5f" w:history="1">
                <w:r>
                  <w:rPr>
                    <w:rStyle w:val="Hyperlink"/>
                  </w:rPr>
                  <w:t>https://www.20087.com/1/72/ErMingKangFuYiDeFaZhanQuShi.html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鸣康复仪市场在过去几年中经历了显著的增长，主要归功于技术进步和对听力保健意识的提高。随着人们对耳鸣这一慢性疾病的认识加深，康复设备的种类和功能也在不断丰富。现代耳鸣康复仪集成了声音治疗、白噪音生成、音乐疗法等多种功能，旨在通过非侵入性方式减轻耳鸣症状，提高患者生活质量。此外，便携式和智能化的康复设备越来越受欢迎，便于患者在家中或外出时进行治疗。</w:t>
      </w:r>
      <w:r>
        <w:rPr>
          <w:rFonts w:hint="eastAsia"/>
        </w:rPr>
        <w:br/>
      </w:r>
      <w:r>
        <w:rPr>
          <w:rFonts w:hint="eastAsia"/>
        </w:rPr>
        <w:t>　　未来，耳鸣康复仪将更加注重个性化治疗方案和疗效监测。随着人工智能和机器学习技术的融入，康复仪将能够根据每个患者的耳鸣特征和听力曲线定制声音疗法，提高治疗效果。同时，设备将集成更先进的生物反馈和远程医疗功能，允许医生远程监控患者的康复进展，及时调整治疗计划。此外，消费者对设备的舒适性和设计美学要求提升，促使制造商在产品设计上更加注重人体工程学和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9ba9da3c84e5f" w:history="1">
        <w:r>
          <w:rPr>
            <w:rStyle w:val="Hyperlink"/>
          </w:rPr>
          <w:t>2025-2031年中国耳鸣康复仪行业深度调研与发展趋势报告</w:t>
        </w:r>
      </w:hyperlink>
      <w:r>
        <w:rPr>
          <w:rFonts w:hint="eastAsia"/>
        </w:rPr>
        <w:t>》系统分析了耳鸣康复仪行业的市场规模、市场需求及价格波动，深入探讨了耳鸣康复仪产业链关键环节及各细分市场特点。报告基于权威数据，科学预测了耳鸣康复仪市场前景与发展趋势，同时评估了耳鸣康复仪重点企业的经营状况，包括品牌影响力、市场集中度及竞争格局。通过SWOT分析，报告揭示了耳鸣康复仪行业面临的风险与机遇，为耳鸣康复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耳鸣康复仪行业发展概述</w:t>
      </w:r>
      <w:r>
        <w:rPr>
          <w:rFonts w:hint="eastAsia"/>
        </w:rPr>
        <w:br/>
      </w:r>
      <w:r>
        <w:rPr>
          <w:rFonts w:hint="eastAsia"/>
        </w:rPr>
        <w:t>　　第一节 耳鸣康复仪行业定义和细分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三、耳鸣康复仪的分类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五、耳鸣康复仪行业产业链介绍</w:t>
      </w:r>
      <w:r>
        <w:rPr>
          <w:rFonts w:hint="eastAsia"/>
        </w:rPr>
        <w:br/>
      </w:r>
      <w:r>
        <w:rPr>
          <w:rFonts w:hint="eastAsia"/>
        </w:rPr>
        <w:t>　　第二节 耳鸣康复仪行业的行业特征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全球耳鸣康复仪行业发展分析</w:t>
      </w:r>
      <w:r>
        <w:rPr>
          <w:rFonts w:hint="eastAsia"/>
        </w:rPr>
        <w:br/>
      </w:r>
      <w:r>
        <w:rPr>
          <w:rFonts w:hint="eastAsia"/>
        </w:rPr>
        <w:t>　　第一节 世界耳鸣康复仪行业市场情况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一、2025年世界耳鸣康复仪产业发展现状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二、2025年国际耳鸣康复仪产业发展态势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三、2025年国际耳鸣康复仪行业的研发动态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四、2025年全球一次性耳鸣康复仪市场情况</w:t>
      </w:r>
      <w:r>
        <w:rPr>
          <w:rFonts w:hint="eastAsia"/>
        </w:rPr>
        <w:br/>
      </w:r>
      <w:r>
        <w:rPr>
          <w:rFonts w:hint="eastAsia"/>
        </w:rPr>
        <w:t>　　第二节 美国耳鸣康复仪发展分析</w:t>
      </w:r>
      <w:r>
        <w:rPr>
          <w:rFonts w:hint="eastAsia"/>
        </w:rPr>
        <w:br/>
      </w:r>
      <w:r>
        <w:rPr>
          <w:rFonts w:hint="eastAsia"/>
        </w:rPr>
        <w:t>　　　　一、2025年美国耳鸣康复仪市场状况</w:t>
      </w:r>
      <w:r>
        <w:rPr>
          <w:rFonts w:hint="eastAsia"/>
        </w:rPr>
        <w:br/>
      </w:r>
      <w:r>
        <w:rPr>
          <w:rFonts w:hint="eastAsia"/>
        </w:rPr>
        <w:t>　　　　二、2025年美国耳鸣康复仪研发进展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日本耳鸣康复仪发展分析</w:t>
      </w:r>
      <w:r>
        <w:rPr>
          <w:rFonts w:hint="eastAsia"/>
        </w:rPr>
        <w:br/>
      </w:r>
      <w:r>
        <w:rPr>
          <w:rFonts w:hint="eastAsia"/>
        </w:rPr>
        <w:t>　　　　一、2025年日本耳鸣康复仪市场状况</w:t>
      </w:r>
      <w:r>
        <w:rPr>
          <w:rFonts w:hint="eastAsia"/>
        </w:rPr>
        <w:br/>
      </w:r>
      <w:r>
        <w:rPr>
          <w:rFonts w:hint="eastAsia"/>
        </w:rPr>
        <w:t>　　　　二、2025年日本耳鸣康复仪技术发展分析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三、2025年日本耳鸣康复仪市场前景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其他地区与国家耳鸣康复仪市场发展分析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一、2020-2025年欧洲耳鸣康复仪市场发展分析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二、2020-2025年以色列耳鸣康复仪市场发展分析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三、2020-2025年印度耳鸣康复仪市场发展分析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我国耳鸣康复仪行业发展现状</w:t>
      </w:r>
      <w:r>
        <w:rPr>
          <w:rFonts w:hint="eastAsia"/>
        </w:rPr>
        <w:br/>
      </w:r>
      <w:r>
        <w:rPr>
          <w:rFonts w:hint="eastAsia"/>
        </w:rPr>
        <w:t>　　第一节 我国耳鸣康复仪行业发展情况</w:t>
      </w:r>
      <w:r>
        <w:rPr>
          <w:rFonts w:hint="eastAsia"/>
        </w:rPr>
        <w:br/>
      </w:r>
      <w:r>
        <w:rPr>
          <w:rFonts w:hint="eastAsia"/>
        </w:rPr>
        <w:t>　　　　一、我国耳鸣康复仪行业发展现状</w:t>
      </w:r>
      <w:r>
        <w:rPr>
          <w:rFonts w:hint="eastAsia"/>
        </w:rPr>
        <w:br/>
      </w:r>
      <w:r>
        <w:rPr>
          <w:rFonts w:hint="eastAsia"/>
        </w:rPr>
        <w:t>　　　　二、我国耳鸣康复仪行业发展的机遇与挑战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三、我国的耳鸣康复仪产业与国际水平差距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四、耳鸣康复仪产业规范情况分析</w:t>
      </w:r>
      <w:r>
        <w:rPr>
          <w:rFonts w:hint="eastAsia"/>
        </w:rPr>
        <w:br/>
      </w:r>
      <w:r>
        <w:rPr>
          <w:rFonts w:hint="eastAsia"/>
        </w:rPr>
        <w:t>　　　　五、耳鸣康复仪行业年增长率分析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六、我国耳鸣康复仪产业的可持续性发展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我国耳鸣康复仪市场分析</w:t>
      </w:r>
      <w:r>
        <w:rPr>
          <w:rFonts w:hint="eastAsia"/>
        </w:rPr>
        <w:br/>
      </w:r>
      <w:r>
        <w:rPr>
          <w:rFonts w:hint="eastAsia"/>
        </w:rPr>
        <w:t>　　　　一、中国耳鸣康复仪设备市场状况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二、国外企业占领中国耳鸣康复仪市场</w:t>
      </w:r>
      <w:r>
        <w:rPr>
          <w:rFonts w:hint="eastAsia"/>
        </w:rPr>
        <w:br/>
      </w:r>
      <w:r>
        <w:rPr>
          <w:rFonts w:hint="eastAsia"/>
        </w:rPr>
        <w:t>　　　　三、中国耳鸣康复仪市场已逐渐融入全球产业链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四、我国耳鸣康复仪国内市场前景看好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五、国内高端耳鸣康复仪海外市场的前景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六、2025年国内耳鸣康复仪市场发展形势分析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2020-2025年中国耳鸣康复仪行业供需分析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一、2025年中国耳鸣康复仪供给总量分析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二、2025年中国耳鸣康复仪供给结构分析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三、2025年中国耳鸣康复仪需求总量分析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四、2025年中国耳鸣康复仪需求结构分析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五、2025年中国耳鸣康复仪供需平衡分析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耳鸣康复仪所属所属行业经济运行分析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2020-2025年耳鸣康复仪所属行业产量分析</w:t>
      </w:r>
      <w:r>
        <w:rPr>
          <w:rFonts w:hint="eastAsia"/>
        </w:rPr>
        <w:br/>
      </w:r>
      <w:r>
        <w:rPr>
          <w:rFonts w:hint="eastAsia"/>
        </w:rPr>
        <w:t>　　第二节 2020-2025年耳鸣康复仪所属行业主要经济指标分析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2020-2025年我国耳鸣康复仪所属行业绩效分析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一、2020-2025年耳鸣康复仪所属行业产销情况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二、2020-2025年耳鸣康复仪所属行业规模情况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三、2020-2025年耳鸣康复仪所属行业盈利能力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四、2020-2025年耳鸣康复仪所属行业经营发展能力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五、2020-2025年耳鸣康复仪所属行业偿债能力分析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中国耳鸣康复仪所属行业进出口分析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2025年中国耳鸣康复仪所属行业进出口分析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一、2025年中国耳鸣康复仪所属行业进口分析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二、2025年中国耳鸣康复仪所属行业出口分析</w:t>
      </w:r>
      <w:r>
        <w:rPr>
          <w:rFonts w:hint="eastAsia"/>
        </w:rPr>
        <w:br/>
      </w:r>
      <w:r>
        <w:rPr>
          <w:rFonts w:hint="eastAsia"/>
        </w:rPr>
        <w:t>　　第二节 2025年中国耳鸣康复仪所属行业主要省市进出口分析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一、2025年中国耳鸣康复仪所属行业主要省市进口分析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二、2025年中国耳鸣康复仪所属行业主要省市出口分析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2025年中国耳鸣康复仪所属行业主要国家进出口分析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一、2025年中国耳鸣康复仪所属行业主要国家进口分析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二、2025年中国耳鸣康复仪主要国家出口分析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2025年中国耳鸣康复仪所属行业进出口分析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一、2025年中国耳鸣康复仪所属行业进口分析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二、2025年中国耳鸣康复仪所属行业出口分析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耳鸣康复仪行业竞争格局分析</w:t>
      </w:r>
      <w:r>
        <w:rPr>
          <w:rFonts w:hint="eastAsia"/>
        </w:rPr>
        <w:br/>
      </w:r>
      <w:r>
        <w:rPr>
          <w:rFonts w:hint="eastAsia"/>
        </w:rPr>
        <w:t>　　第一节 耳鸣康复仪行业历史竞争格局概况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一、耳鸣康复仪行业集中度分析</w:t>
      </w:r>
      <w:r>
        <w:rPr>
          <w:rFonts w:hint="eastAsia"/>
        </w:rPr>
        <w:br/>
      </w:r>
      <w:r>
        <w:rPr>
          <w:rFonts w:hint="eastAsia"/>
        </w:rPr>
        <w:t>　　　　二、耳鸣康复仪行业竞争程度分析</w:t>
      </w:r>
      <w:r>
        <w:rPr>
          <w:rFonts w:hint="eastAsia"/>
        </w:rPr>
        <w:br/>
      </w:r>
      <w:r>
        <w:rPr>
          <w:rFonts w:hint="eastAsia"/>
        </w:rPr>
        <w:t>　　第二节 耳鸣康复仪行业竞争分析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二、中国耳鸣康复仪产业集群分析</w:t>
      </w:r>
      <w:r>
        <w:rPr>
          <w:rFonts w:hint="eastAsia"/>
        </w:rPr>
        <w:br/>
      </w:r>
      <w:r>
        <w:rPr>
          <w:rFonts w:hint="eastAsia"/>
        </w:rPr>
        <w:t>　　　　三、中外耳鸣康复仪企业竞争力比较</w:t>
      </w:r>
      <w:r>
        <w:rPr>
          <w:rFonts w:hint="eastAsia"/>
        </w:rPr>
        <w:br/>
      </w:r>
      <w:r>
        <w:rPr>
          <w:rFonts w:hint="eastAsia"/>
        </w:rPr>
        <w:t>　　　　四、耳鸣康复仪行业品牌竞争分析</w:t>
      </w:r>
      <w:r>
        <w:rPr>
          <w:rFonts w:hint="eastAsia"/>
        </w:rPr>
        <w:br/>
      </w:r>
      <w:r>
        <w:rPr>
          <w:rFonts w:hint="eastAsia"/>
        </w:rPr>
        <w:t>　　　　五、耳鸣康复仪行业竞争的swot分析</w:t>
      </w:r>
      <w:r>
        <w:rPr>
          <w:rFonts w:hint="eastAsia"/>
        </w:rPr>
        <w:br/>
      </w:r>
      <w:r>
        <w:rPr>
          <w:rFonts w:hint="eastAsia"/>
        </w:rPr>
        <w:t>　　第三节 耳鸣康复仪行业市场竞争格局分析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四、2025年国内外耳鸣康复仪竞争分析</w:t>
      </w:r>
      <w:r>
        <w:rPr>
          <w:rFonts w:hint="eastAsia"/>
        </w:rPr>
        <w:br/>
      </w:r>
      <w:r>
        <w:rPr>
          <w:rFonts w:hint="eastAsia"/>
        </w:rPr>
        <w:t>　　　　五、2025年我国耳鸣康复仪市场竞争分析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六、2025年国内主要耳鸣康复仪企业动向</w:t>
      </w:r>
      <w:r>
        <w:rPr>
          <w:rFonts w:hint="eastAsia"/>
        </w:rPr>
        <w:br/>
      </w:r>
      <w:r>
        <w:rPr>
          <w:rFonts w:hint="eastAsia"/>
        </w:rPr>
        <w:t>　　　　七、2025年国内耳鸣康复仪拟在建项目分析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耳鸣康复仪企业竞争策略分析</w:t>
      </w:r>
      <w:r>
        <w:rPr>
          <w:rFonts w:hint="eastAsia"/>
        </w:rPr>
        <w:br/>
      </w:r>
      <w:r>
        <w:rPr>
          <w:rFonts w:hint="eastAsia"/>
        </w:rPr>
        <w:t>　　第一节 耳鸣康复仪市场竞争策略分析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一、2025年耳鸣康复仪市场增长潜力分析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二、2025年耳鸣康复仪主要潜力品种分析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三、现有耳鸣康复仪产品竞争策略分析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四、潜力耳鸣康复仪品种竞争策略选择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耳鸣康复仪企业竞争策略分析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一、贸易战对耳鸣康复仪行业竞争格局的影响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二、贸易战后耳鸣康复仪行业竞争格局的变化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三、2025-2031年我国耳鸣康复仪市场竞争趋势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四、2025-2031年耳鸣康复仪行业竞争格局展望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五、2025-2031年耳鸣康复仪行业竞争策略分析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六、2025-2031年耳鸣康复仪企业竞争策略分析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深圳市好伴侣电子科技有限公司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北京华奥圣康科技有限公司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深圳市好伴侣电子科技有限公司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深圳市健怡康科技有限公司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广州市健奥科技有限公司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便宜宝（北京）信息技术有限公司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深圳盛达科技发展有限公司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南昌高腾科技有限公司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运城康丽声医疗器械有限公司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耳鸣康复仪行业发展趋势分析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我国耳鸣康复仪产业的发展趋势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二、耳鸣康复仪产品进口和市场竞争趋势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2025-2031年耳鸣康复仪产业发展趋势分析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一、2025-2031年耳鸣康复仪产业政策趋向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二、2025-2031年耳鸣康复仪技术革新趋势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三、2025-2031年耳鸣康复仪价格走势分析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未来耳鸣康复仪所属行业发展预测</w:t>
      </w:r>
      <w:r>
        <w:rPr>
          <w:rFonts w:hint="eastAsia"/>
        </w:rPr>
        <w:br/>
      </w:r>
      <w:r>
        <w:rPr>
          <w:rFonts w:hint="eastAsia"/>
        </w:rPr>
        <w:t>　　第一节 未来耳鸣康复仪需求与消费预测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一、2025-2031年耳鸣康复仪所属行业产品消费预测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二、2025-2031年耳鸣康复仪所属行业市场规模预测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三、2025-2031年耳鸣康复仪所属行业总产值预测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四、2025-2031年耳鸣康复仪所属行业销售收入预测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五、2025-2031年耳鸣康复仪所属行业总资产预测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2025-2031年中国耳鸣康复仪所属行业供需预测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一、2020-2025年中国耳鸣康复仪所属行业供给预测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二、2025-2031年中国耳鸣康复仪所属行业产量预测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三、2025-2031年中国耳鸣康复仪所属行业需求预测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四、2025-2031年中国耳鸣康复仪所属行业供需平衡预测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五、2025-2031年中国耳鸣康复仪所属行业产品价格预测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六、2025-2031年主要耳鸣康复仪所属行业产品进出口预测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耳鸣康复仪行业投资现状分析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2025年耳鸣康复仪行业投资情况分析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2025年耳鸣康复仪行业投资情况分析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耳鸣康复仪行业投资环境分析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2025年中国耳鸣康复仪行业政策环境分析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2025年中国耳鸣康复仪行业社会环境分析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2025年中国耳鸣康复仪行业技术环境分析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耳鸣康复仪行业投资机会与风险</w:t>
      </w:r>
      <w:r>
        <w:rPr>
          <w:rFonts w:hint="eastAsia"/>
        </w:rPr>
        <w:br/>
      </w:r>
      <w:r>
        <w:rPr>
          <w:rFonts w:hint="eastAsia"/>
        </w:rPr>
        <w:t>　　第一节 耳鸣康复仪行业投资效益分析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一、2020-2025年耳鸣康复仪行业投资状况分析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二、2025-2031年耳鸣康复仪行业投资效益分析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三、2025-2031年耳鸣康复仪行业投资趋势预测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四、2025-2031年耳鸣康复仪行业的投资方向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五、2025-2031年耳鸣康复仪行业投资的建议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2025-2031年中国耳鸣康复仪行业投资机会分析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影响耳鸣康复仪行业发展的主要因素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一、2025-2031年影响耳鸣康复仪行业运行的有利因素分析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二、2025-2031年影响耳鸣康复仪行业运行的稳定因素分析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三、2025-2031年影响耳鸣康复仪行业运行的不利因素分析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四、2025-2031年我国耳鸣康复仪行业发展面临的挑战分析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五、2025-2031年我国耳鸣康复仪行业发展面临的机遇分析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2025-2031年耳鸣康复仪行业风险分析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二、2025-2031年耳鸣康复仪行业政策风险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三、2025-2031年耳鸣康复仪行业供需风险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四、2025-2031年耳鸣康复仪行业技术风险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五、2025-2031年耳鸣康复仪行业经营风险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六、2025-2031年耳鸣康复仪相关行业风险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2025-2031年耳鸣康复仪行业风险控制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耳鸣康复仪行业投资战略研究</w:t>
      </w:r>
      <w:r>
        <w:rPr>
          <w:rFonts w:hint="eastAsia"/>
        </w:rPr>
        <w:br/>
      </w:r>
      <w:r>
        <w:rPr>
          <w:rFonts w:hint="eastAsia"/>
        </w:rPr>
        <w:t>　　第一节 耳鸣康复仪行业发展战略研究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对我国耳鸣康复仪品牌的战略思考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二、耳鸣康复仪实施品牌战略的意义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三、耳鸣康复仪企业品牌的现状分析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四、我国耳鸣康复仪企业的品牌战略</w:t>
      </w:r>
      <w:r>
        <w:rPr>
          <w:rFonts w:hint="eastAsia"/>
        </w:rPr>
        <w:br/>
      </w:r>
      <w:r>
        <w:rPr>
          <w:rFonts w:hint="eastAsia"/>
        </w:rPr>
        <w:t>　　　　五、耳鸣康复仪品牌战略管理的策略</w:t>
      </w:r>
      <w:r>
        <w:rPr>
          <w:rFonts w:hint="eastAsia"/>
        </w:rPr>
        <w:br/>
      </w:r>
      <w:r>
        <w:rPr>
          <w:rFonts w:hint="eastAsia"/>
        </w:rPr>
        <w:t>　　第三节 耳鸣康复仪行业和企业发展策略分析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一、耳鸣康复仪行业发展策略</w:t>
      </w:r>
      <w:r>
        <w:rPr>
          <w:rFonts w:hint="eastAsia"/>
        </w:rPr>
        <w:br/>
      </w:r>
      <w:r>
        <w:rPr>
          <w:rFonts w:hint="eastAsia"/>
        </w:rPr>
        <w:t>　　　　二、耳鸣康复仪行业技术发展策略</w:t>
      </w:r>
      <w:r>
        <w:rPr>
          <w:rFonts w:hint="eastAsia"/>
        </w:rPr>
        <w:br/>
      </w:r>
      <w:r>
        <w:rPr>
          <w:rFonts w:hint="eastAsia"/>
        </w:rPr>
        <w:t>　　　　三、耳鸣康复仪企业发展策略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政府管理和支持耳鸣康复仪行业策略</w:t>
      </w:r>
      <w:r>
        <w:rPr>
          <w:rFonts w:hint="eastAsia"/>
        </w:rPr>
        <w:br/>
      </w:r>
      <w:r>
        <w:rPr>
          <w:rFonts w:hint="eastAsia"/>
        </w:rPr>
        <w:t>　　　　一、提高耳鸣康复仪企业竞争力的政策策略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二、政府管理耳鸣康复仪市场价格的策略</w:t>
      </w:r>
      <w:r>
        <w:rPr>
          <w:rFonts w:hint="eastAsia"/>
        </w:rPr>
        <w:br/>
      </w:r>
      <w:r>
        <w:rPr>
          <w:rFonts w:hint="eastAsia"/>
        </w:rPr>
        <w:t>　　第五节 (中.智.林)耳鸣康复仪行业投资战略研究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二、2025年耳鸣康复仪行业投资战略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三、2025-2031年耳鸣康复仪行业投资战略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ba9da3c84e5f" w:history="1">
        <w:r>
          <w:rPr>
            <w:rStyle w:val="Hyperlink"/>
          </w:rPr>
          <w:t>2025-2031年中国耳鸣康复仪行业深度调研与发展趋势报告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9ba9da3c84e5f" w:history="1">
        <w:r>
          <w:rPr>
            <w:rStyle w:val="Hyperlink"/>
          </w:rPr>
          <w:t>https://www.20087.com/1/72/ErMingKangFuYiDeFaZhanQuShi.html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热点：耳聋康复中心、耳鸣康复仪有效果吗、声信息治疗仪治疗耳鸣、耳鸣康复仪有用吗、移动耳鸣治疗仪管用、耳鸣康复仪价格、耳鸣治疗仪效果、耳鸣康复仪怎么样、神经性耳鸣仪器治疗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6eba7c2ca4e38" w:history="1">
      <w:r>
        <w:rPr>
          <w:rStyle w:val="Hyperlink"/>
        </w:rPr>
        <w:t>2025-2031年中国耳鸣康复仪行业深度调研与发展趋势报告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ErMingKangFuYiDeFaZhanQuShi.html" TargetMode="External" Id="Rae89ba9da3c8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ErMingKangFuYiDeFaZhanQuShi.html" TargetMode="External" Id="R0d36eba7c2c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2025-06-27T08:04:00Z</dcterms:created>
  <dcterms:modified xsi:type="dcterms:W3CDTF">2025-06-27T09:04:00Z</dcterms:modified>
  <dc:subject>2025-2031年中国耳鸣康复仪行业深度调研与发展趋势报告</dc:subject>
  <dc:title>2025-2031年中国耳鸣康复仪行业深度调研与发展趋势报告</dc:title>
  <cp:keywords>2025-2031年中国耳鸣康复仪行业深度调研与发展趋势报告</cp:keywords>
  <dc:description>2025-2031年中国耳鸣康复仪行业深度调研与发展趋势报告</dc:description>
</cp:coreProperties>
</file>