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f41105f284923" w:history="1">
              <w:r>
                <w:rPr>
                  <w:rStyle w:val="Hyperlink"/>
                </w:rPr>
                <w:t>2026-2032年中国一次性卫生设备行业发展分析与前景趋势报告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f41105f284923" w:history="1">
              <w:r>
                <w:rPr>
                  <w:rStyle w:val="Hyperlink"/>
                </w:rPr>
                <w:t>2026-2032年中国一次性卫生设备行业发展分析与前景趋势报告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f41105f284923" w:history="1">
                <w:r>
                  <w:rPr>
                    <w:rStyle w:val="Hyperlink"/>
                  </w:rPr>
                  <w:t>https://www.20087.com/2/92/YiCiXingWeiShengSheBeiShiChangQianJing.html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生设备是医疗、公共卫生及个人护理领域的重要耗材，涵盖口罩、手套、防护服、注射器、导尿管及女性卫生用品等品类，广泛应用于医院、实验室、养老机构及家庭场景。该类产品强调无菌性、生物相容性、使用便捷性与废弃物可管理性，材质多采用聚丙烯、乳胶、无纺布及高吸水性树脂。在医疗领域，一次性卫生设备需通过ISO 13485质量管理体系及各国医疗器械法规认证；在消费端，则需符合卫生安全与皮肤刺激性测试标准。新冠疫情显著提升了公众对一次性防护用品的认知与储备意识，也推动了产品在抗菌、防雾、舒适性等方面的升级。</w:t>
      </w:r>
      <w:r>
        <w:rPr>
          <w:rFonts w:hint="eastAsia"/>
        </w:rPr>
        <w:br/>
      </w:r>
      <w:r>
        <w:rPr>
          <w:rFonts w:hint="eastAsia"/>
        </w:rPr>
        <w:t>　　未来，一次性卫生设备将向可降解材料、智能功能集成与循环经济模式转型。一方面，PLA、PBAT等生物基可堆肥材料将逐步替代传统石油基塑料，降低环境负担；同时，纳米纤维素或海藻提取物将用于开发高吸水、低致敏的新型卫生材料。另一方面，嵌入温敏变色、湿度感应或RFID标签的智能卫生用品将实现使用状态监测与更换提醒，尤其适用于失能老人护理场景。在政策驱动下，医疗机构将推行“绿色采购”标准，优先选择可回收包装与低碳足迹产品。此外，闭环回收体系（如医用塑料再生）将探索规模化应用。长期来看，一次性卫生设备将从基础防护用品升级为兼顾健康效能、环境责任与智能服务的下一代卫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f41105f284923" w:history="1">
        <w:r>
          <w:rPr>
            <w:rStyle w:val="Hyperlink"/>
          </w:rPr>
          <w:t>2026-2032年中国一次性卫生设备行业发展分析与前景趋势报告</w:t>
        </w:r>
      </w:hyperlink>
      <w:r>
        <w:rPr>
          <w:rFonts w:hint="eastAsia"/>
        </w:rPr>
        <w:t>》基于详实数据资料，系统分析一次性卫生设备产业链结构、市场规模及需求现状，梳理一次性卫生设备市场价格走势与行业发展特点。报告重点研究行业竞争格局，包括重点一次性卫生设备企业的市场表现，并对一次性卫生设备细分领域的发展潜力进行评估。结合政策环境和一次性卫生设备技术演进方向，对一次性卫生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一次性卫生设备行业界定</w:t>
      </w:r>
      <w:r>
        <w:rPr>
          <w:rFonts w:hint="eastAsia"/>
        </w:rPr>
        <w:br/>
      </w:r>
      <w:r>
        <w:rPr>
          <w:rFonts w:hint="eastAsia"/>
        </w:rPr>
        <w:t>　　第一节 一次性卫生设备行业定义</w:t>
      </w:r>
      <w:r>
        <w:rPr>
          <w:rFonts w:hint="eastAsia"/>
        </w:rPr>
        <w:br/>
      </w:r>
      <w:r>
        <w:rPr>
          <w:rFonts w:hint="eastAsia"/>
        </w:rPr>
        <w:t>　　第二节 一次性卫生设备行业特点分析</w:t>
      </w:r>
      <w:r>
        <w:rPr>
          <w:rFonts w:hint="eastAsia"/>
        </w:rPr>
        <w:br/>
      </w:r>
      <w:r>
        <w:rPr>
          <w:rFonts w:hint="eastAsia"/>
        </w:rPr>
        <w:t>　　第三节 一次性卫生设备行业发展历程</w:t>
      </w:r>
      <w:r>
        <w:rPr>
          <w:rFonts w:hint="eastAsia"/>
        </w:rPr>
        <w:br/>
      </w:r>
      <w:r>
        <w:rPr>
          <w:rFonts w:hint="eastAsia"/>
        </w:rPr>
        <w:t>　　第四节 一次性卫生设备产业链分析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中国一次性卫生设备行业发展环境分析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一次性卫生设备行业经济环境分析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一次性卫生设备行业政策环境分析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一、一次性卫生设备行业相关政策</w:t>
      </w:r>
      <w:r>
        <w:rPr>
          <w:rFonts w:hint="eastAsia"/>
        </w:rPr>
        <w:br/>
      </w:r>
      <w:r>
        <w:rPr>
          <w:rFonts w:hint="eastAsia"/>
        </w:rPr>
        <w:t>　　　　二、一次性卫生设备行业相关标准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2025-2026年一次性卫生设备行业技术发展现状及趋势分析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一次性卫生设备行业技术发展现状分析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国内外一次性卫生设备行业技术差异与原因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一次性卫生设备行业技术发展方向、趋势预测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提升一次性卫生设备行业技术能力策略建议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全球一次性卫生设备行业发展态势分析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全球一次性卫生设备行业总体情况</w:t>
      </w:r>
      <w:r>
        <w:rPr>
          <w:rFonts w:hint="eastAsia"/>
        </w:rPr>
        <w:br/>
      </w:r>
      <w:r>
        <w:rPr>
          <w:rFonts w:hint="eastAsia"/>
        </w:rPr>
        <w:t>　　第二节 一次性卫生设备行业重点国家、地区市场分析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全球一次性卫生设备行业发展前景预测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中国一次性卫生设备行业市场供需状况分析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中国一次性卫生设备行业市场规模情况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中国一次性卫生设备行业市场需求状况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一、2020-2025年一次性卫生设备行业市场需求情况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二、一次性卫生设备行业市场需求特点分析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三、2026-2032年一次性卫生设备行业市场需求预测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中国一次性卫生设备行业产量情况分析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一、2020-2025年一次性卫生设备行业产量统计分析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二、一次性卫生设备行业区域产量分析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三、2026-2032年一次性卫生设备行业产量预测分析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一次性卫生设备行业市场供需平衡状况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中国一次性卫生设备行业进出口情况分析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一次性卫生设备行业出口情况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一、2020-2025年一次性卫生设备行业出口情况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三、2026-2032年一次性卫生设备行业出口情况预测</w:t>
      </w:r>
      <w:r>
        <w:rPr>
          <w:rFonts w:hint="eastAsia"/>
        </w:rPr>
        <w:br/>
      </w:r>
      <w:r>
        <w:rPr>
          <w:rFonts w:hint="eastAsia"/>
        </w:rPr>
        <w:t>　　第二节 一次性卫生设备行业进口情况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一、2020-2025年一次性卫生设备行业进口情况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三、2026-2032年一次性卫生设备行业进口情况预测</w:t>
      </w:r>
      <w:r>
        <w:rPr>
          <w:rFonts w:hint="eastAsia"/>
        </w:rPr>
        <w:br/>
      </w:r>
      <w:r>
        <w:rPr>
          <w:rFonts w:hint="eastAsia"/>
        </w:rPr>
        <w:t>　　第三节 一次性卫生设备行业进出口面临的挑战及对策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中国一次性卫生设备行业产品价格监测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一、一次性卫生设备市场价格特征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二、当前一次性卫生设备市场价格评述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三、影响一次性卫生设备市场价格因素分析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四、未来一次性卫生设备市场价格走势预测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中国一次性卫生设备行业重点区域市场分析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一次性卫生设备行业区域市场分布情况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一次性卫生设备行业细分市场调研分析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一次性卫生设备细分产品（一）市场调研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一次性卫生设备细分产品（二）市场调研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一次性卫生设备行业上、下游市场分析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一次性卫生设备行业上游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一次性卫生设备行业下游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一次性卫生设备行业重点企业发展调研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一次性卫生设备重点企业（一）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一次性卫生设备重点企业（二）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一次性卫生设备重点企业（三）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一次性卫生设备重点企业（四）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一次性卫生设备重点企业（五）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一次性卫生设备重点企业（六）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一次性卫生设备行业风险及对策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2026-2032年一次性卫生设备行业发展环境分析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2026-2032年一次性卫生设备行业投资特性分析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一、一次性卫生设备行业进入壁垒</w:t>
      </w:r>
      <w:r>
        <w:rPr>
          <w:rFonts w:hint="eastAsia"/>
        </w:rPr>
        <w:br/>
      </w:r>
      <w:r>
        <w:rPr>
          <w:rFonts w:hint="eastAsia"/>
        </w:rPr>
        <w:t>　　　　二、一次性卫生设备行业盈利模式</w:t>
      </w:r>
      <w:r>
        <w:rPr>
          <w:rFonts w:hint="eastAsia"/>
        </w:rPr>
        <w:br/>
      </w:r>
      <w:r>
        <w:rPr>
          <w:rFonts w:hint="eastAsia"/>
        </w:rPr>
        <w:t>　　　　三、一次性卫生设备行业盈利因素</w:t>
      </w:r>
      <w:r>
        <w:rPr>
          <w:rFonts w:hint="eastAsia"/>
        </w:rPr>
        <w:br/>
      </w:r>
      <w:r>
        <w:rPr>
          <w:rFonts w:hint="eastAsia"/>
        </w:rPr>
        <w:t>　　第三节 一次性卫生设备行业“波特五力模型”分析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2026-2032年一次性卫生设备行业风险及对策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一次性卫生设备企业竞争策略分析</w:t>
      </w:r>
      <w:r>
        <w:rPr>
          <w:rFonts w:hint="eastAsia"/>
        </w:rPr>
        <w:br/>
      </w:r>
      <w:r>
        <w:rPr>
          <w:rFonts w:hint="eastAsia"/>
        </w:rPr>
        <w:t>　　第一节 一次性卫生设备市场竞争策略分析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一、2026-2032年中国一次性卫生设备市场增长潜力分析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二、2026-2032年中国一次性卫生设备主要潜力品种分析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三、现有一次性卫生设备产品竞争策略分析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四、潜力一次性卫生设备品种竞争策略选择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2026-2032年中国一次性卫生设备企业竞争策略分析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一、2026-2032年我国一次性卫生设备市场竞争趋势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二、2026-2032年一次性卫生设备行业竞争格局展望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三、2026-2032年一次性卫生设备行业竞争策略分析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四、2026-2032年一次性卫生设备企业竞争策略分析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2026-2032年中国一次性卫生设备行业发展趋势分析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一、2026-2032年一次性卫生设备技术发展趋势分析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二、2026-2032年一次性卫生设备产品发展趋势分析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三、2026-2032年一次性卫生设备行业竞争格局展望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2026-2032年中国一次性卫生设备市场趋势分析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一、2026-2032年一次性卫生设备发展趋势预测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二、2026-2032年一次性卫生设备市场前景分析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三、2026-2032年一次性卫生设备产业政策趋向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2026-2032年一次性卫生设备行业投资价值评估分析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一次性卫生设备行业发展建议分析</w:t>
      </w:r>
      <w:r>
        <w:rPr>
          <w:rFonts w:hint="eastAsia"/>
        </w:rPr>
        <w:br/>
      </w:r>
      <w:r>
        <w:rPr>
          <w:rFonts w:hint="eastAsia"/>
        </w:rPr>
        <w:t>　　第一节 一次性卫生设备行业研究结论及建议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一次性卫生设备细分行业研究结论及建议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中~智林~－一次性卫生设备行业竞争策略总结及建议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一次性卫生设备介绍</w:t>
      </w:r>
      <w:r>
        <w:rPr>
          <w:rFonts w:hint="eastAsia"/>
        </w:rPr>
        <w:br/>
      </w:r>
      <w:r>
        <w:rPr>
          <w:rFonts w:hint="eastAsia"/>
        </w:rPr>
        <w:t>　　图表 一次性卫生设备图片</w:t>
      </w:r>
      <w:r>
        <w:rPr>
          <w:rFonts w:hint="eastAsia"/>
        </w:rPr>
        <w:br/>
      </w:r>
      <w:r>
        <w:rPr>
          <w:rFonts w:hint="eastAsia"/>
        </w:rPr>
        <w:t>　　图表 一次性卫生设备产业链调研</w:t>
      </w:r>
      <w:r>
        <w:rPr>
          <w:rFonts w:hint="eastAsia"/>
        </w:rPr>
        <w:br/>
      </w:r>
      <w:r>
        <w:rPr>
          <w:rFonts w:hint="eastAsia"/>
        </w:rPr>
        <w:t>　　图表 一次性卫生设备行业特点</w:t>
      </w:r>
      <w:r>
        <w:rPr>
          <w:rFonts w:hint="eastAsia"/>
        </w:rPr>
        <w:br/>
      </w:r>
      <w:r>
        <w:rPr>
          <w:rFonts w:hint="eastAsia"/>
        </w:rPr>
        <w:t>　　图表 一次性卫生设备政策</w:t>
      </w:r>
      <w:r>
        <w:rPr>
          <w:rFonts w:hint="eastAsia"/>
        </w:rPr>
        <w:br/>
      </w:r>
      <w:r>
        <w:rPr>
          <w:rFonts w:hint="eastAsia"/>
        </w:rPr>
        <w:t>　　图表 一次性卫生设备技术 标准</w:t>
      </w:r>
      <w:r>
        <w:rPr>
          <w:rFonts w:hint="eastAsia"/>
        </w:rPr>
        <w:br/>
      </w:r>
      <w:r>
        <w:rPr>
          <w:rFonts w:hint="eastAsia"/>
        </w:rPr>
        <w:t>　　图表 一次性卫生设备最新消息 动态</w:t>
      </w:r>
      <w:r>
        <w:rPr>
          <w:rFonts w:hint="eastAsia"/>
        </w:rPr>
        <w:br/>
      </w:r>
      <w:r>
        <w:rPr>
          <w:rFonts w:hint="eastAsia"/>
        </w:rPr>
        <w:t>　　图表 一次性卫生设备行业现状</w:t>
      </w:r>
      <w:r>
        <w:rPr>
          <w:rFonts w:hint="eastAsia"/>
        </w:rPr>
        <w:br/>
      </w:r>
      <w:r>
        <w:rPr>
          <w:rFonts w:hint="eastAsia"/>
        </w:rPr>
        <w:t>　　图表 2020-2025年一次性卫生设备行业市场容量统计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2020-2025年中国一次性卫生设备市场规模情况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2020-2025年中国一次性卫生设备销售统计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2020-2025年中国一次性卫生设备利润总额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2020-2025年中国一次性卫生设备企业数量统计</w:t>
      </w:r>
      <w:r>
        <w:rPr>
          <w:rFonts w:hint="eastAsia"/>
        </w:rPr>
        <w:br/>
      </w:r>
      <w:r>
        <w:rPr>
          <w:rFonts w:hint="eastAsia"/>
        </w:rPr>
        <w:t>　　图表 2025年一次性卫生设备成本和利润分析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2020-2025年中国一次性卫生设备行业经营效益分析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2020-2025年中国一次性卫生设备行业发展能力分析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2020-2025年中国一次性卫生设备行业盈利能力分析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2020-2025年中国一次性卫生设备行业运营能力分析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2020-2025年中国一次性卫生设备行业偿债能力分析</w:t>
      </w:r>
      <w:r>
        <w:rPr>
          <w:rFonts w:hint="eastAsia"/>
        </w:rPr>
        <w:br/>
      </w:r>
      <w:r>
        <w:rPr>
          <w:rFonts w:hint="eastAsia"/>
        </w:rPr>
        <w:t>　　图表 一次性卫生设备品牌分析</w:t>
      </w:r>
      <w:r>
        <w:rPr>
          <w:rFonts w:hint="eastAsia"/>
        </w:rPr>
        <w:br/>
      </w:r>
      <w:r>
        <w:rPr>
          <w:rFonts w:hint="eastAsia"/>
        </w:rPr>
        <w:t>　　图表 **地区一次性卫生设备市场规模</w:t>
      </w:r>
      <w:r>
        <w:rPr>
          <w:rFonts w:hint="eastAsia"/>
        </w:rPr>
        <w:br/>
      </w:r>
      <w:r>
        <w:rPr>
          <w:rFonts w:hint="eastAsia"/>
        </w:rPr>
        <w:t>　　图表 **地区一次性卫生设备行业市场需求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**地区一次性卫生设备市场调研</w:t>
      </w:r>
      <w:r>
        <w:rPr>
          <w:rFonts w:hint="eastAsia"/>
        </w:rPr>
        <w:br/>
      </w:r>
      <w:r>
        <w:rPr>
          <w:rFonts w:hint="eastAsia"/>
        </w:rPr>
        <w:t>　　图表 **地区一次性卫生设备行业市场需求分析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**地区一次性卫生设备市场规模</w:t>
      </w:r>
      <w:r>
        <w:rPr>
          <w:rFonts w:hint="eastAsia"/>
        </w:rPr>
        <w:br/>
      </w:r>
      <w:r>
        <w:rPr>
          <w:rFonts w:hint="eastAsia"/>
        </w:rPr>
        <w:t>　　图表 **地区一次性卫生设备行业市场需求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**地区一次性卫生设备市场调研</w:t>
      </w:r>
      <w:r>
        <w:rPr>
          <w:rFonts w:hint="eastAsia"/>
        </w:rPr>
        <w:br/>
      </w:r>
      <w:r>
        <w:rPr>
          <w:rFonts w:hint="eastAsia"/>
        </w:rPr>
        <w:t>　　图表 **地区一次性卫生设备市场需求分析</w:t>
      </w:r>
      <w:r>
        <w:rPr>
          <w:rFonts w:hint="eastAsia"/>
        </w:rPr>
        <w:br/>
      </w:r>
      <w:r>
        <w:rPr>
          <w:rFonts w:hint="eastAsia"/>
        </w:rPr>
        <w:t>　　图表 一次性卫生设备上游发展</w:t>
      </w:r>
      <w:r>
        <w:rPr>
          <w:rFonts w:hint="eastAsia"/>
        </w:rPr>
        <w:br/>
      </w:r>
      <w:r>
        <w:rPr>
          <w:rFonts w:hint="eastAsia"/>
        </w:rPr>
        <w:t>　　图表 一次性卫生设备下游发展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一次性卫生设备企业（一）概况</w:t>
      </w:r>
      <w:r>
        <w:rPr>
          <w:rFonts w:hint="eastAsia"/>
        </w:rPr>
        <w:br/>
      </w:r>
      <w:r>
        <w:rPr>
          <w:rFonts w:hint="eastAsia"/>
        </w:rPr>
        <w:t>　　图表 企业一次性卫生设备业务</w:t>
      </w:r>
      <w:r>
        <w:rPr>
          <w:rFonts w:hint="eastAsia"/>
        </w:rPr>
        <w:br/>
      </w:r>
      <w:r>
        <w:rPr>
          <w:rFonts w:hint="eastAsia"/>
        </w:rPr>
        <w:t>　　图表 一次性卫生设备企业（一）经营情况分析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一次性卫生设备企业（一）盈利能力情况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一次性卫生设备企业（二）简介</w:t>
      </w:r>
      <w:r>
        <w:rPr>
          <w:rFonts w:hint="eastAsia"/>
        </w:rPr>
        <w:br/>
      </w:r>
      <w:r>
        <w:rPr>
          <w:rFonts w:hint="eastAsia"/>
        </w:rPr>
        <w:t>　　图表 企业一次性卫生设备业务</w:t>
      </w:r>
      <w:r>
        <w:rPr>
          <w:rFonts w:hint="eastAsia"/>
        </w:rPr>
        <w:br/>
      </w:r>
      <w:r>
        <w:rPr>
          <w:rFonts w:hint="eastAsia"/>
        </w:rPr>
        <w:t>　　图表 一次性卫生设备企业（二）经营情况分析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一次性卫生设备企业（二）盈利能力情况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一次性卫生设备企业（三）概况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企业一次性卫生设备业务</w:t>
      </w:r>
      <w:r>
        <w:rPr>
          <w:rFonts w:hint="eastAsia"/>
        </w:rPr>
        <w:br/>
      </w:r>
      <w:r>
        <w:rPr>
          <w:rFonts w:hint="eastAsia"/>
        </w:rPr>
        <w:t>　　图表 一次性卫生设备企业（三）经营情况分析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一次性卫生设备企业（三）盈利能力情况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一次性卫生设备企业（四）简介</w:t>
      </w:r>
      <w:r>
        <w:rPr>
          <w:rFonts w:hint="eastAsia"/>
        </w:rPr>
        <w:br/>
      </w:r>
      <w:r>
        <w:rPr>
          <w:rFonts w:hint="eastAsia"/>
        </w:rPr>
        <w:t>　　图表 企业一次性卫生设备业务</w:t>
      </w:r>
      <w:r>
        <w:rPr>
          <w:rFonts w:hint="eastAsia"/>
        </w:rPr>
        <w:br/>
      </w:r>
      <w:r>
        <w:rPr>
          <w:rFonts w:hint="eastAsia"/>
        </w:rPr>
        <w:t>　　图表 一次性卫生设备企业（四）经营情况分析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一次性卫生设备企业（四）盈利能力情况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一次性卫生设备投资、并购情况</w:t>
      </w:r>
      <w:r>
        <w:rPr>
          <w:rFonts w:hint="eastAsia"/>
        </w:rPr>
        <w:br/>
      </w:r>
      <w:r>
        <w:rPr>
          <w:rFonts w:hint="eastAsia"/>
        </w:rPr>
        <w:t>　　图表 一次性卫生设备优势</w:t>
      </w:r>
      <w:r>
        <w:rPr>
          <w:rFonts w:hint="eastAsia"/>
        </w:rPr>
        <w:br/>
      </w:r>
      <w:r>
        <w:rPr>
          <w:rFonts w:hint="eastAsia"/>
        </w:rPr>
        <w:t>　　图表 一次性卫生设备劣势</w:t>
      </w:r>
      <w:r>
        <w:rPr>
          <w:rFonts w:hint="eastAsia"/>
        </w:rPr>
        <w:br/>
      </w:r>
      <w:r>
        <w:rPr>
          <w:rFonts w:hint="eastAsia"/>
        </w:rPr>
        <w:t>　　图表 一次性卫生设备机会</w:t>
      </w:r>
      <w:r>
        <w:rPr>
          <w:rFonts w:hint="eastAsia"/>
        </w:rPr>
        <w:br/>
      </w:r>
      <w:r>
        <w:rPr>
          <w:rFonts w:hint="eastAsia"/>
        </w:rPr>
        <w:t>　　图表 一次性卫生设备威胁</w:t>
      </w:r>
      <w:r>
        <w:rPr>
          <w:rFonts w:hint="eastAsia"/>
        </w:rPr>
        <w:br/>
      </w:r>
      <w:r>
        <w:rPr>
          <w:rFonts w:hint="eastAsia"/>
        </w:rPr>
        <w:t>　　图表 进入一次性卫生设备行业壁垒</w:t>
      </w:r>
      <w:r>
        <w:rPr>
          <w:rFonts w:hint="eastAsia"/>
        </w:rPr>
        <w:br/>
      </w:r>
      <w:r>
        <w:rPr>
          <w:rFonts w:hint="eastAsia"/>
        </w:rPr>
        <w:t>　　图表 一次性卫生设备发展有利因素</w:t>
      </w:r>
      <w:r>
        <w:rPr>
          <w:rFonts w:hint="eastAsia"/>
        </w:rPr>
        <w:br/>
      </w:r>
      <w:r>
        <w:rPr>
          <w:rFonts w:hint="eastAsia"/>
        </w:rPr>
        <w:t>　　图表 一次性卫生设备发展不利因素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2026-2032年中国一次性卫生设备行业信息化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2026-2032年中国一次性卫生设备行业市场容量预测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2026-2032年中国一次性卫生设备行业市场规模预测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2026-2032年中国一次性卫生设备行业风险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2026-2032年中国一次性卫生设备市场前景分析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2026-2032年中国一次性卫生设备发展趋势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f41105f284923" w:history="1">
        <w:r>
          <w:rPr>
            <w:rStyle w:val="Hyperlink"/>
          </w:rPr>
          <w:t>2026-2032年中国一次性卫生设备行业发展分析与前景趋势报告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f41105f284923" w:history="1">
        <w:r>
          <w:rPr>
            <w:rStyle w:val="Hyperlink"/>
          </w:rPr>
          <w:t>https://www.20087.com/2/92/YiCiXingWeiShengSheBeiShiChangQianJing.html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村卫生室设备清单、一次性卫生设备有哪些、一次性使用卫生用品卫生标准、一次性卫生设备厂家、设备卫生管理制度、一次性卫生用品标准最新版、卫生器具、《一次性使用卫生用品卫生标准》、卫生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c4e7cbd594723" w:history="1">
      <w:r>
        <w:rPr>
          <w:rStyle w:val="Hyperlink"/>
        </w:rPr>
        <w:t>2026-2032年中国一次性卫生设备行业发展分析与前景趋势报告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iCiXingWeiShengSheBeiShiChangQianJing.html" TargetMode="External" Id="R407f41105f28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iCiXingWeiShengSheBeiShiChangQianJing.html" TargetMode="External" Id="Re39c4e7cbd59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2025-12-28T03:22:31Z</dcterms:created>
  <dcterms:modified xsi:type="dcterms:W3CDTF">2025-12-28T04:22:31Z</dcterms:modified>
  <dc:subject>2026-2032年中国一次性卫生设备行业发展分析与前景趋势报告</dc:subject>
  <dc:title>2026-2032年中国一次性卫生设备行业发展分析与前景趋势报告</dc:title>
  <cp:keywords>2026-2032年中国一次性卫生设备行业发展分析与前景趋势报告</cp:keywords>
  <dc:description>2026-2032年中国一次性卫生设备行业发展分析与前景趋势报告</dc:description>
</cp:coreProperties>
</file>