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247c41d54305" w:history="1">
              <w:r>
                <w:rPr>
                  <w:rStyle w:val="Hyperlink"/>
                </w:rPr>
                <w:t>2025-2031年中国氯雷他定胶囊行业发展研究及市场前景分析报告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247c41d54305" w:history="1">
              <w:r>
                <w:rPr>
                  <w:rStyle w:val="Hyperlink"/>
                </w:rPr>
                <w:t>2025-2031年中国氯雷他定胶囊行业发展研究及市场前景分析报告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247c41d54305" w:history="1">
                <w:r>
                  <w:rPr>
                    <w:rStyle w:val="Hyperlink"/>
                  </w:rPr>
                  <w:t>https://www.20087.com/3/72/LvLeiTaDingJiaoNangShiChangFenXiBaoGao.html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雷他定胶囊是一种非处方抗组胺药，在过敏性疾病治疗中有着广泛的应用。近年来，随着对过敏反应机制的深入研究和技术的进步，氯雷他定胶囊的市场得到了快速发展。目前，氯雷他定胶囊不仅在提高药物的疗效和安全性方面有所突破，还在改善患者体验和提高产品多样性方面进行了改进。此外，随着药品包装技术的发展，氯雷他定胶囊也开始采用更多方便携带和易于使用的包装形式。</w:t>
      </w:r>
      <w:r>
        <w:rPr>
          <w:rFonts w:hint="eastAsia"/>
        </w:rPr>
        <w:br/>
      </w:r>
      <w:r>
        <w:rPr>
          <w:rFonts w:hint="eastAsia"/>
        </w:rPr>
        <w:t>　　未来，氯雷他定胶囊的发展将更加注重技术创新和产品差异化。一方面，随着药物递送技术的进步，氯雷他定胶囊将更加注重开发新的给药系统，如缓释制剂和口腔崩解片，以提高患者的依从性和舒适度。另一方面，随着对个性化治疗的关注增加，氯雷他定胶囊将更加注重提供定制化的治疗方案，以满足不同患者的具体需求。此外，随着对患者教育和自我健康管理的重视，氯雷他定胶囊将更加注重提供配套的教育资料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247c41d54305" w:history="1">
        <w:r>
          <w:rPr>
            <w:rStyle w:val="Hyperlink"/>
          </w:rPr>
          <w:t>2025-2031年中国氯雷他定胶囊行业发展研究及市场前景分析报告</w:t>
        </w:r>
      </w:hyperlink>
      <w:r>
        <w:rPr>
          <w:rFonts w:hint="eastAsia"/>
        </w:rPr>
        <w:t>》基于国家统计局、氯雷他定胶囊相关协会等渠道的资料数据，全方位剖析了氯雷他定胶囊行业的现状与市场需求，详细探讨了氯雷他定胶囊市场规模、产业链构成及价格动态，并针对氯雷他定胶囊各细分市场进行了分析。同时，氯雷他定胶囊报告还对市场前景、发展趋势进行了科学预测，评估了行业内品牌竞争格局、市场集中度以及氯雷他定胶囊重点企业的表现。此外，氯雷他定胶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氯雷他定胶囊行业概述</w:t>
      </w:r>
      <w:r>
        <w:rPr>
          <w:rFonts w:hint="eastAsia"/>
        </w:rPr>
        <w:br/>
      </w:r>
      <w:r>
        <w:rPr>
          <w:rFonts w:hint="eastAsia"/>
        </w:rPr>
        <w:t>　　第一节 氯雷他定胶囊定义</w:t>
      </w:r>
      <w:r>
        <w:rPr>
          <w:rFonts w:hint="eastAsia"/>
        </w:rPr>
        <w:br/>
      </w:r>
      <w:r>
        <w:rPr>
          <w:rFonts w:hint="eastAsia"/>
        </w:rPr>
        <w:t>　　第二节 氯雷他定胶囊行业发展历程</w:t>
      </w:r>
      <w:r>
        <w:rPr>
          <w:rFonts w:hint="eastAsia"/>
        </w:rPr>
        <w:br/>
      </w:r>
      <w:r>
        <w:rPr>
          <w:rFonts w:hint="eastAsia"/>
        </w:rPr>
        <w:t>　　第三节 氯雷他定胶囊分类情况</w:t>
      </w:r>
      <w:r>
        <w:rPr>
          <w:rFonts w:hint="eastAsia"/>
        </w:rPr>
        <w:br/>
      </w:r>
      <w:r>
        <w:rPr>
          <w:rFonts w:hint="eastAsia"/>
        </w:rPr>
        <w:t>　　第四节 氯雷他定胶囊产业链分析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二、氯雷他定胶囊产业链模型分析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中国氯雷他定胶囊行业发展环境分析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2019-2024年氯雷他定胶囊行业经济环境分析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2019-2024年氯雷他定胶囊行业政策环境分析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一、氯雷他定胶囊行业相关政策</w:t>
      </w:r>
      <w:r>
        <w:rPr>
          <w:rFonts w:hint="eastAsia"/>
        </w:rPr>
        <w:br/>
      </w:r>
      <w:r>
        <w:rPr>
          <w:rFonts w:hint="eastAsia"/>
        </w:rPr>
        <w:t>　　　　二、氯雷他定胶囊行业相关标准</w:t>
      </w:r>
      <w:r>
        <w:rPr>
          <w:rFonts w:hint="eastAsia"/>
        </w:rPr>
        <w:br/>
      </w:r>
      <w:r>
        <w:rPr>
          <w:rFonts w:hint="eastAsia"/>
        </w:rPr>
        <w:t>　　第三节 2019-2024年氯雷他定胶囊行业技术环境分析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2024-2025年中国氯雷他定胶囊行业发展概况</w:t>
      </w:r>
      <w:r>
        <w:rPr>
          <w:rFonts w:hint="eastAsia"/>
        </w:rPr>
        <w:br/>
      </w:r>
      <w:r>
        <w:rPr>
          <w:rFonts w:hint="eastAsia"/>
        </w:rPr>
        <w:t>　　第一节 氯雷他定胶囊行业发展态势分析</w:t>
      </w:r>
      <w:r>
        <w:rPr>
          <w:rFonts w:hint="eastAsia"/>
        </w:rPr>
        <w:br/>
      </w:r>
      <w:r>
        <w:rPr>
          <w:rFonts w:hint="eastAsia"/>
        </w:rPr>
        <w:t>　　第二节 氯雷他定胶囊行业发展特点分析</w:t>
      </w:r>
      <w:r>
        <w:rPr>
          <w:rFonts w:hint="eastAsia"/>
        </w:rPr>
        <w:br/>
      </w:r>
      <w:r>
        <w:rPr>
          <w:rFonts w:hint="eastAsia"/>
        </w:rPr>
        <w:t>　　第三节 氯雷他定胶囊行业市场供需分析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中国氯雷他定胶囊行业市场供需状况分析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中国氯雷他定胶囊市场规模情况</w:t>
      </w:r>
      <w:r>
        <w:rPr>
          <w:rFonts w:hint="eastAsia"/>
        </w:rPr>
        <w:br/>
      </w:r>
      <w:r>
        <w:rPr>
          <w:rFonts w:hint="eastAsia"/>
        </w:rPr>
        <w:t>　　第二节 中国氯雷他定胶囊行业盈利情况分析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中国氯雷他定胶囊市场需求状况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一、2019-2024年氯雷他定胶囊市场需求情况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二、2025年氯雷他定胶囊行业市场需求特点分析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三、2025-2031年氯雷他定胶囊市场需求预测</w:t>
      </w:r>
      <w:r>
        <w:rPr>
          <w:rFonts w:hint="eastAsia"/>
        </w:rPr>
        <w:br/>
      </w:r>
      <w:r>
        <w:rPr>
          <w:rFonts w:hint="eastAsia"/>
        </w:rPr>
        <w:t>　　第四节 中国氯雷他定胶囊行业市场供给状况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一、2019-2024年氯雷他定胶囊市场供给情况</w:t>
      </w:r>
      <w:r>
        <w:rPr>
          <w:rFonts w:hint="eastAsia"/>
        </w:rPr>
        <w:br/>
      </w:r>
      <w:r>
        <w:rPr>
          <w:rFonts w:hint="eastAsia"/>
        </w:rPr>
        <w:t>　　　　二、2025年氯雷他定胶囊行业市场供给特点分析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三、2025-2031年氯雷他定胶囊市场供给预测</w:t>
      </w:r>
      <w:r>
        <w:rPr>
          <w:rFonts w:hint="eastAsia"/>
        </w:rPr>
        <w:br/>
      </w:r>
      <w:r>
        <w:rPr>
          <w:rFonts w:hint="eastAsia"/>
        </w:rPr>
        <w:t>　　第五节 氯雷他定胶囊行业市场供需平衡状况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2019-2024年中国氯雷他定胶囊行业总体发展状况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中国氯雷他定胶囊行业规模情况分析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一、氯雷他定胶囊行业单位规模情况分析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二、氯雷他定胶囊行业人员规模状况分析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三、氯雷他定胶囊行业资产规模状况分析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四、氯雷他定胶囊行业市场规模状况分析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五、氯雷他定胶囊行业敏感性分析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中国氯雷他定胶囊行业财务能力分析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一、氯雷他定胶囊行业盈利能力分析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二、氯雷他定胶囊行业偿债能力分析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三、氯雷他定胶囊行业营运能力分析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四、氯雷他定胶囊行业发展能力分析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2019-2024年中国氯雷他定胶囊行业重点区域发展分析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一、中国氯雷他定胶囊行业重点区域市场结构变化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二、**地区氯雷他定胶囊行业发展分析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三、**地区氯雷他定胶囊行业发展分析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四、**地区氯雷他定胶囊行业发展分析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五、**地区氯雷他定胶囊行业发展分析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六、**地区氯雷他定胶囊行业发展分析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中国氯雷他定胶囊行业产品价格监测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一、氯雷他定胶囊市场价格特征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二、当前氯雷他定胶囊市场价格评述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三、影响氯雷他定胶囊市场价格因素分析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四、未来氯雷他定胶囊市场价格走势预测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氯雷他定胶囊细分行业市场调研</w:t>
      </w:r>
      <w:r>
        <w:rPr>
          <w:rFonts w:hint="eastAsia"/>
        </w:rPr>
        <w:br/>
      </w:r>
      <w:r>
        <w:rPr>
          <w:rFonts w:hint="eastAsia"/>
        </w:rPr>
        <w:t>　　第一节 氯雷他定胶囊细分行业——**市场调研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氯雷他定胶囊细分行业——**市场调研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氯雷他定胶囊行业市场竞争策略分析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氯雷他定胶囊行业竞争结构分析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氯雷他定胶囊市场竞争策略分析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一、氯雷他定胶囊市场增长潜力分析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二、氯雷他定胶囊产品竞争策略分析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三、典型氯雷他定胶囊企业产品竞争策略分析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2025-2031年氯雷他定胶囊行业竞争格局与展望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一、氯雷他定胶囊行业竞争策略分析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二、氯雷他定胶囊行业竞争格局展望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三、我国氯雷他定胶囊市场竞争趋势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氯雷他定胶囊行业重点企业发展调研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氯雷他定胶囊企业（一）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氯雷他定胶囊企业（二）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氯雷他定胶囊企业（三）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氯雷他定胶囊企业（四）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氯雷他定胶囊企业（五）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氯雷他定胶囊企业（六）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氯雷他定胶囊行业投资风险与控制策略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氯雷他定胶囊行业SWOT模型分析</w:t>
      </w:r>
      <w:r>
        <w:rPr>
          <w:rFonts w:hint="eastAsia"/>
        </w:rPr>
        <w:br/>
      </w:r>
      <w:r>
        <w:rPr>
          <w:rFonts w:hint="eastAsia"/>
        </w:rPr>
        <w:t>　　　　一、氯雷他定胶囊行业优势分析</w:t>
      </w:r>
      <w:r>
        <w:rPr>
          <w:rFonts w:hint="eastAsia"/>
        </w:rPr>
        <w:br/>
      </w:r>
      <w:r>
        <w:rPr>
          <w:rFonts w:hint="eastAsia"/>
        </w:rPr>
        <w:t>　　　　二、氯雷他定胶囊行业劣势分析</w:t>
      </w:r>
      <w:r>
        <w:rPr>
          <w:rFonts w:hint="eastAsia"/>
        </w:rPr>
        <w:br/>
      </w:r>
      <w:r>
        <w:rPr>
          <w:rFonts w:hint="eastAsia"/>
        </w:rPr>
        <w:t>　　　　三、氯雷他定胶囊行业机会分析</w:t>
      </w:r>
      <w:r>
        <w:rPr>
          <w:rFonts w:hint="eastAsia"/>
        </w:rPr>
        <w:br/>
      </w:r>
      <w:r>
        <w:rPr>
          <w:rFonts w:hint="eastAsia"/>
        </w:rPr>
        <w:t>　　　　四、氯雷他定胶囊行业风险分析</w:t>
      </w:r>
      <w:r>
        <w:rPr>
          <w:rFonts w:hint="eastAsia"/>
        </w:rPr>
        <w:br/>
      </w:r>
      <w:r>
        <w:rPr>
          <w:rFonts w:hint="eastAsia"/>
        </w:rPr>
        <w:t>　　第二节 氯雷他定胶囊行业风险分析</w:t>
      </w:r>
      <w:r>
        <w:rPr>
          <w:rFonts w:hint="eastAsia"/>
        </w:rPr>
        <w:br/>
      </w:r>
      <w:r>
        <w:rPr>
          <w:rFonts w:hint="eastAsia"/>
        </w:rPr>
        <w:t>　　　　一、氯雷他定胶囊市场竞争风险</w:t>
      </w:r>
      <w:r>
        <w:rPr>
          <w:rFonts w:hint="eastAsia"/>
        </w:rPr>
        <w:br/>
      </w:r>
      <w:r>
        <w:rPr>
          <w:rFonts w:hint="eastAsia"/>
        </w:rPr>
        <w:t>　　　　二、氯雷他定胶囊原材料压力风险分析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三、氯雷他定胶囊技术风险分析</w:t>
      </w:r>
      <w:r>
        <w:rPr>
          <w:rFonts w:hint="eastAsia"/>
        </w:rPr>
        <w:br/>
      </w:r>
      <w:r>
        <w:rPr>
          <w:rFonts w:hint="eastAsia"/>
        </w:rPr>
        <w:t>　　　　四、氯雷他定胶囊政策和体制风险</w:t>
      </w:r>
      <w:r>
        <w:rPr>
          <w:rFonts w:hint="eastAsia"/>
        </w:rPr>
        <w:br/>
      </w:r>
      <w:r>
        <w:rPr>
          <w:rFonts w:hint="eastAsia"/>
        </w:rPr>
        <w:t>　　　　五、氯雷他定胶囊行业进入退出风险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2025-2031年氯雷他定胶囊行业投资风险及控制策略分析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一、氯雷他定胶囊市场风险及控制策略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二、氯雷他定胶囊行业政策风险及控制策略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三、氯雷他定胶囊行业经营风险及控制策略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四、氯雷他定胶囊同业竞争风险及控制策略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五、氯雷他定胶囊行业其他风险及控制策略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氯雷他定胶囊行业投资情况与发展前景分析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2019-2024年氯雷他定胶囊行业投资情况分析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一、2025年氯雷他定胶囊总体投资结构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二、2019-2024年氯雷他定胶囊投资规模情况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三、2019-2024年氯雷他定胶囊投资增速情况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四、2025年氯雷他定胶囊分地区投资分析</w:t>
      </w:r>
      <w:r>
        <w:rPr>
          <w:rFonts w:hint="eastAsia"/>
        </w:rPr>
        <w:br/>
      </w:r>
      <w:r>
        <w:rPr>
          <w:rFonts w:hint="eastAsia"/>
        </w:rPr>
        <w:t>　　第二节 氯雷他定胶囊行业投资机会分析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一、氯雷他定胶囊投资项目分析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二、可以投资的氯雷他定胶囊模式</w:t>
      </w:r>
      <w:r>
        <w:rPr>
          <w:rFonts w:hint="eastAsia"/>
        </w:rPr>
        <w:br/>
      </w:r>
      <w:r>
        <w:rPr>
          <w:rFonts w:hint="eastAsia"/>
        </w:rPr>
        <w:t>　　　　三、2025-2031年氯雷他定胶囊投资机会</w:t>
      </w:r>
      <w:r>
        <w:rPr>
          <w:rFonts w:hint="eastAsia"/>
        </w:rPr>
        <w:br/>
      </w:r>
      <w:r>
        <w:rPr>
          <w:rFonts w:hint="eastAsia"/>
        </w:rPr>
        <w:t>　　　　四、2025-2031年氯雷他定胶囊投资新方向</w:t>
      </w:r>
      <w:r>
        <w:rPr>
          <w:rFonts w:hint="eastAsia"/>
        </w:rPr>
        <w:br/>
      </w:r>
      <w:r>
        <w:rPr>
          <w:rFonts w:hint="eastAsia"/>
        </w:rPr>
        <w:t>　　第三节 中智:林:：氯雷他定胶囊行业发展前景分析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一、2025-2031年氯雷他定胶囊市场的发展前景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二、2025-2031年氯雷他定胶囊市场面临的发展商机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氯雷他定胶囊行业类别</w:t>
      </w:r>
      <w:r>
        <w:rPr>
          <w:rFonts w:hint="eastAsia"/>
        </w:rPr>
        <w:br/>
      </w:r>
      <w:r>
        <w:rPr>
          <w:rFonts w:hint="eastAsia"/>
        </w:rPr>
        <w:t>　　图表 氯雷他定胶囊行业产业链调研</w:t>
      </w:r>
      <w:r>
        <w:rPr>
          <w:rFonts w:hint="eastAsia"/>
        </w:rPr>
        <w:br/>
      </w:r>
      <w:r>
        <w:rPr>
          <w:rFonts w:hint="eastAsia"/>
        </w:rPr>
        <w:t>　　图表 氯雷他定胶囊行业现状</w:t>
      </w:r>
      <w:r>
        <w:rPr>
          <w:rFonts w:hint="eastAsia"/>
        </w:rPr>
        <w:br/>
      </w:r>
      <w:r>
        <w:rPr>
          <w:rFonts w:hint="eastAsia"/>
        </w:rPr>
        <w:t>　　图表 氯雷他定胶囊行业标准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2024年中国氯雷他定胶囊行业产能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2019-2024年中国氯雷他定胶囊行业产量统计</w:t>
      </w:r>
      <w:r>
        <w:rPr>
          <w:rFonts w:hint="eastAsia"/>
        </w:rPr>
        <w:br/>
      </w:r>
      <w:r>
        <w:rPr>
          <w:rFonts w:hint="eastAsia"/>
        </w:rPr>
        <w:t>　　图表 氯雷他定胶囊行业动态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2019-2024年中国氯雷他定胶囊市场需求量</w:t>
      </w:r>
      <w:r>
        <w:rPr>
          <w:rFonts w:hint="eastAsia"/>
        </w:rPr>
        <w:br/>
      </w:r>
      <w:r>
        <w:rPr>
          <w:rFonts w:hint="eastAsia"/>
        </w:rPr>
        <w:t>　　图表 2025年中国氯雷他定胶囊行业需求区域调研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2019-2024年中国氯雷他定胶囊行情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**地区氯雷他定胶囊市场规模</w:t>
      </w:r>
      <w:r>
        <w:rPr>
          <w:rFonts w:hint="eastAsia"/>
        </w:rPr>
        <w:br/>
      </w:r>
      <w:r>
        <w:rPr>
          <w:rFonts w:hint="eastAsia"/>
        </w:rPr>
        <w:t>　　图表 **地区氯雷他定胶囊行业市场需求</w:t>
      </w:r>
      <w:r>
        <w:rPr>
          <w:rFonts w:hint="eastAsia"/>
        </w:rPr>
        <w:br/>
      </w:r>
      <w:r>
        <w:rPr>
          <w:rFonts w:hint="eastAsia"/>
        </w:rPr>
        <w:t>　　图表 **地区氯雷他定胶囊市场调研</w:t>
      </w:r>
      <w:r>
        <w:rPr>
          <w:rFonts w:hint="eastAsia"/>
        </w:rPr>
        <w:br/>
      </w:r>
      <w:r>
        <w:rPr>
          <w:rFonts w:hint="eastAsia"/>
        </w:rPr>
        <w:t>　　图表 **地区氯雷他定胶囊行业市场需求分析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**地区氯雷他定胶囊市场规模</w:t>
      </w:r>
      <w:r>
        <w:rPr>
          <w:rFonts w:hint="eastAsia"/>
        </w:rPr>
        <w:br/>
      </w:r>
      <w:r>
        <w:rPr>
          <w:rFonts w:hint="eastAsia"/>
        </w:rPr>
        <w:t>　　图表 **地区氯雷他定胶囊行业市场需求</w:t>
      </w:r>
      <w:r>
        <w:rPr>
          <w:rFonts w:hint="eastAsia"/>
        </w:rPr>
        <w:br/>
      </w:r>
      <w:r>
        <w:rPr>
          <w:rFonts w:hint="eastAsia"/>
        </w:rPr>
        <w:t>　　图表 **地区氯雷他定胶囊市场调研</w:t>
      </w:r>
      <w:r>
        <w:rPr>
          <w:rFonts w:hint="eastAsia"/>
        </w:rPr>
        <w:br/>
      </w:r>
      <w:r>
        <w:rPr>
          <w:rFonts w:hint="eastAsia"/>
        </w:rPr>
        <w:t>　　图表 **地区氯雷他定胶囊行业市场需求分析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氯雷他定胶囊行业竞争对手分析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氯雷他定胶囊重点企业（三）成长能力情况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2025-2031年中国氯雷他定胶囊行业市场规模预测</w:t>
      </w:r>
      <w:r>
        <w:rPr>
          <w:rFonts w:hint="eastAsia"/>
        </w:rPr>
        <w:br/>
      </w:r>
      <w:r>
        <w:rPr>
          <w:rFonts w:hint="eastAsia"/>
        </w:rPr>
        <w:t>　　图表 氯雷他定胶囊行业准入条件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2025年中国氯雷他定胶囊市场前景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2025-2031年中国氯雷他定胶囊行业发展趋势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247c41d54305" w:history="1">
        <w:r>
          <w:rPr>
            <w:rStyle w:val="Hyperlink"/>
          </w:rPr>
          <w:t>2025-2031年中国氯雷他定胶囊行业发展研究及市场前景分析报告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247c41d54305" w:history="1">
        <w:r>
          <w:rPr>
            <w:rStyle w:val="Hyperlink"/>
          </w:rPr>
          <w:t>https://www.20087.com/3/72/LvLeiTaDingJiaoNangShiChangFenXiBaoGao.html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雷他定的作用与用途、氯雷他定胶囊一天吃几粒、止痒抗过敏最好的药、氯雷他定胶囊的副作用和危害、阿莫西林过敏的最简单处理方法、氯雷他定胶囊主治什么、荨麻疹最简单自愈方法、氯雷他定胶囊饭前吃还是饭后吃、为什么医生一般不开氯雷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a5b87d56343ee" w:history="1">
      <w:r>
        <w:rPr>
          <w:rStyle w:val="Hyperlink"/>
        </w:rPr>
        <w:t>2025-2031年中国氯雷他定胶囊行业发展研究及市场前景分析报告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vLeiTaDingJiaoNangShiChangFenXiBaoGao.html" TargetMode="External" Id="R1ca8247c41d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vLeiTaDingJiaoNangShiChangFenXiBaoGao.html" TargetMode="External" Id="R7c4a5b87d56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2025-01-18T06:23:00Z</dcterms:created>
  <dcterms:modified xsi:type="dcterms:W3CDTF">2025-01-18T07:23:00Z</dcterms:modified>
  <dc:subject>2025-2031年中国氯雷他定胶囊行业发展研究及市场前景分析报告</dc:subject>
  <dc:title>2025-2031年中国氯雷他定胶囊行业发展研究及市场前景分析报告</dc:title>
  <cp:keywords>2025-2031年中国氯雷他定胶囊行业发展研究及市场前景分析报告</cp:keywords>
  <dc:description>2025-2031年中国氯雷他定胶囊行业发展研究及市场前景分析报告</dc:description>
</cp:coreProperties>
</file>