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e0e78f6be462e" w:history="1">
              <w:r>
                <w:rPr>
                  <w:rStyle w:val="Hyperlink"/>
                </w:rPr>
                <w:t>全球与中国医疗麻醉面罩行业研究及趋势预测报告（2025-2031年）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e0e78f6be462e" w:history="1">
              <w:r>
                <w:rPr>
                  <w:rStyle w:val="Hyperlink"/>
                </w:rPr>
                <w:t>全球与中国医疗麻醉面罩行业研究及趋势预测报告（2025-2031年）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e0e78f6be462e" w:history="1">
                <w:r>
                  <w:rPr>
                    <w:rStyle w:val="Hyperlink"/>
                  </w:rPr>
                  <w:t>https://www.20087.com/3/12/YiLiaoMaZuiMianZhaoDeQianJingQuShi.html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麻醉面罩是麻醉科和重症监护室中常见的医疗器械，近年来在设计和材料上有了显著改进，以提高患者的舒适度和安全性。现代麻醉面罩不仅在密封性和通气性上有所提升，还采用了更加柔软、低过敏性的材料，减少对面部皮肤的刺激。同时，面罩的大小和形状也更加多样化，以适应不同面部结构的患者。</w:t>
      </w:r>
      <w:r>
        <w:rPr>
          <w:rFonts w:hint="eastAsia"/>
        </w:rPr>
        <w:br/>
      </w:r>
      <w:r>
        <w:rPr>
          <w:rFonts w:hint="eastAsia"/>
        </w:rPr>
        <w:t>　　未来，医疗麻醉面罩将更加注重个性化和智能化。一方面，通过3D打印技术，可以定制化生产更适合患者面部特征的面罩，提高佩戴的舒适性和密封性。另一方面，面罩将集成更多的传感器和监测系统，如呼吸频率和氧气浓度监测，为麻醉医生提供更全面的患者状态信息，提高麻醉管理的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e0e78f6be462e" w:history="1">
        <w:r>
          <w:rPr>
            <w:rStyle w:val="Hyperlink"/>
          </w:rPr>
          <w:t>全球与中国医疗麻醉面罩行业研究及趋势预测报告（2025-2031年）</w:t>
        </w:r>
      </w:hyperlink>
      <w:r>
        <w:rPr>
          <w:rFonts w:hint="eastAsia"/>
        </w:rPr>
        <w:t>》依托行业权威数据及长期市场监测信息，系统分析了医疗麻醉面罩行业的市场规模、供需关系、竞争格局及重点企业经营状况，并结合医疗麻醉面罩行业发展现状，科学预测了医疗麻醉面罩市场前景与技术发展方向。报告通过SWOT分析，揭示了医疗麻醉面罩行业机遇与潜在风险，为投资者提供了全面的现状分析与前景评估，助力挖掘投资价值并优化决策。同时，报告从投资、生产及营销等角度提出可行性建议，为医疗麻醉面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中国医疗麻醉面罩概述</w:t>
      </w:r>
      <w:r>
        <w:rPr>
          <w:rFonts w:hint="eastAsia"/>
        </w:rPr>
        <w:br/>
      </w:r>
      <w:r>
        <w:rPr>
          <w:rFonts w:hint="eastAsia"/>
        </w:rPr>
        <w:t>　　第一节 医疗麻醉面罩行业定义</w:t>
      </w:r>
      <w:r>
        <w:rPr>
          <w:rFonts w:hint="eastAsia"/>
        </w:rPr>
        <w:br/>
      </w:r>
      <w:r>
        <w:rPr>
          <w:rFonts w:hint="eastAsia"/>
        </w:rPr>
        <w:t>　　第二节 医疗麻醉面罩行业发展特性</w:t>
      </w:r>
      <w:r>
        <w:rPr>
          <w:rFonts w:hint="eastAsia"/>
        </w:rPr>
        <w:br/>
      </w:r>
      <w:r>
        <w:rPr>
          <w:rFonts w:hint="eastAsia"/>
        </w:rPr>
        <w:t>　　第三节 医疗麻醉面罩产业链分析</w:t>
      </w:r>
      <w:r>
        <w:rPr>
          <w:rFonts w:hint="eastAsia"/>
        </w:rPr>
        <w:br/>
      </w:r>
      <w:r>
        <w:rPr>
          <w:rFonts w:hint="eastAsia"/>
        </w:rPr>
        <w:t>　　第四节 医疗麻醉面罩行业生命周期分析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2024-2025年国外医疗麻醉面罩市场发展概况</w:t>
      </w:r>
      <w:r>
        <w:rPr>
          <w:rFonts w:hint="eastAsia"/>
        </w:rPr>
        <w:br/>
      </w:r>
      <w:r>
        <w:rPr>
          <w:rFonts w:hint="eastAsia"/>
        </w:rPr>
        <w:t>　　第一节 全球医疗麻醉面罩市场发展分析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北美地区主要国家医疗麻醉面罩市场概况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欧盟地区主要国家医疗麻醉面罩市场概况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亚太地区主要国家医疗麻醉面罩市场概况</w:t>
      </w:r>
      <w:r>
        <w:rPr>
          <w:rFonts w:hint="eastAsia"/>
        </w:rPr>
        <w:br/>
      </w:r>
      <w:r>
        <w:rPr>
          <w:rFonts w:hint="eastAsia"/>
        </w:rPr>
        <w:t>　　第五节 全球医疗麻醉面罩市场发展预测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2024-2025年中国医疗麻醉面罩发展环境分析</w:t>
      </w:r>
      <w:r>
        <w:rPr>
          <w:rFonts w:hint="eastAsia"/>
        </w:rPr>
        <w:br/>
      </w:r>
      <w:r>
        <w:rPr>
          <w:rFonts w:hint="eastAsia"/>
        </w:rPr>
        <w:t>　　第一节 医疗麻醉面罩行业经济环境分析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医疗麻醉面罩行业相关政策、标准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医疗麻醉面罩行业相关发展规划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中国医疗麻醉面罩技术发展分析</w:t>
      </w:r>
      <w:r>
        <w:rPr>
          <w:rFonts w:hint="eastAsia"/>
        </w:rPr>
        <w:br/>
      </w:r>
      <w:r>
        <w:rPr>
          <w:rFonts w:hint="eastAsia"/>
        </w:rPr>
        <w:t>　　第一节 当前医疗麻醉面罩技术发展现状分析</w:t>
      </w:r>
      <w:r>
        <w:rPr>
          <w:rFonts w:hint="eastAsia"/>
        </w:rPr>
        <w:br/>
      </w:r>
      <w:r>
        <w:rPr>
          <w:rFonts w:hint="eastAsia"/>
        </w:rPr>
        <w:t>　　第二节 医疗麻醉面罩生产中需注意的问题</w:t>
      </w:r>
      <w:r>
        <w:rPr>
          <w:rFonts w:hint="eastAsia"/>
        </w:rPr>
        <w:br/>
      </w:r>
      <w:r>
        <w:rPr>
          <w:rFonts w:hint="eastAsia"/>
        </w:rPr>
        <w:t>　　第三节 医疗麻醉面罩行业主要技术趋势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医疗麻醉面罩市场特性分析</w:t>
      </w:r>
      <w:r>
        <w:rPr>
          <w:rFonts w:hint="eastAsia"/>
        </w:rPr>
        <w:br/>
      </w:r>
      <w:r>
        <w:rPr>
          <w:rFonts w:hint="eastAsia"/>
        </w:rPr>
        <w:t>　　第一节 医疗麻醉面罩行业集中度分析</w:t>
      </w:r>
      <w:r>
        <w:rPr>
          <w:rFonts w:hint="eastAsia"/>
        </w:rPr>
        <w:br/>
      </w:r>
      <w:r>
        <w:rPr>
          <w:rFonts w:hint="eastAsia"/>
        </w:rPr>
        <w:t>　　第二节 医疗麻醉面罩行业SWOT分析</w:t>
      </w:r>
      <w:r>
        <w:rPr>
          <w:rFonts w:hint="eastAsia"/>
        </w:rPr>
        <w:br/>
      </w:r>
      <w:r>
        <w:rPr>
          <w:rFonts w:hint="eastAsia"/>
        </w:rPr>
        <w:t>　　　　一、医疗麻醉面罩行业优势</w:t>
      </w:r>
      <w:r>
        <w:rPr>
          <w:rFonts w:hint="eastAsia"/>
        </w:rPr>
        <w:br/>
      </w:r>
      <w:r>
        <w:rPr>
          <w:rFonts w:hint="eastAsia"/>
        </w:rPr>
        <w:t>　　　　二、医疗麻醉面罩行业劣势</w:t>
      </w:r>
      <w:r>
        <w:rPr>
          <w:rFonts w:hint="eastAsia"/>
        </w:rPr>
        <w:br/>
      </w:r>
      <w:r>
        <w:rPr>
          <w:rFonts w:hint="eastAsia"/>
        </w:rPr>
        <w:t>　　　　三、医疗麻醉面罩行业机会</w:t>
      </w:r>
      <w:r>
        <w:rPr>
          <w:rFonts w:hint="eastAsia"/>
        </w:rPr>
        <w:br/>
      </w:r>
      <w:r>
        <w:rPr>
          <w:rFonts w:hint="eastAsia"/>
        </w:rPr>
        <w:t>　　　　四、医疗麻醉面罩行业风险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中国医疗麻醉面罩发展现状</w:t>
      </w:r>
      <w:r>
        <w:rPr>
          <w:rFonts w:hint="eastAsia"/>
        </w:rPr>
        <w:br/>
      </w:r>
      <w:r>
        <w:rPr>
          <w:rFonts w:hint="eastAsia"/>
        </w:rPr>
        <w:t>　　第一节 中国医疗麻醉面罩市场现状分析</w:t>
      </w:r>
      <w:r>
        <w:rPr>
          <w:rFonts w:hint="eastAsia"/>
        </w:rPr>
        <w:br/>
      </w:r>
      <w:r>
        <w:rPr>
          <w:rFonts w:hint="eastAsia"/>
        </w:rPr>
        <w:t>　　第二节 中国医疗麻醉面罩行业产量情况分析及预测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一、医疗麻醉面罩总体产能规模</w:t>
      </w:r>
      <w:r>
        <w:rPr>
          <w:rFonts w:hint="eastAsia"/>
        </w:rPr>
        <w:br/>
      </w:r>
      <w:r>
        <w:rPr>
          <w:rFonts w:hint="eastAsia"/>
        </w:rPr>
        <w:t>　　　　二、医疗麻醉面罩生产区域分布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三、2019-2024年中国医疗麻醉面罩行业产量统计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三、2025-2031年中国医疗麻醉面罩行业产量预测</w:t>
      </w:r>
      <w:r>
        <w:rPr>
          <w:rFonts w:hint="eastAsia"/>
        </w:rPr>
        <w:br/>
      </w:r>
      <w:r>
        <w:rPr>
          <w:rFonts w:hint="eastAsia"/>
        </w:rPr>
        <w:t>　　第三节 中国医疗麻醉面罩市场需求分析及预测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一、中国医疗麻醉面罩市场需求特点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二、2019-2024年中国医疗麻醉面罩市场需求量统计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三、2025-2031年中国医疗麻醉面罩市场需求量预测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中国医疗麻醉面罩价格趋势分析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一、2019-2024年中国医疗麻醉面罩市场价格趋势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二、2025-2031年中国医疗麻醉面罩市场价格走势预测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2019-2024年医疗麻醉面罩行业经济运行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2019-2024年中国医疗麻醉面罩行业盈利能力分析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2019-2024年中国医疗麻醉面罩行业发展能力分析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2019-2024年医疗麻醉面罩行业偿债能力分析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2019-2024年医疗麻醉面罩制造企业数量分析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中国医疗麻醉面罩行业重点地区发展分析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**地区医疗麻醉面罩市场发展分析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**地区医疗麻醉面罩市场发展分析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**地区医疗麻醉面罩市场发展分析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**地区医疗麻醉面罩市场发展分析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**地区医疗麻醉面罩市场发展分析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2019-2024年中国医疗麻醉面罩进出口分析</w:t>
      </w:r>
      <w:r>
        <w:rPr>
          <w:rFonts w:hint="eastAsia"/>
        </w:rPr>
        <w:br/>
      </w:r>
      <w:r>
        <w:rPr>
          <w:rFonts w:hint="eastAsia"/>
        </w:rPr>
        <w:t>　　第一节 医疗麻醉面罩进口情况分析</w:t>
      </w:r>
      <w:r>
        <w:rPr>
          <w:rFonts w:hint="eastAsia"/>
        </w:rPr>
        <w:br/>
      </w:r>
      <w:r>
        <w:rPr>
          <w:rFonts w:hint="eastAsia"/>
        </w:rPr>
        <w:t>　　第二节 医疗麻醉面罩出口情况分析</w:t>
      </w:r>
      <w:r>
        <w:rPr>
          <w:rFonts w:hint="eastAsia"/>
        </w:rPr>
        <w:br/>
      </w:r>
      <w:r>
        <w:rPr>
          <w:rFonts w:hint="eastAsia"/>
        </w:rPr>
        <w:t>　　第三节 影响医疗麻醉面罩进出口因素分析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主要医疗麻醉面罩生产企业及竞争格局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三、企业医疗麻醉面罩经营状况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三、企业医疗麻醉面罩经营状况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三、企业医疗麻醉面罩经营状况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三、企业医疗麻醉面罩经营状况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三、企业医疗麻醉面罩经营状况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三、企业医疗麻醉面罩经营状况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医疗麻醉面罩行业投资战略研究</w:t>
      </w:r>
      <w:r>
        <w:rPr>
          <w:rFonts w:hint="eastAsia"/>
        </w:rPr>
        <w:br/>
      </w:r>
      <w:r>
        <w:rPr>
          <w:rFonts w:hint="eastAsia"/>
        </w:rPr>
        <w:t>　　第一节 医疗麻醉面罩行业发展战略研究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对我国医疗麻醉面罩品牌的战略思考</w:t>
      </w:r>
      <w:r>
        <w:rPr>
          <w:rFonts w:hint="eastAsia"/>
        </w:rPr>
        <w:br/>
      </w:r>
      <w:r>
        <w:rPr>
          <w:rFonts w:hint="eastAsia"/>
        </w:rPr>
        <w:t>　　　　一、医疗麻醉面罩品牌的重要性</w:t>
      </w:r>
      <w:r>
        <w:rPr>
          <w:rFonts w:hint="eastAsia"/>
        </w:rPr>
        <w:br/>
      </w:r>
      <w:r>
        <w:rPr>
          <w:rFonts w:hint="eastAsia"/>
        </w:rPr>
        <w:t>　　　　二、医疗麻醉面罩实施品牌战略的意义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三、医疗麻醉面罩企业品牌的现状分析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四、我国医疗麻醉面罩企业的品牌战略</w:t>
      </w:r>
      <w:r>
        <w:rPr>
          <w:rFonts w:hint="eastAsia"/>
        </w:rPr>
        <w:br/>
      </w:r>
      <w:r>
        <w:rPr>
          <w:rFonts w:hint="eastAsia"/>
        </w:rPr>
        <w:t>　　　　五、医疗麻醉面罩品牌战略管理的策略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医疗麻醉面罩经营策略分析</w:t>
      </w:r>
      <w:r>
        <w:rPr>
          <w:rFonts w:hint="eastAsia"/>
        </w:rPr>
        <w:br/>
      </w:r>
      <w:r>
        <w:rPr>
          <w:rFonts w:hint="eastAsia"/>
        </w:rPr>
        <w:t>　　　　一、医疗麻醉面罩市场细分策略</w:t>
      </w:r>
      <w:r>
        <w:rPr>
          <w:rFonts w:hint="eastAsia"/>
        </w:rPr>
        <w:br/>
      </w:r>
      <w:r>
        <w:rPr>
          <w:rFonts w:hint="eastAsia"/>
        </w:rPr>
        <w:t>　　　　二、医疗麻醉面罩市场创新策略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四、医疗麻醉面罩新产品差异化战略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2025-2031年中国医疗麻醉面罩发展趋势预测及投资风险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2025-2031年医疗麻醉面罩市场前景分析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2025-2031年医疗麻醉面罩行业发展趋势预测</w:t>
      </w:r>
      <w:r>
        <w:rPr>
          <w:rFonts w:hint="eastAsia"/>
        </w:rPr>
        <w:br/>
      </w:r>
      <w:r>
        <w:rPr>
          <w:rFonts w:hint="eastAsia"/>
        </w:rPr>
        <w:t>　　第三节 医疗麻醉面罩行业投资风险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医疗麻醉面罩投资建议</w:t>
      </w:r>
      <w:r>
        <w:rPr>
          <w:rFonts w:hint="eastAsia"/>
        </w:rPr>
        <w:br/>
      </w:r>
      <w:r>
        <w:rPr>
          <w:rFonts w:hint="eastAsia"/>
        </w:rPr>
        <w:t>　　第一节 医疗麻醉面罩行业投资环境分析</w:t>
      </w:r>
      <w:r>
        <w:rPr>
          <w:rFonts w:hint="eastAsia"/>
        </w:rPr>
        <w:br/>
      </w:r>
      <w:r>
        <w:rPr>
          <w:rFonts w:hint="eastAsia"/>
        </w:rPr>
        <w:t>　　第二节 医疗麻醉面罩行业投资进入壁垒分析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2019-2024年中国医疗麻醉面罩市场规模及增长情况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2019-2024年中国医疗麻醉面罩行业产量及增长趋势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2025-2031年中国医疗麻醉面罩行业产量预测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2019-2024年中国医疗麻醉面罩行业市场需求及增长情况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2025-2031年中国医疗麻醉面罩行业市场需求预测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2019-2024年中国医疗麻醉面罩行业利润及增长情况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**地区医疗麻醉面罩市场规模及增长情况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**地区医疗麻醉面罩行业市场需求情况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**地区医疗麻醉面罩市场规模及增长情况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**地区医疗麻醉面罩行业市场需求情况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2019-2024年中国医疗麻醉面罩行业进口量及增速统计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2019-2024年中国医疗麻醉面罩行业出口量及增速统计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医疗麻醉面罩重点企业经营情况分析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2025年医疗麻醉面罩市场前景分析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2025-2031年中国医疗麻醉面罩市场需求预测</w:t>
      </w:r>
      <w:r>
        <w:rPr>
          <w:rFonts w:hint="eastAsia"/>
        </w:rPr>
        <w:br/>
      </w:r>
      <w:r>
        <w:rPr>
          <w:rFonts w:hint="eastAsia"/>
        </w:rPr>
        <w:t>　　图表 2025年医疗麻醉面罩发展趋势预测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e0e78f6be462e" w:history="1">
        <w:r>
          <w:rPr>
            <w:rStyle w:val="Hyperlink"/>
          </w:rPr>
          <w:t>全球与中国医疗麻醉面罩行业研究及趋势预测报告（2025-2031年）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e0e78f6be462e" w:history="1">
        <w:r>
          <w:rPr>
            <w:rStyle w:val="Hyperlink"/>
          </w:rPr>
          <w:t>https://www.20087.com/3/12/YiLiaoMaZuiMianZhaoDeQianJingQuShi.html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热点：一次性麻醉面罩是干什么的、医疗麻醉面罩的作用、插管式麻醉面罩、医用麻醉面罩、麻醉面罩的使用方法图片、麻醉面罩用途、面罩是医疗器械吗、麻醉面罩是几类医疗器械、医护人员防护面罩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b620dbb754c35" w:history="1">
      <w:r>
        <w:rPr>
          <w:rStyle w:val="Hyperlink"/>
        </w:rPr>
        <w:t>全球与中国医疗麻醉面罩行业研究及趋势预测报告（2025-2031年）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iLiaoMaZuiMianZhaoDeQianJingQuShi.html" TargetMode="External" Id="Rd27e0e78f6be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iLiaoMaZuiMianZhaoDeQianJingQuShi.html" TargetMode="External" Id="Rdacb620dbb75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2024-12-19T08:01:00Z</dcterms:created>
  <dcterms:modified xsi:type="dcterms:W3CDTF">2024-12-19T09:01:00Z</dcterms:modified>
  <dc:subject>全球与中国医疗麻醉面罩行业研究及趋势预测报告（2025-2031年）</dc:subject>
  <dc:title>全球与中国医疗麻醉面罩行业研究及趋势预测报告（2025-2031年）</dc:title>
  <cp:keywords>全球与中国医疗麻醉面罩行业研究及趋势预测报告（2025-2031年）</cp:keywords>
  <dc:description>全球与中国医疗麻醉面罩行业研究及趋势预测报告（2025-2031年）</dc:description>
</cp:coreProperties>
</file>