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fbc8ab90f4a3d" w:history="1">
              <w:r>
                <w:rPr>
                  <w:rStyle w:val="Hyperlink"/>
                </w:rPr>
                <w:t>全球与中国医用多功能推车行业研究分析及发展前景预测（2025-2031年）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fbc8ab90f4a3d" w:history="1">
              <w:r>
                <w:rPr>
                  <w:rStyle w:val="Hyperlink"/>
                </w:rPr>
                <w:t>全球与中国医用多功能推车行业研究分析及发展前景预测（2025-2031年）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fbc8ab90f4a3d" w:history="1">
                <w:r>
                  <w:rPr>
                    <w:rStyle w:val="Hyperlink"/>
                  </w:rPr>
                  <w:t>https://www.20087.com/5/82/YiYongDuoGongNengTuiCheFaZhanQianJingFenXi.html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多功能推车是医疗机构中用于药品、器械、护理用品及医疗设备运输与临时存放的重要移动工具，广泛应用于病房、急诊、手术室及护理单元，支持医护人员高效完成日常诊疗与应急处置任务。该推车通常采用不锈钢或高强度工程塑料制造，具备防腐蚀、易清洁与耐用的特点，结构设计注重功能分区、承重能力与移动灵活性。主流产品配备多层抽屉、开放式隔间、输液架接口及锁止万向轮，部分型号集成电源插座、照明灯或电子记录终端，满足不同科室的定制化需求。在急救场景中，抢救车配置标准化急救药品与设备，确保黄金时间内的快速响应。推车的人机工程设计关注操作高度、把手位置与转向半径，减轻医护人员劳动强度。然而，空间利用率、设备固定稳定性及在狭小空间的通过性仍需持续优化。</w:t>
      </w:r>
      <w:r>
        <w:rPr>
          <w:rFonts w:hint="eastAsia"/>
        </w:rPr>
        <w:br/>
      </w:r>
      <w:r>
        <w:rPr>
          <w:rFonts w:hint="eastAsia"/>
        </w:rPr>
        <w:t>　　未来，医用多功能推车的发展将聚焦于智能化集成、模块化配置与感染控制强化。未来产品可能嵌入无线通信模块与条码扫描装置，实现药品耗材的自动识别、库存管理与使用记录追踪，支持医院物资精细化管理。电动助力驱动系统可减轻长距离推行负担，提升移动效率。模块化抽屉与可调隔板设计允许根据科室需求快速重组功能布局，增强通用性。在感染防控要求下，抗菌涂层、无缝焊接结构与可拆卸清洗组件将成为标准配置，降低交叉污染风险。开发适用于高危隔离病房的负压密封推车或远程操作型号，减少人员接触。同时，轻量化材料与低噪音轮组的应用将改善使用体验。在智慧医院建设中，推车可与电子病历系统联动，提示用药时间或设备更换周期。随着医疗服务质量与运营效率要求的提升，医用多功能推车将向更高功能集成度、更强环境适应性与更优人机交互性持续演进，成为现代医疗工作流程中的高效移动工作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fbc8ab90f4a3d" w:history="1">
        <w:r>
          <w:rPr>
            <w:rStyle w:val="Hyperlink"/>
          </w:rPr>
          <w:t>全球与中国医用多功能推车行业研究分析及发展前景预测（2025-2031年）</w:t>
        </w:r>
      </w:hyperlink>
      <w:r>
        <w:rPr>
          <w:rFonts w:hint="eastAsia"/>
        </w:rPr>
        <w:t>》基于国家统计局、行业协会等详实数据，结合全面市场调研，系统分析了医用多功能推车行业的市场规模、技术现状及未来发展方向。报告从经济环境、政策导向等角度出发，深入探讨了医用多功能推车行业发展趋势、竞争格局及重点企业的战略布局，同时对医用多功能推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医用多功能推车市场概述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按照不同产品类型，医用多功能推车主要可以分为如下几个类别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全球不同产品类型医用多功能推车销售额增长趋势2020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不锈钢材质</w:t>
      </w:r>
      <w:r>
        <w:rPr>
          <w:rFonts w:hint="eastAsia"/>
        </w:rPr>
        <w:br/>
      </w:r>
      <w:r>
        <w:rPr>
          <w:rFonts w:hint="eastAsia"/>
        </w:rPr>
        <w:t>　　　　1.2.3 铝合金材质</w:t>
      </w:r>
      <w:r>
        <w:rPr>
          <w:rFonts w:hint="eastAsia"/>
        </w:rPr>
        <w:br/>
      </w:r>
      <w:r>
        <w:rPr>
          <w:rFonts w:hint="eastAsia"/>
        </w:rPr>
        <w:t>　　　　1.2.4 塑料材质</w:t>
      </w:r>
      <w:r>
        <w:rPr>
          <w:rFonts w:hint="eastAsia"/>
        </w:rPr>
        <w:br/>
      </w:r>
      <w:r>
        <w:rPr>
          <w:rFonts w:hint="eastAsia"/>
        </w:rPr>
        <w:t>　　1.3 从不同应用，医用多功能推车主要包括如下几个方面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全球不同应用医用多功能推车销售额增长趋势2020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医用多功能推车行业背景、发展历史、现状及趋势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医用多功能推车行业目前现状分析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医用多功能推车发展趋势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全球医用多功能推车总体规模分析</w:t>
      </w:r>
      <w:r>
        <w:rPr>
          <w:rFonts w:hint="eastAsia"/>
        </w:rPr>
        <w:br/>
      </w:r>
      <w:r>
        <w:rPr>
          <w:rFonts w:hint="eastAsia"/>
        </w:rPr>
        <w:t>　　2.1 全球医用多功能推车供需现状及预测（2020-2031）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全球医用多功能推车产能、产量、产能利用率及发展趋势（2020-2031）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全球医用多功能推车产量、需求量及发展趋势（2020-2031）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全球主要地区医用多功能推车产量及发展趋势（2020-2031）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全球主要地区医用多功能推车产量（2020-2025）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全球主要地区医用多功能推车产量（2026-2031）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全球主要地区医用多功能推车产量市场份额（2020-2031）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中国医用多功能推车供需现状及预测（2020-2031）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中国医用多功能推车产能、产量、产能利用率及发展趋势（2020-2031）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中国医用多功能推车产量、市场需求量及发展趋势（2020-2031）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全球医用多功能推车销量及销售额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全球市场医用多功能推车销售额（2020-2031）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全球市场医用多功能推车销量（2020-2031）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全球市场医用多功能推车价格趋势（2020-2031）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全球医用多功能推车主要地区分析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全球主要地区医用多功能推车市场规模分析：2020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全球主要地区医用多功能推车销售收入及市场份额（2020-2025年）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全球主要地区医用多功能推车销售收入预测（2026-2031年）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全球主要地区医用多功能推车销量分析：2020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全球主要地区医用多功能推车销量及市场份额（2020-2025年）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全球主要地区医用多功能推车销量及市场份额预测（2026-2031）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北美市场医用多功能推车销量、收入及增长率（2020-2031）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欧洲市场医用多功能推车销量、收入及增长率（2020-2031）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中国市场医用多功能推车销量、收入及增长率（2020-2031）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日本市场医用多功能推车销量、收入及增长率（2020-2031）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东南亚市场医用多功能推车销量、收入及增长率（2020-2031）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印度市场医用多功能推车销量、收入及增长率（2020-2031）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全球市场主要厂商医用多功能推车产能市场份额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全球市场主要厂商医用多功能推车销量（2020-2025）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全球市场主要厂商医用多功能推车销量（2020-2025）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全球市场主要厂商医用多功能推车销售收入（2020-2025）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全球市场主要厂商医用多功能推车销售价格（2020-2025）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2024年全球主要生产商医用多功能推车收入排名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中国市场主要厂商医用多功能推车销量（2020-2025）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中国市场主要厂商医用多功能推车销量（2020-2025）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中国市场主要厂商医用多功能推车销售收入（2020-2025）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2024年中国主要生产商医用多功能推车收入排名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中国市场主要厂商医用多功能推车销售价格（2020-2025）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全球主要厂商医用多功能推车总部及产地分布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全球主要厂商成立时间及医用多功能推车商业化日期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全球主要厂商医用多功能推车产品类型及应用</w:t>
      </w:r>
      <w:r>
        <w:rPr>
          <w:rFonts w:hint="eastAsia"/>
        </w:rPr>
        <w:br/>
      </w:r>
      <w:r>
        <w:rPr>
          <w:rFonts w:hint="eastAsia"/>
        </w:rPr>
        <w:t>　　4.7 医用多功能推车行业集中度、竞争程度分析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医用多功能推车行业集中度分析：2024年全球Top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全球医用多功能推车第一梯队、第二梯队和第三梯队生产商（品牌）及市场份额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医用多功能推车销量、收入、价格及毛利率（2020-2025）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不同产品类型医用多功能推车分析</w:t>
      </w:r>
      <w:r>
        <w:rPr>
          <w:rFonts w:hint="eastAsia"/>
        </w:rPr>
        <w:br/>
      </w:r>
      <w:r>
        <w:rPr>
          <w:rFonts w:hint="eastAsia"/>
        </w:rPr>
        <w:t>　　6.1 全球不同产品类型医用多功能推车销量（2020-2031）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全球不同产品类型医用多功能推车销量及市场份额（2020-2025）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全球不同产品类型医用多功能推车销量预测（2026-2031）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全球不同产品类型医用多功能推车收入（2020-2031）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全球不同产品类型医用多功能推车收入及市场份额（2020-2025）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全球不同产品类型医用多功能推车收入预测（2026-2031）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全球不同产品类型医用多功能推车价格走势（2020-2031）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不同应用医用多功能推车分析</w:t>
      </w:r>
      <w:r>
        <w:rPr>
          <w:rFonts w:hint="eastAsia"/>
        </w:rPr>
        <w:br/>
      </w:r>
      <w:r>
        <w:rPr>
          <w:rFonts w:hint="eastAsia"/>
        </w:rPr>
        <w:t>　　7.1 全球不同应用医用多功能推车销量（2020-2031）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全球不同应用医用多功能推车销量及市场份额（2020-2025）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全球不同应用医用多功能推车销量预测（2026-2031）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全球不同应用医用多功能推车收入（2020-2031）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全球不同应用医用多功能推车收入及市场份额（2020-2025）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全球不同应用医用多功能推车收入预测（2026-2031）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全球不同应用医用多功能推车价格走势（2020-2031）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医用多功能推车产业链分析</w:t>
      </w:r>
      <w:r>
        <w:rPr>
          <w:rFonts w:hint="eastAsia"/>
        </w:rPr>
        <w:br/>
      </w:r>
      <w:r>
        <w:rPr>
          <w:rFonts w:hint="eastAsia"/>
        </w:rPr>
        <w:t>　　8.2 医用多功能推车工艺制造技术分析</w:t>
      </w:r>
      <w:r>
        <w:rPr>
          <w:rFonts w:hint="eastAsia"/>
        </w:rPr>
        <w:br/>
      </w:r>
      <w:r>
        <w:rPr>
          <w:rFonts w:hint="eastAsia"/>
        </w:rPr>
        <w:t>　　8.3 医用多功能推车产业上游供应分析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医用多功能推车下游客户分析</w:t>
      </w:r>
      <w:r>
        <w:rPr>
          <w:rFonts w:hint="eastAsia"/>
        </w:rPr>
        <w:br/>
      </w:r>
      <w:r>
        <w:rPr>
          <w:rFonts w:hint="eastAsia"/>
        </w:rPr>
        <w:t>　　8.5 医用多功能推车销售渠道分析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医用多功能推车行业发展机遇及主要驱动因素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医用多功能推车行业发展面临的风险</w:t>
      </w:r>
      <w:r>
        <w:rPr>
          <w:rFonts w:hint="eastAsia"/>
        </w:rPr>
        <w:br/>
      </w:r>
      <w:r>
        <w:rPr>
          <w:rFonts w:hint="eastAsia"/>
        </w:rPr>
        <w:t>　　9.3 医用多功能推车行业政策分析</w:t>
      </w:r>
      <w:r>
        <w:rPr>
          <w:rFonts w:hint="eastAsia"/>
        </w:rPr>
        <w:br/>
      </w:r>
      <w:r>
        <w:rPr>
          <w:rFonts w:hint="eastAsia"/>
        </w:rPr>
        <w:t>　　9.4 医用多功能推车中国企业SWOT分析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全球不同产品类型医用多功能推车销售额增长（CAGR）趋势2020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医用多功能推车行业目前发展现状</w:t>
      </w:r>
      <w:r>
        <w:rPr>
          <w:rFonts w:hint="eastAsia"/>
        </w:rPr>
        <w:br/>
      </w:r>
      <w:r>
        <w:rPr>
          <w:rFonts w:hint="eastAsia"/>
        </w:rPr>
        <w:t>　　表 4： 医用多功能推车发展趋势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全球主要地区医用多功能推车产量增速（CAGR）：（2020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全球主要地区医用多功能推车产量（2020-2025）&amp;（千台）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全球主要地区医用多功能推车产量（2026-2031）&amp;（千台）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全球主要地区医用多功能推车产量市场份额（2020-2025）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全球主要地区医用多功能推车产量（2026-2031）&amp;（千台）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全球主要地区医用多功能推车销售收入增速：（2020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全球主要地区医用多功能推车销售收入（2020-2025）&amp;（百万美元）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全球主要地区医用多功能推车销售收入市场份额（2020-2025）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全球主要地区医用多功能推车收入（2026-2031）&amp;（百万美元）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全球主要地区医用多功能推车收入市场份额（2026-2031）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全球主要地区医用多功能推车销量（千台）：2020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全球主要地区医用多功能推车销量（2020-2025）&amp;（千台）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全球主要地区医用多功能推车销量市场份额（2020-2025）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全球主要地区医用多功能推车销量（2026-2031）&amp;（千台）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全球主要地区医用多功能推车销量份额（2026-2031）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全球市场主要厂商医用多功能推车产能（2024-2025）&amp;（千台）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全球市场主要厂商医用多功能推车销量（2020-2025）&amp;（千台）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全球市场主要厂商医用多功能推车销量市场份额（2020-2025）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全球市场主要厂商医用多功能推车销售收入（2020-2025）&amp;（百万美元）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全球市场主要厂商医用多功能推车销售收入市场份额（2020-2025）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全球市场主要厂商医用多功能推车销售价格（2020-2025）&amp;（美元/台）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2024年全球主要生产商医用多功能推车收入排名（百万美元）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中国市场主要厂商医用多功能推车销量（2020-2025）&amp;（千台）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中国市场主要厂商医用多功能推车销量市场份额（2020-2025）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中国市场主要厂商医用多功能推车销售收入（2020-2025）&amp;（百万美元）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中国市场主要厂商医用多功能推车销售收入市场份额（2020-2025）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2024年中国主要生产商医用多功能推车收入排名（百万美元）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中国市场主要厂商医用多功能推车销售价格（2020-2025）&amp;（美元/台）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全球主要厂商医用多功能推车总部及产地分布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全球主要厂商成立时间及医用多功能推车商业化日期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全球主要厂商医用多功能推车产品类型及应用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2024年全球医用多功能推车主要厂商市场地位（第一梯队、第二梯队和第三梯队）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全球医用多功能推车市场投资、并购等现状分析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医用多功能推车生产基地、销售区域、竞争对手及市场地位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医用多功能推车产品规格、参数及市场应用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医用多功能推车销量（千台）、收入（百万美元）、价格（美元/台）及毛利率（2020-2025）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全球不同产品类型医用多功能推车销量（2020-2025年）&amp;（千台）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全球不同产品类型医用多功能推车销量市场份额（2020-2025）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全球不同产品类型医用多功能推车销量预测（2026-2031）&amp;（千台）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全球市场不同产品类型医用多功能推车销量市场份额预测（2026-2031）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全球不同产品类型医用多功能推车收入（2020-2025年）&amp;（百万美元）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全球不同产品类型医用多功能推车收入市场份额（2020-2025）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全球不同产品类型医用多功能推车收入预测（2026-2031）&amp;（百万美元）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全球不同产品类型医用多功能推车收入市场份额预测（2026-2031）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全球不同应用医用多功能推车销量（2020-2025年）&amp;（千台）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全球不同应用医用多功能推车销量市场份额（2020-2025）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全球不同应用医用多功能推车销量预测（2026-2031）&amp;（千台）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全球市场不同应用医用多功能推车销量市场份额预测（2026-2031）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全球不同应用医用多功能推车收入（2020-2025年）&amp;（百万美元）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全球不同应用医用多功能推车收入市场份额（2020-2025）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全球不同应用医用多功能推车收入预测（2026-2031）&amp;（百万美元）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全球不同应用医用多功能推车收入市场份额预测（2026-2031）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医用多功能推车上游原料供应商及联系方式列表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医用多功能推车典型客户列表</w:t>
      </w:r>
      <w:r>
        <w:rPr>
          <w:rFonts w:hint="eastAsia"/>
        </w:rPr>
        <w:br/>
      </w:r>
      <w:r>
        <w:rPr>
          <w:rFonts w:hint="eastAsia"/>
        </w:rPr>
        <w:t>　　表 106： 医用多功能推车主要销售模式及销售渠道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医用多功能推车行业发展机遇及主要驱动因素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医用多功能推车行业发展面临的风险</w:t>
      </w:r>
      <w:r>
        <w:rPr>
          <w:rFonts w:hint="eastAsia"/>
        </w:rPr>
        <w:br/>
      </w:r>
      <w:r>
        <w:rPr>
          <w:rFonts w:hint="eastAsia"/>
        </w:rPr>
        <w:t>　　表 109： 医用多功能推车行业政策分析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医用多功能推车产品图片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全球不同产品类型医用多功能推车销售额2020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全球不同产品类型医用多功能推车市场份额2024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不锈钢材质产品图片</w:t>
      </w:r>
      <w:r>
        <w:rPr>
          <w:rFonts w:hint="eastAsia"/>
        </w:rPr>
        <w:br/>
      </w:r>
      <w:r>
        <w:rPr>
          <w:rFonts w:hint="eastAsia"/>
        </w:rPr>
        <w:t>　　图 5： 铝合金材质产品图片</w:t>
      </w:r>
      <w:r>
        <w:rPr>
          <w:rFonts w:hint="eastAsia"/>
        </w:rPr>
        <w:br/>
      </w:r>
      <w:r>
        <w:rPr>
          <w:rFonts w:hint="eastAsia"/>
        </w:rPr>
        <w:t>　　图 6： 塑料材质产品图片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全球不同应用医用多功能推车市场份额2024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全球医用多功能推车产能、产量、产能利用率及发展趋势（2020-2031）&amp;（千台）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全球医用多功能推车产量、需求量及发展趋势（2020-2031）&amp;（千台）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全球主要地区医用多功能推车产量（2020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全球主要地区医用多功能推车产量市场份额（2020-2031）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中国医用多功能推车产能、产量、产能利用率及发展趋势（2020-2031）&amp;（千台）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中国医用多功能推车产量、市场需求量及发展趋势（2020-2031）&amp;（千台）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全球医用多功能推车市场销售额及增长率：（2020-2031）&amp;（百万美元）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全球市场医用多功能推车市场规模：2020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全球市场医用多功能推车销量及增长率（2020-2031）&amp;（千台）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全球市场医用多功能推车价格趋势（2020-2031）&amp;（美元/台）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全球主要地区医用多功能推车销售收入（2020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全球主要地区医用多功能推车销售收入市场份额（2020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北美市场医用多功能推车销量及增长率（2020-2031）&amp;（千台）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北美市场医用多功能推车收入及增长率（2020-2031）&amp;（百万美元）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欧洲市场医用多功能推车销量及增长率（2020-2031）&amp;（千台）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欧洲市场医用多功能推车收入及增长率（2020-2031）&amp;（百万美元）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中国市场医用多功能推车销量及增长率（2020-2031）&amp;（千台）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中国市场医用多功能推车收入及增长率（2020-2031）&amp;（百万美元）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日本市场医用多功能推车销量及增长率（2020-2031）&amp;（千台）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日本市场医用多功能推车收入及增长率（2020-2031）&amp;（百万美元）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东南亚市场医用多功能推车销量及增长率（2020-2031）&amp;（千台）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东南亚市场医用多功能推车收入及增长率（2020-2031）&amp;（百万美元）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印度市场医用多功能推车销量及增长率（2020-2031）&amp;（千台）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印度市场医用多功能推车收入及增长率（2020-2031）&amp;（百万美元）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2024年全球市场主要厂商医用多功能推车销量市场份额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2024年全球市场主要厂商医用多功能推车收入市场份额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2024年中国市场主要厂商医用多功能推车销量市场份额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2024年中国市场主要厂商医用多功能推车收入市场份额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2024年全球前五大生产商医用多功能推车市场份额</w:t>
      </w:r>
      <w:r>
        <w:rPr>
          <w:rFonts w:hint="eastAsia"/>
        </w:rPr>
        <w:br/>
      </w:r>
      <w:r>
        <w:rPr>
          <w:rFonts w:hint="eastAsia"/>
        </w:rPr>
        <w:t>　　图 41： 2024年全球医用多功能推车第一梯队、第二梯队和第三梯队厂商及市场份额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全球不同产品类型医用多功能推车价格走势（2020-2031）&amp;（美元/台）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全球不同应用医用多功能推车价格走势（2020-2031）&amp;（美元/台）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医用多功能推车产业链</w:t>
      </w:r>
      <w:r>
        <w:rPr>
          <w:rFonts w:hint="eastAsia"/>
        </w:rPr>
        <w:br/>
      </w:r>
      <w:r>
        <w:rPr>
          <w:rFonts w:hint="eastAsia"/>
        </w:rPr>
        <w:t>　　图 45： 医用多功能推车中国企业SWOT分析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fbc8ab90f4a3d" w:history="1">
        <w:r>
          <w:rPr>
            <w:rStyle w:val="Hyperlink"/>
          </w:rPr>
          <w:t>全球与中国医用多功能推车行业研究分析及发展前景预测（2025-2031年）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fbc8ab90f4a3d" w:history="1">
        <w:r>
          <w:rPr>
            <w:rStyle w:val="Hyperlink"/>
          </w:rPr>
          <w:t>https://www.20087.com/5/82/YiYongDuoGongNengTuiCheFaZhanQianJingFenXi.html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a7d627f71487d" w:history="1">
      <w:r>
        <w:rPr>
          <w:rStyle w:val="Hyperlink"/>
        </w:rPr>
        <w:t>全球与中国医用多功能推车行业研究分析及发展前景预测（2025-2031年）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YongDuoGongNengTuiCheFaZhanQianJingFenXi.html" TargetMode="External" Id="R459fbc8ab90f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YongDuoGongNengTuiCheFaZhanQianJingFenXi.html" TargetMode="External" Id="R704a7d627f7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2025-04-29T03:54:48Z</dcterms:created>
  <dcterms:modified xsi:type="dcterms:W3CDTF">2025-04-29T04:54:48Z</dcterms:modified>
  <dc:subject>全球与中国医用多功能推车行业研究分析及发展前景预测（2025-2031年）</dc:subject>
  <dc:title>全球与中国医用多功能推车行业研究分析及发展前景预测（2025-2031年）</dc:title>
  <cp:keywords>全球与中国医用多功能推车行业研究分析及发展前景预测（2025-2031年）</cp:keywords>
  <dc:description>全球与中国医用多功能推车行业研究分析及发展前景预测（2025-2031年）</dc:description>
</cp:coreProperties>
</file>