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d17d2a03942c1" w:history="1">
              <w:r>
                <w:rPr>
                  <w:rStyle w:val="Hyperlink"/>
                </w:rPr>
                <w:t>2025-2031年中国新冠口服药行业研究分析与发展趋势预测报告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d17d2a03942c1" w:history="1">
              <w:r>
                <w:rPr>
                  <w:rStyle w:val="Hyperlink"/>
                </w:rPr>
                <w:t>2025-2031年中国新冠口服药行业研究分析与发展趋势预测报告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d17d2a03942c1" w:history="1">
                <w:r>
                  <w:rPr>
                    <w:rStyle w:val="Hyperlink"/>
                  </w:rPr>
                  <w:t>https://www.20087.com/5/72/XinGuanKouFuYaoHangYeQianJingQuShi.html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冠口服药是疫情防控的重要手段，其发展现状体现了生物医药技术的快速响应和全球合作。目前，新冠口服药主要针对病毒复制和免疫调节两个方向，如蛋白酶抑制剂和免疫调节剂，能够有效降低重症风险和缩短病程。随着病毒变异和耐药性问题的出现，药物研发正向广谱性和长效性方向发展，如开发针对新冠病毒多种变种的广谱药物，以及具有持续疗效的缓释制剂。同时，全球范围内的药物审批和分发机制得到了优化，加速了新药上市和普及速度，保障了疫情控制的时效性。</w:t>
      </w:r>
      <w:r>
        <w:rPr>
          <w:rFonts w:hint="eastAsia"/>
        </w:rPr>
        <w:br/>
      </w:r>
      <w:r>
        <w:rPr>
          <w:rFonts w:hint="eastAsia"/>
        </w:rPr>
        <w:t>　　未来，新冠口服药的发展将更加侧重于预防和治疗一体化。一方面，通过探索药物的预防效果，如在高风险人群中提前服用，减少感染几率，新冠口服药将扮演更重要的角色。另一方面，结合疫苗接种和非药物干预措施，新冠口服药将构成多层次的疫情防控体系，如通过药物组合疗法，提高治疗成功率和降低复发率。同时，随着基因编辑和细胞治疗技术的进步，针对新冠病毒的靶向治疗和免疫增强策略将得到发展，为新冠治疗提供新的思路和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d17d2a03942c1" w:history="1">
        <w:r>
          <w:rPr>
            <w:rStyle w:val="Hyperlink"/>
          </w:rPr>
          <w:t>2025-2031年中国新冠口服药行业研究分析与发展趋势预测报告</w:t>
        </w:r>
      </w:hyperlink>
      <w:r>
        <w:rPr>
          <w:rFonts w:hint="eastAsia"/>
        </w:rPr>
        <w:t>》系统分析了我国新冠口服药行业的市场规模、市场需求及价格动态，深入探讨了新冠口服药产业链结构与发展特点。报告对新冠口服药细分市场进行了详细剖析，基于科学数据预测了市场前景及未来发展趋势，同时聚焦新冠口服药重点企业，评估了品牌影响力、市场竞争力及行业集中度变化。通过专业分析与客观洞察，报告为投资者、产业链相关企业及政府决策部门提供了重要参考，是把握新冠口服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新冠口服药市场概述</w:t>
      </w:r>
      <w:r>
        <w:rPr>
          <w:rFonts w:hint="eastAsia"/>
        </w:rPr>
        <w:br/>
      </w:r>
      <w:r>
        <w:rPr>
          <w:rFonts w:hint="eastAsia"/>
        </w:rPr>
        <w:t>　　第一节 新冠口服药产品定义及统计范围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按照不同产品类型，新冠口服药主要可以分为如下几个类别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一、不同产品类型新冠口服药增长趋势2024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从不同应用，新冠口服药主要包括如下几个方面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全球与中国新冠口服药发展现状对比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一、2020-2031年全球新冠口服药发展现状及未来趋势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二、2020-2031年中国新冠口服药生产发展现状及未来趋势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2020-2031年全球新冠口服药供需现状及预测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一、2020-2031年全球新冠口服药产能、产量、产能利用率及发展趋势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二、2020-2031年全球新冠口服药产量、表观消费量及发展趋势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2020-2031年中国新冠口服药供需现状及预测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一、2020-2031年中国新冠口服药产能、产量、产能利用率及发展趋势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二、2020-2031年中国新冠口服药产量、表观消费量及发展趋势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三、2020-2031年中国新冠口服药产量、市场需求量及发展趋势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全球与中国主要新冠口服药厂商发展分析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2020-2025年全球新冠口服药主要厂商列表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一、2020-2025年全球新冠口服药主要厂商产量列表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二、2020-2025年全球新冠口服药主要厂商产值列表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三、2025年全球主要生产商新冠口服药收入排名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四、2020-2025年全球新冠口服药主要厂商产品价格列表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中国市场新冠口服药主要厂商发展分析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一、2020-2025年中国新冠口服药主要厂商产量列表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二、2020-2025年中国新冠口服药主要厂商产值列表</w:t>
      </w:r>
      <w:r>
        <w:rPr>
          <w:rFonts w:hint="eastAsia"/>
        </w:rPr>
        <w:br/>
      </w:r>
      <w:r>
        <w:rPr>
          <w:rFonts w:hint="eastAsia"/>
        </w:rPr>
        <w:t>　　第三节 新冠口服药厂商产地分布及商业化日期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新冠口服药行业集中度、竞争程度分析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一、新冠口服药行业集中度分析：全球Top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二、全球新冠口服药第一梯队、第二梯队和第三梯队生产商（品牌）及市场份额（2024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新冠口服药全球领先企业SWOT分析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全球主要新冠口服药企业采访及观点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全球新冠口服药主要生产地区发展分析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全球主要地区新冠口服药市场规模分析：2020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一、2020-2031年全球主要地区新冠口服药产量及市场份额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二、2020-2031年全球主要地区新冠口服药产量及市场份额预测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三、2020-2031年全球主要地区新冠口服药产值及市场份额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四、2020-2031年全球主要地区新冠口服药产值及市场份额预测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2020-2031年北美市场新冠口服药产量、产值及增长率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2020-2031年欧洲市场新冠口服药产量、产值及增长率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2020-2031年中国市场新冠口服药产量、产值及增长率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2020-2031年日本市场新冠口服药产量、产值及增长率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2020-2031年东南亚市场新冠口服药产量、产值及增长率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2020-2031年印度市场新冠口服药产量、产值及增长率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全球新冠口服药消费主要地区发展分析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全球主要地区新冠口服药消费展望2020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2020-2025年全球主要地区新冠口服药消费量及增长率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2025-2031年全球主要地区新冠口服药消费量预测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2020-2031年中国市场新冠口服药消费量、增长率及发展预测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2020-2031年北美市场新冠口服药消费量、增长率及发展预测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2020-2031年欧洲市场新冠口服药消费量、增长率及发展预测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2020-2031年日本市场新冠口服药消费量、增长率及发展预测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2020-2031年东南亚市场新冠口服药消费量、增长率及发展预测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2020-2031年印度市场新冠口服药消费量、增长率及发展预测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全球新冠口服药重点厂商概况分析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一、重点企业（一）基本信息、新冠口服药生产基地、销售区域、竞争对手及市场地位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三、2020-2025年重点企业（一）新冠口服药产能、产量、产值、价格及毛利率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一、重点企业（二）基本信息、新冠口服药生产基地、销售区域、竞争对手及市场地位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三、2020-2025年重点企业（二）新冠口服药产能、产量、产值、价格及毛利率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一、重点企业（三）基本信息、新冠口服药生产基地、销售区域、竞争对手及市场地位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三、2020-2025年重点企业（三）新冠口服药产能、产量、产值、价格及毛利率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一、重点企业（四）基本信息、新冠口服药生产基地、销售区域、竞争对手及市场地位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三、2020-2025年重点企业（四）新冠口服药产能、产量、产值、价格及毛利率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一、重点企业（五）基本信息、新冠口服药生产基地、销售区域、竞争对手及市场地位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三、2020-2025年重点企业（五）新冠口服药产能、产量、产值、价格及毛利率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一、重点企业（六）基本信息、新冠口服药生产基地、销售区域、竞争对手及市场地位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三、2020-2025年重点企业（六）新冠口服药产能、产量、产值、价格及毛利率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一、重点企业（七）基本信息、新冠口服药生产基地、销售区域、竞争对手及市场地位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三、2020-2025年重点企业（七）新冠口服药产能、产量、产值、价格及毛利率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一、重点企业（八）基本信息、新冠口服药生产基地、销售区域、竞争对手及市场地位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三、2020-2025年重点企业（八）新冠口服药产能、产量、产值、价格及毛利率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不同类型新冠口服药产品的发展分析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2020-2031年全球不同类型新冠口服药产量</w:t>
      </w:r>
      <w:r>
        <w:rPr>
          <w:rFonts w:hint="eastAsia"/>
        </w:rPr>
        <w:br/>
      </w:r>
      <w:r>
        <w:rPr>
          <w:rFonts w:hint="eastAsia"/>
        </w:rPr>
        <w:t>　　　　一、2020-2025年全球新冠口服药不同类型新冠口服药产量及市场份额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二、2025-2031年全球不同类型新冠口服药产量预测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2020-2031年全球不同类型新冠口服药产值</w:t>
      </w:r>
      <w:r>
        <w:rPr>
          <w:rFonts w:hint="eastAsia"/>
        </w:rPr>
        <w:br/>
      </w:r>
      <w:r>
        <w:rPr>
          <w:rFonts w:hint="eastAsia"/>
        </w:rPr>
        <w:t>　　　　一、2020-2025年全球新冠口服药不同类型新冠口服药产值及市场份额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二、2025-2031年全球不同类型新冠口服药产值预测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2020-2031年全球不同类型新冠口服药价格走势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2020-2025年不同价格区间新冠口服药市场份额对比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2020-2031年中国不同类型新冠口服药产量</w:t>
      </w:r>
      <w:r>
        <w:rPr>
          <w:rFonts w:hint="eastAsia"/>
        </w:rPr>
        <w:br/>
      </w:r>
      <w:r>
        <w:rPr>
          <w:rFonts w:hint="eastAsia"/>
        </w:rPr>
        <w:t>　　　　一、2020-2025年中国新冠口服药不同类型新冠口服药产量及市场份额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二、2025-2031年中国不同类型新冠口服药产量预测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2020-2031年中国不同类型新冠口服药产值</w:t>
      </w:r>
      <w:r>
        <w:rPr>
          <w:rFonts w:hint="eastAsia"/>
        </w:rPr>
        <w:br/>
      </w:r>
      <w:r>
        <w:rPr>
          <w:rFonts w:hint="eastAsia"/>
        </w:rPr>
        <w:t>　　　　一、2020-2025年中国新冠口服药不同类型新冠口服药产值及市场份额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二、2025-2031年中国不同类型新冠口服药产值预测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新冠口服药上游原料及下游主要应用发展分析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新冠口服药产业链分析</w:t>
      </w:r>
      <w:r>
        <w:rPr>
          <w:rFonts w:hint="eastAsia"/>
        </w:rPr>
        <w:br/>
      </w:r>
      <w:r>
        <w:rPr>
          <w:rFonts w:hint="eastAsia"/>
        </w:rPr>
        <w:t>　　第二节 新冠口服药产业上游供应分析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2020-2031年全球不同应用新冠口服药消费量、市场份额及增长率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一、2020-2025年全球不同应用新冠口服药消费量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二、2025-2031年全球不同应用新冠口服药消费量预测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2020-2031年中国不同应用新冠口服药消费量、市场份额及增长率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一、2020-2025年中国不同应用新冠口服药消费量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二、2025-2031年中国不同应用新冠口服药消费量预测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中国新冠口服药产量、消费量、进出口分析及未来趋势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2020-2031年中国新冠口服药产量、消费量、进出口分析及未来趋势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中国新冠口服药进出口贸易趋势</w:t>
      </w:r>
      <w:r>
        <w:rPr>
          <w:rFonts w:hint="eastAsia"/>
        </w:rPr>
        <w:br/>
      </w:r>
      <w:r>
        <w:rPr>
          <w:rFonts w:hint="eastAsia"/>
        </w:rPr>
        <w:t>　　第三节 中国新冠口服药主要进口来源</w:t>
      </w:r>
      <w:r>
        <w:rPr>
          <w:rFonts w:hint="eastAsia"/>
        </w:rPr>
        <w:br/>
      </w:r>
      <w:r>
        <w:rPr>
          <w:rFonts w:hint="eastAsia"/>
        </w:rPr>
        <w:t>　　第四节 中国新冠口服药主要出口目的地</w:t>
      </w:r>
      <w:r>
        <w:rPr>
          <w:rFonts w:hint="eastAsia"/>
        </w:rPr>
        <w:br/>
      </w:r>
      <w:r>
        <w:rPr>
          <w:rFonts w:hint="eastAsia"/>
        </w:rPr>
        <w:t>　　第五节 中国新冠口服药行业未来发展的有利因素、不利因素分析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中国新冠口服药主要地区分布</w:t>
      </w:r>
      <w:r>
        <w:rPr>
          <w:rFonts w:hint="eastAsia"/>
        </w:rPr>
        <w:br/>
      </w:r>
      <w:r>
        <w:rPr>
          <w:rFonts w:hint="eastAsia"/>
        </w:rPr>
        <w:t>　　第一节 中国新冠口服药生产地区分布</w:t>
      </w:r>
      <w:r>
        <w:rPr>
          <w:rFonts w:hint="eastAsia"/>
        </w:rPr>
        <w:br/>
      </w:r>
      <w:r>
        <w:rPr>
          <w:rFonts w:hint="eastAsia"/>
        </w:rPr>
        <w:t>　　第二节 中国新冠口服药消费地区分布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新冠口服药技术及相关行业技术发展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未来新冠口服药行业、产品及技术发展趋势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新冠口服药行业及市场环境发展趋势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新冠口服药产品及技术发展趋势</w:t>
      </w:r>
      <w:r>
        <w:rPr>
          <w:rFonts w:hint="eastAsia"/>
        </w:rPr>
        <w:br/>
      </w:r>
      <w:r>
        <w:rPr>
          <w:rFonts w:hint="eastAsia"/>
        </w:rPr>
        <w:t>　　第三节 新冠口服药产品价格走势</w:t>
      </w:r>
      <w:r>
        <w:rPr>
          <w:rFonts w:hint="eastAsia"/>
        </w:rPr>
        <w:br/>
      </w:r>
      <w:r>
        <w:rPr>
          <w:rFonts w:hint="eastAsia"/>
        </w:rPr>
        <w:t>　　第四节 未来新冠口服药市场消费形态、消费者偏好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新冠口服药销售渠道分析及建议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国内市场新冠口服药销售渠道</w:t>
      </w:r>
      <w:r>
        <w:rPr>
          <w:rFonts w:hint="eastAsia"/>
        </w:rPr>
        <w:br/>
      </w:r>
      <w:r>
        <w:rPr>
          <w:rFonts w:hint="eastAsia"/>
        </w:rPr>
        <w:t>　　第二节 企业海外新冠口服药销售渠道</w:t>
      </w:r>
      <w:r>
        <w:rPr>
          <w:rFonts w:hint="eastAsia"/>
        </w:rPr>
        <w:br/>
      </w:r>
      <w:r>
        <w:rPr>
          <w:rFonts w:hint="eastAsia"/>
        </w:rPr>
        <w:t>　　第三节 新冠口服药销售/营销策略建议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新冠口服药行业研究成果及结论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按照不同产品类型，新冠口服药主要可以分为如下几个类别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不同种类新冠口服药增长趋势2024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从不同应用，新冠口服药主要包括如下几个方面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不同应用新冠口服药消费量增长趋势2024 VS 2025</w:t>
      </w:r>
      <w:r>
        <w:rPr>
          <w:rFonts w:hint="eastAsia"/>
        </w:rPr>
        <w:br/>
      </w:r>
      <w:r>
        <w:rPr>
          <w:rFonts w:hint="eastAsia"/>
        </w:rPr>
        <w:t>　　表 新冠口服药中国及欧美日等地区政策分析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新冠口服药潜在市场机会、挑战及风险分析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2020-2025年全球新冠口服药主要厂商产量列表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2020-2025年全球新冠口服药主要厂商产量市场份额列表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2020-2025年全球新冠口服药主要厂商产值列表</w:t>
      </w:r>
      <w:r>
        <w:rPr>
          <w:rFonts w:hint="eastAsia"/>
        </w:rPr>
        <w:br/>
      </w:r>
      <w:r>
        <w:rPr>
          <w:rFonts w:hint="eastAsia"/>
        </w:rPr>
        <w:t>　　表 全球新冠口服药主要厂商产值市场份额列表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2025年全球主要生产商新冠口服药收入排名</w:t>
      </w:r>
      <w:r>
        <w:rPr>
          <w:rFonts w:hint="eastAsia"/>
        </w:rPr>
        <w:br/>
      </w:r>
      <w:r>
        <w:rPr>
          <w:rFonts w:hint="eastAsia"/>
        </w:rPr>
        <w:t>　　表 2020-2025年全球新冠口服药主要厂商产品价格列表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2020-2025年中国市场新冠口服药主要厂商产品产量列表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2020-2025年中国新冠口服药主要厂商产量市场份额列表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2020-2025年中国新冠口服药主要厂商产值列表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2020-2025年中国新冠口服药主要厂商产值市场份额列表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全球主要厂商新冠口服药厂商产地分布及商业化日期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全球主要新冠口服药企业采访及观点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全球主要地区新冠口服药产值：2020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2020-2025年全球主要地区新冠口服药产量市场份额列表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2025-2031年全球主要地区新冠口服药产量列表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2025-2031年全球主要地区新冠口服药产量份额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2020-2025年全球主要地区新冠口服药产值列表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2020-2025年全球主要地区新冠口服药产值份额列表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2020-2025年全球主要地区新冠口服药消费量列表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2020-2025年全球主要地区新冠口服药消费量市场份额列表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2020-2025年重点企业（一）新冠口服药产能、产量、产值、价格及毛利率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重点企业（一）新冠口服药产品规格及价格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2020-2025年重点企业（二）新冠口服药产能、产量、产值、价格及毛利率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重点企业（二）新冠口服药产品规格及价格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2020-2025年重点企业（三）新冠口服药产能、产量、产值、价格及毛利率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重点企业（三）新冠口服药产品规格及价格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2020-2025年重点企业（四）新冠口服药产能、产量、产值、价格及毛利率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重点企业（四）新冠口服药产品规格及价格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2020-2025年重点企业（五）新冠口服药产能、产量、产值、价格及毛利率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重点企业（五）新冠口服药产品规格及价格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2020-2025年重点企业（六）新冠口服药产能、产量、产值、价格及毛利率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重点企业（六）新冠口服药产品规格及价格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2020-2025年重点企业（七）新冠口服药产能、产量、产值、价格及毛利率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重点企业（七）新冠口服药产品规格及价格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重点企业（八）新冠口服药产品规格、参数及市场应用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2020-2025年重点企业（八）新冠口服药产能、产量、产值、价格及毛利率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重点企业（八）新冠口服药产品规格及价格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2020-2025年全球不同产品类型新冠口服药产量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2020-2025年全球不同产品类型新冠口服药产量市场份额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全球不同产品类型新冠口服药产量预测（2025-2031）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2020-2025年全球不同产品类型新冠口服药产量市场份额预测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2020-2025年全球不同类型新冠口服药产值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2020-2025年全球不同类型新冠口服药产值市场份额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全球不同类型新冠口服药产值预测（2025-2031）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全球不同类型新冠口服药产值市场预测份额（2025-2031）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2020-2025年全球不同价格区间新冠口服药市场份额对比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2020-2025年中国不同产品类型新冠口服药产量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2020-2025年中国不同产品类型新冠口服药产量市场份额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中国不同产品类型新冠口服药产量预测（2025-2031）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中国不同产品类型新冠口服药产量市场份额预测（2025-2031）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2020-2025年中国不同产品类型新冠口服药产值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2020-2025年中国不同产品类型新冠口服药产值市场份额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中国不同产品类型新冠口服药产值预测（2025-2031）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中国不同产品类型新冠口服药产值市场份额预测（2025-2031）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新冠口服药上游原料供应商及联系方式列表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2020-2025年全球不同应用新冠口服药消费量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2020-2025年全球不同应用新冠口服药消费量市场份额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全球不同应用新冠口服药消费量预测（2025-2031）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全球不同应用新冠口服药消费量市场份额预测（2025-2031）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2020-2025年中国不同应用新冠口服药消费量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2020-2025年中国不同应用新冠口服药消费量市场份额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中国不同应用新冠口服药消费量预测（2025-2031）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中国不同应用新冠口服药消费量市场份额预测（2025-2031）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2020-2025年中国新冠口服药产量、消费量、进出口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中国新冠口服药产量、消费量、进出口预测（2025-2031）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中国市场新冠口服药进出口贸易趋势</w:t>
      </w:r>
      <w:r>
        <w:rPr>
          <w:rFonts w:hint="eastAsia"/>
        </w:rPr>
        <w:br/>
      </w:r>
      <w:r>
        <w:rPr>
          <w:rFonts w:hint="eastAsia"/>
        </w:rPr>
        <w:t>　　表 中国市场新冠口服药主要进口来源</w:t>
      </w:r>
      <w:r>
        <w:rPr>
          <w:rFonts w:hint="eastAsia"/>
        </w:rPr>
        <w:br/>
      </w:r>
      <w:r>
        <w:rPr>
          <w:rFonts w:hint="eastAsia"/>
        </w:rPr>
        <w:t>　　表 中国市场新冠口服药主要出口目的地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中国新冠口服药生产地区分布</w:t>
      </w:r>
      <w:r>
        <w:rPr>
          <w:rFonts w:hint="eastAsia"/>
        </w:rPr>
        <w:br/>
      </w:r>
      <w:r>
        <w:rPr>
          <w:rFonts w:hint="eastAsia"/>
        </w:rPr>
        <w:t>　　表 中国新冠口服药消费地区分布</w:t>
      </w:r>
      <w:r>
        <w:rPr>
          <w:rFonts w:hint="eastAsia"/>
        </w:rPr>
        <w:br/>
      </w:r>
      <w:r>
        <w:rPr>
          <w:rFonts w:hint="eastAsia"/>
        </w:rPr>
        <w:t>　　表 新冠口服药行业及市场环境发展趋势</w:t>
      </w:r>
      <w:r>
        <w:rPr>
          <w:rFonts w:hint="eastAsia"/>
        </w:rPr>
        <w:br/>
      </w:r>
      <w:r>
        <w:rPr>
          <w:rFonts w:hint="eastAsia"/>
        </w:rPr>
        <w:t>　　表 新冠口服药产品及技术发展趋势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国内当前及未来新冠口服药主要销售模式及销售渠道趋势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欧美日等地区当前及未来新冠口服药主要销售模式及销售渠道趋势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新冠口服药产品市场定位及目标消费者分析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新冠口服药产品图片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2025年全球不同产品类型新冠口服药产量市场份额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全球产品类型新冠口服药消费量市场份额2024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2020-2031年全球新冠口服药产量及增长率</w:t>
      </w:r>
      <w:r>
        <w:rPr>
          <w:rFonts w:hint="eastAsia"/>
        </w:rPr>
        <w:br/>
      </w:r>
      <w:r>
        <w:rPr>
          <w:rFonts w:hint="eastAsia"/>
        </w:rPr>
        <w:t>　　图 2020-2031年全球新冠口服药产值及增长率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2020-2031年中国新冠口服药产量及发展趋势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2020-2031年中国新冠口服药产值及未来发展趋势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2020-2031年全球新冠口服药产能、产量、产能利用率及发展趋势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2020-2031年全球新冠口服药产量、市场需求量及发展趋势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2020-2031年中国新冠口服药产能、产量、产能利用率及发展趋势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2020-2031年中国新冠口服药产量、市场需求量及发展趋势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全球新冠口服药主要厂商2025年产量市场份额列表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全球新冠口服药主要厂商2025年产值市场份额列表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2020-2025年中国市场新冠口服药主要厂商2025年产量市场份额列表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中国新冠口服药主要厂商2025年产量市场份额列表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中国新冠口服药主要厂商2025年产值市场份额列表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2025年全球前五及前十大生产商新冠口服药市场份额</w:t>
      </w:r>
      <w:r>
        <w:rPr>
          <w:rFonts w:hint="eastAsia"/>
        </w:rPr>
        <w:br/>
      </w:r>
      <w:r>
        <w:rPr>
          <w:rFonts w:hint="eastAsia"/>
        </w:rPr>
        <w:t>　　图 全球新冠口服药第一梯队、第二梯队和第三梯队生产商（品牌）及市场份额（2024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新冠口服药全球领先企业SWOT分析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全球主要地区新冠口服药消费量市场份额（2024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2020-2031年北美市场新冠口服药产量及增长率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2020-2031年北美市场新冠口服药产值及增长率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2020-2031年欧洲市场新冠口服药产量及增长率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2020-2031年欧洲市场新冠口服药产值及增长率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2020-2031年中国市场新冠口服药产量及增长率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2020-2031年中国市场新冠口服药产值及增长率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2020-2031年日本市场新冠口服药产量及增长率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2020-2031年日本市场新冠口服药产值及增长率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2020-2031年东南亚市场新冠口服药产量及增长率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2020-2031年东南亚市场新冠口服药产值及增长率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2020-2031年印度市场新冠口服药产量及增长率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2020-2031年印度市场新冠口服药产值及增长率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全球主要地区新冠口服药消费量市场份额（2024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全球主要地区新冠口服药消费量市场份额（2024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2020-2031年中国市场新冠口服药消费量、增长率及发展预测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2020-2031年北美市场新冠口服药消费量、增长率及发展预测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2020-2031年欧洲市场新冠口服药消费量、增长率及发展预测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2020-2031年日本市场新冠口服药消费量、增长率及发展预测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2020-2031年东南亚市场新冠口服药消费量、增长率及发展预测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2020-2031年印度市场新冠口服药消费量、增长率及发展预测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新冠口服药产业链图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新冠口服药产品价格走势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d17d2a03942c1" w:history="1">
        <w:r>
          <w:rPr>
            <w:rStyle w:val="Hyperlink"/>
          </w:rPr>
          <w:t>2025-2031年中国新冠口服药行业研究分析与发展趋势预测报告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d17d2a03942c1" w:history="1">
        <w:r>
          <w:rPr>
            <w:rStyle w:val="Hyperlink"/>
          </w:rPr>
          <w:t>https://www.20087.com/5/72/XinGuanKouFuYaoHangYeQianJingQuShi.html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热点：新冠四种特效药、新冠口服药有哪些、辉瑞新冠口服药paxlovid、新冠口服药最新消息、已证实阿兹夫定对新冠有明确、辉瑞制药新冠口服药、目前抗病毒最好的药、国产新冠口服药、新冠三阳一般几天好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b7dd085ba4692" w:history="1">
      <w:r>
        <w:rPr>
          <w:rStyle w:val="Hyperlink"/>
        </w:rPr>
        <w:t>2025-2031年中国新冠口服药行业研究分析与发展趋势预测报告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XinGuanKouFuYaoHangYeQianJingQuShi.html" TargetMode="External" Id="R083d17d2a039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XinGuanKouFuYaoHangYeQianJingQuShi.html" TargetMode="External" Id="R4f4b7dd085ba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2024-12-05T01:49:00Z</dcterms:created>
  <dcterms:modified xsi:type="dcterms:W3CDTF">2024-12-05T02:49:00Z</dcterms:modified>
  <dc:subject>2025-2031年中国新冠口服药行业研究分析与发展趋势预测报告</dc:subject>
  <dc:title>2025-2031年中国新冠口服药行业研究分析与发展趋势预测报告</dc:title>
  <cp:keywords>2025-2031年中国新冠口服药行业研究分析与发展趋势预测报告</cp:keywords>
  <dc:description>2025-2031年中国新冠口服药行业研究分析与发展趋势预测报告</dc:description>
</cp:coreProperties>
</file>