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3368c151544fd" w:history="1">
              <w:r>
                <w:rPr>
                  <w:rStyle w:val="Hyperlink"/>
                </w:rPr>
                <w:t>2025-2031年中国孕烷醇酮行业发展调研与前景分析报告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3368c151544fd" w:history="1">
              <w:r>
                <w:rPr>
                  <w:rStyle w:val="Hyperlink"/>
                </w:rPr>
                <w:t>2025-2031年中国孕烷醇酮行业发展调研与前景分析报告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3368c151544fd" w:history="1">
                <w:r>
                  <w:rPr>
                    <w:rStyle w:val="Hyperlink"/>
                  </w:rPr>
                  <w:t>https://www.20087.com/6/32/YunWanChunTongShiChangQianJing.html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烷醇酮是一种重要的甾体激素，广泛应用于制药工业，尤其是作为合成其他激素的基础原料。近年来，随着生物技术和化学合成技术的进步，孕烷醇酮的生产方法得到了优化。现代孕烷醇酮的生产不仅在提取效率上有所提高，还在纯度控制方面取得了进展。此外，随着对激素药物安全性要求的提高，孕烷醇酮的质量标准也变得更加严格。</w:t>
      </w:r>
      <w:r>
        <w:rPr>
          <w:rFonts w:hint="eastAsia"/>
        </w:rPr>
        <w:br/>
      </w:r>
      <w:r>
        <w:rPr>
          <w:rFonts w:hint="eastAsia"/>
        </w:rPr>
        <w:t>　　未来，孕烷醇酮的发展将更加注重技术创新和应用领域的拓展。一方面，通过改进发酵技术和酶催化过程，孕烷醇酮的生产将更加高效、环保。另一方面，随着对生殖健康和内分泌疾病治疗需求的增加，孕烷醇酮将被开发用于更多新型药物的研发。此外，随着个性化医疗的发展，孕烷醇酮将更多地应用于定制化药物生产中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3368c151544fd" w:history="1">
        <w:r>
          <w:rPr>
            <w:rStyle w:val="Hyperlink"/>
          </w:rPr>
          <w:t>2025-2031年中国孕烷醇酮行业发展调研与前景分析报告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孕烷醇酮行业的市场规模、需求变化、产业链动态及区域发展格局。报告重点解读了孕烷醇酮行业竞争态势与重点企业的市场表现，并通过科学研判行业趋势与前景，揭示了孕烷醇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孕烷醇酮行业概述</w:t>
      </w:r>
      <w:r>
        <w:rPr>
          <w:rFonts w:hint="eastAsia"/>
        </w:rPr>
        <w:br/>
      </w:r>
      <w:r>
        <w:rPr>
          <w:rFonts w:hint="eastAsia"/>
        </w:rPr>
        <w:t>　　第一节 孕烷醇酮定义与分类</w:t>
      </w:r>
      <w:r>
        <w:rPr>
          <w:rFonts w:hint="eastAsia"/>
        </w:rPr>
        <w:br/>
      </w:r>
      <w:r>
        <w:rPr>
          <w:rFonts w:hint="eastAsia"/>
        </w:rPr>
        <w:t>　　第二节 孕烷醇酮应用领域</w:t>
      </w:r>
      <w:r>
        <w:rPr>
          <w:rFonts w:hint="eastAsia"/>
        </w:rPr>
        <w:br/>
      </w:r>
      <w:r>
        <w:rPr>
          <w:rFonts w:hint="eastAsia"/>
        </w:rPr>
        <w:t>　　第三节 孕烷醇酮行业经济指标分析</w:t>
      </w:r>
      <w:r>
        <w:rPr>
          <w:rFonts w:hint="eastAsia"/>
        </w:rPr>
        <w:br/>
      </w:r>
      <w:r>
        <w:rPr>
          <w:rFonts w:hint="eastAsia"/>
        </w:rPr>
        <w:t>　　　　一、孕烷醇酮行业赢利性评估</w:t>
      </w:r>
      <w:r>
        <w:rPr>
          <w:rFonts w:hint="eastAsia"/>
        </w:rPr>
        <w:br/>
      </w:r>
      <w:r>
        <w:rPr>
          <w:rFonts w:hint="eastAsia"/>
        </w:rPr>
        <w:t>　　　　二、孕烷醇酮行业成长速度分析</w:t>
      </w:r>
      <w:r>
        <w:rPr>
          <w:rFonts w:hint="eastAsia"/>
        </w:rPr>
        <w:br/>
      </w:r>
      <w:r>
        <w:rPr>
          <w:rFonts w:hint="eastAsia"/>
        </w:rPr>
        <w:t>　　　　三、孕烷醇酮附加值提升空间探讨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四、孕烷醇酮行业进入壁垒分析</w:t>
      </w:r>
      <w:r>
        <w:rPr>
          <w:rFonts w:hint="eastAsia"/>
        </w:rPr>
        <w:br/>
      </w:r>
      <w:r>
        <w:rPr>
          <w:rFonts w:hint="eastAsia"/>
        </w:rPr>
        <w:t>　　　　五、孕烷醇酮行业风险性评估</w:t>
      </w:r>
      <w:r>
        <w:rPr>
          <w:rFonts w:hint="eastAsia"/>
        </w:rPr>
        <w:br/>
      </w:r>
      <w:r>
        <w:rPr>
          <w:rFonts w:hint="eastAsia"/>
        </w:rPr>
        <w:t>　　　　六、孕烷醇酮行业周期性分析</w:t>
      </w:r>
      <w:r>
        <w:rPr>
          <w:rFonts w:hint="eastAsia"/>
        </w:rPr>
        <w:br/>
      </w:r>
      <w:r>
        <w:rPr>
          <w:rFonts w:hint="eastAsia"/>
        </w:rPr>
        <w:t>　　　　七、孕烷醇酮行业竞争程度指标</w:t>
      </w:r>
      <w:r>
        <w:rPr>
          <w:rFonts w:hint="eastAsia"/>
        </w:rPr>
        <w:br/>
      </w:r>
      <w:r>
        <w:rPr>
          <w:rFonts w:hint="eastAsia"/>
        </w:rPr>
        <w:t>　　　　八、孕烷醇酮行业成熟度综合分析</w:t>
      </w:r>
      <w:r>
        <w:rPr>
          <w:rFonts w:hint="eastAsia"/>
        </w:rPr>
        <w:br/>
      </w:r>
      <w:r>
        <w:rPr>
          <w:rFonts w:hint="eastAsia"/>
        </w:rPr>
        <w:t>　　第四节 孕烷醇酮产业链及经营模式分析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三、孕烷醇酮销售模式与渠道策略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全球孕烷醇酮市场发展分析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2024-2025年全球孕烷醇酮行业发展分析</w:t>
      </w:r>
      <w:r>
        <w:rPr>
          <w:rFonts w:hint="eastAsia"/>
        </w:rPr>
        <w:br/>
      </w:r>
      <w:r>
        <w:rPr>
          <w:rFonts w:hint="eastAsia"/>
        </w:rPr>
        <w:t>　　　　一、全球孕烷醇酮行业市场规模与趋势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二、全球孕烷醇酮行业发展特点</w:t>
      </w:r>
      <w:r>
        <w:rPr>
          <w:rFonts w:hint="eastAsia"/>
        </w:rPr>
        <w:br/>
      </w:r>
      <w:r>
        <w:rPr>
          <w:rFonts w:hint="eastAsia"/>
        </w:rPr>
        <w:t>　　　　三、全球孕烷醇酮行业竞争格局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主要国家与地区孕烷醇酮市场分析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2025-2031年全球孕烷醇酮行业发展趋势与前景预测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一、孕烷醇酮行业发展趋势</w:t>
      </w:r>
      <w:r>
        <w:rPr>
          <w:rFonts w:hint="eastAsia"/>
        </w:rPr>
        <w:br/>
      </w:r>
      <w:r>
        <w:rPr>
          <w:rFonts w:hint="eastAsia"/>
        </w:rPr>
        <w:t>　　　　二、孕烷醇酮行业发展潜力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中国孕烷醇酮行业市场分析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2024-2025年孕烷醇酮产能与投资动态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一、国内孕烷醇酮产能现状与利用效率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二、孕烷醇酮产能扩张与投资动态分析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2025-2031年孕烷醇酮行业产量统计与趋势预测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一、2019-2024年孕烷醇酮行业产量与增长趋势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1、2019-2024年孕烷醇酮产量及增长趋势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2、2019-2024年孕烷醇酮细分产品产量及份额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二、孕烷醇酮产量影响因素分析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三、2025-2031年孕烷醇酮产量预测</w:t>
      </w:r>
      <w:r>
        <w:rPr>
          <w:rFonts w:hint="eastAsia"/>
        </w:rPr>
        <w:br/>
      </w:r>
      <w:r>
        <w:rPr>
          <w:rFonts w:hint="eastAsia"/>
        </w:rPr>
        <w:t>　　第三节 2025-2031年孕烷醇酮市场需求与销售分析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一、2024-2025年孕烷醇酮行业需求现状</w:t>
      </w:r>
      <w:r>
        <w:rPr>
          <w:rFonts w:hint="eastAsia"/>
        </w:rPr>
        <w:br/>
      </w:r>
      <w:r>
        <w:rPr>
          <w:rFonts w:hint="eastAsia"/>
        </w:rPr>
        <w:t>　　　　二、孕烷醇酮客户群体与需求特点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三、2019-2024年孕烷醇酮行业销售规模分析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四、2025-2031年孕烷醇酮市场增长潜力与规模预测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2024-2025年孕烷醇酮行业技术发展现状及趋势分析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孕烷醇酮行业技术发展现状分析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国内外孕烷醇酮行业技术差距分析及差距形成的主要原因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孕烷醇酮行业技术发展方向、趋势预测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提升孕烷醇酮行业技术能力策略建议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中国孕烷醇酮细分市场分析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一、2024-2025年孕烷醇酮主要细分产品市场现状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孕烷醇酮价格机制与竞争策略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一、2019-2024年孕烷醇酮市场价格走势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孕烷醇酮定价策略与方法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2025-2031年孕烷醇酮价格竞争态势与趋势预测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中国孕烷醇酮行业重点区域市场研究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2024-2025年重点区域孕烷醇酮市场发展概况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二、2019-2024年孕烷醇酮市场需求规模情况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三、2025-2031年孕烷醇酮行业发展潜力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二、2019-2024年孕烷醇酮市场需求规模情况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三、2025-2031年孕烷醇酮行业发展潜力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二、2019-2024年孕烷醇酮市场需求规模情况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三、2025-2031年孕烷醇酮行业发展潜力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二、2019-2024年孕烷醇酮市场需求规模情况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三、2025-2031年孕烷醇酮行业发展潜力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二、2019-2024年孕烷醇酮市场需求规模情况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三、2025-2031年孕烷醇酮行业发展潜力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2019-2024年中国孕烷醇酮行业进出口情况分析</w:t>
      </w:r>
      <w:r>
        <w:rPr>
          <w:rFonts w:hint="eastAsia"/>
        </w:rPr>
        <w:br/>
      </w:r>
      <w:r>
        <w:rPr>
          <w:rFonts w:hint="eastAsia"/>
        </w:rPr>
        <w:t>　　第一节 孕烷醇酮行业进口规模与来源分析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一、2019-2024年孕烷醇酮进口规模分析</w:t>
      </w:r>
      <w:r>
        <w:rPr>
          <w:rFonts w:hint="eastAsia"/>
        </w:rPr>
        <w:br/>
      </w:r>
      <w:r>
        <w:rPr>
          <w:rFonts w:hint="eastAsia"/>
        </w:rPr>
        <w:t>　　　　二、孕烷醇酮主要进口来源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孕烷醇酮行业出口规模与目的地分析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一、2019-2024年孕烷醇酮出口规模分析</w:t>
      </w:r>
      <w:r>
        <w:rPr>
          <w:rFonts w:hint="eastAsia"/>
        </w:rPr>
        <w:br/>
      </w:r>
      <w:r>
        <w:rPr>
          <w:rFonts w:hint="eastAsia"/>
        </w:rPr>
        <w:t>　　　　二、孕烷醇酮主要出口目的地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2019-2024年中国孕烷醇酮总体规模与财务指标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中国孕烷醇酮行业总体规模分析</w:t>
      </w:r>
      <w:r>
        <w:rPr>
          <w:rFonts w:hint="eastAsia"/>
        </w:rPr>
        <w:br/>
      </w:r>
      <w:r>
        <w:rPr>
          <w:rFonts w:hint="eastAsia"/>
        </w:rPr>
        <w:t>　　　　一、孕烷醇酮企业数量与结构</w:t>
      </w:r>
      <w:r>
        <w:rPr>
          <w:rFonts w:hint="eastAsia"/>
        </w:rPr>
        <w:br/>
      </w:r>
      <w:r>
        <w:rPr>
          <w:rFonts w:hint="eastAsia"/>
        </w:rPr>
        <w:t>　　　　二、孕烷醇酮从业人员规模</w:t>
      </w:r>
      <w:r>
        <w:rPr>
          <w:rFonts w:hint="eastAsia"/>
        </w:rPr>
        <w:br/>
      </w:r>
      <w:r>
        <w:rPr>
          <w:rFonts w:hint="eastAsia"/>
        </w:rPr>
        <w:t>　　　　三、孕烷醇酮行业资产状况</w:t>
      </w:r>
      <w:r>
        <w:rPr>
          <w:rFonts w:hint="eastAsia"/>
        </w:rPr>
        <w:br/>
      </w:r>
      <w:r>
        <w:rPr>
          <w:rFonts w:hint="eastAsia"/>
        </w:rPr>
        <w:t>　　第二节 中国孕烷醇酮行业财务指标总体分析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孕烷醇酮行业重点企业经营状况分析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孕烷醇酮领先企业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孕烷醇酮标杆企业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孕烷醇酮代表企业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孕烷醇酮龙头企业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中国孕烷醇酮行业竞争格局分析</w:t>
      </w:r>
      <w:r>
        <w:rPr>
          <w:rFonts w:hint="eastAsia"/>
        </w:rPr>
        <w:br/>
      </w:r>
      <w:r>
        <w:rPr>
          <w:rFonts w:hint="eastAsia"/>
        </w:rPr>
        <w:t>　　第一节 孕烷醇酮行业竞争格局总览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2024-2025年孕烷醇酮行业竞争力分析</w:t>
      </w:r>
      <w:r>
        <w:rPr>
          <w:rFonts w:hint="eastAsia"/>
        </w:rPr>
        <w:br/>
      </w:r>
      <w:r>
        <w:rPr>
          <w:rFonts w:hint="eastAsia"/>
        </w:rPr>
        <w:t>　　　　一、孕烷醇酮供应商议价能力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四、孕烷醇酮替代品威胁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2019-2024年孕烷醇酮行业企业并购活动分析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2024-2025年孕烷醇酮行业会展与招投标活动分析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一、孕烷醇酮行业会展活动及其市场影响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2025年中国孕烷醇酮企业发展策略分析</w:t>
      </w:r>
      <w:r>
        <w:rPr>
          <w:rFonts w:hint="eastAsia"/>
        </w:rPr>
        <w:br/>
      </w:r>
      <w:r>
        <w:rPr>
          <w:rFonts w:hint="eastAsia"/>
        </w:rPr>
        <w:t>　　第一节 孕烷醇酮市场策略分析</w:t>
      </w:r>
      <w:r>
        <w:rPr>
          <w:rFonts w:hint="eastAsia"/>
        </w:rPr>
        <w:br/>
      </w:r>
      <w:r>
        <w:rPr>
          <w:rFonts w:hint="eastAsia"/>
        </w:rPr>
        <w:t>　　　　一、孕烷醇酮市场定位与拓展策略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二、孕烷醇酮市场细分与目标客户</w:t>
      </w:r>
      <w:r>
        <w:rPr>
          <w:rFonts w:hint="eastAsia"/>
        </w:rPr>
        <w:br/>
      </w:r>
      <w:r>
        <w:rPr>
          <w:rFonts w:hint="eastAsia"/>
        </w:rPr>
        <w:t>　　第二节 孕烷醇酮销售策略分析</w:t>
      </w:r>
      <w:r>
        <w:rPr>
          <w:rFonts w:hint="eastAsia"/>
        </w:rPr>
        <w:br/>
      </w:r>
      <w:r>
        <w:rPr>
          <w:rFonts w:hint="eastAsia"/>
        </w:rPr>
        <w:t>　　　　一、孕烷醇酮销售渠道与网络建设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提高孕烷醇酮企业竞争力建议</w:t>
      </w:r>
      <w:r>
        <w:rPr>
          <w:rFonts w:hint="eastAsia"/>
        </w:rPr>
        <w:br/>
      </w:r>
      <w:r>
        <w:rPr>
          <w:rFonts w:hint="eastAsia"/>
        </w:rPr>
        <w:t>　　　　一、孕烷醇酮技术创新与管理优化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孕烷醇酮品牌战略思考</w:t>
      </w:r>
      <w:r>
        <w:rPr>
          <w:rFonts w:hint="eastAsia"/>
        </w:rPr>
        <w:br/>
      </w:r>
      <w:r>
        <w:rPr>
          <w:rFonts w:hint="eastAsia"/>
        </w:rPr>
        <w:t>　　　　一、孕烷醇酮品牌建设与维护</w:t>
      </w:r>
      <w:r>
        <w:rPr>
          <w:rFonts w:hint="eastAsia"/>
        </w:rPr>
        <w:br/>
      </w:r>
      <w:r>
        <w:rPr>
          <w:rFonts w:hint="eastAsia"/>
        </w:rPr>
        <w:t>　　　　二、孕烷醇酮品牌影响力与市场竞争力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中国孕烷醇酮行业风险与对策</w:t>
      </w:r>
      <w:r>
        <w:rPr>
          <w:rFonts w:hint="eastAsia"/>
        </w:rPr>
        <w:br/>
      </w:r>
      <w:r>
        <w:rPr>
          <w:rFonts w:hint="eastAsia"/>
        </w:rPr>
        <w:t>　　第一节 孕烷醇酮行业SWOT分析</w:t>
      </w:r>
      <w:r>
        <w:rPr>
          <w:rFonts w:hint="eastAsia"/>
        </w:rPr>
        <w:br/>
      </w:r>
      <w:r>
        <w:rPr>
          <w:rFonts w:hint="eastAsia"/>
        </w:rPr>
        <w:t>　　　　一、孕烷醇酮行业优势分析</w:t>
      </w:r>
      <w:r>
        <w:rPr>
          <w:rFonts w:hint="eastAsia"/>
        </w:rPr>
        <w:br/>
      </w:r>
      <w:r>
        <w:rPr>
          <w:rFonts w:hint="eastAsia"/>
        </w:rPr>
        <w:t>　　　　二、孕烷醇酮行业劣势分析</w:t>
      </w:r>
      <w:r>
        <w:rPr>
          <w:rFonts w:hint="eastAsia"/>
        </w:rPr>
        <w:br/>
      </w:r>
      <w:r>
        <w:rPr>
          <w:rFonts w:hint="eastAsia"/>
        </w:rPr>
        <w:t>　　　　三、孕烷醇酮市场机会探索</w:t>
      </w:r>
      <w:r>
        <w:rPr>
          <w:rFonts w:hint="eastAsia"/>
        </w:rPr>
        <w:br/>
      </w:r>
      <w:r>
        <w:rPr>
          <w:rFonts w:hint="eastAsia"/>
        </w:rPr>
        <w:t>　　　　四、孕烷醇酮市场威胁评估</w:t>
      </w:r>
      <w:r>
        <w:rPr>
          <w:rFonts w:hint="eastAsia"/>
        </w:rPr>
        <w:br/>
      </w:r>
      <w:r>
        <w:rPr>
          <w:rFonts w:hint="eastAsia"/>
        </w:rPr>
        <w:t>　　第二节 孕烷醇酮行业风险及对策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2025-2031年中国孕烷醇酮行业前景与发展趋势</w:t>
      </w:r>
      <w:r>
        <w:rPr>
          <w:rFonts w:hint="eastAsia"/>
        </w:rPr>
        <w:br/>
      </w:r>
      <w:r>
        <w:rPr>
          <w:rFonts w:hint="eastAsia"/>
        </w:rPr>
        <w:t>　　第一节 孕烷醇酮行业发展环境分析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2025-2031年孕烷醇酮行业发展趋势与方向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一、孕烷醇酮行业发展方向预测</w:t>
      </w:r>
      <w:r>
        <w:rPr>
          <w:rFonts w:hint="eastAsia"/>
        </w:rPr>
        <w:br/>
      </w:r>
      <w:r>
        <w:rPr>
          <w:rFonts w:hint="eastAsia"/>
        </w:rPr>
        <w:t>　　　　二、孕烷醇酮发展趋势分析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2025-2031年孕烷醇酮行业发展潜力与机遇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一、孕烷醇酮市场发展潜力评估</w:t>
      </w:r>
      <w:r>
        <w:rPr>
          <w:rFonts w:hint="eastAsia"/>
        </w:rPr>
        <w:br/>
      </w:r>
      <w:r>
        <w:rPr>
          <w:rFonts w:hint="eastAsia"/>
        </w:rPr>
        <w:t>　　　　二、孕烷醇酮新兴市场与机遇探索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孕烷醇酮行业研究结论与建议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(中⋅智⋅林)孕烷醇酮行业发展建议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孕烷醇酮行业历程</w:t>
      </w:r>
      <w:r>
        <w:rPr>
          <w:rFonts w:hint="eastAsia"/>
        </w:rPr>
        <w:br/>
      </w:r>
      <w:r>
        <w:rPr>
          <w:rFonts w:hint="eastAsia"/>
        </w:rPr>
        <w:t>　　图表 孕烷醇酮行业生命周期</w:t>
      </w:r>
      <w:r>
        <w:rPr>
          <w:rFonts w:hint="eastAsia"/>
        </w:rPr>
        <w:br/>
      </w:r>
      <w:r>
        <w:rPr>
          <w:rFonts w:hint="eastAsia"/>
        </w:rPr>
        <w:t>　　图表 孕烷醇酮行业产业链分析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2019-2024年中国孕烷醇酮行业市场规模及增长情况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2019-2024年孕烷醇酮行业市场容量分析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2019-2024年中国孕烷醇酮行业产能统计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2019-2024年中国孕烷醇酮行业产量及增长趋势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2019-2024年中国孕烷醇酮市场需求量及增速统计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2024年中国孕烷醇酮行业需求领域分布格局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2019-2024年中国孕烷醇酮行业销售收入分析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2019-2024年中国孕烷醇酮行业盈利情况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2019-2024年中国孕烷醇酮行业利润总额统计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2019-2024年中国孕烷醇酮进口数量分析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2019-2024年中国孕烷醇酮进口金额分析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2019-2024年中国孕烷醇酮出口数量分析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2019-2024年中国孕烷醇酮出口金额分析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2024年中国孕烷醇酮进口国家及地区分析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2024年中国孕烷醇酮出口国家及地区分析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2019-2024年中国孕烷醇酮行业企业数量情况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2019-2024年中国孕烷醇酮行业企业平均规模情况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**地区孕烷醇酮市场规模及增长情况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**地区孕烷醇酮行业市场需求情况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**地区孕烷醇酮市场规模及增长情况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**地区孕烷醇酮行业市场需求情况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**地区孕烷醇酮市场规模及增长情况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**地区孕烷醇酮行业市场需求情况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**地区孕烷醇酮市场规模及增长情况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**地区孕烷醇酮行业市场需求情况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孕烷醇酮重点企业（一）基本信息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孕烷醇酮重点企业（一）经营情况分析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孕烷醇酮重点企业（一）主要经济指标情况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孕烷醇酮重点企业（一）盈利能力情况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孕烷醇酮重点企业（二）经营情况分析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孕烷醇酮重点企业（二）主要经济指标情况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孕烷醇酮重点企业（二）盈利能力情况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孕烷醇酮重点企业（三）经营情况分析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孕烷醇酮重点企业（三）主要经济指标情况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孕烷醇酮重点企业（三）盈利能力情况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孕烷醇酮重点企业（三）成长能力情况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2025-2031年中国孕烷醇酮行业产能预测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2025-2031年中国孕烷醇酮行业产量预测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2025-2031年中国孕烷醇酮市场需求量预测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2025-2031年中国孕烷醇酮行业供需平衡预测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2025-2031年中国孕烷醇酮市场容量预测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2025-2031年中国孕烷醇酮市场规模预测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2025-2031年中国孕烷醇酮市场前景分析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2025-2031年中国孕烷醇酮发展趋势预测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3368c151544fd" w:history="1">
        <w:r>
          <w:rPr>
            <w:rStyle w:val="Hyperlink"/>
          </w:rPr>
          <w:t>2025-2031年中国孕烷醇酮行业发展调研与前景分析报告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3368c151544fd" w:history="1">
        <w:r>
          <w:rPr>
            <w:rStyle w:val="Hyperlink"/>
          </w:rPr>
          <w:t>https://www.20087.com/6/32/YunWanChunTongShiChangQianJing.html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热点：黄烷酮、孕烷醇酮P1、辛基十二醇孕妇可以用吗、孕烷醇酮类化合物有哪些、孕烯醇酮说明书、别孕烷醇酮、醇酚醚醛酮烷烯炔沸点顺序、孕烯醇酮、己酸孕酮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780f66c6c42ad" w:history="1">
      <w:r>
        <w:rPr>
          <w:rStyle w:val="Hyperlink"/>
        </w:rPr>
        <w:t>2025-2031年中国孕烷醇酮行业发展调研与前景分析报告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unWanChunTongShiChangQianJing.html" TargetMode="External" Id="Rb653368c151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unWanChunTongShiChangQianJing.html" TargetMode="External" Id="R95f780f66c6c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2025-04-24T06:48:45Z</dcterms:created>
  <dcterms:modified xsi:type="dcterms:W3CDTF">2025-04-24T07:48:45Z</dcterms:modified>
  <dc:subject>2025-2031年中国孕烷醇酮行业发展调研与前景分析报告</dc:subject>
  <dc:title>2025-2031年中国孕烷醇酮行业发展调研与前景分析报告</dc:title>
  <cp:keywords>2025-2031年中国孕烷醇酮行业发展调研与前景分析报告</cp:keywords>
  <dc:description>2025-2031年中国孕烷醇酮行业发展调研与前景分析报告</dc:description>
</cp:coreProperties>
</file>