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fd5c841654caa" w:history="1">
              <w:r>
                <w:rPr>
                  <w:rStyle w:val="Hyperlink"/>
                </w:rPr>
                <w:t>2025-2031年中国骨病热疗仪器市场调查研究与前景趋势报告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fd5c841654caa" w:history="1">
              <w:r>
                <w:rPr>
                  <w:rStyle w:val="Hyperlink"/>
                </w:rPr>
                <w:t>2025-2031年中国骨病热疗仪器市场调查研究与前景趋势报告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fd5c841654caa" w:history="1">
                <w:r>
                  <w:rPr>
                    <w:rStyle w:val="Hyperlink"/>
                  </w:rPr>
                  <w:t>https://www.20087.com/7/22/GuBingReLiaoYiQiFaZhanQianJing.html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病热疗仪器是一种用于缓解关节炎、骨质增生、颈椎病、腰椎病、骨质疏松等骨科疾病的辅助治疗设备，主要通过热敷、远红外线、电磁波、超声波等方式促进局部血液循环、缓解肌肉紧张、减轻疼痛。该类产品广泛应用于医院康复科、理疗中心、家庭护理等场景，具备操作简便、使用安全、副作用小等优势。近年来，随着人口老龄化加剧以及慢性骨科疾病发病率上升，骨病热疗仪器的市场需求持续增长。目前，主流产品已实现温控调节、定时设置、多部位适用等功能，部分高端产品还支持智能APP连接、数据反馈、远程管理等智能化应用。然而，行业内仍存在产品疗效参差不齐、部分设备安全性不足、医疗级与消费级产品界限模糊等问题，影响消费者的使用体验和信任度。</w:t>
      </w:r>
      <w:r>
        <w:rPr>
          <w:rFonts w:hint="eastAsia"/>
        </w:rPr>
        <w:br/>
      </w:r>
      <w:r>
        <w:rPr>
          <w:rFonts w:hint="eastAsia"/>
        </w:rPr>
        <w:t>　　未来，骨病热疗仪器将朝着智能化、精准化、家庭医疗化方向发展。随着可穿戴设备、AI健康监测、远程医疗等技术的融合，热疗仪器将具备更强的个体化治疗能力，实现根据用户身体状况自动调节热疗强度和模式，提升治疗效果与安全性。同时，产品将更多地与慢性病管理系统结合，支持健康数据采集、远程医生指导、个性化康复方案制定等功能，推动家庭康复护理向专业化方向演进。此外，随着国家对医疗器械监管政策的加强，行业将推动产品标准统一、功能规范，提升设备的合规性与临床适用性。未来，骨病热疗仪器将在家庭健康管理、康复辅助设备、慢病管理平台等领域发挥更广泛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fd5c841654caa" w:history="1">
        <w:r>
          <w:rPr>
            <w:rStyle w:val="Hyperlink"/>
          </w:rPr>
          <w:t>2025-2031年中国骨病热疗仪器市场调查研究与前景趋势报告</w:t>
        </w:r>
      </w:hyperlink>
      <w:r>
        <w:rPr>
          <w:rFonts w:hint="eastAsia"/>
        </w:rPr>
        <w:t>》从市场规模、需求变化及价格动态等维度，系统解析了骨病热疗仪器行业的现状与发展趋势。报告深入分析了骨病热疗仪器产业链各环节，科学预测了市场前景与技术发展方向，同时聚焦骨病热疗仪器细分市场特点及重点企业的经营表现，揭示了骨病热疗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骨病热疗仪器行业概述</w:t>
      </w:r>
      <w:r>
        <w:rPr>
          <w:rFonts w:hint="eastAsia"/>
        </w:rPr>
        <w:br/>
      </w:r>
      <w:r>
        <w:rPr>
          <w:rFonts w:hint="eastAsia"/>
        </w:rPr>
        <w:t>　　第一节 骨病热疗仪器定义与分类</w:t>
      </w:r>
      <w:r>
        <w:rPr>
          <w:rFonts w:hint="eastAsia"/>
        </w:rPr>
        <w:br/>
      </w:r>
      <w:r>
        <w:rPr>
          <w:rFonts w:hint="eastAsia"/>
        </w:rPr>
        <w:t>　　第二节 骨病热疗仪器应用领域</w:t>
      </w:r>
      <w:r>
        <w:rPr>
          <w:rFonts w:hint="eastAsia"/>
        </w:rPr>
        <w:br/>
      </w:r>
      <w:r>
        <w:rPr>
          <w:rFonts w:hint="eastAsia"/>
        </w:rPr>
        <w:t>　　第三节 骨病热疗仪器行业经济指标分析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一、骨病热疗仪器行业赢利性评估</w:t>
      </w:r>
      <w:r>
        <w:rPr>
          <w:rFonts w:hint="eastAsia"/>
        </w:rPr>
        <w:br/>
      </w:r>
      <w:r>
        <w:rPr>
          <w:rFonts w:hint="eastAsia"/>
        </w:rPr>
        <w:t>　　　　二、骨病热疗仪器行业成长速度分析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三、骨病热疗仪器附加值提升空间探讨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四、骨病热疗仪器行业进入壁垒分析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五、骨病热疗仪器行业风险性评估</w:t>
      </w:r>
      <w:r>
        <w:rPr>
          <w:rFonts w:hint="eastAsia"/>
        </w:rPr>
        <w:br/>
      </w:r>
      <w:r>
        <w:rPr>
          <w:rFonts w:hint="eastAsia"/>
        </w:rPr>
        <w:t>　　　　六、骨病热疗仪器行业周期性分析</w:t>
      </w:r>
      <w:r>
        <w:rPr>
          <w:rFonts w:hint="eastAsia"/>
        </w:rPr>
        <w:br/>
      </w:r>
      <w:r>
        <w:rPr>
          <w:rFonts w:hint="eastAsia"/>
        </w:rPr>
        <w:t>　　　　七、骨病热疗仪器行业竞争程度指标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八、骨病热疗仪器行业成熟度综合分析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骨病热疗仪器产业链及经营模式分析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三、骨病热疗仪器销售模式与渠道策略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全球骨病热疗仪器市场发展分析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2024-2025年全球骨病热疗仪器行业发展分析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一、全球骨病热疗仪器行业市场规模与趋势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二、全球骨病热疗仪器行业发展特点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三、全球骨病热疗仪器行业竞争格局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主要国家与地区骨病热疗仪器市场分析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2025-2031年全球骨病热疗仪器行业发展趋势与前景预测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一、骨病热疗仪器行业发展趋势</w:t>
      </w:r>
      <w:r>
        <w:rPr>
          <w:rFonts w:hint="eastAsia"/>
        </w:rPr>
        <w:br/>
      </w:r>
      <w:r>
        <w:rPr>
          <w:rFonts w:hint="eastAsia"/>
        </w:rPr>
        <w:t>　　　　二、骨病热疗仪器行业发展潜力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中国骨病热疗仪器行业市场分析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2024-2025年骨病热疗仪器产能与投资动态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一、国内骨病热疗仪器产能现状与利用效率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二、骨病热疗仪器产能扩张与投资动态分析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2025-2031年骨病热疗仪器行业产量统计与趋势预测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一、2019-2024年骨病热疗仪器行业产量与增长趋势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1、2019-2024年骨病热疗仪器产量及增长趋势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2、2019-2024年骨病热疗仪器细分产品产量及份额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二、骨病热疗仪器产量影响因素分析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三、2025-2031年骨病热疗仪器产量预测</w:t>
      </w:r>
      <w:r>
        <w:rPr>
          <w:rFonts w:hint="eastAsia"/>
        </w:rPr>
        <w:br/>
      </w:r>
      <w:r>
        <w:rPr>
          <w:rFonts w:hint="eastAsia"/>
        </w:rPr>
        <w:t>　　第三节 2025-2031年骨病热疗仪器市场需求与销售分析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一、2024-2025年骨病热疗仪器行业需求现状</w:t>
      </w:r>
      <w:r>
        <w:rPr>
          <w:rFonts w:hint="eastAsia"/>
        </w:rPr>
        <w:br/>
      </w:r>
      <w:r>
        <w:rPr>
          <w:rFonts w:hint="eastAsia"/>
        </w:rPr>
        <w:t>　　　　二、骨病热疗仪器客户群体与需求特点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三、2019-2024年骨病热疗仪器行业销售规模分析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四、2025-2031年骨病热疗仪器市场增长潜力与规模预测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2024-2025年骨病热疗仪器行业技术发展现状及趋势分析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骨病热疗仪器行业技术发展现状分析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国内外骨病热疗仪器行业技术差距分析及差距形成的主要原因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骨病热疗仪器行业技术发展方向、趋势预测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提升骨病热疗仪器行业技术能力策略建议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中国骨病热疗仪器细分市场分析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一、2024-2025年骨病热疗仪器主要细分产品市场现状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骨病热疗仪器价格机制与竞争策略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一、2019-2024年骨病热疗仪器市场价格走势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骨病热疗仪器定价策略与方法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2025-2031年骨病热疗仪器价格竞争态势与趋势预测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中国骨病热疗仪器行业重点区域市场研究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2024-2025年重点区域骨病热疗仪器市场发展概况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二、2019-2024年骨病热疗仪器市场需求规模情况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三、2025-2031年骨病热疗仪器行业发展潜力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二、2019-2024年骨病热疗仪器市场需求规模情况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三、2025-2031年骨病热疗仪器行业发展潜力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二、2019-2024年骨病热疗仪器市场需求规模情况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三、2025-2031年骨病热疗仪器行业发展潜力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二、2019-2024年骨病热疗仪器市场需求规模情况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三、2025-2031年骨病热疗仪器行业发展潜力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二、2019-2024年骨病热疗仪器市场需求规模情况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三、2025-2031年骨病热疗仪器行业发展潜力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2019-2024年中国骨病热疗仪器行业进出口情况分析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骨病热疗仪器行业进口规模与来源分析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一、2019-2024年骨病热疗仪器进口规模分析</w:t>
      </w:r>
      <w:r>
        <w:rPr>
          <w:rFonts w:hint="eastAsia"/>
        </w:rPr>
        <w:br/>
      </w:r>
      <w:r>
        <w:rPr>
          <w:rFonts w:hint="eastAsia"/>
        </w:rPr>
        <w:t>　　　　二、骨病热疗仪器主要进口来源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骨病热疗仪器行业出口规模与目的地分析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一、2019-2024年骨病热疗仪器出口规模分析</w:t>
      </w:r>
      <w:r>
        <w:rPr>
          <w:rFonts w:hint="eastAsia"/>
        </w:rPr>
        <w:br/>
      </w:r>
      <w:r>
        <w:rPr>
          <w:rFonts w:hint="eastAsia"/>
        </w:rPr>
        <w:t>　　　　二、骨病热疗仪器主要出口目的地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2019-2024年中国骨病热疗仪器总体规模与财务指标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中国骨病热疗仪器行业总体规模分析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一、骨病热疗仪器企业数量与结构</w:t>
      </w:r>
      <w:r>
        <w:rPr>
          <w:rFonts w:hint="eastAsia"/>
        </w:rPr>
        <w:br/>
      </w:r>
      <w:r>
        <w:rPr>
          <w:rFonts w:hint="eastAsia"/>
        </w:rPr>
        <w:t>　　　　二、骨病热疗仪器从业人员规模</w:t>
      </w:r>
      <w:r>
        <w:rPr>
          <w:rFonts w:hint="eastAsia"/>
        </w:rPr>
        <w:br/>
      </w:r>
      <w:r>
        <w:rPr>
          <w:rFonts w:hint="eastAsia"/>
        </w:rPr>
        <w:t>　　　　三、骨病热疗仪器行业资产状况</w:t>
      </w:r>
      <w:r>
        <w:rPr>
          <w:rFonts w:hint="eastAsia"/>
        </w:rPr>
        <w:br/>
      </w:r>
      <w:r>
        <w:rPr>
          <w:rFonts w:hint="eastAsia"/>
        </w:rPr>
        <w:t>　　第二节 中国骨病热疗仪器行业财务指标总体分析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骨病热疗仪器行业重点企业经营状况分析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骨病热疗仪器重点企业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骨病热疗仪器领先企业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骨病热疗仪器标杆企业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骨病热疗仪器代表企业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骨病热疗仪器龙头企业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骨病热疗仪器重点企业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中国骨病热疗仪器行业竞争格局分析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骨病热疗仪器行业竞争格局总览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2024-2025年骨病热疗仪器行业竞争力分析</w:t>
      </w:r>
      <w:r>
        <w:rPr>
          <w:rFonts w:hint="eastAsia"/>
        </w:rPr>
        <w:br/>
      </w:r>
      <w:r>
        <w:rPr>
          <w:rFonts w:hint="eastAsia"/>
        </w:rPr>
        <w:t>　　　　一、骨病热疗仪器供应商议价能力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四、骨病热疗仪器替代品威胁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2019-2024年骨病热疗仪器行业企业并购活动分析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2024-2025年骨病热疗仪器行业会展与招投标活动分析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一、骨病热疗仪器行业会展活动及其市场影响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2025年中国骨病热疗仪器企业发展策略分析</w:t>
      </w:r>
      <w:r>
        <w:rPr>
          <w:rFonts w:hint="eastAsia"/>
        </w:rPr>
        <w:br/>
      </w:r>
      <w:r>
        <w:rPr>
          <w:rFonts w:hint="eastAsia"/>
        </w:rPr>
        <w:t>　　第一节 骨病热疗仪器市场策略分析</w:t>
      </w:r>
      <w:r>
        <w:rPr>
          <w:rFonts w:hint="eastAsia"/>
        </w:rPr>
        <w:br/>
      </w:r>
      <w:r>
        <w:rPr>
          <w:rFonts w:hint="eastAsia"/>
        </w:rPr>
        <w:t>　　　　一、骨病热疗仪器市场定位与拓展策略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二、骨病热疗仪器市场细分与目标客户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骨病热疗仪器销售策略分析</w:t>
      </w:r>
      <w:r>
        <w:rPr>
          <w:rFonts w:hint="eastAsia"/>
        </w:rPr>
        <w:br/>
      </w:r>
      <w:r>
        <w:rPr>
          <w:rFonts w:hint="eastAsia"/>
        </w:rPr>
        <w:t>　　　　一、骨病热疗仪器销售渠道与网络建设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提高骨病热疗仪器企业竞争力建议</w:t>
      </w:r>
      <w:r>
        <w:rPr>
          <w:rFonts w:hint="eastAsia"/>
        </w:rPr>
        <w:br/>
      </w:r>
      <w:r>
        <w:rPr>
          <w:rFonts w:hint="eastAsia"/>
        </w:rPr>
        <w:t>　　　　一、骨病热疗仪器技术创新与管理优化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骨病热疗仪器品牌战略思考</w:t>
      </w:r>
      <w:r>
        <w:rPr>
          <w:rFonts w:hint="eastAsia"/>
        </w:rPr>
        <w:br/>
      </w:r>
      <w:r>
        <w:rPr>
          <w:rFonts w:hint="eastAsia"/>
        </w:rPr>
        <w:t>　　　　一、骨病热疗仪器品牌建设与维护</w:t>
      </w:r>
      <w:r>
        <w:rPr>
          <w:rFonts w:hint="eastAsia"/>
        </w:rPr>
        <w:br/>
      </w:r>
      <w:r>
        <w:rPr>
          <w:rFonts w:hint="eastAsia"/>
        </w:rPr>
        <w:t>　　　　二、骨病热疗仪器品牌影响力与市场竞争力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中国骨病热疗仪器行业风险与对策</w:t>
      </w:r>
      <w:r>
        <w:rPr>
          <w:rFonts w:hint="eastAsia"/>
        </w:rPr>
        <w:br/>
      </w:r>
      <w:r>
        <w:rPr>
          <w:rFonts w:hint="eastAsia"/>
        </w:rPr>
        <w:t>　　第一节 骨病热疗仪器行业SWOT分析</w:t>
      </w:r>
      <w:r>
        <w:rPr>
          <w:rFonts w:hint="eastAsia"/>
        </w:rPr>
        <w:br/>
      </w:r>
      <w:r>
        <w:rPr>
          <w:rFonts w:hint="eastAsia"/>
        </w:rPr>
        <w:t>　　　　一、骨病热疗仪器行业优势分析</w:t>
      </w:r>
      <w:r>
        <w:rPr>
          <w:rFonts w:hint="eastAsia"/>
        </w:rPr>
        <w:br/>
      </w:r>
      <w:r>
        <w:rPr>
          <w:rFonts w:hint="eastAsia"/>
        </w:rPr>
        <w:t>　　　　二、骨病热疗仪器行业劣势分析</w:t>
      </w:r>
      <w:r>
        <w:rPr>
          <w:rFonts w:hint="eastAsia"/>
        </w:rPr>
        <w:br/>
      </w:r>
      <w:r>
        <w:rPr>
          <w:rFonts w:hint="eastAsia"/>
        </w:rPr>
        <w:t>　　　　三、骨病热疗仪器市场机会探索</w:t>
      </w:r>
      <w:r>
        <w:rPr>
          <w:rFonts w:hint="eastAsia"/>
        </w:rPr>
        <w:br/>
      </w:r>
      <w:r>
        <w:rPr>
          <w:rFonts w:hint="eastAsia"/>
        </w:rPr>
        <w:t>　　　　四、骨病热疗仪器市场威胁评估</w:t>
      </w:r>
      <w:r>
        <w:rPr>
          <w:rFonts w:hint="eastAsia"/>
        </w:rPr>
        <w:br/>
      </w:r>
      <w:r>
        <w:rPr>
          <w:rFonts w:hint="eastAsia"/>
        </w:rPr>
        <w:t>　　第二节 骨病热疗仪器行业风险及对策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2025-2031年中国骨病热疗仪器行业前景与发展趋势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骨病热疗仪器行业发展环境分析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2025-2031年骨病热疗仪器行业发展趋势与方向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一、骨病热疗仪器行业发展方向预测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二、骨病热疗仪器发展趋势分析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2025-2031年骨病热疗仪器行业发展潜力与机遇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一、骨病热疗仪器市场发展潜力评估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二、骨病热疗仪器新兴市场与机遇探索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骨病热疗仪器行业研究结论与建议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中^智^林^骨病热疗仪器行业发展建议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骨病热疗仪器行业历程</w:t>
      </w:r>
      <w:r>
        <w:rPr>
          <w:rFonts w:hint="eastAsia"/>
        </w:rPr>
        <w:br/>
      </w:r>
      <w:r>
        <w:rPr>
          <w:rFonts w:hint="eastAsia"/>
        </w:rPr>
        <w:t>　　图表 骨病热疗仪器行业生命周期</w:t>
      </w:r>
      <w:r>
        <w:rPr>
          <w:rFonts w:hint="eastAsia"/>
        </w:rPr>
        <w:br/>
      </w:r>
      <w:r>
        <w:rPr>
          <w:rFonts w:hint="eastAsia"/>
        </w:rPr>
        <w:t>　　图表 骨病热疗仪器行业产业链分析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2019-2024年骨病热疗仪器行业市场容量分析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2024年中国骨病热疗仪器行业需求领域分布格局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2024年中国骨病热疗仪器进口国家及地区分析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2024年中国骨病热疗仪器出口国家及地区分析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2019-2024年中国骨病热疗仪器行业企业平均规模情况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**地区骨病热疗仪器市场规模及增长情况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**地区骨病热疗仪器行业市场需求情况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**地区骨病热疗仪器市场规模及增长情况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**地区骨病热疗仪器行业市场需求情况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**地区骨病热疗仪器市场规模及增长情况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**地区骨病热疗仪器行业市场需求情况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**地区骨病热疗仪器市场规模及增长情况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**地区骨病热疗仪器行业市场需求情况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骨病热疗仪器企业信息</w:t>
      </w:r>
      <w:r>
        <w:rPr>
          <w:rFonts w:hint="eastAsia"/>
        </w:rPr>
        <w:br/>
      </w:r>
      <w:r>
        <w:rPr>
          <w:rFonts w:hint="eastAsia"/>
        </w:rPr>
        <w:t>　　图表 骨病热疗仪器企业经营情况分析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骨病热疗仪器重点企业（三）成长能力情况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2025-2031年中国骨病热疗仪器发展趋势预测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fd5c841654caa" w:history="1">
        <w:r>
          <w:rPr>
            <w:rStyle w:val="Hyperlink"/>
          </w:rPr>
          <w:t>2025-2031年中国骨病热疗仪器市场调查研究与前景趋势报告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fd5c841654caa" w:history="1">
        <w:r>
          <w:rPr>
            <w:rStyle w:val="Hyperlink"/>
          </w:rPr>
          <w:t>https://www.20087.com/7/22/GuBingReLiaoYiQiFaZhanQianJing.html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热点：深部热疗仪、骨病热疗机、热磁治疗仪、骨病热疗贴批发价格、热疗仪器图片、骨病治疗仪器、热疗仪的作用和效果、热疗对骨癌有好处吗、细胞热疗仪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bb12f79054902" w:history="1">
      <w:r>
        <w:rPr>
          <w:rStyle w:val="Hyperlink"/>
        </w:rPr>
        <w:t>2025-2031年中国骨病热疗仪器市场调查研究与前景趋势报告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BingReLiaoYiQiFaZhanQianJing.html" TargetMode="External" Id="Rd06fd5c84165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BingReLiaoYiQiFaZhanQianJing.html" TargetMode="External" Id="R0f8bb12f7905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2025-08-28T03:27:12Z</dcterms:created>
  <dcterms:modified xsi:type="dcterms:W3CDTF">2025-08-28T04:27:12Z</dcterms:modified>
  <dc:subject>2025-2031年中国骨病热疗仪器市场调查研究与前景趋势报告</dc:subject>
  <dc:title>2025-2031年中国骨病热疗仪器市场调查研究与前景趋势报告</dc:title>
  <cp:keywords>2025-2031年中国骨病热疗仪器市场调查研究与前景趋势报告</cp:keywords>
  <dc:description>2025-2031年中国骨病热疗仪器市场调查研究与前景趋势报告</dc:description>
</cp:coreProperties>
</file>