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adeb51da44e14" w:history="1">
              <w:r>
                <w:rPr>
                  <w:rStyle w:val="Hyperlink"/>
                </w:rPr>
                <w:t>2025-2031年中国BBT多功能射频治疗仪行业调研与发展趋势报告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adeb51da44e14" w:history="1">
              <w:r>
                <w:rPr>
                  <w:rStyle w:val="Hyperlink"/>
                </w:rPr>
                <w:t>2025-2031年中国BBT多功能射频治疗仪行业调研与发展趋势报告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adeb51da44e14" w:history="1">
                <w:r>
                  <w:rPr>
                    <w:rStyle w:val="Hyperlink"/>
                  </w:rPr>
                  <w:t>https://www.20087.com/7/72/BBTDuoGongNengShePinZhiLiaoYiHangYeFaZhanQuShi.html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T多功能射频治疗仪是妇科和皮肤科治疗领域的创新设备，近年来因其在子宫肌瘤、宫颈病变和皮肤美容等领域的显著疗效而受到广泛关注。射频治疗仪通过精确控制射频能量，实现组织的局部加热和凝固，具有微创、恢复快和并发症少的优点。同时，随着设备的智能化和操作的简易化，射频治疗仪的适用范围和治疗效果得到了进一步提升。</w:t>
      </w:r>
      <w:r>
        <w:rPr>
          <w:rFonts w:hint="eastAsia"/>
        </w:rPr>
        <w:br/>
      </w:r>
      <w:r>
        <w:rPr>
          <w:rFonts w:hint="eastAsia"/>
        </w:rPr>
        <w:t>　　未来，BBT多功能射频治疗仪的发展将更加侧重于精准化和个性化。一方面，通过集成高精度成像技术和实时反馈系统，射频治疗仪将能够实现治疗区域的精准定位和能量的精确控制，减少对周围组织的影响，提高治疗的安全性和效果。另一方面，结合患者个体差异和病情特点，开发定制化的治疗方案，实现个性化治疗，提高患者满意度和治疗成功率。此外，随着远程医疗和人工智能技术的融合，射频治疗仪将支持远程监控和智能诊断，拓展其在家庭护理和远程医疗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adeb51da44e14" w:history="1">
        <w:r>
          <w:rPr>
            <w:rStyle w:val="Hyperlink"/>
          </w:rPr>
          <w:t>2025-2031年中国BBT多功能射频治疗仪行业调研与发展趋势报告</w:t>
        </w:r>
      </w:hyperlink>
      <w:r>
        <w:rPr>
          <w:rFonts w:hint="eastAsia"/>
        </w:rPr>
        <w:t>》基于国家统计局及相关行业协会的详实数据，结合国内外BBT多功能射频治疗仪行业研究资料及深入市场调研，系统分析了BBT多功能射频治疗仪行业的市场规模、市场需求及产业链现状。报告重点探讨了BBT多功能射频治疗仪行业整体运行情况及细分领域特点，科学预测了BBT多功能射频治疗仪市场前景与发展趋势，揭示了BBT多功能射频治疗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3adeb51da44e14" w:history="1">
        <w:r>
          <w:rPr>
            <w:rStyle w:val="Hyperlink"/>
          </w:rPr>
          <w:t>2025-2031年中国BBT多功能射频治疗仪行业调研与发展趋势报告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BBT多功能射频治疗仪行业相关概述</w:t>
      </w:r>
      <w:r>
        <w:rPr>
          <w:rFonts w:hint="eastAsia"/>
        </w:rPr>
        <w:br/>
      </w:r>
      <w:r>
        <w:rPr>
          <w:rFonts w:hint="eastAsia"/>
        </w:rPr>
        <w:t>　　　　一、BBT多功能射频治疗仪行业定义及特点</w:t>
      </w:r>
      <w:r>
        <w:rPr>
          <w:rFonts w:hint="eastAsia"/>
        </w:rPr>
        <w:br/>
      </w:r>
      <w:r>
        <w:rPr>
          <w:rFonts w:hint="eastAsia"/>
        </w:rPr>
        <w:t>　　　　　　1、BBT多功能射频治疗仪行业定义</w:t>
      </w:r>
      <w:r>
        <w:rPr>
          <w:rFonts w:hint="eastAsia"/>
        </w:rPr>
        <w:br/>
      </w:r>
      <w:r>
        <w:rPr>
          <w:rFonts w:hint="eastAsia"/>
        </w:rPr>
        <w:t>　　　　　　2、BBT多功能射频治疗仪行业特点</w:t>
      </w:r>
      <w:r>
        <w:rPr>
          <w:rFonts w:hint="eastAsia"/>
        </w:rPr>
        <w:br/>
      </w:r>
      <w:r>
        <w:rPr>
          <w:rFonts w:hint="eastAsia"/>
        </w:rPr>
        <w:t>　　　　二、BBT多功能射频治疗仪行业经营模式分析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1、BBT多功能射频治疗仪生产模式</w:t>
      </w:r>
      <w:r>
        <w:rPr>
          <w:rFonts w:hint="eastAsia"/>
        </w:rPr>
        <w:br/>
      </w:r>
      <w:r>
        <w:rPr>
          <w:rFonts w:hint="eastAsia"/>
        </w:rPr>
        <w:t>　　　　　　2、BBT多功能射频治疗仪采购模式</w:t>
      </w:r>
      <w:r>
        <w:rPr>
          <w:rFonts w:hint="eastAsia"/>
        </w:rPr>
        <w:br/>
      </w:r>
      <w:r>
        <w:rPr>
          <w:rFonts w:hint="eastAsia"/>
        </w:rPr>
        <w:t>　　　　　　3、BBT多功能射频治疗仪销售模式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2025年全球BBT多功能射频治疗仪行业市场运行形势分析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2025年全球BBT多功能射频治疗仪行业发展概况</w:t>
      </w:r>
      <w:r>
        <w:rPr>
          <w:rFonts w:hint="eastAsia"/>
        </w:rPr>
        <w:br/>
      </w:r>
      <w:r>
        <w:rPr>
          <w:rFonts w:hint="eastAsia"/>
        </w:rPr>
        <w:t>　　第二节 全球BBT多功能射频治疗仪行业发展走势</w:t>
      </w:r>
      <w:r>
        <w:rPr>
          <w:rFonts w:hint="eastAsia"/>
        </w:rPr>
        <w:br/>
      </w:r>
      <w:r>
        <w:rPr>
          <w:rFonts w:hint="eastAsia"/>
        </w:rPr>
        <w:t>　　　　一、全球BBT多功能射频治疗仪行业市场分布情况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二、全球BBT多功能射频治疗仪行业发展趋势分析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全球BBT多功能射频治疗仪行业重点国家和区域分析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2024-2025年中国BBT多功能射频治疗仪行业发展环境分析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BBT多功能射频治疗仪行业经济环境分析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BBT多功能射频治疗仪行业政策环境分析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一、BBT多功能射频治疗仪行业政策影响分析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二、相关BBT多功能射频治疗仪行业标准分析</w:t>
      </w:r>
      <w:r>
        <w:rPr>
          <w:rFonts w:hint="eastAsia"/>
        </w:rPr>
        <w:br/>
      </w:r>
      <w:r>
        <w:rPr>
          <w:rFonts w:hint="eastAsia"/>
        </w:rPr>
        <w:t>　　第三节 BBT多功能射频治疗仪行业社会环境分析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2024-2025年BBT多功能射频治疗仪行业技术发展现状及趋势分析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BBT多功能射频治疗仪行业技术发展现状分析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国内外BBT多功能射频治疗仪行业技术差异与原因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BBT多功能射频治疗仪行业技术发展方向、趋势预测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提升BBT多功能射频治疗仪行业技术能力策略建议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中国BBT多功能射频治疗仪行业市场供需状况分析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中国BBT多功能射频治疗仪行业市场规模情况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中国BBT多功能射频治疗仪行业盈利情况分析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中国BBT多功能射频治疗仪行业市场需求状况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一、2019-2024年BBT多功能射频治疗仪行业市场需求情况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二、BBT多功能射频治疗仪行业市场需求特点分析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三、2025-2031年BBT多功能射频治疗仪行业市场需求预测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中国BBT多功能射频治疗仪行业产量情况分析与预测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一、2019-2024年BBT多功能射频治疗仪行业产量统计分析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二、2025年BBT多功能射频治疗仪行业产量特点分析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三、2025-2031年BBT多功能射频治疗仪行业产量预测分析</w:t>
      </w:r>
      <w:r>
        <w:rPr>
          <w:rFonts w:hint="eastAsia"/>
        </w:rPr>
        <w:br/>
      </w:r>
      <w:r>
        <w:rPr>
          <w:rFonts w:hint="eastAsia"/>
        </w:rPr>
        <w:t>　　第五节 BBT多功能射频治疗仪行业市场供需平衡状况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BBT多功能射频治疗仪行业细分产品市场调研分析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中国BBT多功能射频治疗仪行业进出口情况分析预测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2019-2024年中国BBT多功能射频治疗仪行业进出口情况分析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一、2019-2024年中国BBT多功能射频治疗仪行业进口分析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二、2019-2024年中国BBT多功能射频治疗仪行业出口分析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2025-2031年中国BBT多功能射频治疗仪行业进出口情况预测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一、2025-2031年中国BBT多功能射频治疗仪行业进口预测分析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二、2025-2031年中国BBT多功能射频治疗仪行业出口预测分析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影响BBT多功能射频治疗仪行业进出口变化的主要原因分析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2019-2024年中国BBT多功能射频治疗仪行业区域市场分析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中国BBT多功能射频治疗仪行业区域市场结构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重点地区BBT多功能射频治疗仪行业调研分析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一、重点地区（一）BBT多功能射频治疗仪市场分析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二、重点地区（二）BBT多功能射频治疗仪市场分析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三、重点地区（三）BBT多功能射频治疗仪市场分析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四、重点地区（四）BBT多功能射频治疗仪市场分析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五、重点地区（五）BBT多功能射频治疗仪市场分析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中国BBT多功能射频治疗仪行业市场行情分析预测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BBT多功能射频治疗仪价格影响因素分析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2019-2024年中国BBT多功能射频治疗仪市场价格趋向分析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2025-2031年中国BBT多功能射频治疗仪市场价格趋向预测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BBT多功能射频治疗仪行业上、下游市场分析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BBT多功能射频治疗仪行业上游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BBT多功能射频治疗仪行业下游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BBT多功能射频治疗仪行业竞争格局分析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BBT多功能射频治疗仪行业集中度分析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一、BBT多功能射频治疗仪市场集中度分析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二、BBT多功能射频治疗仪企业集中度分析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三、BBT多功能射频治疗仪区域集中度分析</w:t>
      </w:r>
      <w:r>
        <w:rPr>
          <w:rFonts w:hint="eastAsia"/>
        </w:rPr>
        <w:br/>
      </w:r>
      <w:r>
        <w:rPr>
          <w:rFonts w:hint="eastAsia"/>
        </w:rPr>
        <w:t>　　第二节 BBT多功能射频治疗仪行业竞争格局分析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一、2025年BBT多功能射频治疗仪行业竞争分析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二、2025年中外BBT多功能射频治疗仪产品竞争分析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三、2019-2024年中国BBT多功能射频治疗仪市场竞争分析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四、2025-2031年国内主要BBT多功能射频治疗仪企业动向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BBT多功能射频治疗仪行业重点企业发展调研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BBT多功能射频治疗仪重点企业（一）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BBT多功能射频治疗仪重点企业（二）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BBT多功能射频治疗仪重点企业（三）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BBT多功能射频治疗仪重点企业（四）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BBT多功能射频治疗仪重点企业（五）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BBT多功能射频治疗仪重点企业（六）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BBT多功能射频治疗仪企业发展策略分析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BBT多功能射频治疗仪市场策略分析</w:t>
      </w:r>
      <w:r>
        <w:rPr>
          <w:rFonts w:hint="eastAsia"/>
        </w:rPr>
        <w:br/>
      </w:r>
      <w:r>
        <w:rPr>
          <w:rFonts w:hint="eastAsia"/>
        </w:rPr>
        <w:t>　　　　一、BBT多功能射频治疗仪价格策略分析</w:t>
      </w:r>
      <w:r>
        <w:rPr>
          <w:rFonts w:hint="eastAsia"/>
        </w:rPr>
        <w:br/>
      </w:r>
      <w:r>
        <w:rPr>
          <w:rFonts w:hint="eastAsia"/>
        </w:rPr>
        <w:t>　　　　二、BBT多功能射频治疗仪渠道策略分析</w:t>
      </w:r>
      <w:r>
        <w:rPr>
          <w:rFonts w:hint="eastAsia"/>
        </w:rPr>
        <w:br/>
      </w:r>
      <w:r>
        <w:rPr>
          <w:rFonts w:hint="eastAsia"/>
        </w:rPr>
        <w:t>　　第二节 BBT多功能射频治疗仪销售策略分析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提高BBT多功能射频治疗仪企业竞争力的策略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一、提高中国BBT多功能射频治疗仪企业核心竞争力的对策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二、BBT多功能射频治疗仪企业提升竞争力的主要方向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三、影响BBT多功能射频治疗仪企业核心竞争力的因素及提升途径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四、提高BBT多功能射频治疗仪企业竞争力的策略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对我国BBT多功能射频治疗仪品牌的战略思考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一、BBT多功能射频治疗仪实施品牌战略的意义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二、BBT多功能射频治疗仪企业品牌的现状分析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三、我国BBT多功能射频治疗仪企业的品牌战略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四、BBT多功能射频治疗仪品牌战略管理的策略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中国BBT多功能射频治疗仪行业营销策略分析</w:t>
      </w:r>
      <w:r>
        <w:rPr>
          <w:rFonts w:hint="eastAsia"/>
        </w:rPr>
        <w:br/>
      </w:r>
      <w:r>
        <w:rPr>
          <w:rFonts w:hint="eastAsia"/>
        </w:rPr>
        <w:t>　　第一节 BBT多功能射频治疗仪市场推广策略研究分析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一、做好BBT多功能射频治疗仪产品导入</w:t>
      </w:r>
      <w:r>
        <w:rPr>
          <w:rFonts w:hint="eastAsia"/>
        </w:rPr>
        <w:br/>
      </w:r>
      <w:r>
        <w:rPr>
          <w:rFonts w:hint="eastAsia"/>
        </w:rPr>
        <w:t>　　　　二、做好BBT多功能射频治疗仪产品组合和产品线决策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三、BBT多功能射频治疗仪行业城市市场推广策略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BBT多功能射频治疗仪行业渠道营销研究分析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一、BBT多功能射频治疗仪行业营销环境分析</w:t>
      </w:r>
      <w:r>
        <w:rPr>
          <w:rFonts w:hint="eastAsia"/>
        </w:rPr>
        <w:br/>
      </w:r>
      <w:r>
        <w:rPr>
          <w:rFonts w:hint="eastAsia"/>
        </w:rPr>
        <w:t>　　　　二、BBT多功能射频治疗仪行业现存的营销渠道分析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三、BBT多功能射频治疗仪行业终端市场营销管理策略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BBT多功能射频治疗仪行业营销战略研究分析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一、中国BBT多功能射频治疗仪行业有效整合营销策略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二、建立BBT多功能射频治疗仪行业厂商的双嬴模式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2025-2031年中国BBT多功能射频治疗仪行业前景与风险预测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2025年BBT多功能射频治疗仪市场前景分析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2025年BBT多功能射频治疗仪发展趋势预测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2025-2031年中国BBT多功能射频治疗仪行业投资特性分析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一、2025-2031年中国BBT多功能射频治疗仪行业进入壁垒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二、2025-2031年中国BBT多功能射频治疗仪行业盈利模式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三、2025-2031年中国BBT多功能射频治疗仪行业盈利因素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2025-2031年中国BBT多功能射频治疗仪行业投资机会分析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一、2025-2031年中国BBT多功能射频治疗仪细分市场投资机会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二、2025-2031年中国BBT多功能射频治疗仪行业区域市场投资潜力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2025-2031年中国BBT多功能射频治疗仪行业投资风险分析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一、2025-2031年中国BBT多功能射频治疗仪行业市场竞争风险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二、2025-2031年中国BBT多功能射频治疗仪行业技术风险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三、2025-2031年中国BBT多功能射频治疗仪行业政策风险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四、2025-2031年中国BBT多功能射频治疗仪行业进入退出风险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2025-2031年中国BBT多功能射频治疗仪行业盈利模式与投资策略分析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国外BBT多功能射频治疗仪行业投资现状及经营模式分析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一、境外BBT多功能射频治疗仪行业成长情况调查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中国BBT多功能射频治疗仪行业商业模式探讨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中国BBT多功能射频治疗仪行业投资国际化发展战略分析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中国BBT多功能射频治疗仪行业投资策略分析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中国BBT多功能射频治疗仪行业资本运作战略选择方案研究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[.中.智林.]中国BBT多功能射频治疗仪行业多元化经营战略的可行性分析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BBT多功能射频治疗仪行业类别</w:t>
      </w:r>
      <w:r>
        <w:rPr>
          <w:rFonts w:hint="eastAsia"/>
        </w:rPr>
        <w:br/>
      </w:r>
      <w:r>
        <w:rPr>
          <w:rFonts w:hint="eastAsia"/>
        </w:rPr>
        <w:t>　　图表 BBT多功能射频治疗仪行业产业链调研</w:t>
      </w:r>
      <w:r>
        <w:rPr>
          <w:rFonts w:hint="eastAsia"/>
        </w:rPr>
        <w:br/>
      </w:r>
      <w:r>
        <w:rPr>
          <w:rFonts w:hint="eastAsia"/>
        </w:rPr>
        <w:t>　　图表 BBT多功能射频治疗仪行业现状</w:t>
      </w:r>
      <w:r>
        <w:rPr>
          <w:rFonts w:hint="eastAsia"/>
        </w:rPr>
        <w:br/>
      </w:r>
      <w:r>
        <w:rPr>
          <w:rFonts w:hint="eastAsia"/>
        </w:rPr>
        <w:t>　　图表 BBT多功能射频治疗仪行业标准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2019-2024年中国BBT多功能射频治疗仪行业市场规模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2024年中国BBT多功能射频治疗仪行业产能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2019-2024年中国BBT多功能射频治疗仪行业产量统计</w:t>
      </w:r>
      <w:r>
        <w:rPr>
          <w:rFonts w:hint="eastAsia"/>
        </w:rPr>
        <w:br/>
      </w:r>
      <w:r>
        <w:rPr>
          <w:rFonts w:hint="eastAsia"/>
        </w:rPr>
        <w:t>　　图表 BBT多功能射频治疗仪行业动态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2019-2024年中国BBT多功能射频治疗仪市场需求量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2024年中国BBT多功能射频治疗仪行业需求区域调研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2019-2024年中国BBT多功能射频治疗仪行情</w:t>
      </w:r>
      <w:r>
        <w:rPr>
          <w:rFonts w:hint="eastAsia"/>
        </w:rPr>
        <w:br/>
      </w:r>
      <w:r>
        <w:rPr>
          <w:rFonts w:hint="eastAsia"/>
        </w:rPr>
        <w:t>　　图表 2019-2024年中国BBT多功能射频治疗仪价格走势图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2019-2024年中国BBT多功能射频治疗仪行业销售收入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2019-2024年中国BBT多功能射频治疗仪行业盈利情况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2019-2024年中国BBT多功能射频治疗仪行业利润总额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2019-2024年中国BBT多功能射频治疗仪进口统计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2019-2024年中国BBT多功能射频治疗仪出口统计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2019-2024年中国BBT多功能射频治疗仪行业企业数量统计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**地区BBT多功能射频治疗仪市场规模</w:t>
      </w:r>
      <w:r>
        <w:rPr>
          <w:rFonts w:hint="eastAsia"/>
        </w:rPr>
        <w:br/>
      </w:r>
      <w:r>
        <w:rPr>
          <w:rFonts w:hint="eastAsia"/>
        </w:rPr>
        <w:t>　　图表 **地区BBT多功能射频治疗仪行业市场需求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**地区BBT多功能射频治疗仪市场调研</w:t>
      </w:r>
      <w:r>
        <w:rPr>
          <w:rFonts w:hint="eastAsia"/>
        </w:rPr>
        <w:br/>
      </w:r>
      <w:r>
        <w:rPr>
          <w:rFonts w:hint="eastAsia"/>
        </w:rPr>
        <w:t>　　图表 **地区BBT多功能射频治疗仪行业市场需求分析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**地区BBT多功能射频治疗仪市场规模</w:t>
      </w:r>
      <w:r>
        <w:rPr>
          <w:rFonts w:hint="eastAsia"/>
        </w:rPr>
        <w:br/>
      </w:r>
      <w:r>
        <w:rPr>
          <w:rFonts w:hint="eastAsia"/>
        </w:rPr>
        <w:t>　　图表 **地区BBT多功能射频治疗仪行业市场需求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**地区BBT多功能射频治疗仪市场调研</w:t>
      </w:r>
      <w:r>
        <w:rPr>
          <w:rFonts w:hint="eastAsia"/>
        </w:rPr>
        <w:br/>
      </w:r>
      <w:r>
        <w:rPr>
          <w:rFonts w:hint="eastAsia"/>
        </w:rPr>
        <w:t>　　图表 **地区BBT多功能射频治疗仪行业市场需求分析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BBT多功能射频治疗仪行业竞争对手分析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BBT多功能射频治疗仪重点企业（三）成长能力情况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2025-2031年中国BBT多功能射频治疗仪行业产能预测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2025-2031年中国BBT多功能射频治疗仪行业产量预测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2025-2031年中国BBT多功能射频治疗仪市场需求预测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2025-2031年中国BBT多功能射频治疗仪行业市场规模预测</w:t>
      </w:r>
      <w:r>
        <w:rPr>
          <w:rFonts w:hint="eastAsia"/>
        </w:rPr>
        <w:br/>
      </w:r>
      <w:r>
        <w:rPr>
          <w:rFonts w:hint="eastAsia"/>
        </w:rPr>
        <w:t>　　图表 BBT多功能射频治疗仪行业准入条件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2025-2031年中国BBT多功能射频治疗仪行业信息化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2025-2031年中国BBT多功能射频治疗仪行业风险分析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2025-2031年中国BBT多功能射频治疗仪行业发展趋势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2025-2031年中国BBT多功能射频治疗仪市场前景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adeb51da44e14" w:history="1">
        <w:r>
          <w:rPr>
            <w:rStyle w:val="Hyperlink"/>
          </w:rPr>
          <w:t>2025-2031年中国BBT多功能射频治疗仪行业调研与发展趋势报告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adeb51da44e14" w:history="1">
        <w:r>
          <w:rPr>
            <w:rStyle w:val="Hyperlink"/>
          </w:rPr>
          <w:t>https://www.20087.com/7/72/BBTDuoGongNengShePinZhiLiaoYiHangYeFaZhanQuShi.html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热点：射频电疗是治疗什么的、射频冶疗仪、bpp治疗仪治疗效果、射频治疗仪操作流程、双频超声波治疗仪、妇科射频治疗仪bbt-rf-280中标、前列腺射频治疗仪价格、射频治疗仪价格、家用治疗仪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4e686bb934fa2" w:history="1">
      <w:r>
        <w:rPr>
          <w:rStyle w:val="Hyperlink"/>
        </w:rPr>
        <w:t>2025-2031年中国BBT多功能射频治疗仪行业调研与发展趋势报告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BBTDuoGongNengShePinZhiLiaoYiHangYeFaZhanQuShi.html" TargetMode="External" Id="R603adeb51da4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BBTDuoGongNengShePinZhiLiaoYiHangYeFaZhanQuShi.html" TargetMode="External" Id="Rae24e686bb93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2024-09-22T07:52:00Z</dcterms:created>
  <dcterms:modified xsi:type="dcterms:W3CDTF">2024-09-22T08:52:00Z</dcterms:modified>
  <dc:subject>2025-2031年中国BBT多功能射频治疗仪行业调研与发展趋势报告</dc:subject>
  <dc:title>2025-2031年中国BBT多功能射频治疗仪行业调研与发展趋势报告</dc:title>
  <cp:keywords>2025-2031年中国BBT多功能射频治疗仪行业调研与发展趋势报告</cp:keywords>
  <dc:description>2025-2031年中国BBT多功能射频治疗仪行业调研与发展趋势报告</dc:description>
</cp:coreProperties>
</file>